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47" w:rsidRPr="00EE2DE9" w:rsidRDefault="00814647" w:rsidP="0081464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814647" w:rsidRPr="00EE2DE9" w:rsidRDefault="00814647" w:rsidP="0081464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14647" w:rsidRPr="00EE2DE9" w:rsidRDefault="00814647" w:rsidP="0081464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14647" w:rsidRPr="00EE2DE9" w:rsidRDefault="00814647" w:rsidP="008146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14647" w:rsidRPr="00EE2DE9" w:rsidRDefault="00814647" w:rsidP="008146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sz w:val="22"/>
          <w:szCs w:val="24"/>
        </w:rPr>
        <w:t xml:space="preserve"> Základní umělecká škola, Pečky, Barákova 700</w:t>
      </w:r>
    </w:p>
    <w:p w:rsidR="00814647" w:rsidRPr="00EE2DE9" w:rsidRDefault="00814647" w:rsidP="008146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814647" w:rsidRPr="00EE2DE9" w:rsidRDefault="00814647" w:rsidP="008146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814647" w:rsidRPr="00EE2DE9" w:rsidRDefault="00814647" w:rsidP="0081464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3043C7">
        <w:rPr>
          <w:sz w:val="22"/>
          <w:szCs w:val="24"/>
        </w:rPr>
        <w:t xml:space="preserve"> </w:t>
      </w:r>
      <w:proofErr w:type="spellStart"/>
      <w:r w:rsidR="003043C7">
        <w:rPr>
          <w:sz w:val="22"/>
          <w:szCs w:val="24"/>
        </w:rPr>
        <w:t>Kenast</w:t>
      </w:r>
      <w:proofErr w:type="spellEnd"/>
      <w:r>
        <w:rPr>
          <w:sz w:val="22"/>
          <w:szCs w:val="24"/>
        </w:rPr>
        <w:t xml:space="preserve"> s.r.o.</w:t>
      </w:r>
      <w:r w:rsidR="007E3BF9">
        <w:rPr>
          <w:sz w:val="22"/>
          <w:szCs w:val="24"/>
        </w:rPr>
        <w:t xml:space="preserve">, </w:t>
      </w:r>
      <w:proofErr w:type="spellStart"/>
      <w:proofErr w:type="gramStart"/>
      <w:r w:rsidR="007E3BF9">
        <w:rPr>
          <w:sz w:val="22"/>
          <w:szCs w:val="24"/>
        </w:rPr>
        <w:t>J.A.</w:t>
      </w:r>
      <w:proofErr w:type="gramEnd"/>
      <w:r w:rsidR="007E3BF9">
        <w:rPr>
          <w:sz w:val="22"/>
          <w:szCs w:val="24"/>
        </w:rPr>
        <w:t>Komenského</w:t>
      </w:r>
      <w:proofErr w:type="spellEnd"/>
      <w:r w:rsidR="007E3BF9">
        <w:rPr>
          <w:sz w:val="22"/>
          <w:szCs w:val="24"/>
        </w:rPr>
        <w:t xml:space="preserve"> 258, 28911 Pečky</w:t>
      </w:r>
    </w:p>
    <w:p w:rsidR="00814647" w:rsidRPr="00EE2DE9" w:rsidRDefault="00814647" w:rsidP="008146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814647" w:rsidRPr="00EE2DE9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814647" w:rsidRPr="00EE2DE9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814647" w:rsidRPr="00EE2DE9" w:rsidRDefault="00814647" w:rsidP="0081464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</w:t>
      </w:r>
      <w:r w:rsidR="003043C7">
        <w:rPr>
          <w:rFonts w:ascii="Times New Roman" w:hAnsi="Times New Roman" w:cs="Times New Roman"/>
          <w:szCs w:val="24"/>
        </w:rPr>
        <w:t xml:space="preserve">mluvní strany uzavřely dne </w:t>
      </w:r>
      <w:proofErr w:type="gramStart"/>
      <w:r w:rsidR="003043C7">
        <w:rPr>
          <w:rFonts w:ascii="Times New Roman" w:hAnsi="Times New Roman" w:cs="Times New Roman"/>
          <w:szCs w:val="24"/>
        </w:rPr>
        <w:t>9.9.2019</w:t>
      </w:r>
      <w:proofErr w:type="gramEnd"/>
      <w:r w:rsidR="003043C7">
        <w:rPr>
          <w:rFonts w:ascii="Times New Roman" w:hAnsi="Times New Roman" w:cs="Times New Roman"/>
          <w:szCs w:val="24"/>
        </w:rPr>
        <w:t xml:space="preserve"> smlouvu – Rámcová servisní a materiálová smlouva, jejímž předmětem bylo udržování a zajišťování provozu počítačů/počítačové sítě.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s </w:t>
      </w:r>
      <w:r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Pr="00EE2DE9">
        <w:rPr>
          <w:rFonts w:ascii="Times New Roman" w:hAnsi="Times New Roman" w:cs="Times New Roman"/>
          <w:szCs w:val="24"/>
        </w:rPr>
        <w:t>.(pozn. tato část bude dle různých variant modifikována).</w:t>
      </w:r>
    </w:p>
    <w:p w:rsidR="00814647" w:rsidRPr="00EE2DE9" w:rsidRDefault="00814647" w:rsidP="0081464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Základní umělecká škola, Pečky, Barákova 700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</w:p>
    <w:p w:rsidR="00814647" w:rsidRPr="00EE2DE9" w:rsidRDefault="00814647" w:rsidP="0081464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14647" w:rsidRPr="00EE2DE9" w:rsidRDefault="00814647" w:rsidP="0081464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14647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14647" w:rsidRPr="00EE2DE9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814647" w:rsidRPr="00EE2DE9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814647" w:rsidRPr="00EE2DE9" w:rsidRDefault="00814647" w:rsidP="0081464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814647" w:rsidRPr="00EE2DE9" w:rsidRDefault="00814647" w:rsidP="0081464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</w:t>
      </w:r>
      <w:r w:rsidRPr="00EE2DE9">
        <w:rPr>
          <w:rFonts w:ascii="Times New Roman" w:hAnsi="Times New Roman" w:cs="Times New Roman"/>
          <w:szCs w:val="24"/>
        </w:rPr>
        <w:lastRenderedPageBreak/>
        <w:t>plněním nebudou vzájemně vznášet vůči druhé smluvní straně nároky z titulu bezdůvodného obohacení.</w:t>
      </w:r>
    </w:p>
    <w:p w:rsidR="00814647" w:rsidRPr="00EE2DE9" w:rsidRDefault="00814647" w:rsidP="0081464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814647" w:rsidRPr="00EE2DE9" w:rsidRDefault="00814647" w:rsidP="0081464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814647" w:rsidRPr="00EE2DE9" w:rsidRDefault="00814647" w:rsidP="00814647">
      <w:pPr>
        <w:spacing w:after="120"/>
        <w:rPr>
          <w:rFonts w:ascii="Times New Roman" w:hAnsi="Times New Roman" w:cs="Times New Roman"/>
          <w:szCs w:val="24"/>
        </w:rPr>
      </w:pPr>
    </w:p>
    <w:p w:rsidR="00814647" w:rsidRPr="00EE2DE9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814647" w:rsidRPr="00EE2DE9" w:rsidRDefault="00814647" w:rsidP="008146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814647" w:rsidRPr="00EE2DE9" w:rsidRDefault="00814647" w:rsidP="0081464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814647" w:rsidRPr="00EE2DE9" w:rsidRDefault="00814647" w:rsidP="0081464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814647" w:rsidRPr="00EE2DE9" w:rsidRDefault="00814647" w:rsidP="0081464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14647" w:rsidRPr="00EE2DE9" w:rsidRDefault="00814647" w:rsidP="0081464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</w:t>
      </w:r>
      <w:r w:rsidR="003043C7">
        <w:rPr>
          <w:rFonts w:ascii="Times New Roman" w:hAnsi="Times New Roman" w:cs="Times New Roman"/>
          <w:szCs w:val="24"/>
        </w:rPr>
        <w:t xml:space="preserve">a č. 1 – Smlouva č. 16/70836299/2019 ze dne </w:t>
      </w:r>
      <w:proofErr w:type="gramStart"/>
      <w:r w:rsidR="003043C7">
        <w:rPr>
          <w:rFonts w:ascii="Times New Roman" w:hAnsi="Times New Roman" w:cs="Times New Roman"/>
          <w:szCs w:val="24"/>
        </w:rPr>
        <w:t>9.9.2019</w:t>
      </w:r>
      <w:proofErr w:type="gramEnd"/>
    </w:p>
    <w:p w:rsidR="00814647" w:rsidRPr="00EE2DE9" w:rsidRDefault="00814647" w:rsidP="0081464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814647" w:rsidRPr="00ED6022" w:rsidRDefault="00814647" w:rsidP="00814647"/>
    <w:p w:rsidR="00814647" w:rsidRPr="00ED6022" w:rsidRDefault="00814647" w:rsidP="00814647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3043C7" w:rsidRDefault="003043C7"/>
    <w:p w:rsidR="00906D88" w:rsidRDefault="00814647">
      <w:r>
        <w:t xml:space="preserve"> V Pečkách dne</w:t>
      </w:r>
      <w:r w:rsidR="006C05B7">
        <w:t xml:space="preserve"> </w:t>
      </w:r>
      <w:proofErr w:type="gramStart"/>
      <w:r w:rsidR="006C05B7">
        <w:t>24.9.2020</w:t>
      </w:r>
      <w:proofErr w:type="gramEnd"/>
    </w:p>
    <w:p w:rsidR="00814647" w:rsidRDefault="00814647"/>
    <w:p w:rsidR="00814647" w:rsidRDefault="00814647"/>
    <w:p w:rsidR="00814647" w:rsidRDefault="006C05B7">
      <w:r>
        <w:t xml:space="preserve">Petra Vorlíčková, </w:t>
      </w:r>
      <w:proofErr w:type="gramStart"/>
      <w:r>
        <w:t>ředitelka</w:t>
      </w:r>
      <w:r w:rsidR="00814647">
        <w:t xml:space="preserve">                                                       </w:t>
      </w:r>
      <w:r>
        <w:t>Milan</w:t>
      </w:r>
      <w:proofErr w:type="gramEnd"/>
      <w:r>
        <w:t xml:space="preserve"> Staněk, jednatel společnosti</w:t>
      </w:r>
    </w:p>
    <w:p w:rsidR="00814647" w:rsidRDefault="00814647">
      <w:proofErr w:type="gramStart"/>
      <w:r>
        <w:t>objednavatel                                                                                        dodavatel</w:t>
      </w:r>
      <w:proofErr w:type="gramEnd"/>
    </w:p>
    <w:sectPr w:rsidR="00814647" w:rsidSect="00F767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34" w:rsidRDefault="006F6034" w:rsidP="00814647">
      <w:pPr>
        <w:spacing w:after="0" w:line="240" w:lineRule="auto"/>
      </w:pPr>
      <w:r>
        <w:separator/>
      </w:r>
    </w:p>
  </w:endnote>
  <w:endnote w:type="continuationSeparator" w:id="0">
    <w:p w:rsidR="006F6034" w:rsidRDefault="006F6034" w:rsidP="008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236694"/>
      <w:docPartObj>
        <w:docPartGallery w:val="Page Numbers (Bottom of Page)"/>
        <w:docPartUnique/>
      </w:docPartObj>
    </w:sdtPr>
    <w:sdtContent>
      <w:p w:rsidR="00F13F8E" w:rsidRDefault="00422AE9">
        <w:pPr>
          <w:pStyle w:val="Zpat"/>
          <w:jc w:val="center"/>
        </w:pPr>
        <w:r>
          <w:fldChar w:fldCharType="begin"/>
        </w:r>
        <w:r w:rsidR="006A3E12">
          <w:instrText>PAGE   \* MERGEFORMAT</w:instrText>
        </w:r>
        <w:r>
          <w:fldChar w:fldCharType="separate"/>
        </w:r>
        <w:r w:rsidR="006C05B7">
          <w:rPr>
            <w:noProof/>
          </w:rPr>
          <w:t>2</w:t>
        </w:r>
        <w:r>
          <w:fldChar w:fldCharType="end"/>
        </w:r>
      </w:p>
    </w:sdtContent>
  </w:sdt>
  <w:p w:rsidR="00F13F8E" w:rsidRDefault="006F60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34" w:rsidRDefault="006F6034" w:rsidP="00814647">
      <w:pPr>
        <w:spacing w:after="0" w:line="240" w:lineRule="auto"/>
      </w:pPr>
      <w:r>
        <w:separator/>
      </w:r>
    </w:p>
  </w:footnote>
  <w:footnote w:type="continuationSeparator" w:id="0">
    <w:p w:rsidR="006F6034" w:rsidRDefault="006F6034" w:rsidP="00814647">
      <w:pPr>
        <w:spacing w:after="0" w:line="240" w:lineRule="auto"/>
      </w:pPr>
      <w:r>
        <w:continuationSeparator/>
      </w:r>
    </w:p>
  </w:footnote>
  <w:footnote w:id="1">
    <w:p w:rsidR="00814647" w:rsidRPr="00EE2DE9" w:rsidRDefault="00814647" w:rsidP="0081464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E" w:rsidRPr="008E5688" w:rsidRDefault="006A3E12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647"/>
    <w:rsid w:val="00044614"/>
    <w:rsid w:val="003043C7"/>
    <w:rsid w:val="00422AE9"/>
    <w:rsid w:val="006A3E12"/>
    <w:rsid w:val="006C05B7"/>
    <w:rsid w:val="006C738C"/>
    <w:rsid w:val="006F6034"/>
    <w:rsid w:val="00755B11"/>
    <w:rsid w:val="007E3BF9"/>
    <w:rsid w:val="00814647"/>
    <w:rsid w:val="00906D88"/>
    <w:rsid w:val="00F2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64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1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647"/>
  </w:style>
  <w:style w:type="paragraph" w:styleId="Zpat">
    <w:name w:val="footer"/>
    <w:basedOn w:val="Normln"/>
    <w:link w:val="ZpatChar"/>
    <w:uiPriority w:val="99"/>
    <w:unhideWhenUsed/>
    <w:rsid w:val="0081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647"/>
  </w:style>
  <w:style w:type="paragraph" w:styleId="Nzev">
    <w:name w:val="Title"/>
    <w:basedOn w:val="Normln"/>
    <w:link w:val="NzevChar"/>
    <w:qFormat/>
    <w:rsid w:val="008146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146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146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46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146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464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6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6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6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 Pečky</dc:creator>
  <cp:lastModifiedBy>Reditelna</cp:lastModifiedBy>
  <cp:revision>2</cp:revision>
  <dcterms:created xsi:type="dcterms:W3CDTF">2020-09-24T12:29:00Z</dcterms:created>
  <dcterms:modified xsi:type="dcterms:W3CDTF">2020-09-24T12:29:00Z</dcterms:modified>
</cp:coreProperties>
</file>