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09" w:rsidRPr="002B4F90" w:rsidRDefault="002B4F90" w:rsidP="002B4F90">
      <w:pPr>
        <w:spacing w:after="0"/>
        <w:rPr>
          <w:b/>
        </w:rPr>
      </w:pPr>
      <w:bookmarkStart w:id="0" w:name="_GoBack"/>
      <w:bookmarkEnd w:id="0"/>
      <w:r w:rsidRPr="002B4F90">
        <w:rPr>
          <w:b/>
        </w:rPr>
        <w:t>Základní škola Jílovská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Jílovská 1100/16, 142 00 Praha  4- Braník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IČ: 61384216</w:t>
      </w:r>
    </w:p>
    <w:p w:rsidR="002B4F90" w:rsidRPr="004A1153" w:rsidRDefault="002B4F90" w:rsidP="002B4F90">
      <w:pPr>
        <w:spacing w:after="0"/>
        <w:ind w:right="-1361"/>
        <w:rPr>
          <w:b/>
          <w:color w:val="FF0000"/>
        </w:rPr>
      </w:pPr>
      <w:r w:rsidRPr="002B4F90">
        <w:rPr>
          <w:b/>
        </w:rPr>
        <w:t>Zast</w:t>
      </w:r>
      <w:r w:rsidR="00E80736">
        <w:rPr>
          <w:b/>
        </w:rPr>
        <w:t>oupena</w:t>
      </w:r>
      <w:r w:rsidRPr="002B4F90">
        <w:rPr>
          <w:b/>
        </w:rPr>
        <w:t xml:space="preserve">: </w:t>
      </w:r>
      <w:r w:rsidRPr="00C7582C">
        <w:rPr>
          <w:b/>
        </w:rPr>
        <w:t xml:space="preserve">Mgr. </w:t>
      </w:r>
      <w:r w:rsidR="00C64B77">
        <w:rPr>
          <w:b/>
        </w:rPr>
        <w:t>Hamáč</w:t>
      </w:r>
      <w:r w:rsidR="00C7582C" w:rsidRPr="00C7582C">
        <w:rPr>
          <w:b/>
        </w:rPr>
        <w:t>k</w:t>
      </w:r>
      <w:r w:rsidR="00C64B77">
        <w:rPr>
          <w:b/>
        </w:rPr>
        <w:t>em</w:t>
      </w:r>
      <w:r w:rsidR="00C7582C" w:rsidRPr="00C7582C">
        <w:rPr>
          <w:b/>
        </w:rPr>
        <w:t xml:space="preserve"> Petr</w:t>
      </w:r>
      <w:r w:rsidR="00C64B77">
        <w:rPr>
          <w:b/>
        </w:rPr>
        <w:t>em</w:t>
      </w:r>
      <w:r w:rsidRPr="00C7582C">
        <w:rPr>
          <w:b/>
        </w:rPr>
        <w:t>, ředitelem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Č. účtu: 2000842389/0800</w:t>
      </w:r>
    </w:p>
    <w:p w:rsidR="002B4F90" w:rsidRDefault="002B4F90" w:rsidP="002B4F90">
      <w:pPr>
        <w:spacing w:after="0"/>
        <w:ind w:right="-1361"/>
      </w:pPr>
      <w:r w:rsidRPr="002B4F90">
        <w:rPr>
          <w:b/>
        </w:rPr>
        <w:t>Tel.: 241 493 975</w:t>
      </w:r>
    </w:p>
    <w:p w:rsidR="002B4F90" w:rsidRDefault="002B4F90" w:rsidP="002B4F90">
      <w:pPr>
        <w:spacing w:after="0"/>
        <w:ind w:right="-1361"/>
      </w:pPr>
      <w:r>
        <w:t>(dále jen „</w:t>
      </w:r>
      <w:r w:rsidRPr="002B4F90">
        <w:rPr>
          <w:b/>
        </w:rPr>
        <w:t>dodavatel</w:t>
      </w:r>
      <w:r>
        <w:t>“</w:t>
      </w:r>
      <w:r w:rsidR="0000737F">
        <w:t>)</w:t>
      </w:r>
    </w:p>
    <w:p w:rsidR="00226C70" w:rsidRDefault="00226C70" w:rsidP="002B4F90">
      <w:pPr>
        <w:spacing w:after="0"/>
        <w:ind w:right="-1361"/>
      </w:pPr>
    </w:p>
    <w:p w:rsidR="002B4F90" w:rsidRDefault="00226C70" w:rsidP="00226C70">
      <w:pPr>
        <w:spacing w:after="0"/>
        <w:ind w:right="-1361"/>
      </w:pPr>
      <w:r>
        <w:t>a</w:t>
      </w:r>
    </w:p>
    <w:p w:rsidR="00226C70" w:rsidRDefault="00226C70" w:rsidP="00226C70">
      <w:pPr>
        <w:spacing w:after="0"/>
        <w:ind w:right="-1361"/>
      </w:pP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 xml:space="preserve">Ústav sociálních služeb v Praze 4, </w:t>
      </w:r>
      <w:proofErr w:type="spellStart"/>
      <w:r w:rsidRPr="002B4F90">
        <w:rPr>
          <w:b/>
        </w:rPr>
        <w:t>přísp</w:t>
      </w:r>
      <w:proofErr w:type="spellEnd"/>
      <w:r w:rsidRPr="002B4F90">
        <w:rPr>
          <w:b/>
        </w:rPr>
        <w:t xml:space="preserve">. </w:t>
      </w:r>
      <w:proofErr w:type="spellStart"/>
      <w:r w:rsidRPr="002B4F90">
        <w:rPr>
          <w:b/>
        </w:rPr>
        <w:t>org</w:t>
      </w:r>
      <w:proofErr w:type="spellEnd"/>
      <w:r w:rsidRPr="002B4F90">
        <w:rPr>
          <w:b/>
        </w:rPr>
        <w:t>.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Podolská208/31, 147 00 Praha 4 – Braník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IČ: 70886199</w:t>
      </w:r>
    </w:p>
    <w:p w:rsidR="002B4F90" w:rsidRPr="002B4F90" w:rsidRDefault="00E80736" w:rsidP="002B4F90">
      <w:pPr>
        <w:spacing w:after="0"/>
        <w:ind w:right="-1361"/>
        <w:rPr>
          <w:b/>
        </w:rPr>
      </w:pPr>
      <w:r>
        <w:rPr>
          <w:b/>
        </w:rPr>
        <w:t>Zastoupen</w:t>
      </w:r>
      <w:r w:rsidR="002B4F90" w:rsidRPr="002B4F90">
        <w:rPr>
          <w:b/>
        </w:rPr>
        <w:t>: Mgr. Lindou Obrtelovou, ředitelkou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Č. účtu: 81359399/0800</w:t>
      </w:r>
    </w:p>
    <w:p w:rsidR="002B4F90" w:rsidRDefault="002B4F90" w:rsidP="002B4F90">
      <w:pPr>
        <w:spacing w:after="0"/>
        <w:ind w:right="-1361"/>
      </w:pPr>
      <w:r w:rsidRPr="002B4F90">
        <w:rPr>
          <w:b/>
        </w:rPr>
        <w:t>Tel.: 296 320 111</w:t>
      </w:r>
    </w:p>
    <w:p w:rsidR="002B4F90" w:rsidRDefault="002B4F90" w:rsidP="002B4F90">
      <w:pPr>
        <w:spacing w:after="0"/>
        <w:ind w:right="-1361"/>
      </w:pPr>
      <w:r>
        <w:t>(dále jen „</w:t>
      </w:r>
      <w:r w:rsidRPr="002B4F90">
        <w:rPr>
          <w:b/>
        </w:rPr>
        <w:t>odběratel</w:t>
      </w:r>
      <w:r>
        <w:t>“)</w:t>
      </w:r>
    </w:p>
    <w:p w:rsidR="0000737F" w:rsidRDefault="0000737F" w:rsidP="002B4F90">
      <w:pPr>
        <w:spacing w:after="0"/>
        <w:ind w:right="-1361"/>
      </w:pPr>
      <w:r>
        <w:t>u</w:t>
      </w:r>
      <w:r w:rsidR="002B4F90">
        <w:t>zavírají dnešního dne, měsíce a roku tento</w:t>
      </w:r>
    </w:p>
    <w:p w:rsidR="0000737F" w:rsidRDefault="0000737F" w:rsidP="002B4F90">
      <w:pPr>
        <w:spacing w:after="0"/>
        <w:ind w:right="-1361"/>
      </w:pPr>
    </w:p>
    <w:p w:rsidR="00226C70" w:rsidRDefault="00226C70" w:rsidP="002B4F90">
      <w:pPr>
        <w:spacing w:after="0"/>
        <w:ind w:right="-1361"/>
      </w:pPr>
    </w:p>
    <w:p w:rsidR="002B4F90" w:rsidRPr="002B4F90" w:rsidRDefault="002B4F90" w:rsidP="00137B3F">
      <w:pPr>
        <w:spacing w:after="0"/>
        <w:ind w:right="-1361"/>
        <w:jc w:val="center"/>
        <w:rPr>
          <w:b/>
        </w:rPr>
      </w:pPr>
      <w:r w:rsidRPr="002B4F90">
        <w:rPr>
          <w:b/>
        </w:rPr>
        <w:t xml:space="preserve">Dodatek č. </w:t>
      </w:r>
      <w:r w:rsidR="00C7582C">
        <w:rPr>
          <w:b/>
        </w:rPr>
        <w:t>1</w:t>
      </w:r>
    </w:p>
    <w:p w:rsidR="002B4F90" w:rsidRDefault="002B4F90" w:rsidP="00137B3F">
      <w:pPr>
        <w:spacing w:after="0"/>
        <w:ind w:right="-1361"/>
        <w:jc w:val="center"/>
        <w:rPr>
          <w:b/>
        </w:rPr>
      </w:pPr>
      <w:r w:rsidRPr="002B4F90">
        <w:rPr>
          <w:b/>
        </w:rPr>
        <w:t>Ke Smlouvě o dodávce stravy ze dne 1. 2. 2019</w:t>
      </w:r>
    </w:p>
    <w:p w:rsidR="00F07168" w:rsidRDefault="00F07168" w:rsidP="002B4F90">
      <w:pPr>
        <w:spacing w:after="0"/>
        <w:ind w:right="-1361"/>
        <w:jc w:val="center"/>
        <w:rPr>
          <w:b/>
        </w:rPr>
      </w:pPr>
    </w:p>
    <w:p w:rsidR="002B4F90" w:rsidRDefault="002B4F90" w:rsidP="00226C70">
      <w:pPr>
        <w:spacing w:after="0"/>
        <w:jc w:val="center"/>
        <w:rPr>
          <w:b/>
        </w:rPr>
      </w:pPr>
      <w:r>
        <w:rPr>
          <w:b/>
        </w:rPr>
        <w:t>I.</w:t>
      </w:r>
    </w:p>
    <w:p w:rsidR="00F07168" w:rsidRDefault="00F07168" w:rsidP="00226C70">
      <w:pPr>
        <w:spacing w:after="0"/>
        <w:jc w:val="center"/>
        <w:rPr>
          <w:b/>
        </w:rPr>
      </w:pPr>
    </w:p>
    <w:p w:rsidR="002B4F90" w:rsidRPr="0000737F" w:rsidRDefault="00FD7834" w:rsidP="00137B3F">
      <w:pPr>
        <w:spacing w:after="0"/>
        <w:ind w:right="-1361"/>
        <w:jc w:val="both"/>
        <w:rPr>
          <w:b/>
        </w:rPr>
      </w:pPr>
      <w:r>
        <w:rPr>
          <w:b/>
        </w:rPr>
        <w:t>Čl. II bod 5</w:t>
      </w:r>
      <w:r w:rsidR="002B4F90" w:rsidRPr="0000737F">
        <w:rPr>
          <w:b/>
        </w:rPr>
        <w:t xml:space="preserve"> uvedené smlouvy se mění takto:</w:t>
      </w:r>
    </w:p>
    <w:p w:rsidR="002B4F90" w:rsidRDefault="00631A70" w:rsidP="00137B3F">
      <w:pPr>
        <w:spacing w:after="0"/>
        <w:jc w:val="both"/>
      </w:pPr>
      <w:r>
        <w:t xml:space="preserve">Dodavatel bude vydávat odběrateli stravu ve školní jídelně počínaje dnem </w:t>
      </w:r>
      <w:r w:rsidR="00C7582C" w:rsidRPr="00C7582C">
        <w:t>1. 9</w:t>
      </w:r>
      <w:r w:rsidRPr="00C7582C">
        <w:t xml:space="preserve">. 2020, </w:t>
      </w:r>
      <w:r>
        <w:t>s ukončením výdeje nejpozději do 8:30 hodin celoročně. Požadovaný počet denních porcí stravy nahlašuje odběratel, a to jeden pracovní den předem do 7:00 hodin.</w:t>
      </w:r>
    </w:p>
    <w:p w:rsidR="00226C70" w:rsidRDefault="00226C70" w:rsidP="00137B3F">
      <w:pPr>
        <w:spacing w:after="0"/>
        <w:jc w:val="both"/>
      </w:pPr>
    </w:p>
    <w:p w:rsidR="00226C70" w:rsidRPr="00C7582C" w:rsidRDefault="00226C70" w:rsidP="00226C70">
      <w:pPr>
        <w:spacing w:after="0"/>
        <w:ind w:right="-1361"/>
        <w:jc w:val="both"/>
        <w:rPr>
          <w:b/>
        </w:rPr>
      </w:pPr>
      <w:r w:rsidRPr="00C7582C">
        <w:rPr>
          <w:b/>
        </w:rPr>
        <w:t>Čl. III uvedené smlouvy se mění takto:</w:t>
      </w:r>
    </w:p>
    <w:p w:rsidR="00226C70" w:rsidRPr="00C7582C" w:rsidRDefault="00226C70" w:rsidP="00226C70">
      <w:pPr>
        <w:spacing w:after="0"/>
        <w:jc w:val="both"/>
      </w:pPr>
      <w:r w:rsidRPr="00C7582C">
        <w:t>Cena jedné porce stravy se stanovuje na 63,00 Kč včetně aktuálně platné výše DPH. Maximální počet denně odebíraných porcí se stanovuje na 350 a o sobotách na 200. Případné úpravy ceny stravy možno provést po předchozí dohodě obou smluvních stran, tyto budou řešeny dodatky ke smlouvě.</w:t>
      </w:r>
    </w:p>
    <w:p w:rsidR="00631A70" w:rsidRDefault="00631A70" w:rsidP="00137B3F">
      <w:pPr>
        <w:spacing w:after="0"/>
        <w:jc w:val="both"/>
      </w:pPr>
    </w:p>
    <w:p w:rsidR="00631A70" w:rsidRPr="0000737F" w:rsidRDefault="00631A70" w:rsidP="00631A70">
      <w:pPr>
        <w:spacing w:after="0"/>
        <w:ind w:right="-1361"/>
        <w:jc w:val="both"/>
        <w:rPr>
          <w:b/>
        </w:rPr>
      </w:pPr>
      <w:r>
        <w:rPr>
          <w:b/>
        </w:rPr>
        <w:t>Čl. V bod 1</w:t>
      </w:r>
      <w:r w:rsidRPr="0000737F">
        <w:rPr>
          <w:b/>
        </w:rPr>
        <w:t xml:space="preserve"> uvedené smlouvy se mění takto:</w:t>
      </w:r>
    </w:p>
    <w:p w:rsidR="00631A70" w:rsidRPr="0000737F" w:rsidRDefault="00631A70" w:rsidP="00137B3F">
      <w:pPr>
        <w:spacing w:after="0"/>
        <w:jc w:val="both"/>
      </w:pPr>
      <w:r>
        <w:t xml:space="preserve">Odběratel si stanovuje jako svého odpovědného kontaktního zaměstnance pro problematiku dodávek stravy Bc. Michala Součka, vedoucího úseku sociálních služeb, tel.: </w:t>
      </w:r>
      <w:r w:rsidR="00E80736">
        <w:t xml:space="preserve">296 320 300, 722 222 886, e-mail: </w:t>
      </w:r>
      <w:hyperlink r:id="rId5" w:history="1">
        <w:r w:rsidR="00E80736" w:rsidRPr="00C548DB">
          <w:rPr>
            <w:rStyle w:val="Hypertextovodkaz"/>
          </w:rPr>
          <w:t>michal.soucek@uss4.cz</w:t>
        </w:r>
      </w:hyperlink>
      <w:r w:rsidR="00E80736">
        <w:t xml:space="preserve"> .</w:t>
      </w:r>
    </w:p>
    <w:p w:rsidR="0000737F" w:rsidRDefault="0000737F" w:rsidP="00137B3F">
      <w:pPr>
        <w:spacing w:after="0"/>
        <w:jc w:val="both"/>
        <w:rPr>
          <w:b/>
        </w:rPr>
      </w:pPr>
    </w:p>
    <w:p w:rsidR="00F07168" w:rsidRDefault="00F07168" w:rsidP="00137B3F">
      <w:pPr>
        <w:spacing w:after="0"/>
        <w:jc w:val="both"/>
        <w:rPr>
          <w:b/>
        </w:rPr>
      </w:pPr>
    </w:p>
    <w:p w:rsidR="0000737F" w:rsidRDefault="0000737F" w:rsidP="00E80736">
      <w:pPr>
        <w:spacing w:after="0"/>
        <w:jc w:val="center"/>
        <w:rPr>
          <w:b/>
        </w:rPr>
      </w:pPr>
      <w:r w:rsidRPr="0000737F">
        <w:rPr>
          <w:b/>
        </w:rPr>
        <w:t>II.</w:t>
      </w:r>
    </w:p>
    <w:p w:rsidR="004A1153" w:rsidRDefault="004A1153" w:rsidP="00E80736">
      <w:pPr>
        <w:spacing w:after="0"/>
        <w:jc w:val="center"/>
        <w:rPr>
          <w:b/>
        </w:rPr>
      </w:pPr>
    </w:p>
    <w:p w:rsidR="0000737F" w:rsidRDefault="0000737F" w:rsidP="00137B3F">
      <w:pPr>
        <w:spacing w:after="0"/>
        <w:jc w:val="both"/>
      </w:pPr>
      <w:r w:rsidRPr="0000737F">
        <w:t>Tento dodatek nabývá platnosti dnem jeho podpisu oběma sml</w:t>
      </w:r>
      <w:r w:rsidR="00137B3F">
        <w:t>uvními</w:t>
      </w:r>
      <w:r w:rsidRPr="0000737F">
        <w:t xml:space="preserve"> stranami a účinnosti </w:t>
      </w:r>
      <w:proofErr w:type="gramStart"/>
      <w:r w:rsidRPr="0000737F">
        <w:t xml:space="preserve">dnem </w:t>
      </w:r>
      <w:r w:rsidR="00137B3F">
        <w:t xml:space="preserve">    </w:t>
      </w:r>
      <w:r w:rsidR="00137B3F" w:rsidRPr="00C7582C">
        <w:t xml:space="preserve">1. </w:t>
      </w:r>
      <w:r w:rsidR="00C7582C" w:rsidRPr="00C7582C">
        <w:t>9</w:t>
      </w:r>
      <w:r w:rsidR="00137B3F" w:rsidRPr="00C7582C">
        <w:t>. 20</w:t>
      </w:r>
      <w:r w:rsidR="00E80736" w:rsidRPr="00C7582C">
        <w:t>20</w:t>
      </w:r>
      <w:proofErr w:type="gramEnd"/>
      <w:r w:rsidRPr="00C7582C">
        <w:t>.</w:t>
      </w:r>
    </w:p>
    <w:p w:rsidR="0000737F" w:rsidRDefault="0000737F" w:rsidP="00137B3F">
      <w:pPr>
        <w:spacing w:after="0"/>
        <w:jc w:val="both"/>
      </w:pPr>
    </w:p>
    <w:p w:rsidR="0000737F" w:rsidRDefault="0000737F" w:rsidP="00E80736">
      <w:pPr>
        <w:spacing w:after="0"/>
        <w:jc w:val="center"/>
        <w:rPr>
          <w:b/>
        </w:rPr>
      </w:pPr>
      <w:r w:rsidRPr="0000737F">
        <w:rPr>
          <w:b/>
        </w:rPr>
        <w:t>III.</w:t>
      </w:r>
    </w:p>
    <w:p w:rsidR="004A1153" w:rsidRDefault="004A1153" w:rsidP="00E80736">
      <w:pPr>
        <w:spacing w:after="0"/>
        <w:jc w:val="center"/>
        <w:rPr>
          <w:b/>
        </w:rPr>
      </w:pPr>
    </w:p>
    <w:p w:rsidR="0000737F" w:rsidRDefault="0000737F" w:rsidP="00137B3F">
      <w:pPr>
        <w:spacing w:after="0"/>
        <w:jc w:val="both"/>
      </w:pPr>
      <w:r w:rsidRPr="0000737F">
        <w:t>Všechna ostatní ustanovení smlouvy zůstávají beze změny</w:t>
      </w:r>
      <w:r>
        <w:t>.</w:t>
      </w:r>
    </w:p>
    <w:p w:rsidR="00A045CC" w:rsidRDefault="00A045CC" w:rsidP="00137B3F">
      <w:pPr>
        <w:spacing w:after="0"/>
        <w:jc w:val="both"/>
      </w:pPr>
    </w:p>
    <w:p w:rsidR="002B4F90" w:rsidRDefault="002B4F90" w:rsidP="004A1153">
      <w:pPr>
        <w:spacing w:after="0"/>
        <w:ind w:right="-1361"/>
        <w:rPr>
          <w:b/>
        </w:rPr>
      </w:pPr>
    </w:p>
    <w:p w:rsidR="004A1153" w:rsidRDefault="004A1153" w:rsidP="004A1153">
      <w:pPr>
        <w:spacing w:after="0"/>
        <w:ind w:right="-1361"/>
        <w:rPr>
          <w:b/>
        </w:rPr>
      </w:pPr>
    </w:p>
    <w:p w:rsidR="004A1153" w:rsidRPr="002B4F90" w:rsidRDefault="004A1153" w:rsidP="004A1153">
      <w:pPr>
        <w:spacing w:after="0"/>
        <w:ind w:right="-1361"/>
        <w:rPr>
          <w:b/>
        </w:rPr>
      </w:pPr>
    </w:p>
    <w:p w:rsidR="0000737F" w:rsidRDefault="0000737F" w:rsidP="002B4F90">
      <w:pPr>
        <w:spacing w:after="0"/>
        <w:ind w:right="-1361"/>
      </w:pPr>
      <w:r w:rsidRPr="0000737F">
        <w:t xml:space="preserve">V Praze dne </w:t>
      </w:r>
      <w:r w:rsidR="00C7582C">
        <w:t>26.8.2020</w:t>
      </w:r>
    </w:p>
    <w:p w:rsidR="0000737F" w:rsidRDefault="0000737F" w:rsidP="002B4F90">
      <w:pPr>
        <w:spacing w:after="0"/>
        <w:ind w:right="-1361"/>
      </w:pPr>
    </w:p>
    <w:p w:rsidR="00A045CC" w:rsidRDefault="00A045CC" w:rsidP="002B4F90">
      <w:pPr>
        <w:spacing w:after="0"/>
        <w:ind w:right="-1361"/>
      </w:pPr>
    </w:p>
    <w:p w:rsidR="00A045CC" w:rsidRDefault="00A045CC" w:rsidP="002B4F90">
      <w:pPr>
        <w:spacing w:after="0"/>
        <w:ind w:right="-1361"/>
      </w:pPr>
    </w:p>
    <w:p w:rsidR="0000737F" w:rsidRDefault="0000737F" w:rsidP="002B4F90">
      <w:pPr>
        <w:spacing w:after="0"/>
        <w:ind w:right="-1361"/>
      </w:pPr>
    </w:p>
    <w:p w:rsidR="0000737F" w:rsidRDefault="0000737F" w:rsidP="002B4F90">
      <w:pPr>
        <w:spacing w:after="0"/>
        <w:ind w:right="-1361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00737F" w:rsidRPr="00C7582C" w:rsidRDefault="0000737F" w:rsidP="002B4F90">
      <w:pPr>
        <w:spacing w:after="0"/>
        <w:ind w:right="-1361"/>
      </w:pPr>
      <w:r>
        <w:t xml:space="preserve">            </w:t>
      </w:r>
      <w:r w:rsidRPr="00C7582C">
        <w:t xml:space="preserve">Mgr. </w:t>
      </w:r>
      <w:r w:rsidR="00C7582C" w:rsidRPr="00C7582C">
        <w:t>Hamáček Petr</w:t>
      </w:r>
      <w:r w:rsidRPr="00C7582C">
        <w:tab/>
      </w:r>
      <w:r w:rsidRPr="00C7582C">
        <w:tab/>
      </w:r>
      <w:r w:rsidRPr="00C7582C">
        <w:tab/>
      </w:r>
      <w:r w:rsidRPr="00C7582C">
        <w:tab/>
      </w:r>
      <w:r w:rsidRPr="00C7582C">
        <w:tab/>
        <w:t xml:space="preserve">           Mgr. Linda Obrtelová</w:t>
      </w:r>
    </w:p>
    <w:p w:rsidR="0000737F" w:rsidRPr="00E80736" w:rsidRDefault="0000737F" w:rsidP="002B4F90">
      <w:pPr>
        <w:spacing w:after="0"/>
        <w:ind w:right="-1361"/>
      </w:pPr>
      <w:r w:rsidRPr="00C7582C">
        <w:tab/>
        <w:t xml:space="preserve">        ředitel</w:t>
      </w:r>
      <w:r w:rsidRPr="00C7582C">
        <w:tab/>
      </w:r>
      <w:r w:rsidRPr="00C7582C"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</w:t>
      </w:r>
      <w:r>
        <w:tab/>
      </w:r>
      <w:r>
        <w:tab/>
      </w:r>
    </w:p>
    <w:sectPr w:rsidR="0000737F" w:rsidRPr="00E80736" w:rsidSect="004A1153">
      <w:pgSz w:w="11906" w:h="16838" w:code="9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51"/>
    <w:rsid w:val="0000737F"/>
    <w:rsid w:val="00127E55"/>
    <w:rsid w:val="00137B3F"/>
    <w:rsid w:val="001C1C09"/>
    <w:rsid w:val="001C5D9C"/>
    <w:rsid w:val="00226C70"/>
    <w:rsid w:val="002B4F90"/>
    <w:rsid w:val="004A1153"/>
    <w:rsid w:val="00631A70"/>
    <w:rsid w:val="007C46EB"/>
    <w:rsid w:val="00815C7D"/>
    <w:rsid w:val="00A045CC"/>
    <w:rsid w:val="00C64B77"/>
    <w:rsid w:val="00C7582C"/>
    <w:rsid w:val="00CF3647"/>
    <w:rsid w:val="00D81C51"/>
    <w:rsid w:val="00DB1F09"/>
    <w:rsid w:val="00E80736"/>
    <w:rsid w:val="00F07168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0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0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l.soucek@uss4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nb-pravnik</dc:creator>
  <cp:lastModifiedBy>Kateřina Pancová</cp:lastModifiedBy>
  <cp:revision>2</cp:revision>
  <cp:lastPrinted>2020-08-26T09:43:00Z</cp:lastPrinted>
  <dcterms:created xsi:type="dcterms:W3CDTF">2020-09-03T09:20:00Z</dcterms:created>
  <dcterms:modified xsi:type="dcterms:W3CDTF">2020-09-03T09:20:00Z</dcterms:modified>
</cp:coreProperties>
</file>