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40"/>
        <w:gridCol w:w="1620"/>
        <w:gridCol w:w="40"/>
        <w:gridCol w:w="8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40"/>
        <w:gridCol w:w="40"/>
        <w:gridCol w:w="40"/>
        <w:gridCol w:w="140"/>
        <w:gridCol w:w="420"/>
      </w:tblGrid>
      <w:tr w:rsidR="0025261B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9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6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8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0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8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38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5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8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0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70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3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7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8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20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20" w:type="dxa"/>
          </w:tcPr>
          <w:p w:rsidR="0025261B" w:rsidRDefault="0025261B">
            <w:pPr>
              <w:pStyle w:val="EMPTYCELLSTYLE"/>
            </w:pPr>
          </w:p>
        </w:tc>
      </w:tr>
      <w:tr w:rsidR="0025261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9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6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8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0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8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38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5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8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0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70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3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7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8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61B" w:rsidRDefault="00DE602F">
            <w:pPr>
              <w:jc w:val="right"/>
            </w:pPr>
            <w:r>
              <w:rPr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61B" w:rsidRDefault="00DE602F">
            <w:pPr>
              <w:ind w:left="40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25261B" w:rsidRDefault="0025261B">
            <w:pPr>
              <w:pStyle w:val="EMPTYCELLSTYLE"/>
            </w:pPr>
          </w:p>
        </w:tc>
      </w:tr>
      <w:tr w:rsidR="0025261B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61B" w:rsidRDefault="00DE602F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7081937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819371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6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8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0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8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38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5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8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0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70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3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7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8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61B" w:rsidRDefault="0025261B">
            <w:pPr>
              <w:pStyle w:val="EMPTYCELLSTYLE"/>
            </w:pPr>
          </w:p>
        </w:tc>
        <w:tc>
          <w:tcPr>
            <w:tcW w:w="4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61B" w:rsidRDefault="0025261B">
            <w:pPr>
              <w:pStyle w:val="EMPTYCELLSTYLE"/>
            </w:pPr>
          </w:p>
        </w:tc>
        <w:tc>
          <w:tcPr>
            <w:tcW w:w="420" w:type="dxa"/>
          </w:tcPr>
          <w:p w:rsidR="0025261B" w:rsidRDefault="0025261B">
            <w:pPr>
              <w:pStyle w:val="EMPTYCELLSTYLE"/>
            </w:pPr>
          </w:p>
        </w:tc>
      </w:tr>
      <w:tr w:rsidR="0025261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61B" w:rsidRDefault="0025261B">
            <w:pPr>
              <w:pStyle w:val="EMPTYCELLSTYLE"/>
            </w:pPr>
          </w:p>
        </w:tc>
        <w:tc>
          <w:tcPr>
            <w:tcW w:w="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6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8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0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8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38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5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8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0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70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3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7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8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20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20" w:type="dxa"/>
          </w:tcPr>
          <w:p w:rsidR="0025261B" w:rsidRDefault="0025261B">
            <w:pPr>
              <w:pStyle w:val="EMPTYCELLSTYLE"/>
            </w:pPr>
          </w:p>
        </w:tc>
      </w:tr>
      <w:tr w:rsidR="0025261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61B" w:rsidRDefault="0025261B">
            <w:pPr>
              <w:pStyle w:val="EMPTYCELLSTYLE"/>
            </w:pPr>
          </w:p>
        </w:tc>
        <w:tc>
          <w:tcPr>
            <w:tcW w:w="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25261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5261B" w:rsidRDefault="00DE602F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2202730103</w:t>
                  </w:r>
                </w:p>
              </w:tc>
              <w:tc>
                <w:tcPr>
                  <w:tcW w:w="20" w:type="dxa"/>
                </w:tcPr>
                <w:p w:rsidR="0025261B" w:rsidRDefault="0025261B">
                  <w:pPr>
                    <w:pStyle w:val="EMPTYCELLSTYLE"/>
                  </w:pPr>
                </w:p>
              </w:tc>
            </w:tr>
          </w:tbl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20" w:type="dxa"/>
          </w:tcPr>
          <w:p w:rsidR="0025261B" w:rsidRDefault="0025261B">
            <w:pPr>
              <w:pStyle w:val="EMPTYCELLSTYLE"/>
            </w:pPr>
          </w:p>
        </w:tc>
      </w:tr>
      <w:tr w:rsidR="0025261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61B" w:rsidRDefault="0025261B">
            <w:pPr>
              <w:pStyle w:val="EMPTYCELLSTYLE"/>
            </w:pPr>
          </w:p>
        </w:tc>
        <w:tc>
          <w:tcPr>
            <w:tcW w:w="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6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8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0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8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38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5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8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0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70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3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7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8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20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20" w:type="dxa"/>
          </w:tcPr>
          <w:p w:rsidR="0025261B" w:rsidRDefault="0025261B">
            <w:pPr>
              <w:pStyle w:val="EMPTYCELLSTYLE"/>
            </w:pPr>
          </w:p>
        </w:tc>
      </w:tr>
      <w:tr w:rsidR="0025261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61B" w:rsidRDefault="0025261B">
            <w:pPr>
              <w:pStyle w:val="EMPTYCELLSTYLE"/>
            </w:pPr>
          </w:p>
        </w:tc>
        <w:tc>
          <w:tcPr>
            <w:tcW w:w="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61B" w:rsidRDefault="00DE602F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0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8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38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5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8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0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70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3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7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8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20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20" w:type="dxa"/>
          </w:tcPr>
          <w:p w:rsidR="0025261B" w:rsidRDefault="0025261B">
            <w:pPr>
              <w:pStyle w:val="EMPTYCELLSTYLE"/>
            </w:pPr>
          </w:p>
        </w:tc>
      </w:tr>
      <w:tr w:rsidR="0025261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61B" w:rsidRDefault="0025261B">
            <w:pPr>
              <w:pStyle w:val="EMPTYCELLSTYLE"/>
            </w:pPr>
          </w:p>
        </w:tc>
        <w:tc>
          <w:tcPr>
            <w:tcW w:w="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61B" w:rsidRDefault="00DE602F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61B" w:rsidRDefault="00DE602F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61B" w:rsidRDefault="0025261B">
            <w:pPr>
              <w:ind w:right="40"/>
              <w:jc w:val="right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20" w:type="dxa"/>
          </w:tcPr>
          <w:p w:rsidR="0025261B" w:rsidRDefault="0025261B">
            <w:pPr>
              <w:pStyle w:val="EMPTYCELLSTYLE"/>
            </w:pPr>
          </w:p>
        </w:tc>
      </w:tr>
      <w:tr w:rsidR="0025261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9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61B" w:rsidRDefault="0025261B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61B" w:rsidRDefault="0025261B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20" w:type="dxa"/>
          </w:tcPr>
          <w:p w:rsidR="0025261B" w:rsidRDefault="0025261B">
            <w:pPr>
              <w:pStyle w:val="EMPTYCELLSTYLE"/>
            </w:pPr>
          </w:p>
        </w:tc>
      </w:tr>
      <w:tr w:rsidR="0025261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5261B" w:rsidRDefault="00DE602F">
            <w:pPr>
              <w:ind w:right="20"/>
              <w:jc w:val="right"/>
            </w:pPr>
            <w:r>
              <w:rPr>
                <w:sz w:val="16"/>
              </w:rPr>
              <w:t xml:space="preserve">2202730103 </w:t>
            </w: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61B" w:rsidRDefault="0025261B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61B" w:rsidRDefault="0025261B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20" w:type="dxa"/>
          </w:tcPr>
          <w:p w:rsidR="0025261B" w:rsidRDefault="0025261B">
            <w:pPr>
              <w:pStyle w:val="EMPTYCELLSTYLE"/>
            </w:pPr>
          </w:p>
        </w:tc>
      </w:tr>
      <w:tr w:rsidR="0025261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61B" w:rsidRDefault="00DE602F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82941060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9410607" name="Picture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61B" w:rsidRDefault="0025261B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61B" w:rsidRDefault="00DE602F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61B" w:rsidRDefault="0025261B">
            <w:pPr>
              <w:ind w:right="40"/>
              <w:jc w:val="right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20" w:type="dxa"/>
          </w:tcPr>
          <w:p w:rsidR="0025261B" w:rsidRDefault="0025261B">
            <w:pPr>
              <w:pStyle w:val="EMPTYCELLSTYLE"/>
            </w:pPr>
          </w:p>
        </w:tc>
      </w:tr>
      <w:tr w:rsidR="0025261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61B" w:rsidRDefault="0025261B">
            <w:pPr>
              <w:pStyle w:val="EMPTYCELLSTYLE"/>
            </w:pPr>
          </w:p>
        </w:tc>
        <w:tc>
          <w:tcPr>
            <w:tcW w:w="8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61B" w:rsidRDefault="0025261B">
            <w:pPr>
              <w:pStyle w:val="EMPTYCELLSTYLE"/>
            </w:pPr>
          </w:p>
        </w:tc>
        <w:tc>
          <w:tcPr>
            <w:tcW w:w="20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3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7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8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20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20" w:type="dxa"/>
          </w:tcPr>
          <w:p w:rsidR="0025261B" w:rsidRDefault="0025261B">
            <w:pPr>
              <w:pStyle w:val="EMPTYCELLSTYLE"/>
            </w:pPr>
          </w:p>
        </w:tc>
      </w:tr>
      <w:tr w:rsidR="0025261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61B" w:rsidRDefault="0025261B">
            <w:pPr>
              <w:pStyle w:val="EMPTYCELLSTYLE"/>
            </w:pPr>
          </w:p>
        </w:tc>
        <w:tc>
          <w:tcPr>
            <w:tcW w:w="8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61B" w:rsidRDefault="0025261B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61B" w:rsidRDefault="00DE602F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61B" w:rsidRDefault="0025261B">
            <w:pPr>
              <w:ind w:right="40"/>
              <w:jc w:val="right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20" w:type="dxa"/>
          </w:tcPr>
          <w:p w:rsidR="0025261B" w:rsidRDefault="0025261B">
            <w:pPr>
              <w:pStyle w:val="EMPTYCELLSTYLE"/>
            </w:pPr>
          </w:p>
        </w:tc>
      </w:tr>
      <w:tr w:rsidR="0025261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61B" w:rsidRDefault="0025261B">
            <w:pPr>
              <w:pStyle w:val="EMPTYCELLSTYLE"/>
            </w:pPr>
          </w:p>
        </w:tc>
        <w:tc>
          <w:tcPr>
            <w:tcW w:w="8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61B" w:rsidRDefault="0025261B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61B" w:rsidRDefault="00DE602F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61B" w:rsidRDefault="0025261B">
            <w:pPr>
              <w:ind w:right="40"/>
              <w:jc w:val="right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20" w:type="dxa"/>
          </w:tcPr>
          <w:p w:rsidR="0025261B" w:rsidRDefault="0025261B">
            <w:pPr>
              <w:pStyle w:val="EMPTYCELLSTYLE"/>
            </w:pPr>
          </w:p>
        </w:tc>
      </w:tr>
      <w:tr w:rsidR="0025261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61B" w:rsidRDefault="0025261B">
            <w:pPr>
              <w:pStyle w:val="EMPTYCELLSTYLE"/>
            </w:pPr>
          </w:p>
        </w:tc>
        <w:tc>
          <w:tcPr>
            <w:tcW w:w="8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61B" w:rsidRDefault="0025261B">
            <w:pPr>
              <w:pStyle w:val="EMPTYCELLSTYLE"/>
            </w:pPr>
          </w:p>
        </w:tc>
        <w:tc>
          <w:tcPr>
            <w:tcW w:w="20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3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7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8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20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20" w:type="dxa"/>
          </w:tcPr>
          <w:p w:rsidR="0025261B" w:rsidRDefault="0025261B">
            <w:pPr>
              <w:pStyle w:val="EMPTYCELLSTYLE"/>
            </w:pPr>
          </w:p>
        </w:tc>
      </w:tr>
      <w:tr w:rsidR="0025261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61B" w:rsidRDefault="0025261B">
            <w:pPr>
              <w:pStyle w:val="EMPTYCELLSTYLE"/>
            </w:pPr>
          </w:p>
        </w:tc>
        <w:tc>
          <w:tcPr>
            <w:tcW w:w="8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61B" w:rsidRDefault="0025261B">
            <w:bookmarkStart w:id="0" w:name="JR_PAGE_ANCHOR_0_1"/>
            <w:bookmarkEnd w:id="0"/>
          </w:p>
          <w:p w:rsidR="0025261B" w:rsidRDefault="00DE602F">
            <w:r>
              <w:br w:type="page"/>
            </w:r>
          </w:p>
          <w:p w:rsidR="0025261B" w:rsidRDefault="0025261B">
            <w:pPr>
              <w:pStyle w:val="EMPTYCELLSTYLE"/>
            </w:pPr>
          </w:p>
        </w:tc>
        <w:tc>
          <w:tcPr>
            <w:tcW w:w="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0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70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3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7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8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20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20" w:type="dxa"/>
          </w:tcPr>
          <w:p w:rsidR="0025261B" w:rsidRDefault="0025261B">
            <w:pPr>
              <w:pStyle w:val="EMPTYCELLSTYLE"/>
            </w:pPr>
          </w:p>
        </w:tc>
      </w:tr>
      <w:tr w:rsidR="0025261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61B" w:rsidRDefault="0025261B">
            <w:pPr>
              <w:pStyle w:val="EMPTYCELLSTYLE"/>
            </w:pPr>
          </w:p>
        </w:tc>
        <w:tc>
          <w:tcPr>
            <w:tcW w:w="8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61B" w:rsidRDefault="0025261B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61B" w:rsidRDefault="00DE602F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3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7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8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20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20" w:type="dxa"/>
          </w:tcPr>
          <w:p w:rsidR="0025261B" w:rsidRDefault="0025261B">
            <w:pPr>
              <w:pStyle w:val="EMPTYCELLSTYLE"/>
            </w:pPr>
          </w:p>
        </w:tc>
      </w:tr>
      <w:tr w:rsidR="0025261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61B" w:rsidRDefault="0025261B">
            <w:pPr>
              <w:pStyle w:val="EMPTYCELLSTYLE"/>
            </w:pPr>
          </w:p>
        </w:tc>
        <w:tc>
          <w:tcPr>
            <w:tcW w:w="8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61B" w:rsidRDefault="00DE602F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61B" w:rsidRDefault="00DE602F">
            <w:pPr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61B" w:rsidRDefault="0025261B">
            <w:pPr>
              <w:pStyle w:val="EMPTYCELLSTYLE"/>
            </w:pPr>
          </w:p>
        </w:tc>
        <w:tc>
          <w:tcPr>
            <w:tcW w:w="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3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7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8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20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20" w:type="dxa"/>
          </w:tcPr>
          <w:p w:rsidR="0025261B" w:rsidRDefault="0025261B">
            <w:pPr>
              <w:pStyle w:val="EMPTYCELLSTYLE"/>
            </w:pPr>
          </w:p>
        </w:tc>
      </w:tr>
      <w:tr w:rsidR="0025261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61B" w:rsidRDefault="0025261B">
            <w:pPr>
              <w:pStyle w:val="EMPTYCELLSTYLE"/>
            </w:pPr>
          </w:p>
        </w:tc>
        <w:tc>
          <w:tcPr>
            <w:tcW w:w="8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61B" w:rsidRDefault="0025261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61B" w:rsidRDefault="0025261B">
            <w:pPr>
              <w:pStyle w:val="EMPTYCELLSTYLE"/>
            </w:pPr>
          </w:p>
        </w:tc>
        <w:tc>
          <w:tcPr>
            <w:tcW w:w="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61B" w:rsidRDefault="00DE602F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61B" w:rsidRDefault="00DE602F">
            <w:r>
              <w:rPr>
                <w:b/>
              </w:rPr>
              <w:t>62302701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61B" w:rsidRDefault="00DE602F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61B" w:rsidRDefault="00DE602F">
            <w:r>
              <w:rPr>
                <w:b/>
              </w:rPr>
              <w:t>CZ62302701</w:t>
            </w: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20" w:type="dxa"/>
          </w:tcPr>
          <w:p w:rsidR="0025261B" w:rsidRDefault="0025261B">
            <w:pPr>
              <w:pStyle w:val="EMPTYCELLSTYLE"/>
            </w:pPr>
          </w:p>
        </w:tc>
      </w:tr>
      <w:tr w:rsidR="0025261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61B" w:rsidRDefault="0025261B">
            <w:pPr>
              <w:pStyle w:val="EMPTYCELLSTYLE"/>
            </w:pPr>
          </w:p>
        </w:tc>
        <w:tc>
          <w:tcPr>
            <w:tcW w:w="8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61B" w:rsidRDefault="00DE602F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61B" w:rsidRDefault="00DE602F">
            <w:pPr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61B" w:rsidRDefault="0025261B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61B" w:rsidRDefault="0025261B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61B" w:rsidRDefault="0025261B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20" w:type="dxa"/>
          </w:tcPr>
          <w:p w:rsidR="0025261B" w:rsidRDefault="0025261B">
            <w:pPr>
              <w:pStyle w:val="EMPTYCELLSTYLE"/>
            </w:pPr>
          </w:p>
        </w:tc>
      </w:tr>
      <w:tr w:rsidR="0025261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61B" w:rsidRDefault="0025261B">
            <w:pPr>
              <w:pStyle w:val="EMPTYCELLSTYLE"/>
            </w:pPr>
          </w:p>
        </w:tc>
        <w:tc>
          <w:tcPr>
            <w:tcW w:w="8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61B" w:rsidRDefault="0025261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61B" w:rsidRDefault="0025261B">
            <w:pPr>
              <w:pStyle w:val="EMPTYCELLSTYLE"/>
            </w:pPr>
          </w:p>
        </w:tc>
        <w:tc>
          <w:tcPr>
            <w:tcW w:w="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0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70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3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7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8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20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20" w:type="dxa"/>
          </w:tcPr>
          <w:p w:rsidR="0025261B" w:rsidRDefault="0025261B">
            <w:pPr>
              <w:pStyle w:val="EMPTYCELLSTYLE"/>
            </w:pPr>
          </w:p>
        </w:tc>
      </w:tr>
      <w:tr w:rsidR="0025261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61B" w:rsidRDefault="0025261B">
            <w:pPr>
              <w:pStyle w:val="EMPTYCELLSTYLE"/>
            </w:pPr>
          </w:p>
        </w:tc>
        <w:tc>
          <w:tcPr>
            <w:tcW w:w="8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61B" w:rsidRDefault="0025261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61B" w:rsidRDefault="0025261B">
            <w:pPr>
              <w:pStyle w:val="EMPTYCELLSTYLE"/>
            </w:pPr>
          </w:p>
        </w:tc>
        <w:tc>
          <w:tcPr>
            <w:tcW w:w="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25261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25261B" w:rsidRDefault="0025261B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25261B" w:rsidRDefault="0025261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5261B" w:rsidRDefault="0025261B">
                  <w:pPr>
                    <w:pStyle w:val="EMPTYCELLSTYLE"/>
                  </w:pPr>
                </w:p>
              </w:tc>
            </w:tr>
            <w:tr w:rsidR="0025261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25261B" w:rsidRDefault="0025261B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5261B" w:rsidRDefault="00DE602F">
                  <w:pPr>
                    <w:ind w:left="40"/>
                  </w:pPr>
                  <w:r>
                    <w:rPr>
                      <w:b/>
                      <w:sz w:val="24"/>
                    </w:rPr>
                    <w:t>NOVATRONIC, s.r.o.</w:t>
                  </w:r>
                  <w:r>
                    <w:rPr>
                      <w:b/>
                      <w:sz w:val="24"/>
                    </w:rPr>
                    <w:br/>
                    <w:t>U potoka 1307/10</w:t>
                  </w:r>
                  <w:r>
                    <w:rPr>
                      <w:b/>
                      <w:sz w:val="24"/>
                    </w:rPr>
                    <w:br/>
                    <w:t>787 01 ŠUMPERK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25261B" w:rsidRDefault="0025261B">
                  <w:pPr>
                    <w:pStyle w:val="EMPTYCELLSTYLE"/>
                  </w:pPr>
                </w:p>
              </w:tc>
            </w:tr>
            <w:tr w:rsidR="0025261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5261B" w:rsidRDefault="0025261B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25261B" w:rsidRDefault="0025261B">
                  <w:pPr>
                    <w:pStyle w:val="EMPTYCELLSTYLE"/>
                  </w:pPr>
                </w:p>
              </w:tc>
            </w:tr>
          </w:tbl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20" w:type="dxa"/>
          </w:tcPr>
          <w:p w:rsidR="0025261B" w:rsidRDefault="0025261B">
            <w:pPr>
              <w:pStyle w:val="EMPTYCELLSTYLE"/>
            </w:pPr>
          </w:p>
        </w:tc>
      </w:tr>
      <w:tr w:rsidR="0025261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6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8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61B" w:rsidRDefault="0025261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61B" w:rsidRDefault="0025261B">
            <w:pPr>
              <w:pStyle w:val="EMPTYCELLSTYLE"/>
            </w:pPr>
          </w:p>
        </w:tc>
        <w:tc>
          <w:tcPr>
            <w:tcW w:w="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20" w:type="dxa"/>
          </w:tcPr>
          <w:p w:rsidR="0025261B" w:rsidRDefault="0025261B">
            <w:pPr>
              <w:pStyle w:val="EMPTYCELLSTYLE"/>
            </w:pPr>
          </w:p>
        </w:tc>
      </w:tr>
      <w:tr w:rsidR="0025261B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6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8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0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8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38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5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8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20" w:type="dxa"/>
          </w:tcPr>
          <w:p w:rsidR="0025261B" w:rsidRDefault="0025261B">
            <w:pPr>
              <w:pStyle w:val="EMPTYCELLSTYLE"/>
            </w:pPr>
          </w:p>
        </w:tc>
      </w:tr>
      <w:tr w:rsidR="0025261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8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61B" w:rsidRDefault="00DE602F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20" w:type="dxa"/>
          </w:tcPr>
          <w:p w:rsidR="0025261B" w:rsidRDefault="0025261B">
            <w:pPr>
              <w:pStyle w:val="EMPTYCELLSTYLE"/>
            </w:pPr>
          </w:p>
        </w:tc>
      </w:tr>
      <w:tr w:rsidR="0025261B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840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25261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25261B" w:rsidRDefault="0025261B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25261B" w:rsidRDefault="0025261B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25261B" w:rsidRDefault="0025261B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25261B" w:rsidRDefault="0025261B">
                  <w:pPr>
                    <w:pStyle w:val="EMPTYCELLSTYLE"/>
                  </w:pPr>
                </w:p>
              </w:tc>
            </w:tr>
            <w:tr w:rsidR="0025261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25261B" w:rsidRDefault="0025261B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5261B" w:rsidRDefault="00DE602F">
                  <w:pPr>
                    <w:ind w:left="60" w:right="60"/>
                  </w:pPr>
                  <w:r>
                    <w:rPr>
                      <w:b/>
                    </w:rPr>
                    <w:t>27309 Kolej I. Klíšská</w:t>
                  </w:r>
                </w:p>
              </w:tc>
            </w:tr>
            <w:tr w:rsidR="0025261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25261B" w:rsidRDefault="0025261B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25261B" w:rsidRDefault="0025261B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5261B" w:rsidRDefault="0025261B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25261B" w:rsidRDefault="0025261B">
                  <w:pPr>
                    <w:pStyle w:val="EMPTYCELLSTYLE"/>
                  </w:pPr>
                </w:p>
              </w:tc>
            </w:tr>
            <w:tr w:rsidR="0025261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5261B" w:rsidRDefault="00506592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xxx</w:t>
                  </w:r>
                  <w:proofErr w:type="spellEnd"/>
                </w:p>
              </w:tc>
            </w:tr>
            <w:tr w:rsidR="0025261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5261B" w:rsidRDefault="00DE602F" w:rsidP="00506592">
                  <w:pPr>
                    <w:ind w:left="60" w:right="60"/>
                  </w:pPr>
                  <w:r>
                    <w:rPr>
                      <w:b/>
                    </w:rPr>
                    <w:t xml:space="preserve">Tel.: </w:t>
                  </w:r>
                  <w:proofErr w:type="spellStart"/>
                  <w:r w:rsidR="00506592">
                    <w:rPr>
                      <w:b/>
                    </w:rPr>
                    <w:t>xxx</w:t>
                  </w:r>
                  <w:proofErr w:type="spellEnd"/>
                  <w:r>
                    <w:rPr>
                      <w:b/>
                    </w:rPr>
                    <w:t xml:space="preserve">, Fax: </w:t>
                  </w:r>
                  <w:r>
                    <w:rPr>
                      <w:b/>
                    </w:rPr>
                    <w:br/>
                  </w:r>
                  <w:r>
                    <w:rPr>
                      <w:b/>
                    </w:rPr>
                    <w:t xml:space="preserve">E-mail: </w:t>
                  </w:r>
                  <w:proofErr w:type="spellStart"/>
                  <w:r w:rsidR="00506592">
                    <w:rPr>
                      <w:b/>
                    </w:rPr>
                    <w:t>xxx</w:t>
                  </w:r>
                  <w:proofErr w:type="spellEnd"/>
                </w:p>
              </w:tc>
            </w:tr>
          </w:tbl>
          <w:p w:rsidR="0025261B" w:rsidRDefault="0025261B">
            <w:pPr>
              <w:pStyle w:val="EMPTYCELLSTYLE"/>
            </w:pPr>
          </w:p>
        </w:tc>
        <w:tc>
          <w:tcPr>
            <w:tcW w:w="18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20" w:type="dxa"/>
          </w:tcPr>
          <w:p w:rsidR="0025261B" w:rsidRDefault="0025261B">
            <w:pPr>
              <w:pStyle w:val="EMPTYCELLSTYLE"/>
            </w:pPr>
          </w:p>
        </w:tc>
      </w:tr>
      <w:tr w:rsidR="0025261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61B" w:rsidRDefault="0025261B">
            <w:pPr>
              <w:pStyle w:val="EMPTYCELLSTYLE"/>
            </w:pPr>
          </w:p>
        </w:tc>
        <w:tc>
          <w:tcPr>
            <w:tcW w:w="18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0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70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3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7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8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20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20" w:type="dxa"/>
          </w:tcPr>
          <w:p w:rsidR="0025261B" w:rsidRDefault="0025261B">
            <w:pPr>
              <w:pStyle w:val="EMPTYCELLSTYLE"/>
            </w:pPr>
          </w:p>
        </w:tc>
      </w:tr>
      <w:tr w:rsidR="0025261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61B" w:rsidRDefault="0025261B">
            <w:pPr>
              <w:pStyle w:val="EMPTYCELLSTYLE"/>
            </w:pPr>
          </w:p>
        </w:tc>
        <w:tc>
          <w:tcPr>
            <w:tcW w:w="18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0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70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61B" w:rsidRDefault="00DE602F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61B" w:rsidRDefault="00DE602F">
            <w:pPr>
              <w:ind w:left="40"/>
              <w:jc w:val="center"/>
            </w:pPr>
            <w:proofErr w:type="gramStart"/>
            <w:r>
              <w:rPr>
                <w:b/>
              </w:rPr>
              <w:t>06.10.2020</w:t>
            </w:r>
            <w:proofErr w:type="gramEnd"/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20" w:type="dxa"/>
          </w:tcPr>
          <w:p w:rsidR="0025261B" w:rsidRDefault="0025261B">
            <w:pPr>
              <w:pStyle w:val="EMPTYCELLSTYLE"/>
            </w:pPr>
          </w:p>
        </w:tc>
      </w:tr>
      <w:tr w:rsidR="0025261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9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61B" w:rsidRDefault="0025261B">
            <w:pPr>
              <w:pStyle w:val="EMPTYCELLSTYLE"/>
            </w:pPr>
          </w:p>
        </w:tc>
        <w:tc>
          <w:tcPr>
            <w:tcW w:w="18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0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70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61B" w:rsidRDefault="00DE602F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61B" w:rsidRDefault="00DE602F">
            <w:pPr>
              <w:ind w:left="40"/>
              <w:jc w:val="center"/>
            </w:pPr>
            <w:proofErr w:type="gramStart"/>
            <w:r>
              <w:rPr>
                <w:b/>
              </w:rPr>
              <w:t>22.09.2020</w:t>
            </w:r>
            <w:proofErr w:type="gramEnd"/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20" w:type="dxa"/>
          </w:tcPr>
          <w:p w:rsidR="0025261B" w:rsidRDefault="0025261B">
            <w:pPr>
              <w:pStyle w:val="EMPTYCELLSTYLE"/>
            </w:pPr>
          </w:p>
        </w:tc>
      </w:tr>
      <w:tr w:rsidR="0025261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9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61B" w:rsidRDefault="0025261B">
            <w:pPr>
              <w:pStyle w:val="EMPTYCELLSTYLE"/>
            </w:pPr>
          </w:p>
        </w:tc>
        <w:tc>
          <w:tcPr>
            <w:tcW w:w="18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0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70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61B" w:rsidRDefault="00DE602F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61B" w:rsidRDefault="00DE602F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20" w:type="dxa"/>
          </w:tcPr>
          <w:p w:rsidR="0025261B" w:rsidRDefault="0025261B">
            <w:pPr>
              <w:pStyle w:val="EMPTYCELLSTYLE"/>
            </w:pPr>
          </w:p>
        </w:tc>
      </w:tr>
      <w:tr w:rsidR="0025261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9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6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8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0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8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38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5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8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0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70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61B" w:rsidRDefault="0025261B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20" w:type="dxa"/>
          </w:tcPr>
          <w:p w:rsidR="0025261B" w:rsidRDefault="0025261B">
            <w:pPr>
              <w:pStyle w:val="EMPTYCELLSTYLE"/>
            </w:pPr>
          </w:p>
        </w:tc>
      </w:tr>
      <w:tr w:rsidR="0025261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9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25261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5261B" w:rsidRDefault="00DE602F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5261B" w:rsidRDefault="0025261B"/>
              </w:tc>
              <w:tc>
                <w:tcPr>
                  <w:tcW w:w="20" w:type="dxa"/>
                </w:tcPr>
                <w:p w:rsidR="0025261B" w:rsidRDefault="0025261B">
                  <w:pPr>
                    <w:pStyle w:val="EMPTYCELLSTYLE"/>
                  </w:pPr>
                </w:p>
              </w:tc>
            </w:tr>
          </w:tbl>
          <w:p w:rsidR="0025261B" w:rsidRDefault="0025261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61B" w:rsidRDefault="0025261B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20" w:type="dxa"/>
          </w:tcPr>
          <w:p w:rsidR="0025261B" w:rsidRDefault="0025261B">
            <w:pPr>
              <w:pStyle w:val="EMPTYCELLSTYLE"/>
            </w:pPr>
          </w:p>
        </w:tc>
      </w:tr>
      <w:tr w:rsidR="0025261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9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5261B" w:rsidRDefault="0025261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61B" w:rsidRDefault="00DE602F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61B" w:rsidRDefault="0025261B">
            <w:pPr>
              <w:ind w:left="40"/>
              <w:jc w:val="center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20" w:type="dxa"/>
          </w:tcPr>
          <w:p w:rsidR="0025261B" w:rsidRDefault="0025261B">
            <w:pPr>
              <w:pStyle w:val="EMPTYCELLSTYLE"/>
            </w:pPr>
          </w:p>
        </w:tc>
      </w:tr>
      <w:tr w:rsidR="0025261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9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25261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5261B" w:rsidRDefault="00DE602F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5261B" w:rsidRDefault="00DE602F">
                  <w:r>
                    <w:rPr>
                      <w:b/>
                    </w:rPr>
                    <w:t>dodavatelem</w:t>
                  </w:r>
                </w:p>
              </w:tc>
              <w:tc>
                <w:tcPr>
                  <w:tcW w:w="20" w:type="dxa"/>
                </w:tcPr>
                <w:p w:rsidR="0025261B" w:rsidRDefault="0025261B">
                  <w:pPr>
                    <w:pStyle w:val="EMPTYCELLSTYLE"/>
                  </w:pPr>
                </w:p>
              </w:tc>
            </w:tr>
          </w:tbl>
          <w:p w:rsidR="0025261B" w:rsidRDefault="0025261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61B" w:rsidRDefault="0025261B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20" w:type="dxa"/>
          </w:tcPr>
          <w:p w:rsidR="0025261B" w:rsidRDefault="0025261B">
            <w:pPr>
              <w:pStyle w:val="EMPTYCELLSTYLE"/>
            </w:pPr>
          </w:p>
        </w:tc>
      </w:tr>
      <w:tr w:rsidR="0025261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9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5261B" w:rsidRDefault="0025261B">
            <w:pPr>
              <w:pStyle w:val="EMPTYCELLSTYLE"/>
            </w:pPr>
          </w:p>
        </w:tc>
        <w:tc>
          <w:tcPr>
            <w:tcW w:w="2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3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7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8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20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20" w:type="dxa"/>
          </w:tcPr>
          <w:p w:rsidR="0025261B" w:rsidRDefault="0025261B">
            <w:pPr>
              <w:pStyle w:val="EMPTYCELLSTYLE"/>
            </w:pPr>
          </w:p>
        </w:tc>
      </w:tr>
      <w:tr w:rsidR="0025261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9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6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25261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5261B" w:rsidRDefault="00DE602F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5261B" w:rsidRDefault="0025261B"/>
              </w:tc>
              <w:tc>
                <w:tcPr>
                  <w:tcW w:w="20" w:type="dxa"/>
                </w:tcPr>
                <w:p w:rsidR="0025261B" w:rsidRDefault="0025261B">
                  <w:pPr>
                    <w:pStyle w:val="EMPTYCELLSTYLE"/>
                  </w:pPr>
                </w:p>
              </w:tc>
            </w:tr>
          </w:tbl>
          <w:p w:rsidR="0025261B" w:rsidRDefault="0025261B">
            <w:pPr>
              <w:pStyle w:val="EMPTYCELLSTYLE"/>
            </w:pPr>
          </w:p>
        </w:tc>
        <w:tc>
          <w:tcPr>
            <w:tcW w:w="2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3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7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8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20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20" w:type="dxa"/>
          </w:tcPr>
          <w:p w:rsidR="0025261B" w:rsidRDefault="0025261B">
            <w:pPr>
              <w:pStyle w:val="EMPTYCELLSTYLE"/>
            </w:pPr>
          </w:p>
        </w:tc>
      </w:tr>
      <w:tr w:rsidR="0025261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9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008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25261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25261B" w:rsidRDefault="0025261B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25261B" w:rsidRDefault="0025261B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5261B" w:rsidRDefault="0025261B">
                  <w:pPr>
                    <w:pStyle w:val="EMPTYCELLSTYLE"/>
                  </w:pPr>
                </w:p>
              </w:tc>
            </w:tr>
            <w:tr w:rsidR="0025261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5261B" w:rsidRDefault="0025261B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25261B" w:rsidRDefault="0025261B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25261B" w:rsidRDefault="0025261B">
                  <w:pPr>
                    <w:pStyle w:val="EMPTYCELLSTYLE"/>
                  </w:pPr>
                </w:p>
              </w:tc>
            </w:tr>
          </w:tbl>
          <w:p w:rsidR="0025261B" w:rsidRDefault="0025261B">
            <w:pPr>
              <w:pStyle w:val="EMPTYCELLSTYLE"/>
            </w:pPr>
          </w:p>
        </w:tc>
        <w:tc>
          <w:tcPr>
            <w:tcW w:w="1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20" w:type="dxa"/>
          </w:tcPr>
          <w:p w:rsidR="0025261B" w:rsidRDefault="0025261B">
            <w:pPr>
              <w:pStyle w:val="EMPTYCELLSTYLE"/>
            </w:pPr>
          </w:p>
        </w:tc>
      </w:tr>
      <w:tr w:rsidR="0025261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9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6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8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0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8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38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5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8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0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70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3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7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8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20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20" w:type="dxa"/>
          </w:tcPr>
          <w:p w:rsidR="0025261B" w:rsidRDefault="0025261B">
            <w:pPr>
              <w:pStyle w:val="EMPTYCELLSTYLE"/>
            </w:pPr>
          </w:p>
        </w:tc>
      </w:tr>
      <w:tr w:rsidR="0025261B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3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9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61B" w:rsidRDefault="00DE602F">
            <w:r>
              <w:rPr>
                <w:b/>
                <w:sz w:val="22"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  <w:sz w:val="22"/>
              </w:rPr>
              <w:br/>
              <w:t>musí být objednávka dodavatelem bez zbytečného odkladu potvrzena.</w:t>
            </w:r>
            <w:r>
              <w:rPr>
                <w:b/>
                <w:sz w:val="22"/>
              </w:rPr>
              <w:br/>
              <w:t>Uzavřená sm</w:t>
            </w:r>
            <w:r>
              <w:rPr>
                <w:b/>
                <w:sz w:val="22"/>
              </w:rPr>
              <w:t>louva, tzn. objednávka i s potvrzením, podléhá povinnosti zveřejnění v registru smluv MV dle zákona č. 340/2015 Sb., v platném znění.</w:t>
            </w:r>
            <w:r>
              <w:rPr>
                <w:b/>
                <w:sz w:val="22"/>
              </w:rPr>
              <w:br/>
              <w:t>----</w:t>
            </w:r>
            <w:r>
              <w:rPr>
                <w:b/>
                <w:sz w:val="22"/>
              </w:rPr>
              <w:br/>
              <w:t>Na fakturu uveďte číslo objednávky.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  <w:r w:rsidR="00506592">
              <w:rPr>
                <w:b/>
                <w:sz w:val="22"/>
              </w:rPr>
              <w:t>Akceptace dne 31.8.2020</w:t>
            </w:r>
            <w:bookmarkStart w:id="1" w:name="_GoBack"/>
            <w:bookmarkEnd w:id="1"/>
            <w:r>
              <w:rPr>
                <w:b/>
                <w:sz w:val="22"/>
              </w:rPr>
              <w:br/>
            </w: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20" w:type="dxa"/>
          </w:tcPr>
          <w:p w:rsidR="0025261B" w:rsidRDefault="0025261B">
            <w:pPr>
              <w:pStyle w:val="EMPTYCELLSTYLE"/>
            </w:pPr>
          </w:p>
        </w:tc>
      </w:tr>
      <w:tr w:rsidR="0025261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9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6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8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0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8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38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5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8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0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70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3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7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8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20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20" w:type="dxa"/>
          </w:tcPr>
          <w:p w:rsidR="0025261B" w:rsidRDefault="0025261B">
            <w:pPr>
              <w:pStyle w:val="EMPTYCELLSTYLE"/>
            </w:pPr>
          </w:p>
        </w:tc>
      </w:tr>
      <w:tr w:rsidR="0025261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9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990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20" w:type="dxa"/>
          </w:tcPr>
          <w:p w:rsidR="0025261B" w:rsidRDefault="0025261B">
            <w:pPr>
              <w:pStyle w:val="EMPTYCELLSTYLE"/>
            </w:pPr>
          </w:p>
        </w:tc>
      </w:tr>
      <w:tr w:rsidR="0025261B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9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61B" w:rsidRDefault="00DE602F">
            <w:r>
              <w:t>Objednáváme židle pro VŠ koleje UJEP v Ústí nad Labem</w:t>
            </w: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20" w:type="dxa"/>
          </w:tcPr>
          <w:p w:rsidR="0025261B" w:rsidRDefault="0025261B">
            <w:pPr>
              <w:pStyle w:val="EMPTYCELLSTYLE"/>
            </w:pPr>
          </w:p>
        </w:tc>
      </w:tr>
      <w:tr w:rsidR="0025261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9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61B" w:rsidRDefault="00DE602F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20" w:type="dxa"/>
          </w:tcPr>
          <w:p w:rsidR="0025261B" w:rsidRDefault="0025261B">
            <w:pPr>
              <w:pStyle w:val="EMPTYCELLSTYLE"/>
            </w:pPr>
          </w:p>
        </w:tc>
      </w:tr>
      <w:tr w:rsidR="0025261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9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6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8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0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8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38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5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8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0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70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3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7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8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20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20" w:type="dxa"/>
          </w:tcPr>
          <w:p w:rsidR="0025261B" w:rsidRDefault="0025261B">
            <w:pPr>
              <w:pStyle w:val="EMPTYCELLSTYLE"/>
            </w:pPr>
          </w:p>
        </w:tc>
      </w:tr>
      <w:tr w:rsidR="0025261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9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20" w:type="dxa"/>
          </w:tcPr>
          <w:p w:rsidR="0025261B" w:rsidRDefault="0025261B">
            <w:pPr>
              <w:pStyle w:val="EMPTYCELLSTYLE"/>
            </w:pPr>
          </w:p>
        </w:tc>
      </w:tr>
      <w:tr w:rsidR="0025261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9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6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8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0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8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38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5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8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0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70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3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7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8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20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20" w:type="dxa"/>
          </w:tcPr>
          <w:p w:rsidR="0025261B" w:rsidRDefault="0025261B">
            <w:pPr>
              <w:pStyle w:val="EMPTYCELLSTYLE"/>
            </w:pPr>
          </w:p>
        </w:tc>
      </w:tr>
      <w:tr w:rsidR="0025261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9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61B" w:rsidRDefault="00DE602F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20" w:type="dxa"/>
          </w:tcPr>
          <w:p w:rsidR="0025261B" w:rsidRDefault="0025261B">
            <w:pPr>
              <w:pStyle w:val="EMPTYCELLSTYLE"/>
            </w:pPr>
          </w:p>
        </w:tc>
      </w:tr>
      <w:tr w:rsidR="0025261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9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61B" w:rsidRDefault="0025261B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61B" w:rsidRDefault="00DE602F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61B" w:rsidRDefault="00DE602F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61B" w:rsidRDefault="00DE602F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61B" w:rsidRDefault="00DE602F">
            <w:pPr>
              <w:ind w:right="60"/>
              <w:jc w:val="right"/>
            </w:pPr>
            <w:r>
              <w:rPr>
                <w:b/>
                <w:sz w:val="18"/>
              </w:rPr>
              <w:t>Celkem</w:t>
            </w: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20" w:type="dxa"/>
          </w:tcPr>
          <w:p w:rsidR="0025261B" w:rsidRDefault="0025261B">
            <w:pPr>
              <w:pStyle w:val="EMPTYCELLSTYLE"/>
            </w:pPr>
          </w:p>
        </w:tc>
      </w:tr>
      <w:tr w:rsidR="0025261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9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61B" w:rsidRDefault="00DE602F">
            <w:pPr>
              <w:spacing w:after="280"/>
              <w:ind w:left="40" w:right="40"/>
            </w:pPr>
            <w:r>
              <w:rPr>
                <w:sz w:val="18"/>
              </w:rPr>
              <w:t xml:space="preserve">židle žákovská s krempou Z21 / barva kovu: RAL </w:t>
            </w:r>
            <w:proofErr w:type="gramStart"/>
            <w:r>
              <w:rPr>
                <w:sz w:val="18"/>
              </w:rPr>
              <w:t>7035-šedá</w:t>
            </w:r>
            <w:proofErr w:type="gramEnd"/>
            <w:r>
              <w:rPr>
                <w:sz w:val="18"/>
              </w:rPr>
              <w:t xml:space="preserve"> / povrch sedáku a opěráku: CPL-buk / bez filcu / velikost 6</w:t>
            </w: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20" w:type="dxa"/>
          </w:tcPr>
          <w:p w:rsidR="0025261B" w:rsidRDefault="0025261B">
            <w:pPr>
              <w:pStyle w:val="EMPTYCELLSTYLE"/>
            </w:pPr>
          </w:p>
        </w:tc>
      </w:tr>
      <w:tr w:rsidR="0025261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9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25261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5261B" w:rsidRDefault="00DE602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100.00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5261B" w:rsidRDefault="00DE602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5261B" w:rsidRDefault="00DE602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5261B" w:rsidRDefault="00DE602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90 000.00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5261B" w:rsidRDefault="00DE602F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20" w:type="dxa"/>
          </w:tcPr>
          <w:p w:rsidR="0025261B" w:rsidRDefault="0025261B">
            <w:pPr>
              <w:pStyle w:val="EMPTYCELLSTYLE"/>
            </w:pPr>
          </w:p>
        </w:tc>
      </w:tr>
      <w:tr w:rsidR="0025261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9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61B" w:rsidRDefault="00DE602F">
            <w:pPr>
              <w:spacing w:after="280"/>
              <w:ind w:left="40" w:right="40"/>
            </w:pPr>
            <w:r>
              <w:rPr>
                <w:sz w:val="18"/>
              </w:rPr>
              <w:t>dopravné bez vykládky</w:t>
            </w: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20" w:type="dxa"/>
          </w:tcPr>
          <w:p w:rsidR="0025261B" w:rsidRDefault="0025261B">
            <w:pPr>
              <w:pStyle w:val="EMPTYCELLSTYLE"/>
            </w:pPr>
          </w:p>
        </w:tc>
      </w:tr>
      <w:tr w:rsidR="0025261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9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25261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5261B" w:rsidRDefault="00DE602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5261B" w:rsidRDefault="00DE602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5261B" w:rsidRDefault="00DE602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6 200.00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5261B" w:rsidRDefault="00DE602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6 200.00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5261B" w:rsidRDefault="00DE602F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20" w:type="dxa"/>
          </w:tcPr>
          <w:p w:rsidR="0025261B" w:rsidRDefault="0025261B">
            <w:pPr>
              <w:pStyle w:val="EMPTYCELLSTYLE"/>
            </w:pPr>
          </w:p>
        </w:tc>
      </w:tr>
      <w:tr w:rsidR="0025261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9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6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8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0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8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38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5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8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0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70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3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7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8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20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20" w:type="dxa"/>
          </w:tcPr>
          <w:p w:rsidR="0025261B" w:rsidRDefault="0025261B">
            <w:pPr>
              <w:pStyle w:val="EMPTYCELLSTYLE"/>
            </w:pPr>
          </w:p>
        </w:tc>
      </w:tr>
      <w:tr w:rsidR="0025261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9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20" w:type="dxa"/>
          </w:tcPr>
          <w:p w:rsidR="0025261B" w:rsidRDefault="0025261B">
            <w:pPr>
              <w:pStyle w:val="EMPTYCELLSTYLE"/>
            </w:pPr>
          </w:p>
        </w:tc>
      </w:tr>
      <w:tr w:rsidR="0025261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9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6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8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0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8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38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5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8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0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70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3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7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8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20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20" w:type="dxa"/>
          </w:tcPr>
          <w:p w:rsidR="0025261B" w:rsidRDefault="0025261B">
            <w:pPr>
              <w:pStyle w:val="EMPTYCELLSTYLE"/>
            </w:pPr>
          </w:p>
        </w:tc>
      </w:tr>
      <w:tr w:rsidR="0025261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9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624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61B" w:rsidRDefault="00DE602F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bez DPH</w:t>
            </w:r>
          </w:p>
        </w:tc>
        <w:tc>
          <w:tcPr>
            <w:tcW w:w="4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3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7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8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20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20" w:type="dxa"/>
          </w:tcPr>
          <w:p w:rsidR="0025261B" w:rsidRDefault="0025261B">
            <w:pPr>
              <w:pStyle w:val="EMPTYCELLSTYLE"/>
            </w:pPr>
          </w:p>
        </w:tc>
      </w:tr>
      <w:tr w:rsidR="0025261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9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61B" w:rsidRDefault="0025261B">
            <w:pPr>
              <w:pStyle w:val="EMPTYCELLSTYLE"/>
            </w:pPr>
          </w:p>
        </w:tc>
        <w:tc>
          <w:tcPr>
            <w:tcW w:w="4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25261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5261B" w:rsidRDefault="00DE602F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96 200.00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5261B" w:rsidRDefault="00DE602F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20" w:type="dxa"/>
          </w:tcPr>
          <w:p w:rsidR="0025261B" w:rsidRDefault="0025261B">
            <w:pPr>
              <w:pStyle w:val="EMPTYCELLSTYLE"/>
            </w:pPr>
          </w:p>
        </w:tc>
      </w:tr>
      <w:tr w:rsidR="0025261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9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61B" w:rsidRDefault="0025261B">
            <w:pPr>
              <w:pStyle w:val="EMPTYCELLSTYLE"/>
            </w:pPr>
          </w:p>
        </w:tc>
        <w:tc>
          <w:tcPr>
            <w:tcW w:w="4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3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7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8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20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20" w:type="dxa"/>
          </w:tcPr>
          <w:p w:rsidR="0025261B" w:rsidRDefault="0025261B">
            <w:pPr>
              <w:pStyle w:val="EMPTYCELLSTYLE"/>
            </w:pPr>
          </w:p>
        </w:tc>
      </w:tr>
      <w:tr w:rsidR="0025261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9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6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8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0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8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38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5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8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0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70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3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7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8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20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20" w:type="dxa"/>
          </w:tcPr>
          <w:p w:rsidR="0025261B" w:rsidRDefault="0025261B">
            <w:pPr>
              <w:pStyle w:val="EMPTYCELLSTYLE"/>
            </w:pPr>
          </w:p>
        </w:tc>
      </w:tr>
      <w:tr w:rsidR="0025261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9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6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8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0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8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38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5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8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0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70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3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7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8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20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20" w:type="dxa"/>
          </w:tcPr>
          <w:p w:rsidR="0025261B" w:rsidRDefault="0025261B">
            <w:pPr>
              <w:pStyle w:val="EMPTYCELLSTYLE"/>
            </w:pPr>
          </w:p>
        </w:tc>
      </w:tr>
      <w:tr w:rsidR="0025261B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9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9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61B" w:rsidRDefault="00DE602F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261B" w:rsidRDefault="00DE602F">
            <w:pPr>
              <w:ind w:left="40"/>
            </w:pPr>
            <w:proofErr w:type="gramStart"/>
            <w:r>
              <w:rPr>
                <w:sz w:val="24"/>
              </w:rPr>
              <w:t>27.08.2020</w:t>
            </w:r>
            <w:proofErr w:type="gramEnd"/>
          </w:p>
        </w:tc>
        <w:tc>
          <w:tcPr>
            <w:tcW w:w="2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8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0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70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3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7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8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20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20" w:type="dxa"/>
          </w:tcPr>
          <w:p w:rsidR="0025261B" w:rsidRDefault="0025261B">
            <w:pPr>
              <w:pStyle w:val="EMPTYCELLSTYLE"/>
            </w:pPr>
          </w:p>
        </w:tc>
      </w:tr>
      <w:tr w:rsidR="0025261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9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6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8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0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8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38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5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8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0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70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3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7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8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20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20" w:type="dxa"/>
          </w:tcPr>
          <w:p w:rsidR="0025261B" w:rsidRDefault="0025261B">
            <w:pPr>
              <w:pStyle w:val="EMPTYCELLSTYLE"/>
            </w:pPr>
          </w:p>
        </w:tc>
      </w:tr>
      <w:tr w:rsidR="0025261B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9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61B" w:rsidRDefault="00DE602F" w:rsidP="00506592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="00506592">
              <w:rPr>
                <w:rFonts w:ascii="Times New Roman" w:eastAsia="Times New Roman" w:hAnsi="Times New Roman" w:cs="Times New Roman"/>
              </w:rPr>
              <w:t>xxx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br/>
              <w:t xml:space="preserve">Tel.: 475287112, Fax: E-mail: </w:t>
            </w:r>
            <w:proofErr w:type="spellStart"/>
            <w:proofErr w:type="gramStart"/>
            <w:r w:rsidR="00506592">
              <w:rPr>
                <w:rFonts w:ascii="Times New Roman" w:eastAsia="Times New Roman" w:hAnsi="Times New Roman" w:cs="Times New Roman"/>
              </w:rPr>
              <w:t>xxx</w:t>
            </w:r>
            <w:proofErr w:type="spellEnd"/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podpis</w:t>
            </w:r>
          </w:p>
        </w:tc>
        <w:tc>
          <w:tcPr>
            <w:tcW w:w="1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20" w:type="dxa"/>
          </w:tcPr>
          <w:p w:rsidR="0025261B" w:rsidRDefault="0025261B">
            <w:pPr>
              <w:pStyle w:val="EMPTYCELLSTYLE"/>
            </w:pPr>
          </w:p>
        </w:tc>
      </w:tr>
      <w:tr w:rsidR="0025261B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3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9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61B" w:rsidRDefault="00DE602F">
            <w:pPr>
              <w:pStyle w:val="Consolas7"/>
            </w:pPr>
            <w:r>
              <w:rPr>
                <w:color w:val="FFFFFF"/>
                <w:sz w:val="14"/>
              </w:rPr>
              <w:br/>
            </w:r>
            <w:proofErr w:type="gramStart"/>
            <w:r>
              <w:rPr>
                <w:color w:val="FFFFFF"/>
                <w:sz w:val="14"/>
              </w:rPr>
              <w:t>.</w:t>
            </w:r>
            <w:r>
              <w:rPr>
                <w:color w:val="FFFFFF"/>
                <w:sz w:val="14"/>
              </w:rPr>
              <w:br/>
              <w:t>.</w:t>
            </w:r>
            <w:r>
              <w:rPr>
                <w:color w:val="FFFFFF"/>
                <w:sz w:val="14"/>
              </w:rPr>
              <w:br/>
            </w:r>
            <w:r>
              <w:rPr>
                <w:b/>
                <w:sz w:val="14"/>
              </w:rPr>
              <w:t>Příkazce</w:t>
            </w:r>
            <w:proofErr w:type="gramEnd"/>
            <w:r>
              <w:rPr>
                <w:b/>
                <w:sz w:val="14"/>
              </w:rPr>
              <w:t xml:space="preserve"> operace (datum a podpis): _________________________ </w:t>
            </w:r>
            <w:r>
              <w:rPr>
                <w:b/>
                <w:color w:val="FFFFFF"/>
                <w:sz w:val="14"/>
              </w:rPr>
              <w:t>______</w:t>
            </w:r>
            <w:r>
              <w:rPr>
                <w:b/>
                <w:sz w:val="14"/>
              </w:rPr>
              <w:t xml:space="preserve"> Správce rozpočtu (datum a podpis):__________________________</w:t>
            </w:r>
            <w:r>
              <w:rPr>
                <w:sz w:val="14"/>
              </w:rPr>
              <w:br/>
            </w:r>
          </w:p>
        </w:tc>
        <w:tc>
          <w:tcPr>
            <w:tcW w:w="1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20" w:type="dxa"/>
          </w:tcPr>
          <w:p w:rsidR="0025261B" w:rsidRDefault="0025261B">
            <w:pPr>
              <w:pStyle w:val="EMPTYCELLSTYLE"/>
            </w:pPr>
          </w:p>
        </w:tc>
      </w:tr>
      <w:tr w:rsidR="0025261B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9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6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8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0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8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38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5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8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0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70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3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7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8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20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20" w:type="dxa"/>
          </w:tcPr>
          <w:p w:rsidR="0025261B" w:rsidRDefault="0025261B">
            <w:pPr>
              <w:pStyle w:val="EMPTYCELLSTYLE"/>
            </w:pPr>
          </w:p>
        </w:tc>
      </w:tr>
      <w:tr w:rsidR="0025261B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9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5261B" w:rsidRDefault="00DE602F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27309</w:t>
            </w:r>
            <w:proofErr w:type="gramEnd"/>
            <w:r>
              <w:rPr>
                <w:b/>
                <w:sz w:val="14"/>
              </w:rPr>
              <w:t xml:space="preserve"> \ 91 \ 0000-27 DČ kolej K I. Klíšská SKM \ 9   Deník: 20 \ Objednávky (individuální příslib)</w:t>
            </w:r>
          </w:p>
        </w:tc>
        <w:tc>
          <w:tcPr>
            <w:tcW w:w="1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20" w:type="dxa"/>
          </w:tcPr>
          <w:p w:rsidR="0025261B" w:rsidRDefault="0025261B">
            <w:pPr>
              <w:pStyle w:val="EMPTYCELLSTYLE"/>
            </w:pPr>
          </w:p>
        </w:tc>
      </w:tr>
      <w:tr w:rsidR="0025261B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96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2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61B" w:rsidRDefault="00DE602F"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140" w:type="dxa"/>
          </w:tcPr>
          <w:p w:rsidR="0025261B" w:rsidRDefault="0025261B">
            <w:pPr>
              <w:pStyle w:val="EMPTYCELLSTYLE"/>
            </w:pPr>
          </w:p>
        </w:tc>
        <w:tc>
          <w:tcPr>
            <w:tcW w:w="420" w:type="dxa"/>
          </w:tcPr>
          <w:p w:rsidR="0025261B" w:rsidRDefault="0025261B">
            <w:pPr>
              <w:pStyle w:val="EMPTYCELLSTYLE"/>
            </w:pPr>
          </w:p>
        </w:tc>
      </w:tr>
    </w:tbl>
    <w:p w:rsidR="00DE602F" w:rsidRDefault="00DE602F"/>
    <w:sectPr w:rsidR="00DE602F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25261B"/>
    <w:rsid w:val="0025261B"/>
    <w:rsid w:val="00506592"/>
    <w:rsid w:val="00DE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516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OVZ UJEP</Company>
  <LinksUpToDate>false</LinksUpToDate>
  <CharactersWithSpaces>3557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2</cp:revision>
  <dcterms:created xsi:type="dcterms:W3CDTF">2020-09-01T09:59:00Z</dcterms:created>
  <dcterms:modified xsi:type="dcterms:W3CDTF">2020-09-01T09:59:00Z</dcterms:modified>
</cp:coreProperties>
</file>