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82" w:rsidRPr="00CE713E" w:rsidRDefault="002D2982" w:rsidP="002D2982">
      <w:pPr>
        <w:pStyle w:val="Nadpis1"/>
      </w:pPr>
      <w:bookmarkStart w:id="0" w:name="_GoBack"/>
      <w:bookmarkEnd w:id="0"/>
    </w:p>
    <w:p w:rsidR="002D2982" w:rsidRPr="00F100E4" w:rsidRDefault="002D2982" w:rsidP="002D2982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  <w:r w:rsidRPr="00F86176">
        <w:rPr>
          <w:b/>
          <w:bCs/>
          <w:color w:val="000000"/>
          <w:sz w:val="32"/>
          <w:szCs w:val="32"/>
        </w:rPr>
        <w:t xml:space="preserve">Dodatek č. </w:t>
      </w:r>
      <w:r w:rsidR="00DD6E58">
        <w:rPr>
          <w:b/>
          <w:bCs/>
          <w:color w:val="000000"/>
          <w:sz w:val="32"/>
          <w:szCs w:val="32"/>
        </w:rPr>
        <w:t>1</w:t>
      </w:r>
      <w:r w:rsidR="00EE1844">
        <w:rPr>
          <w:b/>
          <w:bCs/>
          <w:color w:val="000000"/>
          <w:sz w:val="32"/>
          <w:szCs w:val="32"/>
        </w:rPr>
        <w:t>6</w:t>
      </w:r>
      <w:r w:rsidRPr="00F86176">
        <w:rPr>
          <w:b/>
          <w:bCs/>
          <w:color w:val="000000"/>
          <w:sz w:val="32"/>
          <w:szCs w:val="32"/>
        </w:rPr>
        <w:t xml:space="preserve"> ke smlouvě</w:t>
      </w:r>
      <w:r>
        <w:rPr>
          <w:b/>
          <w:bCs/>
          <w:color w:val="000000"/>
          <w:sz w:val="32"/>
          <w:szCs w:val="32"/>
        </w:rPr>
        <w:t xml:space="preserve"> o výpůjčce nemovitostí</w:t>
      </w:r>
    </w:p>
    <w:p w:rsidR="002D2982" w:rsidRPr="00CE713E" w:rsidRDefault="002D2982" w:rsidP="002D2982">
      <w:pPr>
        <w:keepNext/>
        <w:keepLines/>
        <w:tabs>
          <w:tab w:val="left" w:pos="2865"/>
        </w:tabs>
        <w:ind w:left="2694" w:hanging="2694"/>
        <w:jc w:val="center"/>
        <w:rPr>
          <w:bCs/>
          <w:i/>
          <w:color w:val="000000"/>
        </w:rPr>
      </w:pPr>
    </w:p>
    <w:p w:rsidR="002D2982" w:rsidRPr="00CD2F09" w:rsidRDefault="002D2982" w:rsidP="002D2982">
      <w:pPr>
        <w:keepNext/>
        <w:keepLines/>
        <w:tabs>
          <w:tab w:val="left" w:pos="2865"/>
        </w:tabs>
        <w:ind w:left="2694" w:hanging="2694"/>
        <w:jc w:val="center"/>
        <w:rPr>
          <w:bCs/>
          <w:color w:val="000000"/>
        </w:rPr>
      </w:pPr>
      <w:r w:rsidRPr="00CD2F09">
        <w:rPr>
          <w:bCs/>
          <w:color w:val="000000"/>
        </w:rPr>
        <w:t xml:space="preserve">uzavřené mezi níže uvedenými smluvními stranami dne </w:t>
      </w:r>
      <w:r>
        <w:rPr>
          <w:bCs/>
          <w:color w:val="000000"/>
        </w:rPr>
        <w:t>03.12.2012</w:t>
      </w:r>
    </w:p>
    <w:p w:rsidR="002D2982" w:rsidRPr="00CE713E" w:rsidRDefault="002D2982" w:rsidP="002D2982">
      <w:pPr>
        <w:pStyle w:val="Nzev"/>
        <w:keepNext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left" w:pos="1985"/>
        </w:tabs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</w:pPr>
    </w:p>
    <w:p w:rsidR="002D2982" w:rsidRPr="00CE713E" w:rsidRDefault="002D2982" w:rsidP="002D2982">
      <w:pPr>
        <w:keepNext/>
        <w:keepLines/>
        <w:tabs>
          <w:tab w:val="left" w:pos="567"/>
          <w:tab w:val="left" w:pos="1418"/>
        </w:tabs>
        <w:ind w:right="284"/>
        <w:rPr>
          <w:b/>
          <w:bCs/>
          <w:color w:val="000000"/>
        </w:rPr>
      </w:pPr>
    </w:p>
    <w:p w:rsidR="002D2982" w:rsidRPr="00CE713E" w:rsidRDefault="002D2982" w:rsidP="002D2982">
      <w:pPr>
        <w:keepNext/>
        <w:keepLines/>
        <w:tabs>
          <w:tab w:val="left" w:pos="540"/>
        </w:tabs>
        <w:ind w:right="7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</w:t>
      </w:r>
      <w:r w:rsidRPr="00CE713E">
        <w:rPr>
          <w:b/>
          <w:bCs/>
          <w:color w:val="000000"/>
        </w:rPr>
        <w:t>ěsto Kroměříž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</w:p>
    <w:p w:rsidR="002D2982" w:rsidRPr="00D62E64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>se sídlem:</w:t>
      </w:r>
      <w:r w:rsidRPr="00D62E64">
        <w:rPr>
          <w:color w:val="000000"/>
        </w:rPr>
        <w:tab/>
        <w:t>Velké náměstí 115/1, 767 01 Kroměříž</w:t>
      </w:r>
    </w:p>
    <w:p w:rsidR="002D2982" w:rsidRPr="00D62E64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 xml:space="preserve">IČ: </w:t>
      </w:r>
      <w:r w:rsidRPr="00D62E64">
        <w:rPr>
          <w:color w:val="000000"/>
        </w:rPr>
        <w:tab/>
        <w:t>00287351</w:t>
      </w:r>
    </w:p>
    <w:p w:rsidR="002D2982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 xml:space="preserve">zastoupené: </w:t>
      </w:r>
      <w:r w:rsidRPr="00D62E64">
        <w:rPr>
          <w:color w:val="000000"/>
        </w:rPr>
        <w:tab/>
        <w:t>Mgr. Jaroslav Němec, starosta</w:t>
      </w:r>
    </w:p>
    <w:p w:rsidR="00D62E64" w:rsidRPr="00D62E64" w:rsidRDefault="00D62E64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 w:rsidRPr="00D62E64">
        <w:rPr>
          <w:color w:val="000000"/>
        </w:rPr>
        <w:t>CZ00287351</w:t>
      </w:r>
    </w:p>
    <w:p w:rsidR="00D62E64" w:rsidRDefault="00D62E64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D62E64">
        <w:rPr>
          <w:color w:val="000000"/>
        </w:rPr>
        <w:t>(dále jen</w:t>
      </w:r>
      <w:r w:rsidRPr="00CE713E">
        <w:rPr>
          <w:color w:val="000000"/>
        </w:rPr>
        <w:t xml:space="preserve"> „</w:t>
      </w:r>
      <w:r>
        <w:rPr>
          <w:color w:val="000000"/>
        </w:rPr>
        <w:t>půjčitel</w:t>
      </w:r>
      <w:r w:rsidRPr="00CE713E">
        <w:rPr>
          <w:color w:val="000000"/>
        </w:rPr>
        <w:t>“)</w:t>
      </w:r>
    </w:p>
    <w:p w:rsidR="002D2982" w:rsidRPr="00CE713E" w:rsidRDefault="002D2982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 xml:space="preserve">a   </w:t>
      </w:r>
    </w:p>
    <w:p w:rsidR="002D2982" w:rsidRPr="00CE713E" w:rsidRDefault="002D2982" w:rsidP="002D2982"/>
    <w:p w:rsidR="002D2982" w:rsidRDefault="002D2982" w:rsidP="002D2982">
      <w:r>
        <w:rPr>
          <w:b/>
          <w:bCs/>
        </w:rPr>
        <w:t xml:space="preserve">Kroměřížské technické služby s.r.o. </w:t>
      </w:r>
      <w:r w:rsidRPr="00CE713E">
        <w:rPr>
          <w:bCs/>
        </w:rPr>
        <w:tab/>
      </w:r>
      <w:r w:rsidRPr="00CE713E">
        <w:tab/>
      </w:r>
      <w:r w:rsidRPr="00CE713E">
        <w:tab/>
      </w:r>
    </w:p>
    <w:p w:rsidR="002D2982" w:rsidRDefault="002D2982" w:rsidP="002D2982">
      <w:pPr>
        <w:rPr>
          <w:color w:val="000000"/>
        </w:rPr>
      </w:pPr>
      <w:r w:rsidRPr="00CE713E">
        <w:t xml:space="preserve">se </w:t>
      </w:r>
      <w:r w:rsidRPr="00CE713E">
        <w:rPr>
          <w:color w:val="000000"/>
        </w:rPr>
        <w:t xml:space="preserve">sídlem: </w:t>
      </w:r>
      <w:r>
        <w:rPr>
          <w:color w:val="000000"/>
        </w:rPr>
        <w:tab/>
        <w:t xml:space="preserve">Kaplanova 2959/6, 767 01  Kroměříž </w:t>
      </w:r>
    </w:p>
    <w:p w:rsidR="002D2982" w:rsidRPr="00CE713E" w:rsidRDefault="002D2982" w:rsidP="002D2982"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  <w:t>26276437</w:t>
      </w:r>
    </w:p>
    <w:p w:rsidR="002D2982" w:rsidRPr="00CE713E" w:rsidRDefault="002D2982" w:rsidP="002D2982">
      <w:r>
        <w:t>zapsané</w:t>
      </w:r>
      <w:r w:rsidRPr="00CE713E">
        <w:t xml:space="preserve"> </w:t>
      </w:r>
      <w:r>
        <w:t>v obchodním rejstříku u Krajského soudu v Brně, oddíl C, vložka 41059</w:t>
      </w:r>
    </w:p>
    <w:p w:rsidR="002D2982" w:rsidRDefault="002D2982" w:rsidP="002D2982">
      <w:r w:rsidRPr="00CE713E">
        <w:t>zastoupen</w:t>
      </w:r>
      <w:r>
        <w:t>é</w:t>
      </w:r>
      <w:r w:rsidRPr="00CE713E">
        <w:t xml:space="preserve">: </w:t>
      </w:r>
      <w:r>
        <w:tab/>
      </w:r>
      <w:r w:rsidR="00CB7915">
        <w:t>Mgr. Bc. Karel Holík, BA</w:t>
      </w:r>
      <w:r>
        <w:t>,</w:t>
      </w:r>
      <w:r w:rsidR="00CB7915">
        <w:t xml:space="preserve"> MBA</w:t>
      </w:r>
      <w:r w:rsidR="000B1CF1">
        <w:t>,</w:t>
      </w:r>
      <w:r>
        <w:t xml:space="preserve"> jednatel</w:t>
      </w:r>
    </w:p>
    <w:p w:rsidR="00D62E64" w:rsidRDefault="00D62E64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 xml:space="preserve"> (dále jen „</w:t>
      </w:r>
      <w:r>
        <w:rPr>
          <w:color w:val="000000"/>
        </w:rPr>
        <w:t>výpůjčitel</w:t>
      </w:r>
      <w:r w:rsidRPr="00CE713E">
        <w:rPr>
          <w:color w:val="000000"/>
        </w:rPr>
        <w:t>“)</w:t>
      </w:r>
    </w:p>
    <w:p w:rsidR="002D2982" w:rsidRDefault="002D2982" w:rsidP="002D2982">
      <w:pPr>
        <w:rPr>
          <w:color w:val="000000"/>
        </w:rPr>
      </w:pPr>
    </w:p>
    <w:p w:rsidR="002D2982" w:rsidRDefault="002D2982" w:rsidP="002D2982">
      <w:pPr>
        <w:jc w:val="center"/>
        <w:rPr>
          <w:color w:val="000000"/>
        </w:rPr>
      </w:pPr>
      <w:r w:rsidRPr="00CE713E">
        <w:rPr>
          <w:color w:val="000000"/>
        </w:rPr>
        <w:t>spo</w:t>
      </w:r>
      <w:r>
        <w:rPr>
          <w:color w:val="000000"/>
        </w:rPr>
        <w:t>lečně též jako „smluvní strany“</w:t>
      </w:r>
    </w:p>
    <w:p w:rsidR="002D2982" w:rsidRDefault="002D2982" w:rsidP="002D2982">
      <w:pPr>
        <w:rPr>
          <w:color w:val="000000"/>
        </w:rPr>
      </w:pPr>
    </w:p>
    <w:p w:rsidR="002D2982" w:rsidRDefault="002D2982" w:rsidP="002D2982">
      <w:pPr>
        <w:jc w:val="both"/>
        <w:rPr>
          <w:color w:val="000000"/>
        </w:rPr>
      </w:pPr>
      <w:r>
        <w:rPr>
          <w:color w:val="000000"/>
        </w:rPr>
        <w:t>se níže uvedeného dne, měsíce a roku dohodly v souladu s čl</w:t>
      </w:r>
      <w:r w:rsidRPr="00FE323D">
        <w:rPr>
          <w:color w:val="000000"/>
        </w:rPr>
        <w:t xml:space="preserve">. </w:t>
      </w:r>
      <w:r>
        <w:rPr>
          <w:color w:val="000000"/>
        </w:rPr>
        <w:t>IV</w:t>
      </w:r>
      <w:r w:rsidRPr="00FE323D">
        <w:rPr>
          <w:color w:val="000000"/>
        </w:rPr>
        <w:t xml:space="preserve">. </w:t>
      </w:r>
      <w:r>
        <w:rPr>
          <w:color w:val="000000"/>
        </w:rPr>
        <w:t>(Ostatní ujednání), odst. 2 smlouvy o výpůjčce nemovitostí ze dne 03.12.2012 (dále jen „Smlouva“) a v souladu s usnesením č.</w:t>
      </w:r>
      <w:r w:rsidR="00AA66F9">
        <w:rPr>
          <w:color w:val="000000"/>
        </w:rPr>
        <w:t xml:space="preserve"> 1279</w:t>
      </w:r>
      <w:r w:rsidR="00F562B7">
        <w:rPr>
          <w:color w:val="000000"/>
        </w:rPr>
        <w:t xml:space="preserve"> </w:t>
      </w:r>
      <w:r>
        <w:rPr>
          <w:color w:val="000000"/>
        </w:rPr>
        <w:t>z</w:t>
      </w:r>
      <w:r w:rsidR="00904339">
        <w:rPr>
          <w:color w:val="000000"/>
        </w:rPr>
        <w:t>e</w:t>
      </w:r>
      <w:r w:rsidR="009012D0">
        <w:rPr>
          <w:color w:val="000000"/>
        </w:rPr>
        <w:t> </w:t>
      </w:r>
      <w:r w:rsidR="00EE1844">
        <w:rPr>
          <w:color w:val="000000"/>
        </w:rPr>
        <w:t>4</w:t>
      </w:r>
      <w:r w:rsidR="00AA66F9">
        <w:rPr>
          <w:color w:val="000000"/>
        </w:rPr>
        <w:t>9</w:t>
      </w:r>
      <w:r w:rsidR="009012D0">
        <w:rPr>
          <w:color w:val="000000"/>
        </w:rPr>
        <w:t>.</w:t>
      </w:r>
      <w:r>
        <w:rPr>
          <w:color w:val="000000"/>
        </w:rPr>
        <w:t xml:space="preserve"> schůze </w:t>
      </w:r>
      <w:r w:rsidR="00077BF7">
        <w:rPr>
          <w:color w:val="000000"/>
        </w:rPr>
        <w:t xml:space="preserve">Rady města Kroměříže konané dne </w:t>
      </w:r>
      <w:r w:rsidR="00EE1844">
        <w:rPr>
          <w:color w:val="000000"/>
        </w:rPr>
        <w:t>18.06.2020</w:t>
      </w:r>
      <w:r>
        <w:rPr>
          <w:color w:val="000000"/>
        </w:rPr>
        <w:t>,  na změnách Smlouvy uvedených v čl. I tohoto dodatku.</w:t>
      </w:r>
    </w:p>
    <w:p w:rsidR="002D2982" w:rsidRDefault="002D2982" w:rsidP="002D2982">
      <w:pPr>
        <w:jc w:val="both"/>
        <w:rPr>
          <w:b/>
          <w:color w:val="000000"/>
        </w:rPr>
      </w:pPr>
    </w:p>
    <w:p w:rsidR="002D2982" w:rsidRPr="00CE713E" w:rsidRDefault="002D2982" w:rsidP="002D2982">
      <w:pPr>
        <w:jc w:val="both"/>
        <w:rPr>
          <w:b/>
          <w:color w:val="000000"/>
        </w:rPr>
      </w:pPr>
    </w:p>
    <w:p w:rsidR="002D2982" w:rsidRPr="00426CBE" w:rsidRDefault="002D2982" w:rsidP="002D2982">
      <w:pPr>
        <w:keepNext/>
        <w:keepLines/>
        <w:tabs>
          <w:tab w:val="left" w:pos="720"/>
        </w:tabs>
        <w:ind w:left="2694"/>
        <w:jc w:val="both"/>
        <w:rPr>
          <w:b/>
          <w:bCs/>
          <w:color w:val="000000"/>
          <w:lang w:eastAsia="en-US"/>
        </w:rPr>
      </w:pPr>
      <w:r>
        <w:rPr>
          <w:b/>
          <w:color w:val="000000"/>
        </w:rPr>
        <w:t xml:space="preserve">                           I.</w:t>
      </w:r>
      <w:r w:rsidRPr="00CE713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982" w:rsidRPr="00270B93" w:rsidRDefault="002D2982" w:rsidP="00B56CCE">
      <w:pPr>
        <w:jc w:val="both"/>
        <w:rPr>
          <w:color w:val="000000"/>
        </w:rPr>
      </w:pPr>
      <w:r w:rsidRPr="007A23D8">
        <w:rPr>
          <w:b/>
          <w:bCs/>
          <w:color w:val="000000"/>
          <w:lang w:eastAsia="en-US"/>
        </w:rPr>
        <w:t>1.</w:t>
      </w:r>
      <w:r w:rsidR="00E1231F">
        <w:rPr>
          <w:bCs/>
          <w:color w:val="000000"/>
          <w:lang w:eastAsia="en-US"/>
        </w:rPr>
        <w:t xml:space="preserve"> Tímto dodatkem se </w:t>
      </w:r>
      <w:r w:rsidR="00F562B7">
        <w:rPr>
          <w:bCs/>
          <w:color w:val="000000"/>
          <w:lang w:eastAsia="en-US"/>
        </w:rPr>
        <w:t>mění</w:t>
      </w:r>
      <w:r>
        <w:rPr>
          <w:bCs/>
          <w:color w:val="000000"/>
          <w:lang w:eastAsia="en-US"/>
        </w:rPr>
        <w:t xml:space="preserve"> Příloha č. 1  Smlouvy následovně</w:t>
      </w:r>
      <w:r>
        <w:rPr>
          <w:color w:val="000000"/>
        </w:rPr>
        <w:t>:</w:t>
      </w:r>
    </w:p>
    <w:p w:rsidR="002D2982" w:rsidRDefault="002D2982" w:rsidP="002D2982">
      <w:pPr>
        <w:jc w:val="both"/>
        <w:rPr>
          <w:i/>
        </w:rPr>
      </w:pPr>
    </w:p>
    <w:p w:rsidR="002D2982" w:rsidRDefault="002D2982" w:rsidP="002D2982">
      <w:pPr>
        <w:jc w:val="both"/>
        <w:rPr>
          <w:i/>
        </w:rPr>
      </w:pPr>
    </w:p>
    <w:p w:rsidR="002D2982" w:rsidRPr="000117C6" w:rsidRDefault="009750CD" w:rsidP="002D2982">
      <w:pPr>
        <w:jc w:val="both"/>
        <w:rPr>
          <w:b/>
          <w:i/>
        </w:rPr>
      </w:pPr>
      <w:r>
        <w:rPr>
          <w:b/>
          <w:i/>
          <w:sz w:val="28"/>
          <w:szCs w:val="28"/>
          <w:u w:val="single"/>
        </w:rPr>
        <w:t>Vyjímá se</w:t>
      </w:r>
      <w:r w:rsidR="006B689D" w:rsidRPr="000117C6">
        <w:rPr>
          <w:b/>
          <w:i/>
          <w:sz w:val="28"/>
          <w:szCs w:val="28"/>
          <w:u w:val="single"/>
        </w:rPr>
        <w:t xml:space="preserve">: </w:t>
      </w:r>
    </w:p>
    <w:p w:rsidR="002D2982" w:rsidRDefault="002D2982" w:rsidP="002D2982">
      <w:pPr>
        <w:ind w:left="705"/>
        <w:jc w:val="both"/>
        <w:rPr>
          <w:i/>
        </w:rPr>
      </w:pPr>
    </w:p>
    <w:p w:rsidR="0046644C" w:rsidRDefault="00EE1844" w:rsidP="006B689D">
      <w:pPr>
        <w:jc w:val="both"/>
        <w:rPr>
          <w:i/>
        </w:rPr>
      </w:pPr>
      <w:r>
        <w:rPr>
          <w:i/>
        </w:rPr>
        <w:t>021-00003549</w:t>
      </w:r>
      <w:r>
        <w:rPr>
          <w:i/>
        </w:rPr>
        <w:tab/>
      </w:r>
      <w:r>
        <w:rPr>
          <w:i/>
        </w:rPr>
        <w:tab/>
        <w:t>Dopravní hřiště – dětské jízdní kolo DEMA</w:t>
      </w:r>
    </w:p>
    <w:p w:rsidR="00EE1844" w:rsidRDefault="00EE1844" w:rsidP="006B689D">
      <w:pPr>
        <w:jc w:val="both"/>
        <w:rPr>
          <w:i/>
        </w:rPr>
      </w:pPr>
      <w:r>
        <w:rPr>
          <w:i/>
        </w:rPr>
        <w:t>021-00003548</w:t>
      </w:r>
      <w:r>
        <w:rPr>
          <w:i/>
        </w:rPr>
        <w:tab/>
      </w:r>
      <w:r>
        <w:rPr>
          <w:i/>
        </w:rPr>
        <w:tab/>
        <w:t>Dopravní hřiště – dětské jízdní kolo SCUD 26</w:t>
      </w:r>
    </w:p>
    <w:p w:rsidR="00EE1844" w:rsidRDefault="00EE1844" w:rsidP="006B689D">
      <w:pPr>
        <w:jc w:val="both"/>
        <w:rPr>
          <w:i/>
        </w:rPr>
      </w:pPr>
      <w:r>
        <w:rPr>
          <w:i/>
        </w:rPr>
        <w:t>021-00003550</w:t>
      </w:r>
      <w:r>
        <w:rPr>
          <w:i/>
        </w:rPr>
        <w:tab/>
      </w:r>
      <w:r>
        <w:rPr>
          <w:i/>
        </w:rPr>
        <w:tab/>
        <w:t>malý kompresor</w:t>
      </w:r>
    </w:p>
    <w:p w:rsidR="00EE1844" w:rsidRDefault="00EE1844" w:rsidP="006B689D">
      <w:pPr>
        <w:jc w:val="both"/>
        <w:rPr>
          <w:i/>
        </w:rPr>
      </w:pPr>
    </w:p>
    <w:p w:rsidR="0046644C" w:rsidRDefault="0046644C" w:rsidP="006B689D">
      <w:pPr>
        <w:jc w:val="both"/>
        <w:rPr>
          <w:b/>
          <w:i/>
          <w:sz w:val="28"/>
          <w:szCs w:val="28"/>
          <w:u w:val="single"/>
        </w:rPr>
      </w:pPr>
      <w:r w:rsidRPr="0046644C">
        <w:rPr>
          <w:b/>
          <w:i/>
          <w:sz w:val="28"/>
          <w:szCs w:val="28"/>
          <w:u w:val="single"/>
        </w:rPr>
        <w:t>Doplňuje se :</w:t>
      </w:r>
    </w:p>
    <w:p w:rsidR="0046644C" w:rsidRDefault="0046644C" w:rsidP="006B689D">
      <w:pPr>
        <w:jc w:val="both"/>
        <w:rPr>
          <w:b/>
          <w:i/>
          <w:sz w:val="28"/>
          <w:szCs w:val="28"/>
          <w:u w:val="single"/>
        </w:rPr>
      </w:pPr>
    </w:p>
    <w:p w:rsidR="0046644C" w:rsidRDefault="00B66065" w:rsidP="006B689D">
      <w:pPr>
        <w:jc w:val="both"/>
        <w:rPr>
          <w:i/>
        </w:rPr>
      </w:pPr>
      <w:r>
        <w:rPr>
          <w:i/>
        </w:rPr>
        <w:t>021-00005990</w:t>
      </w:r>
      <w:r>
        <w:rPr>
          <w:i/>
        </w:rPr>
        <w:tab/>
      </w:r>
      <w:r w:rsidR="009854A1">
        <w:rPr>
          <w:i/>
        </w:rPr>
        <w:tab/>
        <w:t>informační panel – Vejvanovského IP- 01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021-00006573</w:t>
      </w:r>
      <w:r>
        <w:rPr>
          <w:i/>
        </w:rPr>
        <w:tab/>
      </w:r>
      <w:r>
        <w:rPr>
          <w:i/>
        </w:rPr>
        <w:tab/>
        <w:t>informační panel – Komenského náměstí IP-04-A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021-00006574</w:t>
      </w:r>
      <w:r>
        <w:rPr>
          <w:i/>
        </w:rPr>
        <w:tab/>
      </w:r>
      <w:r>
        <w:rPr>
          <w:i/>
        </w:rPr>
        <w:tab/>
        <w:t>informační panel – Komenského náměstí IP-04-B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021-00006575</w:t>
      </w:r>
      <w:r>
        <w:rPr>
          <w:i/>
        </w:rPr>
        <w:tab/>
      </w:r>
      <w:r>
        <w:rPr>
          <w:i/>
        </w:rPr>
        <w:tab/>
        <w:t>informační panel – Komenského náměstí IP-04-C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lastRenderedPageBreak/>
        <w:t>021-00006576</w:t>
      </w:r>
      <w:r>
        <w:rPr>
          <w:i/>
        </w:rPr>
        <w:tab/>
      </w:r>
      <w:r>
        <w:rPr>
          <w:i/>
        </w:rPr>
        <w:tab/>
        <w:t>informační panel – Spáčilova IP-07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021-00006577</w:t>
      </w:r>
      <w:r>
        <w:rPr>
          <w:i/>
        </w:rPr>
        <w:tab/>
      </w:r>
      <w:r>
        <w:rPr>
          <w:i/>
        </w:rPr>
        <w:tab/>
        <w:t>informační panel – Oskol – pojízdný chodník IP-08-A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021-00006578</w:t>
      </w:r>
      <w:r>
        <w:rPr>
          <w:i/>
        </w:rPr>
        <w:tab/>
      </w:r>
      <w:r>
        <w:rPr>
          <w:i/>
        </w:rPr>
        <w:tab/>
        <w:t>informační panel – Oskol – pojízdný chodník IP 08-B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021-00006579</w:t>
      </w:r>
      <w:r>
        <w:rPr>
          <w:i/>
        </w:rPr>
        <w:tab/>
      </w:r>
      <w:r>
        <w:rPr>
          <w:i/>
        </w:rPr>
        <w:tab/>
        <w:t>informační panel – Oskol – pojízdný chodník IP-08-C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021-00006580</w:t>
      </w:r>
      <w:r>
        <w:rPr>
          <w:i/>
        </w:rPr>
        <w:tab/>
      </w:r>
      <w:r>
        <w:rPr>
          <w:i/>
        </w:rPr>
        <w:tab/>
        <w:t xml:space="preserve">informační panel - Oskol – pojízdný </w:t>
      </w:r>
      <w:r w:rsidR="00632E24">
        <w:rPr>
          <w:i/>
        </w:rPr>
        <w:t xml:space="preserve">chodník </w:t>
      </w:r>
      <w:r>
        <w:rPr>
          <w:i/>
        </w:rPr>
        <w:t>IP-08-D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021-00006581</w:t>
      </w:r>
      <w:r>
        <w:rPr>
          <w:i/>
        </w:rPr>
        <w:tab/>
      </w:r>
      <w:r>
        <w:rPr>
          <w:i/>
        </w:rPr>
        <w:tab/>
        <w:t>informační panel -  Oskol – pojízdný chodník IP-08-E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021-00006582</w:t>
      </w:r>
      <w:r>
        <w:rPr>
          <w:i/>
        </w:rPr>
        <w:tab/>
      </w:r>
      <w:r>
        <w:rPr>
          <w:i/>
        </w:rPr>
        <w:tab/>
        <w:t>informační panel – Oskol – IP-09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021-00006583</w:t>
      </w:r>
      <w:r>
        <w:rPr>
          <w:i/>
        </w:rPr>
        <w:tab/>
      </w:r>
      <w:r>
        <w:rPr>
          <w:i/>
        </w:rPr>
        <w:tab/>
        <w:t>informační panel – Albertova u hřbitova – IP-13</w:t>
      </w:r>
    </w:p>
    <w:p w:rsidR="009854A1" w:rsidRDefault="009854A1" w:rsidP="006B689D">
      <w:pPr>
        <w:jc w:val="both"/>
        <w:rPr>
          <w:i/>
        </w:rPr>
      </w:pPr>
      <w:r>
        <w:rPr>
          <w:i/>
        </w:rPr>
        <w:t>021-00006584</w:t>
      </w:r>
      <w:r>
        <w:rPr>
          <w:i/>
        </w:rPr>
        <w:tab/>
      </w:r>
      <w:r>
        <w:rPr>
          <w:i/>
        </w:rPr>
        <w:tab/>
        <w:t>informační panel – Slovanské náměstí – IP-14-A</w:t>
      </w:r>
    </w:p>
    <w:p w:rsidR="009854A1" w:rsidRDefault="00EF7DD5" w:rsidP="006B689D">
      <w:pPr>
        <w:jc w:val="both"/>
        <w:rPr>
          <w:i/>
        </w:rPr>
      </w:pPr>
      <w:r>
        <w:rPr>
          <w:i/>
        </w:rPr>
        <w:t>021-00006585</w:t>
      </w:r>
      <w:r>
        <w:rPr>
          <w:i/>
        </w:rPr>
        <w:tab/>
      </w:r>
      <w:r>
        <w:rPr>
          <w:i/>
        </w:rPr>
        <w:tab/>
        <w:t>informační panel</w:t>
      </w:r>
      <w:r w:rsidR="009854A1">
        <w:rPr>
          <w:i/>
        </w:rPr>
        <w:t xml:space="preserve"> – Slovanské náměstí IP-14-B</w:t>
      </w:r>
    </w:p>
    <w:p w:rsidR="009854A1" w:rsidRDefault="00EF7DD5" w:rsidP="006B689D">
      <w:pPr>
        <w:jc w:val="both"/>
        <w:rPr>
          <w:i/>
        </w:rPr>
      </w:pPr>
      <w:r>
        <w:rPr>
          <w:i/>
        </w:rPr>
        <w:t>021-00006586</w:t>
      </w:r>
      <w:r>
        <w:rPr>
          <w:i/>
        </w:rPr>
        <w:tab/>
      </w:r>
      <w:r>
        <w:rPr>
          <w:i/>
        </w:rPr>
        <w:tab/>
        <w:t>informační panel</w:t>
      </w:r>
      <w:r w:rsidR="009854A1">
        <w:rPr>
          <w:i/>
        </w:rPr>
        <w:t xml:space="preserve"> – Kollárova – Březinova – IP-17</w:t>
      </w:r>
    </w:p>
    <w:p w:rsidR="009854A1" w:rsidRDefault="00EF7DD5" w:rsidP="006B689D">
      <w:pPr>
        <w:jc w:val="both"/>
        <w:rPr>
          <w:i/>
        </w:rPr>
      </w:pPr>
      <w:r>
        <w:rPr>
          <w:i/>
        </w:rPr>
        <w:t>021-00006587</w:t>
      </w:r>
      <w:r>
        <w:rPr>
          <w:i/>
        </w:rPr>
        <w:tab/>
      </w:r>
      <w:r>
        <w:rPr>
          <w:i/>
        </w:rPr>
        <w:tab/>
        <w:t>informační panel</w:t>
      </w:r>
      <w:r w:rsidR="009854A1">
        <w:rPr>
          <w:i/>
        </w:rPr>
        <w:t xml:space="preserve"> – Kollárova – IP-18</w:t>
      </w:r>
    </w:p>
    <w:p w:rsidR="009854A1" w:rsidRDefault="00EF7DD5" w:rsidP="006B689D">
      <w:pPr>
        <w:jc w:val="both"/>
        <w:rPr>
          <w:i/>
        </w:rPr>
      </w:pPr>
      <w:r>
        <w:rPr>
          <w:i/>
        </w:rPr>
        <w:t>021-00006588</w:t>
      </w:r>
      <w:r>
        <w:rPr>
          <w:i/>
        </w:rPr>
        <w:tab/>
      </w:r>
      <w:r>
        <w:rPr>
          <w:i/>
        </w:rPr>
        <w:tab/>
        <w:t>informační panel</w:t>
      </w:r>
      <w:r w:rsidR="009854A1">
        <w:rPr>
          <w:i/>
        </w:rPr>
        <w:t xml:space="preserve"> – Milíčovo nám. IP-20</w:t>
      </w:r>
    </w:p>
    <w:p w:rsidR="00EF7DD5" w:rsidRDefault="00EF7DD5" w:rsidP="006B689D">
      <w:pPr>
        <w:jc w:val="both"/>
        <w:rPr>
          <w:i/>
        </w:rPr>
      </w:pPr>
      <w:r>
        <w:rPr>
          <w:i/>
        </w:rPr>
        <w:t>021-00006589</w:t>
      </w:r>
      <w:r>
        <w:rPr>
          <w:i/>
        </w:rPr>
        <w:tab/>
      </w:r>
      <w:r>
        <w:rPr>
          <w:i/>
        </w:rPr>
        <w:tab/>
        <w:t>informační panel – Odbojářů IP-22</w:t>
      </w:r>
    </w:p>
    <w:p w:rsidR="00EF7DD5" w:rsidRDefault="00EF7DD5" w:rsidP="006B689D">
      <w:pPr>
        <w:jc w:val="both"/>
        <w:rPr>
          <w:i/>
        </w:rPr>
      </w:pPr>
      <w:r>
        <w:rPr>
          <w:i/>
        </w:rPr>
        <w:t>021-00006590</w:t>
      </w:r>
      <w:r>
        <w:rPr>
          <w:i/>
        </w:rPr>
        <w:tab/>
      </w:r>
      <w:r>
        <w:rPr>
          <w:i/>
        </w:rPr>
        <w:tab/>
        <w:t>informační panel – Osvoboditelů IP-31</w:t>
      </w:r>
    </w:p>
    <w:p w:rsidR="009854A1" w:rsidRDefault="00EF7DD5" w:rsidP="006B689D">
      <w:pPr>
        <w:jc w:val="both"/>
        <w:rPr>
          <w:i/>
        </w:rPr>
      </w:pPr>
      <w:r>
        <w:rPr>
          <w:i/>
        </w:rPr>
        <w:t>021-00006591</w:t>
      </w:r>
      <w:r>
        <w:rPr>
          <w:i/>
        </w:rPr>
        <w:tab/>
      </w:r>
      <w:r>
        <w:rPr>
          <w:i/>
        </w:rPr>
        <w:tab/>
        <w:t>informační panel – Albertova u Penny marketu – IP-32</w:t>
      </w:r>
    </w:p>
    <w:p w:rsidR="0046644C" w:rsidRPr="000117C6" w:rsidRDefault="0046644C" w:rsidP="006B689D">
      <w:pPr>
        <w:jc w:val="both"/>
        <w:rPr>
          <w:i/>
        </w:rPr>
      </w:pPr>
    </w:p>
    <w:p w:rsidR="008E262C" w:rsidRPr="008E262C" w:rsidRDefault="008E262C" w:rsidP="006B689D">
      <w:pPr>
        <w:jc w:val="both"/>
        <w:rPr>
          <w:i/>
          <w:u w:val="single"/>
        </w:rPr>
      </w:pPr>
    </w:p>
    <w:p w:rsidR="002D2982" w:rsidRPr="00426CBE" w:rsidRDefault="002D2982" w:rsidP="002D2982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2E21B0">
        <w:rPr>
          <w:b/>
          <w:color w:val="000000"/>
        </w:rPr>
        <w:t>I</w:t>
      </w:r>
      <w:r w:rsidRPr="00CE713E">
        <w:rPr>
          <w:b/>
          <w:color w:val="000000"/>
        </w:rPr>
        <w:t xml:space="preserve">. </w:t>
      </w:r>
    </w:p>
    <w:p w:rsidR="002D2982" w:rsidRDefault="002D2982" w:rsidP="002D2982">
      <w:pPr>
        <w:jc w:val="both"/>
        <w:rPr>
          <w:color w:val="000000"/>
        </w:rPr>
      </w:pPr>
      <w:r>
        <w:rPr>
          <w:color w:val="000000"/>
        </w:rPr>
        <w:t xml:space="preserve">1. Ostatní ujednání Smlouvy, mimo výše uvedené v čl. I tohoto dodatku, zůstávají beze změn. </w:t>
      </w:r>
    </w:p>
    <w:p w:rsidR="002D2982" w:rsidRPr="00ED64F0" w:rsidRDefault="002D2982" w:rsidP="002D2982">
      <w:pPr>
        <w:jc w:val="both"/>
        <w:rPr>
          <w:rFonts w:cs="Arial"/>
          <w:color w:val="000000"/>
        </w:rPr>
      </w:pPr>
      <w:r>
        <w:rPr>
          <w:color w:val="000000"/>
        </w:rPr>
        <w:t>2.</w:t>
      </w:r>
      <w:r w:rsidRPr="00CE713E">
        <w:rPr>
          <w:color w:val="000000"/>
        </w:rPr>
        <w:t xml:space="preserve"> </w:t>
      </w:r>
      <w:r>
        <w:rPr>
          <w:color w:val="000000"/>
        </w:rPr>
        <w:t xml:space="preserve">Tento dodatek </w:t>
      </w:r>
      <w:r w:rsidRPr="00CE713E">
        <w:rPr>
          <w:color w:val="000000"/>
        </w:rPr>
        <w:t>nabývá platnosti dnem podpisu oprávněnými zástupci obou smluvních stran</w:t>
      </w:r>
      <w:r>
        <w:rPr>
          <w:color w:val="000000"/>
        </w:rPr>
        <w:t xml:space="preserve">, </w:t>
      </w:r>
      <w:r w:rsidRPr="00ED64F0">
        <w:rPr>
          <w:color w:val="000000"/>
        </w:rPr>
        <w:t xml:space="preserve">účinnosti dnem uveřejnění </w:t>
      </w:r>
      <w:r w:rsidRPr="00ED64F0">
        <w:rPr>
          <w:rFonts w:cs="Arial"/>
          <w:color w:val="000000"/>
        </w:rPr>
        <w:t xml:space="preserve">v registru smluv dle zákona č. </w:t>
      </w:r>
      <w:r w:rsidRPr="00ED64F0">
        <w:rPr>
          <w:rFonts w:cs="Arial"/>
        </w:rPr>
        <w:t>340/2015 Sb., o zvláštních podmínkách účinnosti některých smluv, uveřejňování těchto smluv a o registru smluv (zákon o registru smluv), v platném znění</w:t>
      </w:r>
      <w:r w:rsidRPr="00ED64F0">
        <w:rPr>
          <w:rFonts w:cs="Arial"/>
          <w:color w:val="000000"/>
        </w:rPr>
        <w:t xml:space="preserve">. </w:t>
      </w:r>
    </w:p>
    <w:p w:rsidR="002D2982" w:rsidRPr="00ED64F0" w:rsidRDefault="002D2982" w:rsidP="002D2982">
      <w:pPr>
        <w:pStyle w:val="Odstavecseseznamem"/>
        <w:widowControl/>
        <w:adjustRightInd/>
        <w:spacing w:line="240" w:lineRule="auto"/>
        <w:ind w:left="0" w:right="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ED64F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D64F0">
        <w:rPr>
          <w:rFonts w:ascii="Times New Roman" w:hAnsi="Times New Roman"/>
          <w:sz w:val="24"/>
          <w:szCs w:val="24"/>
        </w:rPr>
        <w:t>S odkazem na zákon č. 340/2015 Sb., o zvláštních podmínkách účinnosti některých smluv, uveřejňování těchto smluv a o registru smluv (zákon o registru smluv), v platném znění, se smluvní strany dohodly, že tento dodatek uveřejní v registru smluv, za podmínek stanovených uvedeným zákonem,  </w:t>
      </w:r>
      <w:r>
        <w:rPr>
          <w:rFonts w:ascii="Times New Roman" w:hAnsi="Times New Roman"/>
          <w:sz w:val="24"/>
          <w:szCs w:val="24"/>
        </w:rPr>
        <w:t>půjčitel</w:t>
      </w:r>
      <w:r w:rsidR="00B30DD3">
        <w:rPr>
          <w:rFonts w:ascii="Times New Roman" w:hAnsi="Times New Roman"/>
          <w:sz w:val="24"/>
          <w:szCs w:val="24"/>
        </w:rPr>
        <w:t>. </w:t>
      </w:r>
      <w:r w:rsidRPr="00ED64F0">
        <w:rPr>
          <w:rFonts w:ascii="Times New Roman" w:hAnsi="Times New Roman"/>
          <w:sz w:val="24"/>
          <w:szCs w:val="24"/>
        </w:rPr>
        <w:t>Smluvní strany prohlašují, že skutečnosti uvedené v tomto dodatku nepovažují za obchodní tajemství ve smyslu ust. § 504 občanského zákoníku a udělují svolení k jejich užití a zveřejnění bez ustanovení jakýchkoliv dalších podmínek.</w:t>
      </w:r>
    </w:p>
    <w:p w:rsidR="002D2982" w:rsidRPr="00CE713E" w:rsidRDefault="002D2982" w:rsidP="002D2982">
      <w:pPr>
        <w:jc w:val="both"/>
        <w:rPr>
          <w:color w:val="000000"/>
        </w:rPr>
      </w:pPr>
      <w:r>
        <w:rPr>
          <w:color w:val="000000"/>
        </w:rPr>
        <w:t>4</w:t>
      </w:r>
      <w:r w:rsidRPr="00CE713E">
        <w:rPr>
          <w:color w:val="000000"/>
        </w:rPr>
        <w:t xml:space="preserve">. </w:t>
      </w:r>
      <w:r>
        <w:rPr>
          <w:color w:val="000000"/>
        </w:rPr>
        <w:t>Tento dodatek je vyhotoven</w:t>
      </w:r>
      <w:r w:rsidRPr="00CE713E">
        <w:rPr>
          <w:color w:val="000000"/>
        </w:rPr>
        <w:t xml:space="preserve"> ve 4 stejnopisech s platností originálu, kdy každá ze smluvních stran obdrží 2 vyhotovení. </w:t>
      </w:r>
    </w:p>
    <w:p w:rsidR="002D2982" w:rsidRPr="00CE713E" w:rsidRDefault="002D2982" w:rsidP="002D2982">
      <w:pPr>
        <w:ind w:right="20"/>
        <w:jc w:val="both"/>
        <w:rPr>
          <w:iCs/>
          <w:color w:val="000000"/>
          <w:spacing w:val="1"/>
          <w:shd w:val="clear" w:color="auto" w:fill="FFFFFF"/>
        </w:rPr>
      </w:pPr>
      <w:r>
        <w:rPr>
          <w:color w:val="000000"/>
        </w:rPr>
        <w:t>5</w:t>
      </w:r>
      <w:r w:rsidRPr="00CE713E">
        <w:rPr>
          <w:color w:val="000000"/>
        </w:rPr>
        <w:t xml:space="preserve">. Smluvní strany prohlašují, že si </w:t>
      </w:r>
      <w:r>
        <w:rPr>
          <w:color w:val="000000"/>
        </w:rPr>
        <w:t>tento dodatek</w:t>
      </w:r>
      <w:r w:rsidRPr="00CE713E">
        <w:rPr>
          <w:color w:val="000000"/>
        </w:rPr>
        <w:t xml:space="preserve"> přečetly, obsahu rozumí, že byl sepsán na základě jejich pravé a svobodné vůle</w:t>
      </w:r>
      <w:r>
        <w:rPr>
          <w:color w:val="000000"/>
        </w:rPr>
        <w:t>, nikoliv pod nátlakem či za jednostranně nevýhodných podmínek</w:t>
      </w:r>
      <w:r w:rsidRPr="00CE713E">
        <w:rPr>
          <w:color w:val="000000"/>
        </w:rPr>
        <w:t xml:space="preserve"> a na důkaz toho připojují své podpisy.  </w:t>
      </w:r>
    </w:p>
    <w:p w:rsidR="002E21B0" w:rsidRDefault="002E21B0" w:rsidP="002D2982">
      <w:pPr>
        <w:jc w:val="both"/>
        <w:rPr>
          <w:color w:val="000000"/>
        </w:rPr>
      </w:pPr>
    </w:p>
    <w:p w:rsidR="002E21B0" w:rsidRPr="00592A48" w:rsidRDefault="002E21B0" w:rsidP="002D2982">
      <w:pPr>
        <w:jc w:val="both"/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592A48">
        <w:rPr>
          <w:color w:val="000000"/>
        </w:rPr>
        <w:t>V Kroměříži, dne</w:t>
      </w:r>
      <w:r>
        <w:rPr>
          <w:color w:val="000000"/>
        </w:rPr>
        <w:t xml:space="preserve"> </w:t>
      </w:r>
      <w:r w:rsidR="00B56CCE">
        <w:rPr>
          <w:color w:val="000000"/>
        </w:rPr>
        <w:tab/>
      </w:r>
      <w:r w:rsidR="00B56CCE">
        <w:rPr>
          <w:color w:val="000000"/>
        </w:rPr>
        <w:tab/>
      </w:r>
      <w:r w:rsidR="00B56CCE">
        <w:rPr>
          <w:color w:val="000000"/>
        </w:rPr>
        <w:tab/>
      </w:r>
      <w:r w:rsidRPr="00592A48">
        <w:rPr>
          <w:color w:val="000000"/>
        </w:rPr>
        <w:tab/>
      </w:r>
      <w:r w:rsidRPr="00592A48">
        <w:rPr>
          <w:color w:val="000000"/>
        </w:rPr>
        <w:tab/>
        <w:t xml:space="preserve"> V</w:t>
      </w:r>
      <w:r>
        <w:rPr>
          <w:color w:val="000000"/>
        </w:rPr>
        <w:t xml:space="preserve"> Kroměříži</w:t>
      </w:r>
      <w:r w:rsidRPr="00592A48">
        <w:rPr>
          <w:bCs/>
          <w:color w:val="000000"/>
        </w:rPr>
        <w:t>,</w:t>
      </w:r>
      <w:r w:rsidRPr="00592A48">
        <w:rPr>
          <w:color w:val="000000"/>
        </w:rPr>
        <w:t xml:space="preserve"> </w:t>
      </w:r>
      <w:r w:rsidRPr="00EC317C">
        <w:rPr>
          <w:color w:val="000000"/>
        </w:rPr>
        <w:t xml:space="preserve">dne </w:t>
      </w:r>
    </w:p>
    <w:p w:rsidR="002D2982" w:rsidRDefault="002D2982" w:rsidP="002D2982">
      <w:pPr>
        <w:rPr>
          <w:color w:val="000000"/>
        </w:rPr>
      </w:pPr>
    </w:p>
    <w:p w:rsidR="00B30DD3" w:rsidRPr="00CE713E" w:rsidRDefault="00B30DD3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>
        <w:rPr>
          <w:color w:val="000000"/>
        </w:rPr>
        <w:t>Půjčitel</w:t>
      </w:r>
      <w:r w:rsidRPr="00CE713E">
        <w:rPr>
          <w:color w:val="000000"/>
        </w:rPr>
        <w:t>: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>
        <w:rPr>
          <w:color w:val="000000"/>
        </w:rPr>
        <w:t xml:space="preserve"> Vypůjčitel</w:t>
      </w:r>
      <w:r w:rsidRPr="00CE713E">
        <w:rPr>
          <w:color w:val="000000"/>
        </w:rPr>
        <w:t>:</w:t>
      </w:r>
    </w:p>
    <w:p w:rsidR="00930989" w:rsidRDefault="004178AC" w:rsidP="002D2982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930989" w:rsidRDefault="00930989" w:rsidP="002D2982">
      <w:pPr>
        <w:rPr>
          <w:color w:val="000000"/>
        </w:rPr>
      </w:pPr>
    </w:p>
    <w:p w:rsidR="002D2982" w:rsidRDefault="002D2982" w:rsidP="002D2982">
      <w:pPr>
        <w:rPr>
          <w:color w:val="000000"/>
        </w:rPr>
      </w:pPr>
    </w:p>
    <w:p w:rsidR="00B30DD3" w:rsidRDefault="00B30DD3" w:rsidP="002D2982">
      <w:pPr>
        <w:rPr>
          <w:color w:val="000000"/>
        </w:rPr>
      </w:pPr>
    </w:p>
    <w:p w:rsidR="004178AC" w:rsidRDefault="004178AC" w:rsidP="002D2982">
      <w:pPr>
        <w:rPr>
          <w:color w:val="000000"/>
        </w:rPr>
      </w:pPr>
    </w:p>
    <w:p w:rsidR="00B30DD3" w:rsidRPr="00CE713E" w:rsidRDefault="00B30DD3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>……………………</w:t>
      </w:r>
      <w:r>
        <w:rPr>
          <w:color w:val="000000"/>
        </w:rPr>
        <w:t>……..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………………………………</w:t>
      </w:r>
      <w:r w:rsidR="00CB7915">
        <w:rPr>
          <w:color w:val="000000"/>
        </w:rPr>
        <w:t>………</w:t>
      </w:r>
    </w:p>
    <w:p w:rsidR="002D2982" w:rsidRPr="00ED64F0" w:rsidRDefault="002D2982" w:rsidP="002D2982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ED64F0">
        <w:rPr>
          <w:b/>
          <w:color w:val="000000"/>
        </w:rPr>
        <w:t>Mgr. Jaroslav Němec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>
        <w:rPr>
          <w:color w:val="000000"/>
        </w:rPr>
        <w:t xml:space="preserve">     </w:t>
      </w:r>
      <w:r w:rsidR="00B56CCE">
        <w:rPr>
          <w:color w:val="000000"/>
        </w:rPr>
        <w:tab/>
      </w:r>
      <w:r w:rsidR="00CB7915">
        <w:rPr>
          <w:b/>
          <w:color w:val="000000"/>
        </w:rPr>
        <w:t>Mgr. Bc. Karel Holík, BA, MBA</w:t>
      </w:r>
    </w:p>
    <w:p w:rsidR="00CF6C2C" w:rsidRDefault="002D2982" w:rsidP="00CF6C2C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            </w:t>
      </w:r>
      <w:r w:rsidRPr="00CE713E">
        <w:rPr>
          <w:color w:val="000000"/>
        </w:rPr>
        <w:t>starosta</w:t>
      </w:r>
      <w:r>
        <w:rPr>
          <w:color w:val="000000"/>
        </w:rPr>
        <w:tab/>
        <w:t xml:space="preserve">    </w:t>
      </w:r>
      <w:r w:rsidR="00CB7915">
        <w:rPr>
          <w:color w:val="000000"/>
        </w:rPr>
        <w:t xml:space="preserve">         </w:t>
      </w:r>
      <w:r>
        <w:rPr>
          <w:color w:val="000000"/>
        </w:rPr>
        <w:t xml:space="preserve"> jednatel společnosti</w:t>
      </w:r>
      <w:r>
        <w:rPr>
          <w:color w:val="000000"/>
        </w:rPr>
        <w:tab/>
      </w:r>
    </w:p>
    <w:p w:rsidR="00CC687A" w:rsidRDefault="006B689D" w:rsidP="00CF6C2C">
      <w:pPr>
        <w:tabs>
          <w:tab w:val="left" w:pos="5021"/>
        </w:tabs>
        <w:rPr>
          <w:b/>
          <w:u w:val="single"/>
        </w:rPr>
      </w:pPr>
      <w:r>
        <w:rPr>
          <w:b/>
          <w:u w:val="single"/>
        </w:rPr>
        <w:lastRenderedPageBreak/>
        <w:t>Pří</w:t>
      </w:r>
      <w:r w:rsidR="00CC687A" w:rsidRPr="00370187">
        <w:rPr>
          <w:b/>
          <w:u w:val="single"/>
        </w:rPr>
        <w:t xml:space="preserve">loha č. </w:t>
      </w:r>
      <w:r w:rsidR="00CC687A">
        <w:rPr>
          <w:b/>
          <w:u w:val="single"/>
        </w:rPr>
        <w:t>1</w:t>
      </w:r>
    </w:p>
    <w:p w:rsidR="00CC687A" w:rsidRPr="00873125" w:rsidRDefault="00CC687A" w:rsidP="00CC687A">
      <w:r w:rsidRPr="00873125">
        <w:t xml:space="preserve">Bílany </w:t>
      </w:r>
      <w:r w:rsidRPr="00873125">
        <w:tab/>
      </w:r>
      <w:r w:rsidRPr="00873125">
        <w:tab/>
      </w:r>
      <w:r w:rsidRPr="00873125">
        <w:tab/>
        <w:t>čp. 22</w:t>
      </w:r>
      <w:r>
        <w:tab/>
      </w:r>
      <w:r>
        <w:tab/>
      </w:r>
      <w:r>
        <w:tab/>
        <w:t xml:space="preserve">Sokolovská </w:t>
      </w:r>
      <w:r>
        <w:tab/>
        <w:t>2470/5 a 2471/5 (podíl 3233/8361)</w:t>
      </w:r>
    </w:p>
    <w:p w:rsidR="00CC687A" w:rsidRPr="00873125" w:rsidRDefault="00CC687A" w:rsidP="00CC687A">
      <w:r w:rsidRPr="00873125">
        <w:t xml:space="preserve">Bílany </w:t>
      </w:r>
      <w:r w:rsidRPr="00873125">
        <w:tab/>
      </w:r>
      <w:r w:rsidRPr="00873125">
        <w:tab/>
      </w:r>
      <w:r w:rsidRPr="00873125">
        <w:tab/>
        <w:t>č.p. 33</w:t>
      </w:r>
      <w:r>
        <w:tab/>
      </w:r>
      <w:r>
        <w:tab/>
      </w:r>
      <w:r>
        <w:tab/>
      </w:r>
    </w:p>
    <w:p w:rsidR="00CC687A" w:rsidRDefault="00CC687A" w:rsidP="00CC687A">
      <w:r w:rsidRPr="00873125">
        <w:t xml:space="preserve">Bílany </w:t>
      </w:r>
      <w:r w:rsidRPr="00873125">
        <w:tab/>
      </w:r>
      <w:r w:rsidRPr="00873125">
        <w:tab/>
      </w:r>
      <w:r w:rsidRPr="00873125">
        <w:tab/>
        <w:t>č.p. 52</w:t>
      </w:r>
      <w:r>
        <w:tab/>
      </w:r>
      <w:r>
        <w:tab/>
      </w:r>
      <w:r>
        <w:tab/>
        <w:t>Tovačovského 3161/25, 3162/9</w:t>
      </w:r>
    </w:p>
    <w:p w:rsidR="00CC687A" w:rsidRPr="00873125" w:rsidRDefault="00CC687A" w:rsidP="00CC687A">
      <w:pPr>
        <w:ind w:left="3540" w:firstLine="708"/>
      </w:pPr>
      <w:r>
        <w:t>(podíl 3139/15666)</w:t>
      </w:r>
    </w:p>
    <w:p w:rsidR="00CC687A" w:rsidRPr="00873125" w:rsidRDefault="00CC687A" w:rsidP="00CC687A">
      <w:r w:rsidRPr="00873125">
        <w:t>U zámečku</w:t>
      </w:r>
      <w:r w:rsidRPr="00873125">
        <w:tab/>
      </w:r>
      <w:r w:rsidRPr="00873125">
        <w:tab/>
        <w:t>2056</w:t>
      </w:r>
      <w:r>
        <w:tab/>
      </w:r>
      <w:r>
        <w:tab/>
      </w:r>
      <w:r>
        <w:tab/>
        <w:t xml:space="preserve">Trávník </w:t>
      </w:r>
      <w:r>
        <w:tab/>
        <w:t>132</w:t>
      </w:r>
    </w:p>
    <w:p w:rsidR="00CC687A" w:rsidRPr="00873125" w:rsidRDefault="00CC687A" w:rsidP="00CC687A">
      <w:r w:rsidRPr="00873125">
        <w:t>U zámečku</w:t>
      </w:r>
      <w:r w:rsidRPr="00873125">
        <w:tab/>
      </w:r>
      <w:r w:rsidRPr="00873125">
        <w:tab/>
        <w:t>2086</w:t>
      </w:r>
      <w:r>
        <w:tab/>
      </w:r>
      <w:r>
        <w:tab/>
      </w:r>
      <w:r>
        <w:tab/>
        <w:t>Trávník</w:t>
      </w:r>
      <w:r>
        <w:tab/>
        <w:t>138</w:t>
      </w:r>
    </w:p>
    <w:p w:rsidR="00CC687A" w:rsidRPr="00873125" w:rsidRDefault="003D3DD5" w:rsidP="00CC687A">
      <w:r>
        <w:tab/>
      </w:r>
      <w:r>
        <w:tab/>
      </w:r>
      <w:r>
        <w:tab/>
      </w:r>
      <w:r w:rsidR="00CC687A">
        <w:tab/>
      </w:r>
      <w:r w:rsidR="00CC687A">
        <w:tab/>
      </w:r>
      <w:r w:rsidR="00CC687A">
        <w:tab/>
        <w:t>U Sýpek</w:t>
      </w:r>
      <w:r w:rsidR="00CC687A">
        <w:tab/>
        <w:t>3209</w:t>
      </w:r>
    </w:p>
    <w:p w:rsidR="00CC687A" w:rsidRPr="00D86F4A" w:rsidRDefault="00CC687A" w:rsidP="00CC687A">
      <w:r w:rsidRPr="00873125">
        <w:t>U zámečku</w:t>
      </w:r>
      <w:r w:rsidRPr="00873125">
        <w:tab/>
      </w:r>
      <w:r w:rsidRPr="00873125">
        <w:tab/>
        <w:t>2131</w:t>
      </w:r>
      <w:r>
        <w:tab/>
      </w:r>
      <w:r>
        <w:tab/>
      </w:r>
      <w:r>
        <w:tab/>
        <w:t>U Sýpek</w:t>
      </w:r>
      <w:r>
        <w:tab/>
        <w:t>3303</w:t>
      </w:r>
    </w:p>
    <w:p w:rsidR="00CC687A" w:rsidRPr="00873125" w:rsidRDefault="003D3DD5" w:rsidP="00CC687A">
      <w:r>
        <w:tab/>
      </w:r>
      <w:r>
        <w:tab/>
      </w:r>
      <w:r>
        <w:tab/>
      </w:r>
      <w:r w:rsidR="00CC687A">
        <w:tab/>
      </w:r>
      <w:r w:rsidR="00CC687A">
        <w:tab/>
      </w:r>
      <w:r w:rsidR="00CC687A">
        <w:tab/>
        <w:t>Velehradská</w:t>
      </w:r>
      <w:r w:rsidR="00CC687A">
        <w:tab/>
        <w:t>625/4</w:t>
      </w:r>
    </w:p>
    <w:p w:rsidR="00CC687A" w:rsidRPr="00873125" w:rsidRDefault="00CC687A" w:rsidP="00CC687A">
      <w:r w:rsidRPr="00873125">
        <w:t>Drahlov</w:t>
      </w:r>
      <w:r w:rsidRPr="00873125">
        <w:tab/>
      </w:r>
      <w:r w:rsidRPr="00873125">
        <w:tab/>
        <w:t>28</w:t>
      </w:r>
      <w:r>
        <w:tab/>
      </w:r>
      <w:r>
        <w:tab/>
      </w:r>
      <w:r>
        <w:tab/>
        <w:t>Velké náměstí 33</w:t>
      </w:r>
    </w:p>
    <w:p w:rsidR="00CC687A" w:rsidRPr="00873125" w:rsidRDefault="00CC687A" w:rsidP="00CC687A">
      <w:r w:rsidRPr="00873125">
        <w:t>Drahlov</w:t>
      </w:r>
      <w:r w:rsidRPr="00873125">
        <w:tab/>
      </w:r>
      <w:r w:rsidRPr="00873125">
        <w:tab/>
        <w:t>37</w:t>
      </w:r>
      <w:r>
        <w:tab/>
      </w:r>
      <w:r>
        <w:tab/>
      </w:r>
      <w:r>
        <w:tab/>
        <w:t>Velké náměstí</w:t>
      </w:r>
      <w:r>
        <w:tab/>
        <w:t>115 (stpč.217 – radnice)</w:t>
      </w:r>
    </w:p>
    <w:p w:rsidR="00CC687A" w:rsidRPr="00873125" w:rsidRDefault="00CC687A" w:rsidP="00CC687A">
      <w:r w:rsidRPr="00873125">
        <w:t>Hanácké náměstí</w:t>
      </w:r>
      <w:r w:rsidRPr="00873125">
        <w:tab/>
        <w:t>463/7</w:t>
      </w:r>
      <w:r>
        <w:tab/>
      </w:r>
      <w:r>
        <w:tab/>
      </w:r>
      <w:r>
        <w:tab/>
        <w:t>Prusinovského</w:t>
      </w:r>
      <w:r w:rsidR="00EE7900">
        <w:t xml:space="preserve"> </w:t>
      </w:r>
      <w:r>
        <w:t>bez č.p. (stpč 216/1)</w:t>
      </w:r>
    </w:p>
    <w:p w:rsidR="00CC687A" w:rsidRPr="00873125" w:rsidRDefault="004F4267" w:rsidP="00CC687A">
      <w:r>
        <w:tab/>
      </w:r>
      <w:r>
        <w:tab/>
      </w:r>
      <w:r>
        <w:tab/>
      </w:r>
      <w:r>
        <w:tab/>
      </w:r>
      <w:r w:rsidR="00CC687A">
        <w:tab/>
      </w:r>
      <w:r w:rsidR="00CC687A">
        <w:tab/>
        <w:t>Kovářská</w:t>
      </w:r>
      <w:r w:rsidR="00CC687A">
        <w:tab/>
        <w:t>116 (stpč. 218)</w:t>
      </w:r>
    </w:p>
    <w:p w:rsidR="00CC687A" w:rsidRPr="00873125" w:rsidRDefault="00CC687A" w:rsidP="00CC687A">
      <w:r w:rsidRPr="00873125">
        <w:t>Horní Bečva</w:t>
      </w:r>
      <w:r w:rsidRPr="00873125">
        <w:tab/>
      </w:r>
      <w:r w:rsidRPr="00873125">
        <w:tab/>
        <w:t>460</w:t>
      </w:r>
      <w:r>
        <w:tab/>
      </w:r>
      <w:r>
        <w:tab/>
      </w:r>
      <w:r>
        <w:tab/>
        <w:t>Zlámanka</w:t>
      </w:r>
      <w:r>
        <w:tab/>
        <w:t>6</w:t>
      </w:r>
    </w:p>
    <w:p w:rsidR="00CC687A" w:rsidRPr="00873125" w:rsidRDefault="00CC687A" w:rsidP="00CC687A">
      <w:r w:rsidRPr="00873125">
        <w:t>Husovo  náměstí</w:t>
      </w:r>
      <w:r w:rsidRPr="00873125">
        <w:tab/>
        <w:t>533</w:t>
      </w:r>
      <w:r>
        <w:tab/>
      </w:r>
      <w:r>
        <w:tab/>
      </w:r>
      <w:r>
        <w:tab/>
        <w:t>Zlámanka</w:t>
      </w:r>
      <w:r>
        <w:tab/>
        <w:t>10</w:t>
      </w:r>
    </w:p>
    <w:p w:rsidR="00CC687A" w:rsidRPr="00873125" w:rsidRDefault="00CC687A" w:rsidP="00CC687A">
      <w:r w:rsidRPr="00873125">
        <w:t>Husovo náměstí</w:t>
      </w:r>
      <w:r w:rsidRPr="00873125">
        <w:tab/>
        <w:t>534</w:t>
      </w:r>
      <w:r>
        <w:tab/>
      </w:r>
      <w:r>
        <w:tab/>
      </w:r>
      <w:r>
        <w:tab/>
        <w:t>Zlámanka</w:t>
      </w:r>
      <w:r>
        <w:tab/>
        <w:t>33</w:t>
      </w:r>
    </w:p>
    <w:p w:rsidR="00CC687A" w:rsidRPr="00873125" w:rsidRDefault="00CC687A" w:rsidP="00CC687A">
      <w:r w:rsidRPr="00873125">
        <w:t>Hradisko</w:t>
      </w:r>
      <w:r w:rsidRPr="00873125">
        <w:tab/>
      </w:r>
      <w:r w:rsidRPr="00873125">
        <w:tab/>
        <w:t>4</w:t>
      </w:r>
      <w:r>
        <w:tab/>
      </w:r>
      <w:r>
        <w:tab/>
      </w:r>
      <w:r>
        <w:tab/>
        <w:t>Ztracená</w:t>
      </w:r>
      <w:r>
        <w:tab/>
        <w:t>61 (podíl 1780/13491)</w:t>
      </w:r>
    </w:p>
    <w:p w:rsidR="00CC687A" w:rsidRPr="00873125" w:rsidRDefault="00CC687A" w:rsidP="00CC687A">
      <w:r w:rsidRPr="00873125">
        <w:t>Hradisko</w:t>
      </w:r>
      <w:r w:rsidRPr="00873125">
        <w:tab/>
      </w:r>
      <w:r w:rsidRPr="00873125">
        <w:tab/>
        <w:t>16</w:t>
      </w:r>
      <w:r>
        <w:tab/>
      </w:r>
      <w:r>
        <w:tab/>
      </w:r>
      <w:r>
        <w:tab/>
        <w:t>Rostislavova</w:t>
      </w:r>
      <w:r>
        <w:tab/>
        <w:t>996</w:t>
      </w:r>
    </w:p>
    <w:p w:rsidR="00CC687A" w:rsidRPr="00873125" w:rsidRDefault="00CC687A" w:rsidP="00CC687A">
      <w:r w:rsidRPr="00873125">
        <w:t>1. máje</w:t>
      </w:r>
      <w:r w:rsidRPr="00873125">
        <w:tab/>
      </w:r>
      <w:r w:rsidRPr="00873125">
        <w:tab/>
      </w:r>
      <w:r w:rsidRPr="00873125">
        <w:tab/>
        <w:t>3191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27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28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29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30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31</w:t>
      </w:r>
    </w:p>
    <w:p w:rsidR="00CC687A" w:rsidRPr="00873125" w:rsidRDefault="00CC687A" w:rsidP="00CC687A">
      <w:r w:rsidRPr="00873125">
        <w:t>Kotojedská</w:t>
      </w:r>
      <w:r w:rsidRPr="00873125">
        <w:tab/>
      </w:r>
      <w:r w:rsidRPr="00873125">
        <w:tab/>
        <w:t>1011</w:t>
      </w:r>
    </w:p>
    <w:p w:rsidR="00CC687A" w:rsidRPr="00873125" w:rsidRDefault="00CC687A" w:rsidP="00CC687A">
      <w:r w:rsidRPr="00873125">
        <w:t>Kotojedská</w:t>
      </w:r>
      <w:r w:rsidRPr="00873125">
        <w:tab/>
      </w:r>
      <w:r w:rsidRPr="00873125">
        <w:tab/>
        <w:t>1012</w:t>
      </w:r>
    </w:p>
    <w:p w:rsidR="00CC687A" w:rsidRPr="00873125" w:rsidRDefault="00CC687A" w:rsidP="00CC687A">
      <w:r w:rsidRPr="00873125">
        <w:t>Kotojedská</w:t>
      </w:r>
      <w:r w:rsidRPr="00873125">
        <w:tab/>
      </w:r>
      <w:r w:rsidRPr="00873125">
        <w:tab/>
        <w:t>1064</w:t>
      </w:r>
    </w:p>
    <w:p w:rsidR="00CC687A" w:rsidRPr="00873125" w:rsidRDefault="00CC687A" w:rsidP="00CC687A">
      <w:r w:rsidRPr="00873125">
        <w:t>Kotojedská</w:t>
      </w:r>
      <w:r w:rsidRPr="00873125">
        <w:tab/>
      </w:r>
      <w:r w:rsidRPr="00873125">
        <w:tab/>
        <w:t>1065</w:t>
      </w:r>
    </w:p>
    <w:p w:rsidR="00CC687A" w:rsidRPr="00873125" w:rsidRDefault="00CC687A" w:rsidP="00CC687A">
      <w:r w:rsidRPr="00873125">
        <w:t>Lutopecká</w:t>
      </w:r>
      <w:r w:rsidRPr="00873125">
        <w:tab/>
      </w:r>
      <w:r w:rsidRPr="00873125">
        <w:tab/>
        <w:t>1410</w:t>
      </w:r>
    </w:p>
    <w:p w:rsidR="00CC687A" w:rsidRPr="00873125" w:rsidRDefault="00CC687A" w:rsidP="00CC687A">
      <w:r w:rsidRPr="00873125">
        <w:t>Lutopecká</w:t>
      </w:r>
      <w:r w:rsidRPr="00873125">
        <w:tab/>
      </w:r>
      <w:r w:rsidRPr="00873125">
        <w:tab/>
        <w:t>1411</w:t>
      </w:r>
    </w:p>
    <w:p w:rsidR="00CC687A" w:rsidRPr="00873125" w:rsidRDefault="00CC687A" w:rsidP="00CC687A">
      <w:r w:rsidRPr="00873125">
        <w:t>Lutopecká</w:t>
      </w:r>
      <w:r w:rsidRPr="00873125">
        <w:tab/>
      </w:r>
      <w:r w:rsidRPr="00873125">
        <w:tab/>
        <w:t>1422</w:t>
      </w:r>
    </w:p>
    <w:p w:rsidR="00CC687A" w:rsidRPr="00873125" w:rsidRDefault="00CC687A" w:rsidP="00CC687A">
      <w:r w:rsidRPr="00873125">
        <w:t>Lutopecká</w:t>
      </w:r>
      <w:r w:rsidRPr="00873125">
        <w:tab/>
      </w:r>
      <w:r w:rsidRPr="00873125">
        <w:tab/>
        <w:t>8 garáží (parc. č. 7870/1, 7870/2)</w:t>
      </w:r>
    </w:p>
    <w:p w:rsidR="00CC687A" w:rsidRPr="00873125" w:rsidRDefault="00CC687A" w:rsidP="00CC687A">
      <w:r>
        <w:t>Máchova</w:t>
      </w:r>
      <w:r>
        <w:tab/>
      </w:r>
      <w:r>
        <w:tab/>
        <w:t>2474/7, 2472/7</w:t>
      </w:r>
    </w:p>
    <w:p w:rsidR="00CC687A" w:rsidRPr="00873125" w:rsidRDefault="00CC687A" w:rsidP="00CC687A">
      <w:r w:rsidRPr="00873125">
        <w:t>Nám. Míru</w:t>
      </w:r>
      <w:r w:rsidRPr="00873125">
        <w:tab/>
      </w:r>
      <w:r w:rsidRPr="00873125">
        <w:tab/>
        <w:t>520/1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1 patrová garáž (parc. č. 6771)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2 patrové garáže ( parc. č. 6772)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2 patrové garáže ( parc. č. 6773)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4091 (57 bytů)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kotelna, archiv, garáže ( parc. č. 6431)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4264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4265</w:t>
      </w:r>
    </w:p>
    <w:p w:rsidR="00CC687A" w:rsidRPr="00873125" w:rsidRDefault="00CC687A" w:rsidP="00CC687A">
      <w:r>
        <w:t>Velehradská</w:t>
      </w:r>
      <w:r w:rsidRPr="00873125">
        <w:tab/>
      </w:r>
      <w:r w:rsidRPr="00873125">
        <w:tab/>
        <w:t>3893</w:t>
      </w:r>
      <w:r>
        <w:t>(smuteční síň)</w:t>
      </w:r>
    </w:p>
    <w:p w:rsidR="00CC687A" w:rsidRPr="00873125" w:rsidRDefault="00CC687A" w:rsidP="00CC687A">
      <w:r w:rsidRPr="00873125">
        <w:t>Postoupky</w:t>
      </w:r>
      <w:r w:rsidRPr="00873125">
        <w:tab/>
      </w:r>
      <w:r w:rsidRPr="00873125">
        <w:tab/>
        <w:t>69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>702 ( stpč. 1519)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>553 (stpč. 2810 a 2811)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>2772</w:t>
      </w:r>
      <w:r w:rsidRPr="00873125">
        <w:tab/>
        <w:t>(stpč. 2812)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>2773 (stpč. 2980)</w:t>
      </w:r>
    </w:p>
    <w:p w:rsidR="00CC687A" w:rsidRPr="00F22359" w:rsidRDefault="00CC687A" w:rsidP="00CC687A">
      <w:r w:rsidRPr="00873125">
        <w:t>Riegrovo náměstí</w:t>
      </w:r>
      <w:r w:rsidRPr="00873125">
        <w:tab/>
        <w:t>149 – mimo nebytové prostory – školní jídelna</w:t>
      </w:r>
      <w:r>
        <w:tab/>
      </w:r>
      <w:r>
        <w:tab/>
      </w:r>
      <w:r>
        <w:tab/>
      </w:r>
      <w:r>
        <w:tab/>
      </w:r>
      <w:r w:rsidRPr="005C3D8E">
        <w:tab/>
      </w:r>
    </w:p>
    <w:p w:rsidR="00FC2003" w:rsidRDefault="00FC2003" w:rsidP="00CC687A">
      <w:pPr>
        <w:ind w:left="4956" w:firstLine="708"/>
        <w:rPr>
          <w:b/>
          <w:u w:val="single"/>
        </w:rPr>
      </w:pPr>
    </w:p>
    <w:p w:rsidR="00CC687A" w:rsidRPr="005C3D8E" w:rsidRDefault="00CC687A" w:rsidP="00CC687A">
      <w:pPr>
        <w:ind w:left="4956" w:firstLine="708"/>
      </w:pPr>
      <w:r w:rsidRPr="005C3D8E">
        <w:rPr>
          <w:b/>
          <w:u w:val="single"/>
        </w:rPr>
        <w:t>Těšňovice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kiosek + šatny na hřišti</w:t>
      </w:r>
    </w:p>
    <w:p w:rsidR="00CC687A" w:rsidRDefault="00CC687A" w:rsidP="00CC687A">
      <w:r>
        <w:t>PK – 5 Albertova 4097 + strojní část kotelna</w:t>
      </w:r>
      <w:r>
        <w:tab/>
      </w:r>
      <w:r>
        <w:tab/>
        <w:t>hasičská nádrž</w:t>
      </w:r>
    </w:p>
    <w:p w:rsidR="00CC687A" w:rsidRDefault="00CC687A" w:rsidP="00CC687A">
      <w:r>
        <w:t>PK – 5 Albertova 4097 – tepelná vedení</w:t>
      </w:r>
      <w:r>
        <w:tab/>
      </w:r>
      <w:r>
        <w:tab/>
      </w:r>
      <w:r>
        <w:tab/>
        <w:t>kříž před kostelem p. č. 395</w:t>
      </w:r>
    </w:p>
    <w:p w:rsidR="00CC687A" w:rsidRDefault="00CC687A" w:rsidP="00CC687A">
      <w:r>
        <w:t>PK – 13 U Sýpek 3209 + strojní část</w:t>
      </w:r>
      <w:r>
        <w:tab/>
      </w:r>
      <w:r>
        <w:tab/>
      </w:r>
      <w:r>
        <w:tab/>
      </w:r>
      <w:r>
        <w:tab/>
        <w:t>socha náves nad kostelem sv. Jana</w:t>
      </w:r>
    </w:p>
    <w:p w:rsidR="00CC687A" w:rsidRDefault="00CC687A" w:rsidP="00CC687A">
      <w:r>
        <w:t>PK – 20 Velké náměstí 115 – strojní část kotelna</w:t>
      </w:r>
      <w:r>
        <w:tab/>
      </w:r>
      <w:r>
        <w:tab/>
        <w:t>Kříž – křižovatka Bařice socha p.</w:t>
      </w:r>
    </w:p>
    <w:p w:rsidR="00CC687A" w:rsidRDefault="00CC687A" w:rsidP="00CC687A">
      <w:r>
        <w:t>PK – 33 Velké náměstí 33 strojní část kotelna</w:t>
      </w:r>
      <w:r>
        <w:tab/>
      </w:r>
      <w:r>
        <w:tab/>
        <w:t>Marie</w:t>
      </w:r>
    </w:p>
    <w:p w:rsidR="00CC687A" w:rsidRDefault="00CC687A" w:rsidP="00CC687A">
      <w:r>
        <w:t>PK – 40 Riegrovo 149 strojní část kotelna</w:t>
      </w:r>
      <w:r>
        <w:tab/>
      </w:r>
      <w:r>
        <w:tab/>
      </w:r>
      <w:r>
        <w:tab/>
        <w:t>Kříž- Hertlov</w:t>
      </w:r>
    </w:p>
    <w:p w:rsidR="00CC687A" w:rsidRDefault="00CC687A" w:rsidP="00CC687A">
      <w:r>
        <w:t>PK – 6 Náměstí Míru 520 – strojní část kotelna</w:t>
      </w:r>
      <w:r>
        <w:tab/>
      </w:r>
      <w:r>
        <w:tab/>
        <w:t xml:space="preserve">pylon u vodojemu na Trávník </w:t>
      </w:r>
    </w:p>
    <w:p w:rsidR="00CC687A" w:rsidRDefault="00CC687A" w:rsidP="00CC687A">
      <w:r>
        <w:t>PK – 8 Purkyňova 702 strojní část kotelna</w:t>
      </w:r>
      <w:r>
        <w:tab/>
      </w:r>
      <w:r>
        <w:tab/>
      </w:r>
      <w:r>
        <w:tab/>
        <w:t>panenka s Ježíškem</w:t>
      </w:r>
    </w:p>
    <w:p w:rsidR="00CC687A" w:rsidRDefault="00CC687A" w:rsidP="00CC687A">
      <w:r>
        <w:t>PK – 18 Lutopecká 1422 strojní část kotelna</w:t>
      </w:r>
      <w:r>
        <w:tab/>
      </w:r>
      <w:r>
        <w:tab/>
        <w:t>Památník padlých u školy</w:t>
      </w:r>
      <w:r>
        <w:tab/>
      </w:r>
    </w:p>
    <w:p w:rsidR="00CC687A" w:rsidRDefault="00CC687A" w:rsidP="00CC687A">
      <w:r>
        <w:t>PK – 11 ZUŠ Jánská 28-31 strojní část kotelna</w:t>
      </w:r>
      <w:r>
        <w:tab/>
      </w:r>
      <w:r>
        <w:tab/>
        <w:t>Kříž u zastávky</w:t>
      </w:r>
    </w:p>
    <w:p w:rsidR="00CC687A" w:rsidRDefault="00CC687A" w:rsidP="00CC687A">
      <w:r>
        <w:t>PK – 16 Lutopecká 1410 strojní část kotelna</w:t>
      </w:r>
      <w:r>
        <w:tab/>
      </w:r>
      <w:r>
        <w:tab/>
        <w:t>socha u kostela – sv. Florián</w:t>
      </w:r>
    </w:p>
    <w:p w:rsidR="00CC687A" w:rsidRDefault="00CC687A" w:rsidP="00CC687A">
      <w:r>
        <w:t>PK – 17 Lutopecká 1411 strojní část kotelna</w:t>
      </w:r>
    </w:p>
    <w:p w:rsidR="00CC687A" w:rsidRPr="008078C4" w:rsidRDefault="00CC687A" w:rsidP="00CC687A">
      <w:pPr>
        <w:rPr>
          <w:b/>
          <w:u w:val="single"/>
        </w:rPr>
      </w:pPr>
      <w:r>
        <w:t>Pozemky, sítě Terezov 601/8, 601/6, 3215, 601/7</w:t>
      </w:r>
      <w:r>
        <w:tab/>
      </w:r>
      <w:r>
        <w:tab/>
      </w:r>
      <w:r w:rsidRPr="008078C4">
        <w:rPr>
          <w:b/>
          <w:u w:val="single"/>
        </w:rPr>
        <w:t>Trávník</w:t>
      </w:r>
    </w:p>
    <w:p w:rsidR="00CC687A" w:rsidRDefault="00CC687A" w:rsidP="00CC687A">
      <w:r>
        <w:t>Komunikace, park. plochy ZVÚ 625/2, 3222,625/3</w:t>
      </w:r>
      <w:r>
        <w:tab/>
      </w:r>
      <w:r>
        <w:tab/>
        <w:t>taneční kolo</w:t>
      </w:r>
    </w:p>
    <w:p w:rsidR="00CC687A" w:rsidRDefault="00CC687A" w:rsidP="00CC687A">
      <w:r>
        <w:t>Kanalizace, vodovod, AT stanice – ZVÚ</w:t>
      </w:r>
      <w:r>
        <w:tab/>
      </w:r>
      <w:r>
        <w:tab/>
      </w:r>
      <w:r>
        <w:tab/>
        <w:t>hřiště na kopanou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Zvonice - náves</w:t>
      </w:r>
    </w:p>
    <w:p w:rsidR="00CC687A" w:rsidRPr="008078C4" w:rsidRDefault="00CC687A" w:rsidP="00CC687A">
      <w:pPr>
        <w:rPr>
          <w:b/>
        </w:rPr>
      </w:pPr>
      <w:r w:rsidRPr="00DE4DD8">
        <w:rPr>
          <w:b/>
          <w:u w:val="single"/>
        </w:rPr>
        <w:t>Bílany</w:t>
      </w:r>
      <w:r w:rsidRPr="00DE4DD8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78C4">
        <w:t>Sousoší piety náves</w:t>
      </w:r>
    </w:p>
    <w:p w:rsidR="00CC687A" w:rsidRDefault="00CC687A" w:rsidP="00CC687A">
      <w:r w:rsidRPr="0001313D">
        <w:t>Kříž u bývalé školy č. p. 33</w:t>
      </w:r>
      <w:r>
        <w:tab/>
      </w:r>
      <w:r>
        <w:tab/>
      </w:r>
      <w:r>
        <w:tab/>
      </w:r>
      <w:r>
        <w:tab/>
      </w:r>
      <w:r>
        <w:tab/>
        <w:t>Kříž u hřbitova</w:t>
      </w:r>
    </w:p>
    <w:p w:rsidR="00CC687A" w:rsidRDefault="00CC687A" w:rsidP="00CC687A">
      <w:r>
        <w:t>Kříž u Stonače</w:t>
      </w:r>
      <w:r>
        <w:tab/>
      </w:r>
      <w:r>
        <w:tab/>
      </w:r>
      <w:r>
        <w:tab/>
      </w:r>
      <w:r>
        <w:tab/>
      </w:r>
      <w:r>
        <w:tab/>
      </w:r>
      <w:r>
        <w:tab/>
        <w:t>Kříž na hřbitově</w:t>
      </w:r>
    </w:p>
    <w:p w:rsidR="00CC687A" w:rsidRDefault="00CC687A" w:rsidP="00CC687A">
      <w:r>
        <w:t>Kříž na hřbitově</w:t>
      </w:r>
      <w:r>
        <w:tab/>
      </w:r>
      <w:r>
        <w:tab/>
      </w:r>
      <w:r>
        <w:tab/>
      </w:r>
      <w:r>
        <w:tab/>
      </w:r>
      <w:r>
        <w:tab/>
      </w:r>
      <w:r>
        <w:tab/>
        <w:t>zastavení u farmy od Trá.zahrádek</w:t>
      </w:r>
    </w:p>
    <w:p w:rsidR="00CC687A" w:rsidRDefault="00CC687A" w:rsidP="00CC687A">
      <w:r>
        <w:t>Kříž na polní cestě  Skaštice – přední díl</w:t>
      </w:r>
      <w:r>
        <w:tab/>
      </w:r>
      <w:r>
        <w:tab/>
      </w:r>
      <w:r>
        <w:tab/>
        <w:t>Kříž v Tráv. zahrádkách</w:t>
      </w:r>
    </w:p>
    <w:p w:rsidR="00CC687A" w:rsidRDefault="00CC687A" w:rsidP="00CC687A">
      <w:r>
        <w:t>výletiště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Socha – silnice u Těšňovského 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potoka</w:t>
      </w:r>
    </w:p>
    <w:p w:rsidR="00CC687A" w:rsidRPr="008078C4" w:rsidRDefault="00CC687A" w:rsidP="00CC687A">
      <w:pPr>
        <w:rPr>
          <w:b/>
        </w:rPr>
      </w:pPr>
      <w:r w:rsidRPr="00DE4DD8">
        <w:rPr>
          <w:b/>
          <w:u w:val="single"/>
        </w:rPr>
        <w:t>Drahlov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>Socha Panny Marie u Hartlova</w:t>
      </w:r>
    </w:p>
    <w:p w:rsidR="00CC687A" w:rsidRDefault="00CC687A" w:rsidP="00CC687A">
      <w:r>
        <w:t>Kříž pod zvonicí u mlýna</w:t>
      </w:r>
    </w:p>
    <w:p w:rsidR="00CC687A" w:rsidRPr="00DE1AC2" w:rsidRDefault="00CC687A" w:rsidP="00CC687A">
      <w:pPr>
        <w:rPr>
          <w:b/>
          <w:u w:val="single"/>
        </w:rPr>
      </w:pPr>
      <w:r>
        <w:t>Kříž u zvonice na návsi</w:t>
      </w:r>
      <w:r>
        <w:tab/>
      </w:r>
      <w:r>
        <w:tab/>
      </w:r>
      <w:r>
        <w:tab/>
      </w:r>
      <w:r>
        <w:tab/>
      </w:r>
      <w:r>
        <w:tab/>
      </w:r>
      <w:r w:rsidRPr="00DE1AC2">
        <w:rPr>
          <w:b/>
          <w:u w:val="single"/>
        </w:rPr>
        <w:t>Vážany</w:t>
      </w:r>
    </w:p>
    <w:p w:rsidR="00CC687A" w:rsidRDefault="00CC687A" w:rsidP="00CC687A">
      <w:r>
        <w:t>Kříž na Zlámanku</w:t>
      </w:r>
      <w:r>
        <w:tab/>
      </w:r>
      <w:r>
        <w:tab/>
      </w:r>
      <w:r>
        <w:tab/>
      </w:r>
      <w:r>
        <w:tab/>
      </w:r>
      <w:r>
        <w:tab/>
      </w:r>
      <w:r>
        <w:tab/>
        <w:t>kaplička u hospody</w:t>
      </w:r>
    </w:p>
    <w:p w:rsidR="00CC687A" w:rsidRDefault="00CC687A" w:rsidP="00CC687A">
      <w:r>
        <w:t>Kříž na hřbitově</w:t>
      </w:r>
      <w:r>
        <w:tab/>
      </w:r>
      <w:r>
        <w:tab/>
      </w:r>
      <w:r>
        <w:tab/>
      </w:r>
      <w:r>
        <w:tab/>
      </w:r>
      <w:r>
        <w:tab/>
      </w:r>
      <w:r>
        <w:tab/>
        <w:t>Kříž na návsi</w:t>
      </w:r>
    </w:p>
    <w:p w:rsidR="00CC687A" w:rsidRDefault="00CC687A" w:rsidP="00CC687A">
      <w:r>
        <w:t>Trňák – hraniční kámen</w:t>
      </w:r>
      <w:r>
        <w:tab/>
      </w:r>
      <w:r>
        <w:tab/>
      </w:r>
      <w:r>
        <w:tab/>
      </w:r>
      <w:r>
        <w:tab/>
      </w:r>
      <w:r>
        <w:tab/>
        <w:t>Kříž na bývalém hřbitově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687A" w:rsidRPr="0001313D" w:rsidRDefault="00CC687A" w:rsidP="00CC687A">
      <w:pPr>
        <w:rPr>
          <w:b/>
          <w:u w:val="single"/>
        </w:rPr>
      </w:pPr>
      <w:r w:rsidRPr="0001313D">
        <w:rPr>
          <w:b/>
          <w:u w:val="single"/>
        </w:rPr>
        <w:t>Hradisko</w:t>
      </w:r>
    </w:p>
    <w:p w:rsidR="00CC687A" w:rsidRPr="00DE1AC2" w:rsidRDefault="00CC687A" w:rsidP="00CC687A">
      <w:pPr>
        <w:rPr>
          <w:b/>
          <w:u w:val="single"/>
        </w:rPr>
      </w:pPr>
      <w:r>
        <w:t>Kříž u křižovatky na Měrůtky</w:t>
      </w:r>
      <w:r>
        <w:tab/>
      </w:r>
      <w:r>
        <w:tab/>
      </w:r>
      <w:r>
        <w:tab/>
      </w:r>
      <w:r>
        <w:tab/>
      </w:r>
      <w:r w:rsidRPr="00DE1AC2">
        <w:rPr>
          <w:b/>
          <w:u w:val="single"/>
        </w:rPr>
        <w:t>Zlámanka</w:t>
      </w:r>
    </w:p>
    <w:p w:rsidR="00CC687A" w:rsidRDefault="00CC687A" w:rsidP="00CC687A">
      <w:r>
        <w:t>stodola – hasičská zbrojnice</w:t>
      </w:r>
      <w:r>
        <w:tab/>
      </w:r>
      <w:r>
        <w:tab/>
      </w:r>
      <w:r>
        <w:tab/>
      </w:r>
      <w:r>
        <w:tab/>
      </w:r>
      <w:r>
        <w:tab/>
        <w:t>Zastavení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Požární zbrojnice - kříž</w:t>
      </w:r>
    </w:p>
    <w:p w:rsidR="00CC687A" w:rsidRPr="00DE1AC2" w:rsidRDefault="00CC687A" w:rsidP="00CC687A">
      <w:r w:rsidRPr="00DE4DD8">
        <w:rPr>
          <w:b/>
          <w:u w:val="single"/>
        </w:rPr>
        <w:t>Kotojedy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ab/>
        <w:t>Kříž – Pod hřbitovem</w:t>
      </w:r>
    </w:p>
    <w:p w:rsidR="00CC687A" w:rsidRDefault="00CC687A" w:rsidP="00CC687A">
      <w:r w:rsidRPr="0001313D">
        <w:t xml:space="preserve">Kříž </w:t>
      </w:r>
      <w:r>
        <w:t>–</w:t>
      </w:r>
      <w:r w:rsidRPr="0001313D">
        <w:t xml:space="preserve"> náves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Památník před kulturním domem</w:t>
      </w:r>
    </w:p>
    <w:p w:rsidR="00CC687A" w:rsidRDefault="00CC687A" w:rsidP="00CC687A">
      <w:r>
        <w:t>Kříž – křižovatka Trávník – Vážany</w:t>
      </w:r>
      <w:r>
        <w:tab/>
      </w:r>
      <w:r>
        <w:tab/>
      </w:r>
      <w:r>
        <w:tab/>
      </w:r>
      <w:r>
        <w:tab/>
        <w:t>výletiště</w:t>
      </w:r>
    </w:p>
    <w:p w:rsidR="00CC687A" w:rsidRDefault="00CC687A" w:rsidP="00CC687A">
      <w:r>
        <w:t>Kříž – vjezd na střelnici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AC2">
        <w:rPr>
          <w:b/>
          <w:u w:val="single"/>
        </w:rPr>
        <w:t>Lutopecny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skládka p. č. 1429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3080" w:rsidRDefault="00413080" w:rsidP="00CC687A"/>
    <w:p w:rsidR="00CC687A" w:rsidRPr="00DE1AC2" w:rsidRDefault="00CC687A" w:rsidP="00CC687A">
      <w:pPr>
        <w:rPr>
          <w:b/>
        </w:rPr>
      </w:pPr>
      <w:r w:rsidRPr="00DE4DD8">
        <w:rPr>
          <w:b/>
          <w:u w:val="single"/>
        </w:rPr>
        <w:t>Postoupky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rPr>
          <w:b/>
          <w:u w:val="single"/>
        </w:rPr>
        <w:t>Vážany</w:t>
      </w:r>
    </w:p>
    <w:p w:rsidR="00CC687A" w:rsidRPr="0001313D" w:rsidRDefault="00CC687A" w:rsidP="00CC687A">
      <w:r w:rsidRPr="0001313D">
        <w:t>Kaplička  - směr Brno</w:t>
      </w:r>
      <w:r>
        <w:tab/>
      </w:r>
      <w:r>
        <w:tab/>
      </w:r>
      <w:r>
        <w:tab/>
      </w:r>
      <w:r>
        <w:tab/>
      </w:r>
      <w:r>
        <w:tab/>
        <w:t>skládka 658/3, 658/4, 658/5</w:t>
      </w:r>
    </w:p>
    <w:p w:rsidR="00CC687A" w:rsidRDefault="00CC687A" w:rsidP="00CC687A">
      <w:r w:rsidRPr="0001313D">
        <w:t>Kříž – Miňůvky před návsí č.p. 146</w:t>
      </w:r>
    </w:p>
    <w:p w:rsidR="00FC2003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31C5" w:rsidRDefault="00C731C5" w:rsidP="00CC687A"/>
    <w:p w:rsidR="00FC2003" w:rsidRDefault="00CC687A" w:rsidP="004B6833">
      <w:pPr>
        <w:ind w:left="4956" w:firstLine="708"/>
        <w:rPr>
          <w:b/>
          <w:u w:val="single"/>
        </w:rPr>
      </w:pPr>
      <w:r>
        <w:rPr>
          <w:b/>
          <w:u w:val="single"/>
        </w:rPr>
        <w:lastRenderedPageBreak/>
        <w:t>Zachar</w:t>
      </w:r>
    </w:p>
    <w:p w:rsidR="00CC687A" w:rsidRPr="00DE1AC2" w:rsidRDefault="00CC687A" w:rsidP="00CC687A">
      <w:r w:rsidRPr="00DE4DD8">
        <w:rPr>
          <w:b/>
          <w:u w:val="single"/>
        </w:rPr>
        <w:t xml:space="preserve">Miňůvky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 xml:space="preserve">skládka 734/5, 799/1, 799/3, </w:t>
      </w:r>
    </w:p>
    <w:p w:rsidR="00CC687A" w:rsidRDefault="00CC687A" w:rsidP="00CC687A">
      <w:pPr>
        <w:ind w:left="5664" w:hanging="5664"/>
      </w:pPr>
      <w:r>
        <w:t>h</w:t>
      </w:r>
      <w:r w:rsidRPr="0001313D">
        <w:t xml:space="preserve">asičská zbrojnice </w:t>
      </w:r>
      <w:r>
        <w:t>–</w:t>
      </w:r>
      <w:r w:rsidRPr="0001313D">
        <w:t xml:space="preserve"> klubovna</w:t>
      </w:r>
      <w:r>
        <w:tab/>
        <w:t>799/4, 803/1, 803/4, 803/5, 803/6, 813/102</w:t>
      </w:r>
    </w:p>
    <w:p w:rsidR="00CC687A" w:rsidRPr="00BA3C07" w:rsidRDefault="00CC687A" w:rsidP="00CC687A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Sochy, sousoší a poklony</w:t>
      </w:r>
      <w:r w:rsidRPr="008378C5">
        <w:rPr>
          <w:b/>
        </w:rPr>
        <w:tab/>
      </w:r>
      <w:r w:rsidRPr="00BA3C07">
        <w:rPr>
          <w:b/>
          <w:u w:val="single"/>
        </w:rPr>
        <w:t>Památníky</w:t>
      </w:r>
    </w:p>
    <w:p w:rsidR="00CC687A" w:rsidRDefault="00CC687A" w:rsidP="00CC687A">
      <w:pPr>
        <w:ind w:left="5664" w:hanging="5664"/>
      </w:pPr>
      <w:r w:rsidRPr="00E50F8B">
        <w:t>Josef Mánes – Jánská 27-31</w:t>
      </w:r>
      <w:r>
        <w:tab/>
        <w:t>Tř. gen. Svobody - Osvobození</w:t>
      </w:r>
    </w:p>
    <w:p w:rsidR="00CC687A" w:rsidRDefault="00CC687A" w:rsidP="00CC687A">
      <w:pPr>
        <w:ind w:left="5664" w:hanging="5664"/>
      </w:pPr>
      <w:r>
        <w:t>J. A. Komenský – Komenského nám.</w:t>
      </w:r>
      <w:r>
        <w:tab/>
        <w:t>2. svět. válka</w:t>
      </w:r>
    </w:p>
    <w:p w:rsidR="00CC687A" w:rsidRDefault="00CC687A" w:rsidP="00CC687A">
      <w:pPr>
        <w:ind w:left="5664" w:hanging="5664"/>
      </w:pPr>
      <w:r>
        <w:t>Kl. Gottwald – depozitiv Rymice</w:t>
      </w:r>
      <w:r>
        <w:tab/>
        <w:t>nám. Míru – Rumunské armády</w:t>
      </w:r>
    </w:p>
    <w:p w:rsidR="00CC687A" w:rsidRDefault="00CC687A" w:rsidP="00CC687A">
      <w:pPr>
        <w:ind w:left="5664" w:hanging="5664"/>
      </w:pPr>
      <w:r>
        <w:t>T.G. Masaryk – Masarykovo nám.</w:t>
      </w:r>
      <w:r>
        <w:tab/>
        <w:t>Osvoboditelů – anděl u hřbitova</w:t>
      </w:r>
    </w:p>
    <w:p w:rsidR="00CC687A" w:rsidRDefault="00CC687A" w:rsidP="00CC687A">
      <w:pPr>
        <w:ind w:left="5664" w:hanging="5664"/>
      </w:pPr>
      <w:r>
        <w:t>sv. J. Nepomucký – Třebízského</w:t>
      </w:r>
      <w:r>
        <w:tab/>
        <w:t>Kotojedská ul.- K. Hutter</w:t>
      </w:r>
    </w:p>
    <w:p w:rsidR="00CC687A" w:rsidRDefault="00CC687A" w:rsidP="00CC687A">
      <w:pPr>
        <w:ind w:left="5664" w:hanging="5664"/>
      </w:pPr>
      <w:r>
        <w:t>sv. J. Nepomucký – Bezručův park</w:t>
      </w:r>
      <w:r>
        <w:tab/>
        <w:t>Stoličkova ul. - M. Adamík</w:t>
      </w:r>
    </w:p>
    <w:p w:rsidR="00CC687A" w:rsidRDefault="00CC687A" w:rsidP="00CC687A">
      <w:pPr>
        <w:ind w:left="5664" w:hanging="5664"/>
      </w:pPr>
      <w:r>
        <w:t>sv. Ant. Paduánský – Velehradská ul.</w:t>
      </w:r>
      <w:r>
        <w:tab/>
        <w:t>Velké nám. – J. Milíč</w:t>
      </w:r>
    </w:p>
    <w:p w:rsidR="00CC687A" w:rsidRDefault="00CC687A" w:rsidP="00CC687A">
      <w:pPr>
        <w:ind w:left="5664" w:hanging="5664"/>
      </w:pPr>
      <w:r>
        <w:t>Kristus s Marií – Chobot</w:t>
      </w:r>
      <w:r>
        <w:tab/>
        <w:t>Tovačovského ul. – židovský pam.</w:t>
      </w:r>
    </w:p>
    <w:p w:rsidR="00CC687A" w:rsidRDefault="00CC687A" w:rsidP="00CC687A">
      <w:pPr>
        <w:ind w:left="5664" w:hanging="5664"/>
      </w:pPr>
      <w:r>
        <w:t>Sv. Jan Nepomucký – G. Svobody</w:t>
      </w:r>
      <w:r>
        <w:tab/>
        <w:t xml:space="preserve">U řeky Moravy – loděnice </w:t>
      </w:r>
    </w:p>
    <w:p w:rsidR="00CC687A" w:rsidRDefault="00CC687A" w:rsidP="00CC687A">
      <w:pPr>
        <w:ind w:left="5664" w:hanging="5664"/>
      </w:pPr>
      <w:r>
        <w:t>p. Marie Hostýnská – Bílanská ul.</w:t>
      </w:r>
      <w:r>
        <w:tab/>
        <w:t>L. Zlatušek</w:t>
      </w:r>
    </w:p>
    <w:p w:rsidR="00CC687A" w:rsidRDefault="00CC687A" w:rsidP="00CC687A">
      <w:pPr>
        <w:ind w:left="5664" w:hanging="5664"/>
      </w:pPr>
      <w:r>
        <w:t>Kalvárie – Tovačovského</w:t>
      </w:r>
      <w:r>
        <w:tab/>
        <w:t xml:space="preserve">Památník PTP – VTNP </w:t>
      </w:r>
    </w:p>
    <w:p w:rsidR="00CC687A" w:rsidRDefault="00CC687A" w:rsidP="00CC687A">
      <w:pPr>
        <w:ind w:left="5664" w:hanging="5664"/>
      </w:pPr>
      <w:r>
        <w:t>Zvěstování P. Marie – Na Kopečku</w:t>
      </w:r>
      <w:r>
        <w:tab/>
        <w:t xml:space="preserve">(náklady hradil klub PTP, odhalen </w:t>
      </w:r>
    </w:p>
    <w:p w:rsidR="00CC687A" w:rsidRDefault="00CC687A" w:rsidP="00CC687A">
      <w:pPr>
        <w:ind w:left="5664" w:hanging="5664"/>
      </w:pPr>
      <w:r>
        <w:t xml:space="preserve">Sv. Jan Nepomucký – Masarykovo n. </w:t>
      </w:r>
      <w:r>
        <w:tab/>
        <w:t>11.5.2002)</w:t>
      </w:r>
    </w:p>
    <w:p w:rsidR="00CC687A" w:rsidRDefault="00CC687A" w:rsidP="00CC687A">
      <w:pPr>
        <w:ind w:left="5664" w:hanging="5664"/>
      </w:pPr>
      <w:r>
        <w:t>sv. Jan Nepomucký – Vejvanovského</w:t>
      </w:r>
      <w:r>
        <w:tab/>
        <w:t>Pomník – cholerový hřbitov,Šipka</w:t>
      </w:r>
    </w:p>
    <w:p w:rsidR="00CC687A" w:rsidRDefault="00CC687A" w:rsidP="00CC687A">
      <w:pPr>
        <w:ind w:left="5664" w:hanging="5664"/>
      </w:pPr>
      <w:r>
        <w:t>Poklona – Mariánov</w:t>
      </w:r>
      <w:r>
        <w:tab/>
        <w:t>Pomník – obětem I. sv. v. Bílany</w:t>
      </w:r>
    </w:p>
    <w:p w:rsidR="00CC687A" w:rsidRDefault="00CC687A" w:rsidP="00CC687A">
      <w:pPr>
        <w:ind w:left="5664" w:hanging="5664"/>
      </w:pPr>
      <w:r>
        <w:t>Poklona – Lutopecká</w:t>
      </w:r>
      <w:r>
        <w:tab/>
        <w:t>na hřbitově</w:t>
      </w:r>
    </w:p>
    <w:p w:rsidR="00CC687A" w:rsidRDefault="00CC687A" w:rsidP="00CC687A">
      <w:pPr>
        <w:ind w:left="5664" w:hanging="5664"/>
      </w:pPr>
      <w:r>
        <w:t>Boží muka – Kotojedská</w:t>
      </w:r>
      <w:r>
        <w:tab/>
        <w:t xml:space="preserve">Pomník – obětem I. a II. s.v. války </w:t>
      </w:r>
    </w:p>
    <w:p w:rsidR="00CC687A" w:rsidRDefault="00CC687A" w:rsidP="00CC687A">
      <w:pPr>
        <w:ind w:left="5664" w:hanging="5664"/>
      </w:pPr>
      <w:r>
        <w:t>Socha anděla – Těšňovice – ze hřbitova ke kostelu</w:t>
      </w:r>
      <w:r>
        <w:tab/>
        <w:t>Trávník – před školou</w:t>
      </w:r>
    </w:p>
    <w:p w:rsidR="00CC687A" w:rsidRDefault="00CC687A" w:rsidP="00CC687A">
      <w:pPr>
        <w:ind w:left="5664" w:hanging="5664"/>
      </w:pPr>
      <w:r>
        <w:tab/>
        <w:t>Obětem II. sv.v. –Velehradská 625</w:t>
      </w:r>
    </w:p>
    <w:p w:rsidR="00CC687A" w:rsidRDefault="00CC687A" w:rsidP="00CC687A">
      <w:pPr>
        <w:ind w:left="5664" w:hanging="5664"/>
      </w:pPr>
    </w:p>
    <w:p w:rsidR="00CC687A" w:rsidRPr="00BA3C07" w:rsidRDefault="00CC687A" w:rsidP="00CC687A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Sloupy a pylony</w:t>
      </w:r>
      <w:r>
        <w:rPr>
          <w:b/>
        </w:rPr>
        <w:tab/>
      </w:r>
      <w:r w:rsidRPr="00BA3C07">
        <w:rPr>
          <w:b/>
          <w:u w:val="single"/>
        </w:rPr>
        <w:t>Kaple</w:t>
      </w:r>
    </w:p>
    <w:p w:rsidR="00CC687A" w:rsidRPr="008378C5" w:rsidRDefault="00CC687A" w:rsidP="00CC687A">
      <w:pPr>
        <w:ind w:left="5664" w:hanging="5664"/>
      </w:pPr>
      <w:r w:rsidRPr="008378C5">
        <w:t>Hraniční pylon – Vejvanovského ul.</w:t>
      </w:r>
      <w:r>
        <w:tab/>
        <w:t>Kaple Sv. Floriána - Štěchovice</w:t>
      </w:r>
    </w:p>
    <w:p w:rsidR="00CC687A" w:rsidRPr="008378C5" w:rsidRDefault="00CC687A" w:rsidP="00CC687A">
      <w:pPr>
        <w:ind w:left="5664" w:hanging="5664"/>
      </w:pPr>
      <w:r w:rsidRPr="008378C5">
        <w:t>Hraniční pylon – Havlíčkova ul.</w:t>
      </w:r>
      <w:r>
        <w:tab/>
        <w:t>Náves – Bílany</w:t>
      </w:r>
    </w:p>
    <w:p w:rsidR="00CC687A" w:rsidRPr="008378C5" w:rsidRDefault="00CC687A" w:rsidP="00CC687A">
      <w:pPr>
        <w:ind w:left="5664" w:hanging="5664"/>
      </w:pPr>
      <w:r w:rsidRPr="008378C5">
        <w:t>Švédský sloup – U Sýpek</w:t>
      </w:r>
      <w:r>
        <w:tab/>
        <w:t>Náves - Drahlov</w:t>
      </w:r>
    </w:p>
    <w:p w:rsidR="00CC687A" w:rsidRPr="008378C5" w:rsidRDefault="00CC687A" w:rsidP="00CC687A">
      <w:pPr>
        <w:ind w:left="5664" w:hanging="5664"/>
      </w:pPr>
      <w:r w:rsidRPr="008378C5">
        <w:t>Morový sloup P. Marie – Velké nám.</w:t>
      </w:r>
      <w:r>
        <w:tab/>
        <w:t>U silnice – Kotojedy - Těšňovice</w:t>
      </w:r>
    </w:p>
    <w:p w:rsidR="00CC687A" w:rsidRPr="008378C5" w:rsidRDefault="00CC687A" w:rsidP="00CC687A">
      <w:pPr>
        <w:ind w:left="5664" w:hanging="5664"/>
      </w:pPr>
      <w:r w:rsidRPr="008378C5">
        <w:t xml:space="preserve">Sloup Sv. </w:t>
      </w:r>
      <w:r>
        <w:t>T</w:t>
      </w:r>
      <w:r w:rsidRPr="008378C5">
        <w:t>rojice – Riegrovo nám.</w:t>
      </w:r>
      <w:r>
        <w:tab/>
        <w:t>Náves - Kotojedy</w:t>
      </w:r>
    </w:p>
    <w:p w:rsidR="00CC687A" w:rsidRPr="008378C5" w:rsidRDefault="00CC687A" w:rsidP="00CC687A">
      <w:pPr>
        <w:ind w:left="5664" w:hanging="5664"/>
      </w:pPr>
      <w:r w:rsidRPr="008378C5">
        <w:t>Hraniční pylon – Kojetínská ul.</w:t>
      </w:r>
      <w:r>
        <w:tab/>
      </w:r>
    </w:p>
    <w:p w:rsidR="00CC687A" w:rsidRDefault="00CC687A" w:rsidP="00CC687A">
      <w:pPr>
        <w:ind w:left="5664" w:hanging="5664"/>
      </w:pPr>
    </w:p>
    <w:p w:rsidR="00CC687A" w:rsidRPr="00BA3C07" w:rsidRDefault="00CC687A" w:rsidP="00CC687A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Plastiky</w:t>
      </w:r>
      <w:r>
        <w:rPr>
          <w:b/>
        </w:rPr>
        <w:tab/>
      </w:r>
      <w:r w:rsidRPr="00BA3C07">
        <w:rPr>
          <w:b/>
          <w:u w:val="single"/>
        </w:rPr>
        <w:t>Čestné hroby</w:t>
      </w:r>
    </w:p>
    <w:p w:rsidR="00CC687A" w:rsidRPr="008378C5" w:rsidRDefault="00CC687A" w:rsidP="00CC687A">
      <w:pPr>
        <w:ind w:left="5664" w:hanging="5664"/>
      </w:pPr>
      <w:r w:rsidRPr="008378C5">
        <w:t>Mateřství – Spáčilova ul.</w:t>
      </w:r>
      <w:r>
        <w:tab/>
        <w:t>hřbitov – Dr. Emil Axman</w:t>
      </w:r>
    </w:p>
    <w:p w:rsidR="00CC687A" w:rsidRPr="008378C5" w:rsidRDefault="00CC687A" w:rsidP="00CC687A">
      <w:pPr>
        <w:ind w:left="5664" w:hanging="5664"/>
      </w:pPr>
      <w:r w:rsidRPr="008378C5">
        <w:t>Ptáci – Slovanské nám.</w:t>
      </w:r>
      <w:r>
        <w:tab/>
        <w:t>hřbitov – Fr. Peřinka</w:t>
      </w:r>
    </w:p>
    <w:p w:rsidR="00CC687A" w:rsidRPr="008378C5" w:rsidRDefault="00CC687A" w:rsidP="00CC687A">
      <w:pPr>
        <w:ind w:left="5670" w:hanging="5670"/>
      </w:pPr>
      <w:r w:rsidRPr="008378C5">
        <w:t>Opice – Peřinkova ul. MŠ</w:t>
      </w:r>
      <w:r>
        <w:tab/>
        <w:t xml:space="preserve">hřbitov – Prof. Dr. Ing. Bedřich      </w:t>
      </w:r>
    </w:p>
    <w:p w:rsidR="00CC687A" w:rsidRPr="008378C5" w:rsidRDefault="00CC687A" w:rsidP="00CC687A">
      <w:pPr>
        <w:ind w:left="5664" w:hanging="5664"/>
      </w:pPr>
      <w:r w:rsidRPr="008378C5">
        <w:t>Radost ze života – Oskol</w:t>
      </w:r>
      <w:r>
        <w:tab/>
        <w:t xml:space="preserve">                 Spáčil</w:t>
      </w:r>
    </w:p>
    <w:p w:rsidR="00CC687A" w:rsidRPr="008378C5" w:rsidRDefault="00CC687A" w:rsidP="00CC687A">
      <w:pPr>
        <w:ind w:left="5664" w:hanging="5664"/>
      </w:pPr>
      <w:r w:rsidRPr="008378C5">
        <w:t>Schoulená – Oskol – hotel</w:t>
      </w:r>
      <w:r>
        <w:tab/>
        <w:t>hřbitov – Ludvík Svoboda</w:t>
      </w:r>
    </w:p>
    <w:p w:rsidR="00CC687A" w:rsidRPr="008378C5" w:rsidRDefault="00CC687A" w:rsidP="00CC687A">
      <w:pPr>
        <w:ind w:left="1140"/>
      </w:pPr>
      <w:r w:rsidRPr="008378C5">
        <w:t>- Havlíčkova ul.</w:t>
      </w:r>
      <w:r>
        <w:tab/>
      </w:r>
      <w:r>
        <w:tab/>
      </w:r>
      <w:r>
        <w:tab/>
      </w:r>
      <w:r>
        <w:tab/>
      </w:r>
      <w:r>
        <w:tab/>
        <w:t>hřbitov – Jindřich Spáčil</w:t>
      </w:r>
    </w:p>
    <w:p w:rsidR="00CC687A" w:rsidRPr="008378C5" w:rsidRDefault="00CC687A" w:rsidP="00CC687A">
      <w:r w:rsidRPr="008378C5">
        <w:t>Haná – Lutopecká ul.</w:t>
      </w:r>
      <w:r>
        <w:tab/>
      </w:r>
      <w:r>
        <w:tab/>
      </w:r>
      <w:r>
        <w:tab/>
      </w:r>
      <w:r>
        <w:tab/>
      </w:r>
      <w:r>
        <w:tab/>
      </w:r>
      <w:r>
        <w:tab/>
        <w:t>hřbitov – Frant.Mitovít Lorenz</w:t>
      </w:r>
    </w:p>
    <w:p w:rsidR="00CC687A" w:rsidRDefault="00CC687A" w:rsidP="00CC687A">
      <w:r>
        <w:t>Kosmona</w:t>
      </w:r>
      <w:r w:rsidRPr="008378C5">
        <w:t>uti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hřbitov – Doc. PhDr. Ludvík</w:t>
      </w:r>
      <w:r>
        <w:tab/>
        <w:t xml:space="preserve">     </w:t>
      </w:r>
    </w:p>
    <w:p w:rsidR="00413080" w:rsidRDefault="00CC687A" w:rsidP="00CC687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Páleníček</w:t>
      </w:r>
    </w:p>
    <w:p w:rsidR="00CC687A" w:rsidRPr="008378C5" w:rsidRDefault="00CC687A" w:rsidP="00CC687A">
      <w:pPr>
        <w:rPr>
          <w:b/>
        </w:rPr>
      </w:pPr>
      <w:r w:rsidRPr="00BA3C07">
        <w:rPr>
          <w:b/>
          <w:u w:val="single"/>
        </w:rPr>
        <w:t>Kašny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761A">
        <w:t>h</w:t>
      </w:r>
      <w:r w:rsidRPr="00BA3C07">
        <w:t>řbitov – Josef Zukal</w:t>
      </w:r>
    </w:p>
    <w:p w:rsidR="00CC687A" w:rsidRDefault="00CC687A" w:rsidP="00CC687A">
      <w:pPr>
        <w:ind w:left="5664" w:hanging="5664"/>
      </w:pPr>
      <w:r>
        <w:t>kašna Velké náměstí</w:t>
      </w:r>
      <w:r>
        <w:tab/>
        <w:t>hřbitov – František Vrobel</w:t>
      </w:r>
    </w:p>
    <w:p w:rsidR="00CC687A" w:rsidRDefault="00CC687A" w:rsidP="00CC687A">
      <w:pPr>
        <w:ind w:left="5664" w:hanging="5664"/>
      </w:pPr>
      <w:r>
        <w:t>kašna Riegrovo náměstí</w:t>
      </w:r>
      <w:r>
        <w:tab/>
        <w:t>hřbitov – Antonín Breitenbacher</w:t>
      </w:r>
    </w:p>
    <w:p w:rsidR="00CC687A" w:rsidRDefault="00CC687A" w:rsidP="00CC687A">
      <w:pPr>
        <w:ind w:left="5664" w:hanging="5664"/>
      </w:pPr>
      <w:r>
        <w:t>kašna Milíčovo náměstí</w:t>
      </w:r>
      <w:r>
        <w:tab/>
        <w:t xml:space="preserve">hřbitov – Profesoři Piaristického </w:t>
      </w:r>
    </w:p>
    <w:p w:rsidR="00CC687A" w:rsidRDefault="00CC687A" w:rsidP="00CC687A">
      <w:pPr>
        <w:ind w:left="5664" w:hanging="5664"/>
      </w:pPr>
      <w:r>
        <w:t>původní plášť kašny z Milíčova náměstí</w:t>
      </w:r>
      <w:r>
        <w:tab/>
        <w:t xml:space="preserve">                 řádu</w:t>
      </w:r>
    </w:p>
    <w:p w:rsidR="00FC2003" w:rsidRDefault="00CC687A" w:rsidP="00CC687A">
      <w:pPr>
        <w:ind w:left="5664" w:hanging="5664"/>
      </w:pPr>
      <w:r>
        <w:t>(Mánesova MŠ)</w:t>
      </w:r>
    </w:p>
    <w:p w:rsidR="00CC687A" w:rsidRDefault="00CC687A" w:rsidP="00AB5282">
      <w:pPr>
        <w:ind w:left="5664" w:hanging="5664"/>
        <w:rPr>
          <w:b/>
        </w:rPr>
      </w:pPr>
      <w:r>
        <w:t>Maxllova studna – ul. Na Kopečku 1490</w:t>
      </w:r>
    </w:p>
    <w:p w:rsidR="00CC687A" w:rsidRPr="009D03D2" w:rsidRDefault="00CC687A" w:rsidP="00CC687A">
      <w:pPr>
        <w:rPr>
          <w:b/>
          <w:u w:val="single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687A" w:rsidRPr="00903414" w:rsidRDefault="00CC687A" w:rsidP="00CC687A">
      <w:pPr>
        <w:rPr>
          <w:b/>
        </w:rPr>
      </w:pPr>
      <w:r w:rsidRPr="00903414">
        <w:rPr>
          <w:b/>
          <w:u w:val="single"/>
        </w:rPr>
        <w:t>Kříže Kroměříž</w:t>
      </w:r>
      <w:r w:rsidRPr="0090341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03414">
        <w:rPr>
          <w:b/>
          <w:u w:val="single"/>
        </w:rPr>
        <w:t>Objekty na hřbitově</w:t>
      </w:r>
    </w:p>
    <w:p w:rsidR="00CC687A" w:rsidRDefault="00CC687A" w:rsidP="00CC687A">
      <w:r>
        <w:t>Bezručův park z 16 st.,MK</w:t>
      </w:r>
      <w:r>
        <w:tab/>
      </w:r>
      <w:r>
        <w:tab/>
      </w:r>
      <w:r>
        <w:tab/>
      </w:r>
      <w:r>
        <w:tab/>
        <w:t>Židovský památník</w:t>
      </w:r>
    </w:p>
    <w:p w:rsidR="00CC687A" w:rsidRDefault="00CC687A" w:rsidP="00CC687A">
      <w:r>
        <w:t>Havlíčkova z roku 1852 k Terezovu, MK</w:t>
      </w:r>
      <w:r>
        <w:tab/>
      </w:r>
      <w:r>
        <w:tab/>
        <w:t>památník – Obětem I. sv. války</w:t>
      </w:r>
    </w:p>
    <w:p w:rsidR="00CC687A" w:rsidRDefault="00CC687A" w:rsidP="00CC687A">
      <w:r>
        <w:t>Koperníkova z r. 1876 Štěchovice</w:t>
      </w:r>
      <w:r>
        <w:tab/>
      </w:r>
      <w:r>
        <w:tab/>
      </w:r>
      <w:r>
        <w:tab/>
        <w:t>památník – Rumunských vojáků</w:t>
      </w:r>
    </w:p>
    <w:p w:rsidR="00CC687A" w:rsidRDefault="00CC687A" w:rsidP="00CC687A">
      <w:r>
        <w:t>Lutop. – Niva z r. 1852, MK(Trubačov)</w:t>
      </w:r>
      <w:r>
        <w:tab/>
      </w:r>
      <w:r>
        <w:tab/>
        <w:t>památník – II. sv. válka</w:t>
      </w:r>
    </w:p>
    <w:p w:rsidR="00CC687A" w:rsidRDefault="00CC687A" w:rsidP="00CC687A">
      <w:r>
        <w:t>Lutop. u MŠ z r. 1744 z Barboř., MK</w:t>
      </w:r>
      <w:r>
        <w:tab/>
      </w:r>
      <w:r>
        <w:tab/>
        <w:t>Společný památník</w:t>
      </w:r>
    </w:p>
    <w:p w:rsidR="00CC687A" w:rsidRDefault="00CC687A" w:rsidP="00CC687A">
      <w:r>
        <w:t>Na Kopečku z r. 1796, KM</w:t>
      </w:r>
      <w:r>
        <w:tab/>
      </w:r>
      <w:r>
        <w:tab/>
      </w:r>
      <w:r>
        <w:tab/>
      </w:r>
      <w:r>
        <w:tab/>
        <w:t>Empírový památník</w:t>
      </w:r>
    </w:p>
    <w:p w:rsidR="00CC687A" w:rsidRDefault="00CC687A" w:rsidP="00CC687A">
      <w:r>
        <w:t>Oskol – krucifix ½ 1.st. před poj., MK</w:t>
      </w:r>
      <w:r>
        <w:tab/>
      </w:r>
      <w:r>
        <w:tab/>
        <w:t>Kříž z roku 1735</w:t>
      </w:r>
    </w:p>
    <w:p w:rsidR="00CC687A" w:rsidRDefault="00CC687A" w:rsidP="00CC687A">
      <w:r>
        <w:t>Riegr. Nám. z r. 1708 z nám. Míru, MK</w:t>
      </w:r>
      <w:r>
        <w:tab/>
      </w:r>
      <w:r>
        <w:tab/>
        <w:t>Křížová cesta z 1762</w:t>
      </w:r>
    </w:p>
    <w:p w:rsidR="00CC687A" w:rsidRDefault="00CC687A" w:rsidP="00CC687A">
      <w:r>
        <w:t>( u kostela P. Marie)</w:t>
      </w:r>
      <w:r>
        <w:tab/>
      </w:r>
      <w:r>
        <w:tab/>
      </w:r>
      <w:r>
        <w:tab/>
      </w:r>
      <w:r>
        <w:tab/>
      </w:r>
      <w:r>
        <w:tab/>
      </w:r>
    </w:p>
    <w:p w:rsidR="00CC687A" w:rsidRDefault="00CC687A" w:rsidP="00CC687A">
      <w:r>
        <w:t>Skopalíkova z r. 1892, MK</w:t>
      </w:r>
      <w:r>
        <w:tab/>
      </w:r>
      <w:r>
        <w:tab/>
      </w:r>
      <w:r>
        <w:tab/>
      </w:r>
      <w:r>
        <w:tab/>
        <w:t>Plastika přesýpací hodiny</w:t>
      </w:r>
    </w:p>
    <w:p w:rsidR="00CC687A" w:rsidRDefault="00CC687A" w:rsidP="00CC687A">
      <w:r>
        <w:t>Štěchovice – Kojetínská z r. 1743, MK</w:t>
      </w:r>
      <w:r>
        <w:tab/>
      </w:r>
      <w:r>
        <w:tab/>
        <w:t>Plastika – koule u smuteční síně</w:t>
      </w:r>
    </w:p>
    <w:p w:rsidR="00CC687A" w:rsidRDefault="00CC687A" w:rsidP="00CC687A">
      <w:r>
        <w:t>Smírčí kříž – fasáda domu č.p. 1328</w:t>
      </w:r>
      <w:r>
        <w:tab/>
      </w:r>
      <w:r>
        <w:tab/>
      </w:r>
      <w:r>
        <w:tab/>
        <w:t>Vsypová loučka</w:t>
      </w:r>
    </w:p>
    <w:p w:rsidR="00CC687A" w:rsidRDefault="00CC687A" w:rsidP="00CC687A">
      <w:r>
        <w:t>Kříž na Vejvanovského ul.</w:t>
      </w:r>
      <w:r>
        <w:tab/>
      </w:r>
      <w:r>
        <w:tab/>
      </w:r>
      <w:r>
        <w:tab/>
      </w:r>
      <w:r>
        <w:tab/>
        <w:t>Poklona z Koperníkové - vystavena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letech 98-99 </w:t>
      </w:r>
      <w:r>
        <w:tab/>
      </w:r>
      <w:r>
        <w:tab/>
      </w:r>
      <w:r>
        <w:tab/>
      </w:r>
    </w:p>
    <w:p w:rsidR="00CC687A" w:rsidRPr="0027668E" w:rsidRDefault="00CC687A" w:rsidP="00CC687A">
      <w:pPr>
        <w:rPr>
          <w:b/>
          <w:sz w:val="20"/>
          <w:szCs w:val="20"/>
          <w:u w:val="single"/>
        </w:rPr>
      </w:pPr>
      <w:r w:rsidRPr="0027668E">
        <w:rPr>
          <w:b/>
          <w:sz w:val="20"/>
          <w:szCs w:val="20"/>
          <w:u w:val="single"/>
        </w:rPr>
        <w:t>Smaltované tabule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Jánská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15/11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Švabinského rodný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Jánská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28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Kanovnický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Velké náměstí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39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Regentský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Velké náměstí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40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Hejtmanský dům (Sýkorovský)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41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Renthauus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47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Šenkovní dům U Zlatého stromu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Vodní ul.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Dům Večerkův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Ztracená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64/32</w:t>
      </w:r>
      <w:r w:rsidRPr="005F2A0E">
        <w:rPr>
          <w:sz w:val="20"/>
          <w:szCs w:val="20"/>
        </w:rPr>
        <w:tab/>
        <w:t>Stará kroměřížská lázeň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Vodní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93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Mühlmannův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110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Hotel Haná (Ventrubovský dům)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Riegrovo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 xml:space="preserve">č.p. 133 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Lampartovský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Riegrovo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č.p.143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Josef Kajetán Tyl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Riegrov</w:t>
      </w:r>
      <w:r>
        <w:rPr>
          <w:sz w:val="20"/>
          <w:szCs w:val="20"/>
        </w:rPr>
        <w:t>o</w:t>
      </w:r>
      <w:r w:rsidRPr="005F2A0E">
        <w:rPr>
          <w:sz w:val="20"/>
          <w:szCs w:val="20"/>
        </w:rPr>
        <w:t xml:space="preserve">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160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Dům zvaný řetězový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Moravcova ul.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259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Židovská radnice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Komenského nám. 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440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Komenského škola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Generála Svobody 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č.p.1101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Biskupská sýpka</w:t>
      </w:r>
    </w:p>
    <w:p w:rsidR="00CC687A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Malý Val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1539</w:t>
      </w:r>
      <w:r w:rsidRPr="005F2A0E">
        <w:rPr>
          <w:sz w:val="20"/>
          <w:szCs w:val="20"/>
        </w:rPr>
        <w:tab/>
        <w:t>Dům zvaný Prinzhaus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Wechův dvůr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1328</w:t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Štěchovice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1321</w:t>
      </w:r>
      <w:r>
        <w:rPr>
          <w:sz w:val="20"/>
          <w:szCs w:val="20"/>
        </w:rPr>
        <w:tab/>
        <w:t>Kozánkův dům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Milíčovo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488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Nadsklepí I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Stojanovo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Probošství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Tovačovského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318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Octárna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Strž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Kaplanova turbína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Na Sladovnách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1492</w:t>
      </w:r>
      <w:r>
        <w:rPr>
          <w:sz w:val="20"/>
          <w:szCs w:val="20"/>
        </w:rPr>
        <w:tab/>
        <w:t>Knížení dům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Stojanovo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Farní úřad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Prusinovského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Rožní dům proti radnici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Velké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Radnice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Na Kopečku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1490</w:t>
      </w:r>
      <w:r>
        <w:rPr>
          <w:sz w:val="20"/>
          <w:szCs w:val="20"/>
        </w:rPr>
        <w:tab/>
        <w:t>Maxův vodovod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Masarykovo nám. </w:t>
      </w:r>
      <w:r>
        <w:rPr>
          <w:sz w:val="20"/>
          <w:szCs w:val="20"/>
        </w:rPr>
        <w:tab/>
        <w:t>č.p.183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Justiční škola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Před zámkem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Mlýnská brána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Pilařova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Budova Piaristického gymnázia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Riegrovo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Fara kostela Panny Marie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Za Zámeckou zahradou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Maxmiliánův dvůr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Dům Rottalovský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Velké náměstí.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Dům zvaný Babirádovský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Sladovny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or. č. 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Starý biskupský mlýn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</w:p>
    <w:p w:rsidR="00305A30" w:rsidRDefault="00305A30" w:rsidP="00CC687A">
      <w:pPr>
        <w:rPr>
          <w:sz w:val="20"/>
          <w:szCs w:val="20"/>
        </w:rPr>
      </w:pPr>
    </w:p>
    <w:p w:rsidR="00305A30" w:rsidRDefault="00305A30" w:rsidP="00CC687A">
      <w:pPr>
        <w:rPr>
          <w:sz w:val="20"/>
          <w:szCs w:val="20"/>
        </w:rPr>
      </w:pPr>
    </w:p>
    <w:p w:rsidR="00CC687A" w:rsidRDefault="00CC687A" w:rsidP="00CC687A">
      <w:pPr>
        <w:rPr>
          <w:sz w:val="20"/>
          <w:szCs w:val="20"/>
        </w:rPr>
      </w:pPr>
    </w:p>
    <w:p w:rsidR="00CC687A" w:rsidRPr="00E46CEE" w:rsidRDefault="00CC687A" w:rsidP="00CC687A">
      <w:pPr>
        <w:rPr>
          <w:b/>
          <w:sz w:val="20"/>
          <w:szCs w:val="20"/>
        </w:rPr>
      </w:pPr>
      <w:r w:rsidRPr="00E46CEE">
        <w:rPr>
          <w:b/>
          <w:sz w:val="20"/>
          <w:szCs w:val="20"/>
        </w:rPr>
        <w:lastRenderedPageBreak/>
        <w:t>K. Ú.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K. Ú.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  <w:r w:rsidRPr="00E46CEE">
        <w:rPr>
          <w:b/>
          <w:sz w:val="20"/>
          <w:szCs w:val="20"/>
        </w:rPr>
        <w:tab/>
        <w:t>K. Ú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560/397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2867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560/398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2851/23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560/418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4705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560/419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4707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980/1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312/1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825/7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304/2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928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Jarohněvice</w:t>
      </w:r>
      <w:r>
        <w:rPr>
          <w:sz w:val="20"/>
          <w:szCs w:val="20"/>
        </w:rPr>
        <w:tab/>
        <w:t>810/16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980/11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Jarohněvice</w:t>
      </w:r>
      <w:r>
        <w:rPr>
          <w:sz w:val="20"/>
          <w:szCs w:val="20"/>
        </w:rPr>
        <w:tab/>
        <w:t>810/17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980/60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1108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980/77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1106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1110/72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1262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1110/135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512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1113/1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563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1140/2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614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1141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626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1280/9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707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1280/10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662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1280/14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Lutopecny</w:t>
      </w:r>
      <w:r>
        <w:rPr>
          <w:sz w:val="20"/>
          <w:szCs w:val="20"/>
        </w:rPr>
        <w:tab/>
        <w:t>1422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1280/15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1043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1149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1186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1222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1226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1382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1385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1386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1389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1394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1656/13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1398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1662/1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1399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684/13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739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851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1419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854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1430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Miňůvky</w:t>
      </w:r>
      <w:r>
        <w:rPr>
          <w:sz w:val="20"/>
          <w:szCs w:val="20"/>
        </w:rPr>
        <w:tab/>
        <w:t>855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1431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1432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1442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693/44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1443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1087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1444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1110/54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Bílany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1451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1110/55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2934/6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2945/15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180/73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4642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180/74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159/3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Postoupky</w:t>
      </w:r>
      <w:r>
        <w:rPr>
          <w:sz w:val="20"/>
          <w:szCs w:val="20"/>
        </w:rPr>
        <w:tab/>
        <w:t>1063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211/2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193/1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Chropyně</w:t>
      </w:r>
      <w:r>
        <w:rPr>
          <w:sz w:val="20"/>
          <w:szCs w:val="20"/>
        </w:rPr>
        <w:tab/>
        <w:t>1810/5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211/3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193/2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Chropyně</w:t>
      </w:r>
      <w:r>
        <w:rPr>
          <w:sz w:val="20"/>
          <w:szCs w:val="20"/>
        </w:rPr>
        <w:tab/>
        <w:t>1824/3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213/1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199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888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213/2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200/3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893/5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220/2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208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1037/1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250/11</w:t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1045/3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250/12</w:t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406/9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427/1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254/26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lastRenderedPageBreak/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427/2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379/5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79/2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427/3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249/1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427/4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264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427/5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276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65/9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286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442/3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297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442/4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302/2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475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Těšńovice</w:t>
      </w:r>
      <w:r>
        <w:rPr>
          <w:sz w:val="20"/>
          <w:szCs w:val="20"/>
        </w:rPr>
        <w:tab/>
        <w:t>341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228/23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500/1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348/3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228/24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363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238/2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560/126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367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560/127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Drahlov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Zlámanka</w:t>
      </w:r>
      <w:r>
        <w:rPr>
          <w:sz w:val="20"/>
          <w:szCs w:val="20"/>
        </w:rPr>
        <w:tab/>
        <w:t>560/374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379/19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665/46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673/2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730/1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730/2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730/3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791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641/11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641/12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Těšňovice</w:t>
      </w:r>
      <w:r>
        <w:rPr>
          <w:sz w:val="20"/>
          <w:szCs w:val="20"/>
        </w:rPr>
        <w:tab/>
        <w:t>435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1296/4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1298/1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443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1298/2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Těšňovice</w:t>
      </w:r>
      <w:r>
        <w:rPr>
          <w:sz w:val="20"/>
          <w:szCs w:val="20"/>
        </w:rPr>
        <w:tab/>
        <w:t>379/2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1348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Kotojedy</w:t>
      </w:r>
      <w:r>
        <w:rPr>
          <w:sz w:val="20"/>
          <w:szCs w:val="20"/>
        </w:rPr>
        <w:tab/>
        <w:t>135/1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1400/4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Kotojedy</w:t>
      </w:r>
      <w:r>
        <w:rPr>
          <w:sz w:val="20"/>
          <w:szCs w:val="20"/>
        </w:rPr>
        <w:tab/>
        <w:t>135/2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1402/10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Kotojedy</w:t>
      </w:r>
      <w:r>
        <w:rPr>
          <w:sz w:val="20"/>
          <w:szCs w:val="20"/>
        </w:rPr>
        <w:tab/>
        <w:t>135/3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1404/1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Kotojedy </w:t>
      </w:r>
      <w:r>
        <w:rPr>
          <w:sz w:val="20"/>
          <w:szCs w:val="20"/>
        </w:rPr>
        <w:tab/>
        <w:t>151/1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1438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Kotojedy</w:t>
      </w:r>
      <w:r>
        <w:rPr>
          <w:sz w:val="20"/>
          <w:szCs w:val="20"/>
        </w:rPr>
        <w:tab/>
        <w:t>256/1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1441/18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Kotojedy</w:t>
      </w:r>
      <w:r>
        <w:rPr>
          <w:sz w:val="20"/>
          <w:szCs w:val="20"/>
        </w:rPr>
        <w:tab/>
        <w:t>256/2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1453/1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Kotojedy</w:t>
      </w:r>
      <w:r>
        <w:rPr>
          <w:sz w:val="20"/>
          <w:szCs w:val="20"/>
        </w:rPr>
        <w:tab/>
        <w:t>265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3251/1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128/6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3259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163/4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3226/16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3230/3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212/8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513/4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213/3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530/15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530/29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220/2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1296/3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224/1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261/8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306/6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1230/69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437/12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437/13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470/31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470/32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1111/1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1230/68</w:t>
      </w:r>
    </w:p>
    <w:p w:rsidR="00CC687A" w:rsidRDefault="00CC687A" w:rsidP="00CC687A">
      <w:pPr>
        <w:rPr>
          <w:sz w:val="20"/>
          <w:szCs w:val="20"/>
        </w:rPr>
      </w:pPr>
    </w:p>
    <w:p w:rsidR="00FC2003" w:rsidRDefault="00FC2003" w:rsidP="00CC687A">
      <w:pPr>
        <w:jc w:val="both"/>
        <w:rPr>
          <w:b/>
          <w:sz w:val="28"/>
          <w:szCs w:val="28"/>
        </w:rPr>
      </w:pPr>
    </w:p>
    <w:p w:rsidR="00CC687A" w:rsidRPr="00A70E7D" w:rsidRDefault="00CC687A" w:rsidP="00CC687A">
      <w:pPr>
        <w:jc w:val="both"/>
        <w:rPr>
          <w:b/>
          <w:sz w:val="28"/>
          <w:szCs w:val="28"/>
        </w:rPr>
      </w:pPr>
      <w:r w:rsidRPr="00A70E7D">
        <w:rPr>
          <w:b/>
          <w:sz w:val="28"/>
          <w:szCs w:val="28"/>
        </w:rPr>
        <w:t>Mánesova 3880</w:t>
      </w:r>
    </w:p>
    <w:p w:rsidR="00CC687A" w:rsidRDefault="00CC687A" w:rsidP="00CC687A">
      <w:pPr>
        <w:jc w:val="both"/>
        <w:rPr>
          <w:sz w:val="28"/>
          <w:szCs w:val="28"/>
        </w:rPr>
      </w:pPr>
      <w:r>
        <w:rPr>
          <w:sz w:val="28"/>
          <w:szCs w:val="28"/>
        </w:rPr>
        <w:t>budova č.p. 3880 na stpč. 5335 – zastavěná plocha a nádvoří v k. ú. Kroměříž</w:t>
      </w:r>
    </w:p>
    <w:p w:rsidR="00CC687A" w:rsidRDefault="00CC687A" w:rsidP="00CC687A">
      <w:pPr>
        <w:jc w:val="both"/>
        <w:rPr>
          <w:sz w:val="28"/>
          <w:szCs w:val="28"/>
        </w:rPr>
      </w:pPr>
      <w:r>
        <w:rPr>
          <w:sz w:val="28"/>
          <w:szCs w:val="28"/>
        </w:rPr>
        <w:t>(celková výměra 755 m</w:t>
      </w:r>
      <w:r w:rsidRPr="00A70E7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</w:p>
    <w:p w:rsidR="00CC687A" w:rsidRDefault="00CC687A" w:rsidP="00CC687A">
      <w:pPr>
        <w:jc w:val="both"/>
        <w:rPr>
          <w:sz w:val="28"/>
          <w:szCs w:val="28"/>
        </w:rPr>
      </w:pPr>
    </w:p>
    <w:p w:rsidR="00CC687A" w:rsidRDefault="00CC687A" w:rsidP="00CC687A">
      <w:pPr>
        <w:jc w:val="both"/>
      </w:pPr>
      <w:r w:rsidRPr="004F18FB">
        <w:t>budovy bez č.p. na stpč. 4539 a pozemku stpč. 4539 o výměře 67 m</w:t>
      </w:r>
      <w:r w:rsidRPr="00B34AE9">
        <w:rPr>
          <w:vertAlign w:val="superscript"/>
        </w:rPr>
        <w:t>2</w:t>
      </w:r>
      <w:r w:rsidRPr="004F18FB">
        <w:t>, zemědělské budovy bez č.p. na parc. č. 2568 a pozemku stpč. 2568 o výměře 735 m2 a pozemku parc. č. 601/8 o výměře 3600 m</w:t>
      </w:r>
      <w:r w:rsidRPr="00B34AE9">
        <w:rPr>
          <w:vertAlign w:val="superscript"/>
        </w:rPr>
        <w:t>2</w:t>
      </w:r>
      <w:r w:rsidRPr="004F18FB">
        <w:t xml:space="preserve"> vše v k. ú. Kroměříž</w:t>
      </w:r>
    </w:p>
    <w:p w:rsidR="00CC687A" w:rsidRDefault="00CC687A" w:rsidP="00CC687A">
      <w:pPr>
        <w:jc w:val="both"/>
      </w:pPr>
    </w:p>
    <w:p w:rsidR="00CC687A" w:rsidRPr="00532100" w:rsidRDefault="00CC687A" w:rsidP="00CC687A">
      <w:pPr>
        <w:jc w:val="both"/>
        <w:rPr>
          <w:b/>
        </w:rPr>
      </w:pPr>
      <w:r w:rsidRPr="00532100">
        <w:rPr>
          <w:b/>
        </w:rPr>
        <w:t>Pamětní desky</w:t>
      </w:r>
    </w:p>
    <w:p w:rsidR="00CC687A" w:rsidRDefault="00CC687A" w:rsidP="00CC687A">
      <w:pPr>
        <w:jc w:val="both"/>
        <w:rPr>
          <w:b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469"/>
        <w:gridCol w:w="1831"/>
      </w:tblGrid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</w:rPr>
            </w:pPr>
            <w:r w:rsidRPr="00FD108E">
              <w:rPr>
                <w:b/>
              </w:rPr>
              <w:t>Inv. číslo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</w:rPr>
            </w:pPr>
            <w:r w:rsidRPr="00FD108E">
              <w:rPr>
                <w:b/>
              </w:rPr>
              <w:t>Název předmětu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</w:rPr>
            </w:pPr>
            <w:r w:rsidRPr="00FD108E">
              <w:rPr>
                <w:b/>
              </w:rPr>
              <w:t>Hodnota v Kč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Fügnerova 80/3 – J. Spáčil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Gen. Svobody 1234/35 – L. Svoboda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Gen. Svobody 1192/39 – V.V. Tomek 1848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Havlíčkova 664/29 – Fr. Nábělek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Jánská 1511 – M. Švabinský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Kollárova 663/30 – Fr. Vrobel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Komenského nám. 440/2 Bysta Komenského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Kpt. Jaroše 608/11 – K. Kryl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Kovářská 20/02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Masarykovo nám. 496/13 – Vach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Masarykovo nám. 496/13 – Učitelé, žáci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Milíčovo nám. 489/9 – F. M. Lorenc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1. máje 221/5 – Abiturienti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139/53 – Fr. Čech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rPr>
          <w:trHeight w:val="70"/>
        </w:trPr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 Riegrovo nám. 143/28 – J.K. Tyl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160/13 – Fr. Slaměník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Kostel P. marie – Mlčák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Stojanovo nám. 5/3 – A. Šebela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Strž, loděnice – Koštyslová K. A Jirovský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Švabinského 2264/23 – Šenkyřík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Tovačovského 431/11 – Učitelé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Tovačovského 437/20 – Lékaři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22/5 – Pinkas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33/11 – Osvoboditelů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42 Fr. Palacký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47/39 – Tyrš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50/45 – Sněm 1848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112/61 – P.J. Vejvanovského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115/1 – Nezapomeneme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59/17 – Rybka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61/21 – Smolka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82/27 – Neznámý vojín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021- 00000188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Za Oskolí 712/1 – Gajdošík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Zámeček – Stolička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Postoupky – </w:t>
            </w:r>
            <w:r>
              <w:rPr>
                <w:sz w:val="20"/>
                <w:szCs w:val="20"/>
              </w:rPr>
              <w:t>pomníček</w:t>
            </w:r>
            <w:r w:rsidRPr="00FD108E">
              <w:rPr>
                <w:sz w:val="20"/>
                <w:szCs w:val="20"/>
              </w:rPr>
              <w:t xml:space="preserve"> – Al. Doležal 1945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Zlámanka – kostel – Padlí občané 1914-18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Zlámanka – hrobka K. David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Riegorov nám. 160/13 – F.L. Rieger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49.948,--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39 – Ph. Dr. A. Breitenbacher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4.060,--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Velehradská 983 – vstupní budova hřbitova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8.169,-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Jánská 199 – Karel Minář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7.492,--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44 – Antonín Procházka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5.106,--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lastRenderedPageBreak/>
              <w:t>021-00005452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– Strom Milenia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6.207,--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265 – Vladimír Škranc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5.187,--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Drahlov –náves Strom Milenia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3.892,--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39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40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41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50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2.788,-- 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115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33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Jánská ul. 30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Těšňovice – na škole – Obětem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23.121,--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Ztracená ul. č. 201 – JUDr. Fr. Kožík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8.592,--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ul. č. 94 – JUDr. Jar. Tomeček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8.592,--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Štěchovice 1366 – Manž. Drápalovi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8.472,--</w:t>
            </w:r>
          </w:p>
        </w:tc>
      </w:tr>
    </w:tbl>
    <w:p w:rsidR="00CC687A" w:rsidRPr="00904F87" w:rsidRDefault="00CC687A" w:rsidP="00CC687A">
      <w:pPr>
        <w:jc w:val="both"/>
      </w:pPr>
    </w:p>
    <w:p w:rsidR="00CC687A" w:rsidRDefault="00CC687A" w:rsidP="00CC687A">
      <w:pPr>
        <w:jc w:val="both"/>
        <w:rPr>
          <w:b/>
        </w:rPr>
      </w:pPr>
      <w:r>
        <w:rPr>
          <w:b/>
        </w:rPr>
        <w:t xml:space="preserve">Hradby a opevnění města </w:t>
      </w:r>
    </w:p>
    <w:p w:rsidR="00CC687A" w:rsidRDefault="00CC687A" w:rsidP="00CC68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620"/>
      </w:tblGrid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Inv. číslo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Název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Hodnota v Kč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1035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_ parc. č. 1044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1064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1066-7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021-00000424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1072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4968 – 13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4969 – 16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159 – 16m2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4964 – 20m2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4966 – 27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4967 – 22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3740/2 – 3m2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4963 – 30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4985 – 3m2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021-00000434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83 – 24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 parc. č. 82 – 6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–parc. č. 81- 12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</w:tbl>
    <w:p w:rsidR="00CC687A" w:rsidRPr="005239E6" w:rsidRDefault="00CC687A" w:rsidP="00CC687A">
      <w:pPr>
        <w:jc w:val="both"/>
        <w:rPr>
          <w:sz w:val="20"/>
          <w:szCs w:val="20"/>
        </w:rPr>
      </w:pPr>
    </w:p>
    <w:p w:rsidR="00CC687A" w:rsidRDefault="00CC687A" w:rsidP="00CC687A">
      <w:pPr>
        <w:jc w:val="both"/>
        <w:rPr>
          <w:b/>
        </w:rPr>
      </w:pPr>
      <w:r w:rsidRPr="002562D2">
        <w:rPr>
          <w:b/>
        </w:rPr>
        <w:t>Studny</w:t>
      </w:r>
    </w:p>
    <w:p w:rsidR="00CC687A" w:rsidRDefault="00CC687A" w:rsidP="00CC68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620"/>
      </w:tblGrid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0"/>
                <w:szCs w:val="20"/>
              </w:rPr>
            </w:pPr>
            <w:r w:rsidRPr="00FD108E">
              <w:rPr>
                <w:b/>
                <w:sz w:val="20"/>
                <w:szCs w:val="20"/>
              </w:rPr>
              <w:t>Inv. číslo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0"/>
                <w:szCs w:val="20"/>
              </w:rPr>
            </w:pPr>
            <w:r w:rsidRPr="00FD108E">
              <w:rPr>
                <w:b/>
                <w:sz w:val="20"/>
                <w:szCs w:val="20"/>
              </w:rPr>
              <w:t>Název předmětu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0"/>
                <w:szCs w:val="20"/>
              </w:rPr>
            </w:pPr>
            <w:r w:rsidRPr="00FD108E">
              <w:rPr>
                <w:b/>
                <w:sz w:val="20"/>
                <w:szCs w:val="20"/>
              </w:rPr>
              <w:t>Hodnota v Kč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021-00000208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Bílany – studna naproti domu p. Štrérové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5.400,--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021-00000401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Bílany – studna v objektu ZD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7.350,--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021-00000217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Drahlov – studna u kapličky 268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5.900,80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Drahlov – studna naproti pí. Apolinářové 216/1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5.900,80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021-00000219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před domem č. 3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8.000,--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ve Faralovci vč. pumpy 101/1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3.580,--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Na Trávníku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3.580,--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za Zabloudilovým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6.450,--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021-00000226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Kotojedy – studna 2x – v Zámlýní, u zvonice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7.231,--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021-00000230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Miňůvky – studna u pohostinství vč. Pumpy p.č. 77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17.900,--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Miňůvky – studna na rybníčkách, p. č. 223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5.300,--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Miňůvky – studna Hatě – parc. č. 136/1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4.670,--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021-00000243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Těšňovice- studna u rybníčka vč. Pumpy p. č. 397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021-00000399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Těšňovice – studna v zahradě Čtvrtky + oplocení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38.095,--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Těšňovice – studna na Žlíbku vlevo od cesty 454/1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Těšňovice – studna Pod kopcem za Halamíčkových 454/1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Těšňovice – u cesty na Trávník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lastRenderedPageBreak/>
              <w:t>021-00000458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Těšňovice- studna u cesty na Bařice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021-00000255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na návsi vedle zvonice 479/1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- studna před školou vč. Pumpy p.č. 14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021-00000474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na Návsi dole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v areálu výletiště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021-00000257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Vážany – studna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021-00000266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Zlámanka – studna před hřištěm vč. pumpy 306/1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Zlámanka – studna za hasičskou zbrojnicí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Zlámanka – studna u garáží vč. Pumpy 825/6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Zlámanka – studna uprostřed návsi vč. Pumpy 1434/1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Zlámanka – studna na dvoře domu č.p. 6, 87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Zlámanka – studna na Návsi nahoře 1434/1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Zlámanka – studna před kulturním domem p. č. 44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9.710,--</w:t>
            </w:r>
          </w:p>
        </w:tc>
      </w:tr>
    </w:tbl>
    <w:p w:rsidR="00CC687A" w:rsidRDefault="00CC687A" w:rsidP="00CC687A">
      <w:pPr>
        <w:jc w:val="both"/>
        <w:rPr>
          <w:b/>
        </w:rPr>
      </w:pPr>
    </w:p>
    <w:p w:rsidR="00CC687A" w:rsidRDefault="00CC687A" w:rsidP="00CC687A">
      <w:pPr>
        <w:jc w:val="both"/>
        <w:rPr>
          <w:b/>
        </w:rPr>
      </w:pPr>
    </w:p>
    <w:p w:rsidR="00CC687A" w:rsidRPr="002562D2" w:rsidRDefault="00CC687A" w:rsidP="00CC687A">
      <w:pPr>
        <w:jc w:val="both"/>
        <w:rPr>
          <w:b/>
        </w:rPr>
      </w:pPr>
    </w:p>
    <w:p w:rsidR="00CC687A" w:rsidRDefault="00CC687A" w:rsidP="00CC687A">
      <w:pPr>
        <w:jc w:val="both"/>
        <w:rPr>
          <w:b/>
          <w:u w:val="single"/>
        </w:rPr>
      </w:pPr>
      <w:r w:rsidRPr="002923E2">
        <w:rPr>
          <w:b/>
          <w:u w:val="single"/>
        </w:rPr>
        <w:t>Lesní pozemky</w:t>
      </w:r>
      <w:r>
        <w:rPr>
          <w:b/>
          <w:u w:val="single"/>
        </w:rPr>
        <w:t xml:space="preserve"> určené k plnění funkce lesa</w:t>
      </w:r>
    </w:p>
    <w:p w:rsidR="00CC687A" w:rsidRPr="007C2BF1" w:rsidRDefault="00CC687A" w:rsidP="00CC68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1800"/>
      </w:tblGrid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Katastrální území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Parcelní číslo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Výměra (m2)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Bařice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1138/1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198 567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1138/76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4 042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Bílany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1150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3548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1179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4096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Drahlov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108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4 277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83/2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2 660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Kroměříž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1292/1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11 836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1391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12 722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1402/1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2 575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1408/1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603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1431/2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960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1445/1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11 773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2812/2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41 878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2817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4 619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2841/1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4 669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2847/2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1 396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704/5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902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704/6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542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Vážany u Kroměříže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669/1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1 016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Těšňovice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200/2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1 939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Trávník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167/1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5 201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1 487</w:t>
            </w:r>
          </w:p>
        </w:tc>
      </w:tr>
      <w:tr w:rsidR="00CC687A" w:rsidRPr="00FD108E" w:rsidTr="00287BFD">
        <w:trPr>
          <w:trHeight w:val="224"/>
        </w:trPr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255/3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12 233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289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979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k. ú. Zlámanka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432/1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27 132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560/86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2 726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854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571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856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770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1280/70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425</w:t>
            </w:r>
          </w:p>
        </w:tc>
      </w:tr>
    </w:tbl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sz w:val="28"/>
          <w:szCs w:val="28"/>
        </w:rPr>
      </w:pPr>
    </w:p>
    <w:p w:rsidR="00CC687A" w:rsidRPr="005217D9" w:rsidRDefault="00CC687A" w:rsidP="00CC687A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217D9">
        <w:rPr>
          <w:sz w:val="28"/>
          <w:szCs w:val="28"/>
        </w:rPr>
        <w:lastRenderedPageBreak/>
        <w:t>Braunerova – novostavba komor bez č.p.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Skládka Vážany u Kr</w:t>
      </w:r>
      <w:r>
        <w:rPr>
          <w:sz w:val="28"/>
          <w:szCs w:val="28"/>
        </w:rPr>
        <w:t>o</w:t>
      </w:r>
      <w:r w:rsidRPr="005217D9">
        <w:rPr>
          <w:sz w:val="28"/>
          <w:szCs w:val="28"/>
        </w:rPr>
        <w:t>měříže – přípojka vody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Hanácké náměstí – fontána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Bezručův park – fontána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PK – 1. Máje 3191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PK – 7 – Mánesova 3880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Zachar  kotelna P5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Zachar  přípojky k P5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Zachar tepelný kanál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ST – ohradní zeď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ST – nádražní</w:t>
      </w:r>
    </w:p>
    <w:p w:rsidR="00CC687A" w:rsidRPr="005217D9" w:rsidRDefault="00CC687A" w:rsidP="00CC687A">
      <w:pPr>
        <w:rPr>
          <w:sz w:val="28"/>
          <w:szCs w:val="28"/>
        </w:rPr>
      </w:pPr>
      <w:r>
        <w:rPr>
          <w:sz w:val="28"/>
          <w:szCs w:val="28"/>
        </w:rPr>
        <w:t xml:space="preserve">ST - </w:t>
      </w:r>
      <w:r w:rsidRPr="005217D9">
        <w:rPr>
          <w:sz w:val="28"/>
          <w:szCs w:val="28"/>
        </w:rPr>
        <w:t>Velké nám. Dům zvaný Generálhaus</w:t>
      </w:r>
    </w:p>
    <w:p w:rsidR="00CC687A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ST – Velké nám. Vrchnostenský kapitulní dům</w:t>
      </w:r>
    </w:p>
    <w:p w:rsidR="00CC687A" w:rsidRDefault="00CC687A" w:rsidP="00CC687A">
      <w:pPr>
        <w:rPr>
          <w:sz w:val="28"/>
          <w:szCs w:val="28"/>
        </w:rPr>
      </w:pPr>
    </w:p>
    <w:p w:rsidR="00CC687A" w:rsidRPr="00DA6E1B" w:rsidRDefault="00CC687A" w:rsidP="00CC687A">
      <w:pPr>
        <w:rPr>
          <w:b/>
          <w:sz w:val="28"/>
          <w:szCs w:val="28"/>
          <w:u w:val="single"/>
        </w:rPr>
      </w:pPr>
      <w:r w:rsidRPr="00DA6E1B">
        <w:rPr>
          <w:b/>
          <w:sz w:val="28"/>
          <w:szCs w:val="28"/>
          <w:u w:val="single"/>
        </w:rPr>
        <w:t>Budova č.p. 658 na ulici Kollárova č.p. 658, KM</w:t>
      </w:r>
    </w:p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sz w:val="28"/>
          <w:szCs w:val="28"/>
        </w:rPr>
      </w:pPr>
      <w:r>
        <w:rPr>
          <w:sz w:val="28"/>
          <w:szCs w:val="28"/>
        </w:rPr>
        <w:t>budova č. p. 658 na ulici Kollárova v Kroměříži a dále pozemků parc. č. 1489 – zastavěná plocha a nádvoří o výměře 289 m2 a parc. č. 96/5 – zahrada o výměře 406 m2 vše v k. ú. Kroměříž</w:t>
      </w:r>
    </w:p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b/>
          <w:sz w:val="28"/>
          <w:szCs w:val="28"/>
        </w:rPr>
      </w:pPr>
      <w:r w:rsidRPr="002F73D0">
        <w:t>Multifunkční hřiště Trávník, místní část Trávník</w:t>
      </w:r>
      <w:r w:rsidRPr="002F73D0">
        <w:rPr>
          <w:sz w:val="28"/>
          <w:szCs w:val="28"/>
        </w:rPr>
        <w:t xml:space="preserve"> – </w:t>
      </w:r>
      <w:r w:rsidRPr="002F73D0">
        <w:rPr>
          <w:b/>
          <w:sz w:val="28"/>
          <w:szCs w:val="28"/>
        </w:rPr>
        <w:t xml:space="preserve">Sociální zařízení hřiště </w:t>
      </w:r>
      <w:r>
        <w:rPr>
          <w:b/>
          <w:sz w:val="28"/>
          <w:szCs w:val="28"/>
        </w:rPr>
        <w:t>T</w:t>
      </w:r>
      <w:r w:rsidRPr="002F73D0">
        <w:rPr>
          <w:b/>
          <w:sz w:val="28"/>
          <w:szCs w:val="28"/>
        </w:rPr>
        <w:t>rávník</w:t>
      </w:r>
    </w:p>
    <w:p w:rsidR="00CC687A" w:rsidRDefault="00CC687A" w:rsidP="00CC687A">
      <w:pPr>
        <w:rPr>
          <w:b/>
          <w:sz w:val="28"/>
          <w:szCs w:val="28"/>
        </w:rPr>
      </w:pPr>
    </w:p>
    <w:p w:rsidR="00CC687A" w:rsidRDefault="00CC687A" w:rsidP="00CC687A">
      <w:pPr>
        <w:rPr>
          <w:b/>
          <w:sz w:val="28"/>
          <w:szCs w:val="28"/>
        </w:rPr>
      </w:pPr>
      <w:r w:rsidRPr="002F73D0">
        <w:t>Polyfunkční hřiště Bílany</w:t>
      </w:r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ab/>
        <w:t>Zázemí, zděný objekt pro letní provoz</w:t>
      </w:r>
    </w:p>
    <w:p w:rsidR="00CC687A" w:rsidRDefault="00CC687A" w:rsidP="00CC68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Dřevěné zastřešené posezení</w:t>
      </w:r>
    </w:p>
    <w:p w:rsidR="00CC687A" w:rsidRDefault="00CC687A" w:rsidP="00CC68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Zpevněné plochy</w:t>
      </w:r>
    </w:p>
    <w:p w:rsidR="00CC687A" w:rsidRDefault="00CC687A" w:rsidP="00CC687A">
      <w:pPr>
        <w:rPr>
          <w:b/>
          <w:sz w:val="28"/>
          <w:szCs w:val="28"/>
        </w:rPr>
      </w:pPr>
    </w:p>
    <w:p w:rsidR="00CC687A" w:rsidRDefault="00CC687A" w:rsidP="00CC687A">
      <w:r>
        <w:t xml:space="preserve">parc.č. 1574/1 – orná půda o výměře 1 456 m2 </w:t>
      </w:r>
    </w:p>
    <w:p w:rsidR="00CC687A" w:rsidRDefault="00CC687A" w:rsidP="00CC687A">
      <w:r>
        <w:t>parc. č. 1627/1 – orná půda o výměře 668 m2</w:t>
      </w:r>
    </w:p>
    <w:p w:rsidR="00CC687A" w:rsidRDefault="00CC687A" w:rsidP="00CC687A">
      <w:r>
        <w:t>parc. č. 1627/2 – orná půda o výměře 1 702 m2</w:t>
      </w:r>
    </w:p>
    <w:p w:rsidR="00CC687A" w:rsidRDefault="00CC687A" w:rsidP="00CC687A">
      <w:r>
        <w:t>vše v k. ú. Kroměříž</w:t>
      </w:r>
    </w:p>
    <w:p w:rsidR="00CC687A" w:rsidRDefault="00CC687A" w:rsidP="00CC687A"/>
    <w:p w:rsidR="00CC687A" w:rsidRDefault="00CC687A" w:rsidP="00CC687A">
      <w:pPr>
        <w:rPr>
          <w:b/>
          <w:u w:val="single"/>
        </w:rPr>
      </w:pPr>
      <w:r>
        <w:t xml:space="preserve">areál  - Městský útulek pro psy </w:t>
      </w:r>
      <w:r w:rsidRPr="00CC687A">
        <w:rPr>
          <w:b/>
          <w:sz w:val="28"/>
          <w:szCs w:val="28"/>
        </w:rPr>
        <w:t>Čápka Kroměříž</w:t>
      </w:r>
    </w:p>
    <w:p w:rsidR="00CC687A" w:rsidRPr="00370187" w:rsidRDefault="00CC687A" w:rsidP="00CC687A">
      <w:pPr>
        <w:rPr>
          <w:b/>
          <w:u w:val="single"/>
        </w:rPr>
      </w:pPr>
    </w:p>
    <w:p w:rsidR="00CC687A" w:rsidRDefault="00CC687A" w:rsidP="00CC687A">
      <w:pPr>
        <w:autoSpaceDE w:val="0"/>
        <w:autoSpaceDN w:val="0"/>
        <w:adjustRightInd w:val="0"/>
        <w:jc w:val="both"/>
      </w:pPr>
      <w:r>
        <w:t>budova č.p. 2455 nacházející se na parc. č. 3158 ( hlavní budova)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>budova č.p. 2140 nacházející se na parc. č. 2774 ( kotce pro psy)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 xml:space="preserve">oplocení budov 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>parc. č. 3158 - zastavěná plocha a nádvoří o výměře 266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>parc. č. 2774 - zastavěná plocha a nádvoří o výměře 418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>parc. č. 1468/265 - ostatní plocha o výměře 4651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>parc. č. 6969 - zastavěná plocha a nádvoří o výměře 63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>vše v k. ú. Kroměříž.</w:t>
      </w:r>
    </w:p>
    <w:p w:rsidR="00D97B32" w:rsidRDefault="00D97B32" w:rsidP="00CC687A">
      <w:pPr>
        <w:autoSpaceDE w:val="0"/>
        <w:autoSpaceDN w:val="0"/>
        <w:adjustRightInd w:val="0"/>
        <w:jc w:val="both"/>
      </w:pPr>
    </w:p>
    <w:p w:rsidR="00D97B32" w:rsidRDefault="00D97B32" w:rsidP="00CC687A">
      <w:pPr>
        <w:autoSpaceDE w:val="0"/>
        <w:autoSpaceDN w:val="0"/>
        <w:adjustRightInd w:val="0"/>
        <w:jc w:val="both"/>
      </w:pPr>
    </w:p>
    <w:p w:rsidR="00D97B32" w:rsidRDefault="00D97B32" w:rsidP="00CC687A">
      <w:pPr>
        <w:autoSpaceDE w:val="0"/>
        <w:autoSpaceDN w:val="0"/>
        <w:adjustRightInd w:val="0"/>
        <w:jc w:val="both"/>
      </w:pPr>
    </w:p>
    <w:p w:rsidR="00690874" w:rsidRPr="00690874" w:rsidRDefault="00690874" w:rsidP="00CC687A">
      <w:pPr>
        <w:rPr>
          <w:b/>
        </w:rPr>
      </w:pPr>
      <w:r w:rsidRPr="00690874">
        <w:rPr>
          <w:b/>
        </w:rPr>
        <w:lastRenderedPageBreak/>
        <w:t>Těšňovice – Sportovní areál Žlíbek:</w:t>
      </w:r>
    </w:p>
    <w:p w:rsidR="00690874" w:rsidRPr="00690874" w:rsidRDefault="001477DB" w:rsidP="00CC687A">
      <w:r>
        <w:t>b</w:t>
      </w:r>
      <w:r w:rsidR="00690874">
        <w:t>uňky pro pultový prodej, pergola č. 1, pergola č. 2, pódium, sklad, retenční nádrž, budova sociálního zařízení</w:t>
      </w:r>
    </w:p>
    <w:p w:rsidR="00690874" w:rsidRDefault="00690874" w:rsidP="00CC687A">
      <w:pPr>
        <w:rPr>
          <w:b/>
        </w:rPr>
      </w:pPr>
    </w:p>
    <w:p w:rsidR="006B689D" w:rsidRDefault="006B689D" w:rsidP="006B689D">
      <w:pPr>
        <w:ind w:firstLine="708"/>
        <w:jc w:val="both"/>
      </w:pPr>
    </w:p>
    <w:p w:rsidR="006B689D" w:rsidRPr="006B689D" w:rsidRDefault="006B689D" w:rsidP="006B689D">
      <w:pPr>
        <w:jc w:val="both"/>
        <w:rPr>
          <w:b/>
        </w:rPr>
      </w:pPr>
      <w:r w:rsidRPr="006B689D">
        <w:rPr>
          <w:b/>
        </w:rPr>
        <w:t>Náměstí Míru</w:t>
      </w:r>
    </w:p>
    <w:p w:rsidR="006B689D" w:rsidRPr="00051745" w:rsidRDefault="006B689D" w:rsidP="006B689D">
      <w:pPr>
        <w:numPr>
          <w:ilvl w:val="0"/>
          <w:numId w:val="1"/>
        </w:numPr>
        <w:jc w:val="both"/>
      </w:pPr>
      <w:r w:rsidRPr="00051745">
        <w:t>Vodní prvek střiky včetně přípojek</w:t>
      </w:r>
    </w:p>
    <w:p w:rsidR="006B689D" w:rsidRPr="00051745" w:rsidRDefault="006B689D" w:rsidP="006B689D">
      <w:pPr>
        <w:numPr>
          <w:ilvl w:val="0"/>
          <w:numId w:val="1"/>
        </w:numPr>
        <w:jc w:val="both"/>
      </w:pPr>
      <w:r w:rsidRPr="00051745">
        <w:t>Vodní prvek střiky – TECHNOLOGIE</w:t>
      </w:r>
    </w:p>
    <w:p w:rsidR="006B689D" w:rsidRPr="00051745" w:rsidRDefault="006B689D" w:rsidP="006B689D">
      <w:pPr>
        <w:numPr>
          <w:ilvl w:val="0"/>
          <w:numId w:val="1"/>
        </w:numPr>
        <w:jc w:val="both"/>
      </w:pPr>
      <w:r w:rsidRPr="00051745">
        <w:t>vodní prvek mlžení – stavba včetně přípojek</w:t>
      </w:r>
    </w:p>
    <w:p w:rsidR="006B689D" w:rsidRDefault="006B689D" w:rsidP="006B689D">
      <w:pPr>
        <w:numPr>
          <w:ilvl w:val="0"/>
          <w:numId w:val="1"/>
        </w:numPr>
        <w:jc w:val="both"/>
      </w:pPr>
      <w:r w:rsidRPr="00051745">
        <w:t>vodní prvek mlžení – TECHNOLOGIE</w:t>
      </w:r>
    </w:p>
    <w:p w:rsidR="00E60654" w:rsidRDefault="00E60654" w:rsidP="006B689D">
      <w:pPr>
        <w:numPr>
          <w:ilvl w:val="0"/>
          <w:numId w:val="1"/>
        </w:numPr>
        <w:jc w:val="both"/>
      </w:pPr>
    </w:p>
    <w:p w:rsidR="00E60654" w:rsidRDefault="00E60654" w:rsidP="00E60654">
      <w:pPr>
        <w:jc w:val="both"/>
      </w:pPr>
    </w:p>
    <w:p w:rsidR="00E60654" w:rsidRDefault="00E60654" w:rsidP="00E60654">
      <w:pPr>
        <w:jc w:val="both"/>
      </w:pPr>
      <w:r w:rsidRPr="00E60654">
        <w:rPr>
          <w:b/>
        </w:rPr>
        <w:t>Budova č.</w:t>
      </w:r>
      <w:r>
        <w:rPr>
          <w:b/>
        </w:rPr>
        <w:t xml:space="preserve"> </w:t>
      </w:r>
      <w:r w:rsidRPr="00E60654">
        <w:rPr>
          <w:b/>
        </w:rPr>
        <w:t>p. 4064</w:t>
      </w:r>
      <w:r>
        <w:t>, ulice Rumunská, Kroměříž</w:t>
      </w:r>
    </w:p>
    <w:p w:rsidR="004F4267" w:rsidRDefault="004F4267" w:rsidP="00E60654">
      <w:pPr>
        <w:jc w:val="both"/>
      </w:pPr>
    </w:p>
    <w:p w:rsidR="004F4267" w:rsidRDefault="004F4267" w:rsidP="00E60654">
      <w:pPr>
        <w:jc w:val="both"/>
      </w:pPr>
    </w:p>
    <w:p w:rsidR="004F4267" w:rsidRDefault="004F4267" w:rsidP="004F4267">
      <w:pPr>
        <w:jc w:val="both"/>
      </w:pPr>
      <w:r w:rsidRPr="005A7465">
        <w:t>Parc. č. 1292/2 – ostatní plocha o výměře 1503 m2 v k. ú. Kroměříž</w:t>
      </w:r>
    </w:p>
    <w:p w:rsidR="005A7465" w:rsidRDefault="005A7465" w:rsidP="004F4267">
      <w:pPr>
        <w:jc w:val="both"/>
      </w:pPr>
    </w:p>
    <w:p w:rsidR="004F4267" w:rsidRPr="005A7465" w:rsidRDefault="005A7465" w:rsidP="00E60654">
      <w:pPr>
        <w:jc w:val="both"/>
      </w:pPr>
      <w:r w:rsidRPr="005A7465">
        <w:rPr>
          <w:b/>
          <w:u w:val="single"/>
        </w:rPr>
        <w:t xml:space="preserve">Informační panely </w:t>
      </w:r>
    </w:p>
    <w:p w:rsidR="005A7465" w:rsidRPr="005A7465" w:rsidRDefault="005A7465" w:rsidP="005A7465">
      <w:pPr>
        <w:jc w:val="both"/>
      </w:pPr>
      <w:r w:rsidRPr="005A7465">
        <w:t>021-00005990</w:t>
      </w:r>
      <w:r w:rsidRPr="005A7465">
        <w:tab/>
      </w:r>
      <w:r w:rsidRPr="005A7465">
        <w:tab/>
        <w:t>informační panel – Vejvanovského IP- 01</w:t>
      </w:r>
    </w:p>
    <w:p w:rsidR="005A7465" w:rsidRPr="005A7465" w:rsidRDefault="005A7465" w:rsidP="005A7465">
      <w:pPr>
        <w:jc w:val="both"/>
      </w:pPr>
      <w:r w:rsidRPr="005A7465">
        <w:t>021-00006573</w:t>
      </w:r>
      <w:r w:rsidRPr="005A7465">
        <w:tab/>
      </w:r>
      <w:r w:rsidRPr="005A7465">
        <w:tab/>
        <w:t>informační panel – Komenského náměstí IP-04-A</w:t>
      </w:r>
    </w:p>
    <w:p w:rsidR="005A7465" w:rsidRPr="005A7465" w:rsidRDefault="005A7465" w:rsidP="005A7465">
      <w:pPr>
        <w:jc w:val="both"/>
      </w:pPr>
      <w:r w:rsidRPr="005A7465">
        <w:t>021-00006574</w:t>
      </w:r>
      <w:r w:rsidRPr="005A7465">
        <w:tab/>
      </w:r>
      <w:r w:rsidRPr="005A7465">
        <w:tab/>
        <w:t>informační panel – Komenského náměstí IP-04-B</w:t>
      </w:r>
    </w:p>
    <w:p w:rsidR="005A7465" w:rsidRPr="005A7465" w:rsidRDefault="005A7465" w:rsidP="005A7465">
      <w:pPr>
        <w:jc w:val="both"/>
      </w:pPr>
      <w:r w:rsidRPr="005A7465">
        <w:t>021-00006575</w:t>
      </w:r>
      <w:r w:rsidRPr="005A7465">
        <w:tab/>
      </w:r>
      <w:r w:rsidRPr="005A7465">
        <w:tab/>
        <w:t>informační panel – Komenského náměstí IP-04-C</w:t>
      </w:r>
    </w:p>
    <w:p w:rsidR="005A7465" w:rsidRPr="005A7465" w:rsidRDefault="005A7465" w:rsidP="005A7465">
      <w:pPr>
        <w:jc w:val="both"/>
      </w:pPr>
      <w:r w:rsidRPr="005A7465">
        <w:t>021-00006576</w:t>
      </w:r>
      <w:r w:rsidRPr="005A7465">
        <w:tab/>
      </w:r>
      <w:r w:rsidRPr="005A7465">
        <w:tab/>
        <w:t>informační panel – Spáčilova IP-07</w:t>
      </w:r>
    </w:p>
    <w:p w:rsidR="005A7465" w:rsidRPr="005A7465" w:rsidRDefault="005A7465" w:rsidP="005A7465">
      <w:pPr>
        <w:jc w:val="both"/>
      </w:pPr>
      <w:r w:rsidRPr="005A7465">
        <w:t>021-00006577</w:t>
      </w:r>
      <w:r w:rsidRPr="005A7465">
        <w:tab/>
      </w:r>
      <w:r w:rsidRPr="005A7465">
        <w:tab/>
        <w:t>informační panel – Oskol – pojízdný chodník IP-08-A</w:t>
      </w:r>
    </w:p>
    <w:p w:rsidR="005A7465" w:rsidRPr="005A7465" w:rsidRDefault="005A7465" w:rsidP="005A7465">
      <w:pPr>
        <w:jc w:val="both"/>
      </w:pPr>
      <w:r w:rsidRPr="005A7465">
        <w:t>021-00006578</w:t>
      </w:r>
      <w:r w:rsidRPr="005A7465">
        <w:tab/>
      </w:r>
      <w:r w:rsidRPr="005A7465">
        <w:tab/>
        <w:t>informační panel – Oskol – pojízdný chodník IP 08-B</w:t>
      </w:r>
    </w:p>
    <w:p w:rsidR="005A7465" w:rsidRPr="005A7465" w:rsidRDefault="005A7465" w:rsidP="005A7465">
      <w:pPr>
        <w:jc w:val="both"/>
      </w:pPr>
      <w:r w:rsidRPr="005A7465">
        <w:t>021-00006579</w:t>
      </w:r>
      <w:r w:rsidRPr="005A7465">
        <w:tab/>
      </w:r>
      <w:r w:rsidRPr="005A7465">
        <w:tab/>
        <w:t>informační panel – Oskol – pojízdný chodník IP-08-C</w:t>
      </w:r>
    </w:p>
    <w:p w:rsidR="005A7465" w:rsidRPr="005A7465" w:rsidRDefault="005A7465" w:rsidP="005A7465">
      <w:pPr>
        <w:jc w:val="both"/>
      </w:pPr>
      <w:r w:rsidRPr="005A7465">
        <w:t>021-00006580</w:t>
      </w:r>
      <w:r w:rsidRPr="005A7465">
        <w:tab/>
      </w:r>
      <w:r w:rsidRPr="005A7465">
        <w:tab/>
        <w:t>informační panel - Oskol – pojízdný chodník IP-08-D</w:t>
      </w:r>
    </w:p>
    <w:p w:rsidR="005A7465" w:rsidRPr="005A7465" w:rsidRDefault="005A7465" w:rsidP="005A7465">
      <w:pPr>
        <w:jc w:val="both"/>
      </w:pPr>
      <w:r w:rsidRPr="005A7465">
        <w:t>021-00006581</w:t>
      </w:r>
      <w:r w:rsidRPr="005A7465">
        <w:tab/>
      </w:r>
      <w:r w:rsidRPr="005A7465">
        <w:tab/>
        <w:t>informační panel -  Oskol – pojízdný chodník IP-08-E</w:t>
      </w:r>
    </w:p>
    <w:p w:rsidR="005A7465" w:rsidRPr="005A7465" w:rsidRDefault="005A7465" w:rsidP="005A7465">
      <w:pPr>
        <w:jc w:val="both"/>
      </w:pPr>
      <w:r w:rsidRPr="005A7465">
        <w:t>021-00006582</w:t>
      </w:r>
      <w:r w:rsidRPr="005A7465">
        <w:tab/>
      </w:r>
      <w:r w:rsidRPr="005A7465">
        <w:tab/>
        <w:t>informační panel – Oskol – IP-09</w:t>
      </w:r>
    </w:p>
    <w:p w:rsidR="005A7465" w:rsidRPr="005A7465" w:rsidRDefault="005A7465" w:rsidP="005A7465">
      <w:pPr>
        <w:jc w:val="both"/>
      </w:pPr>
      <w:r w:rsidRPr="005A7465">
        <w:t>021-00006583</w:t>
      </w:r>
      <w:r w:rsidRPr="005A7465">
        <w:tab/>
      </w:r>
      <w:r w:rsidRPr="005A7465">
        <w:tab/>
        <w:t>informační panel – Albertova u hřbitova – IP-13</w:t>
      </w:r>
    </w:p>
    <w:p w:rsidR="005A7465" w:rsidRPr="005A7465" w:rsidRDefault="005A7465" w:rsidP="005A7465">
      <w:pPr>
        <w:jc w:val="both"/>
      </w:pPr>
      <w:r w:rsidRPr="005A7465">
        <w:t>021-00006584</w:t>
      </w:r>
      <w:r w:rsidRPr="005A7465">
        <w:tab/>
      </w:r>
      <w:r w:rsidRPr="005A7465">
        <w:tab/>
        <w:t>informační panel – Slovanské náměstí – IP-14-A</w:t>
      </w:r>
    </w:p>
    <w:p w:rsidR="005A7465" w:rsidRPr="005A7465" w:rsidRDefault="005A7465" w:rsidP="005A7465">
      <w:pPr>
        <w:jc w:val="both"/>
      </w:pPr>
      <w:r w:rsidRPr="005A7465">
        <w:t>021-00006585</w:t>
      </w:r>
      <w:r w:rsidRPr="005A7465">
        <w:tab/>
      </w:r>
      <w:r w:rsidRPr="005A7465">
        <w:tab/>
        <w:t>informační panel – Slovanské náměstí IP-14-B</w:t>
      </w:r>
    </w:p>
    <w:p w:rsidR="005A7465" w:rsidRPr="005A7465" w:rsidRDefault="005A7465" w:rsidP="005A7465">
      <w:pPr>
        <w:jc w:val="both"/>
      </w:pPr>
      <w:r w:rsidRPr="005A7465">
        <w:t>021-00006586</w:t>
      </w:r>
      <w:r w:rsidRPr="005A7465">
        <w:tab/>
      </w:r>
      <w:r w:rsidRPr="005A7465">
        <w:tab/>
        <w:t>informační panel – Kollárova – Březinova – IP-17</w:t>
      </w:r>
    </w:p>
    <w:p w:rsidR="005A7465" w:rsidRPr="005A7465" w:rsidRDefault="005A7465" w:rsidP="005A7465">
      <w:pPr>
        <w:jc w:val="both"/>
      </w:pPr>
      <w:r w:rsidRPr="005A7465">
        <w:t>021-00006587</w:t>
      </w:r>
      <w:r w:rsidRPr="005A7465">
        <w:tab/>
      </w:r>
      <w:r w:rsidRPr="005A7465">
        <w:tab/>
        <w:t>informační panel – Kollárova – IP-18</w:t>
      </w:r>
    </w:p>
    <w:p w:rsidR="005A7465" w:rsidRPr="005A7465" w:rsidRDefault="005A7465" w:rsidP="005A7465">
      <w:pPr>
        <w:jc w:val="both"/>
      </w:pPr>
      <w:r w:rsidRPr="005A7465">
        <w:t>021-00006588</w:t>
      </w:r>
      <w:r w:rsidRPr="005A7465">
        <w:tab/>
      </w:r>
      <w:r w:rsidRPr="005A7465">
        <w:tab/>
        <w:t>informační panel – Milíčovo nám. IP-20</w:t>
      </w:r>
    </w:p>
    <w:p w:rsidR="005A7465" w:rsidRPr="005A7465" w:rsidRDefault="005A7465" w:rsidP="005A7465">
      <w:pPr>
        <w:jc w:val="both"/>
      </w:pPr>
      <w:r w:rsidRPr="005A7465">
        <w:t>021-00006589</w:t>
      </w:r>
      <w:r w:rsidRPr="005A7465">
        <w:tab/>
      </w:r>
      <w:r w:rsidRPr="005A7465">
        <w:tab/>
        <w:t>informační panel – Odbojářů IP-22</w:t>
      </w:r>
    </w:p>
    <w:p w:rsidR="005A7465" w:rsidRPr="005A7465" w:rsidRDefault="005A7465" w:rsidP="005A7465">
      <w:pPr>
        <w:jc w:val="both"/>
      </w:pPr>
      <w:r w:rsidRPr="005A7465">
        <w:t>021-00006590</w:t>
      </w:r>
      <w:r w:rsidRPr="005A7465">
        <w:tab/>
      </w:r>
      <w:r w:rsidRPr="005A7465">
        <w:tab/>
        <w:t>informační panel – Osvoboditelů IP-31</w:t>
      </w:r>
    </w:p>
    <w:p w:rsidR="005A7465" w:rsidRPr="005A7465" w:rsidRDefault="005A7465" w:rsidP="005A7465">
      <w:pPr>
        <w:jc w:val="both"/>
      </w:pPr>
      <w:r w:rsidRPr="005A7465">
        <w:t>021-00006591</w:t>
      </w:r>
      <w:r w:rsidRPr="005A7465">
        <w:tab/>
      </w:r>
      <w:r w:rsidRPr="005A7465">
        <w:tab/>
        <w:t>informační panel – Albertova u Penny marketu – IP-32</w:t>
      </w:r>
    </w:p>
    <w:p w:rsidR="005A7465" w:rsidRPr="000117C6" w:rsidRDefault="005A7465" w:rsidP="005A7465">
      <w:pPr>
        <w:jc w:val="both"/>
        <w:rPr>
          <w:i/>
        </w:rPr>
      </w:pPr>
    </w:p>
    <w:p w:rsidR="006B689D" w:rsidRDefault="006B689D" w:rsidP="006B689D">
      <w:pPr>
        <w:jc w:val="both"/>
        <w:rPr>
          <w:b/>
        </w:rPr>
      </w:pPr>
    </w:p>
    <w:p w:rsidR="00690874" w:rsidRPr="00690874" w:rsidRDefault="00690874" w:rsidP="00CC687A">
      <w:pPr>
        <w:rPr>
          <w:b/>
        </w:rPr>
      </w:pPr>
      <w:r>
        <w:rPr>
          <w:b/>
        </w:rPr>
        <w:tab/>
      </w:r>
    </w:p>
    <w:p w:rsidR="00690874" w:rsidRDefault="00690874" w:rsidP="00CC687A">
      <w:pPr>
        <w:rPr>
          <w:b/>
          <w:u w:val="single"/>
        </w:rPr>
      </w:pPr>
    </w:p>
    <w:p w:rsidR="00CC687A" w:rsidRDefault="00CC687A" w:rsidP="00CC687A"/>
    <w:p w:rsidR="00CC687A" w:rsidRDefault="00CC687A" w:rsidP="00CC687A">
      <w:pPr>
        <w:rPr>
          <w:b/>
          <w:u w:val="single"/>
        </w:rPr>
      </w:pPr>
    </w:p>
    <w:p w:rsidR="00CC687A" w:rsidRDefault="00CC687A" w:rsidP="00CC687A">
      <w:pPr>
        <w:rPr>
          <w:b/>
          <w:sz w:val="28"/>
          <w:szCs w:val="28"/>
        </w:rPr>
      </w:pPr>
    </w:p>
    <w:p w:rsidR="00CC687A" w:rsidRPr="002F73D0" w:rsidRDefault="00CC687A" w:rsidP="00CC687A">
      <w:pPr>
        <w:rPr>
          <w:b/>
          <w:sz w:val="28"/>
          <w:szCs w:val="28"/>
        </w:rPr>
      </w:pPr>
    </w:p>
    <w:p w:rsidR="00CC687A" w:rsidRDefault="00CC687A" w:rsidP="00CC687A">
      <w:pPr>
        <w:rPr>
          <w:sz w:val="20"/>
          <w:szCs w:val="20"/>
        </w:rPr>
      </w:pPr>
    </w:p>
    <w:p w:rsidR="00CC687A" w:rsidRPr="00E434EF" w:rsidRDefault="00CC687A" w:rsidP="00CC687A">
      <w:pPr>
        <w:rPr>
          <w:sz w:val="20"/>
          <w:szCs w:val="20"/>
        </w:rPr>
      </w:pPr>
    </w:p>
    <w:p w:rsidR="00CC687A" w:rsidRDefault="00CC687A" w:rsidP="00CC687A">
      <w:pPr>
        <w:jc w:val="both"/>
        <w:rPr>
          <w:b/>
        </w:rPr>
      </w:pPr>
    </w:p>
    <w:p w:rsidR="00035FA1" w:rsidRDefault="00035FA1"/>
    <w:sectPr w:rsidR="00035F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D7" w:rsidRDefault="00B46ED7">
      <w:r>
        <w:separator/>
      </w:r>
    </w:p>
  </w:endnote>
  <w:endnote w:type="continuationSeparator" w:id="0">
    <w:p w:rsidR="00B46ED7" w:rsidRDefault="00B4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D7" w:rsidRDefault="00B46ED7">
      <w:r>
        <w:separator/>
      </w:r>
    </w:p>
  </w:footnote>
  <w:footnote w:type="continuationSeparator" w:id="0">
    <w:p w:rsidR="00B46ED7" w:rsidRDefault="00B4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900" w:rsidRDefault="00EE7900">
    <w:pPr>
      <w:pStyle w:val="Zhlav"/>
    </w:pPr>
    <w:r>
      <w:tab/>
    </w:r>
    <w:r>
      <w:tab/>
      <w:t>SML/252/2020</w:t>
    </w:r>
    <w:r>
      <w:tab/>
    </w:r>
    <w:r>
      <w:tab/>
    </w:r>
  </w:p>
  <w:p w:rsidR="00EE7900" w:rsidRDefault="00EE79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81371"/>
    <w:multiLevelType w:val="hybridMultilevel"/>
    <w:tmpl w:val="604A4A5A"/>
    <w:lvl w:ilvl="0" w:tplc="409E6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148E"/>
    <w:multiLevelType w:val="hybridMultilevel"/>
    <w:tmpl w:val="63AC5364"/>
    <w:lvl w:ilvl="0" w:tplc="A1BE8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80B18"/>
    <w:multiLevelType w:val="hybridMultilevel"/>
    <w:tmpl w:val="896EBED6"/>
    <w:lvl w:ilvl="0" w:tplc="EF40E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85A8A"/>
    <w:multiLevelType w:val="multilevel"/>
    <w:tmpl w:val="BAACF2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7A"/>
    <w:rsid w:val="00001114"/>
    <w:rsid w:val="000117C6"/>
    <w:rsid w:val="000237E2"/>
    <w:rsid w:val="00031007"/>
    <w:rsid w:val="00035FA1"/>
    <w:rsid w:val="00077BF7"/>
    <w:rsid w:val="000B1CF1"/>
    <w:rsid w:val="000B4199"/>
    <w:rsid w:val="001477DB"/>
    <w:rsid w:val="0015379F"/>
    <w:rsid w:val="00164614"/>
    <w:rsid w:val="00171D9E"/>
    <w:rsid w:val="00283F27"/>
    <w:rsid w:val="00287BFD"/>
    <w:rsid w:val="002A3F78"/>
    <w:rsid w:val="002D2982"/>
    <w:rsid w:val="002E21B0"/>
    <w:rsid w:val="002F38DC"/>
    <w:rsid w:val="00305A30"/>
    <w:rsid w:val="003251A9"/>
    <w:rsid w:val="00353C75"/>
    <w:rsid w:val="00356E08"/>
    <w:rsid w:val="003B1D50"/>
    <w:rsid w:val="003D3DD5"/>
    <w:rsid w:val="00413080"/>
    <w:rsid w:val="004178AC"/>
    <w:rsid w:val="00451F66"/>
    <w:rsid w:val="0046644C"/>
    <w:rsid w:val="004B6833"/>
    <w:rsid w:val="004C039C"/>
    <w:rsid w:val="004F4267"/>
    <w:rsid w:val="00500080"/>
    <w:rsid w:val="00574861"/>
    <w:rsid w:val="005765BF"/>
    <w:rsid w:val="005A73AD"/>
    <w:rsid w:val="005A7465"/>
    <w:rsid w:val="005B13F9"/>
    <w:rsid w:val="005E50FB"/>
    <w:rsid w:val="00632E24"/>
    <w:rsid w:val="00655F3B"/>
    <w:rsid w:val="00690874"/>
    <w:rsid w:val="006B689D"/>
    <w:rsid w:val="006C1E66"/>
    <w:rsid w:val="00776495"/>
    <w:rsid w:val="00875EBD"/>
    <w:rsid w:val="008C28D6"/>
    <w:rsid w:val="008E262C"/>
    <w:rsid w:val="009012D0"/>
    <w:rsid w:val="00904339"/>
    <w:rsid w:val="00930989"/>
    <w:rsid w:val="009750CD"/>
    <w:rsid w:val="009854A1"/>
    <w:rsid w:val="009C2E77"/>
    <w:rsid w:val="009F3FA9"/>
    <w:rsid w:val="00A43584"/>
    <w:rsid w:val="00A95E91"/>
    <w:rsid w:val="00AA66F9"/>
    <w:rsid w:val="00AB5282"/>
    <w:rsid w:val="00AC5ED1"/>
    <w:rsid w:val="00B30DD3"/>
    <w:rsid w:val="00B46ED7"/>
    <w:rsid w:val="00B50A7D"/>
    <w:rsid w:val="00B56CCE"/>
    <w:rsid w:val="00B66065"/>
    <w:rsid w:val="00B76CBE"/>
    <w:rsid w:val="00BB0FA5"/>
    <w:rsid w:val="00BD1716"/>
    <w:rsid w:val="00BF59A5"/>
    <w:rsid w:val="00C13266"/>
    <w:rsid w:val="00C61037"/>
    <w:rsid w:val="00C731C5"/>
    <w:rsid w:val="00CB7915"/>
    <w:rsid w:val="00CC687A"/>
    <w:rsid w:val="00CF5788"/>
    <w:rsid w:val="00CF6C2C"/>
    <w:rsid w:val="00D1290A"/>
    <w:rsid w:val="00D62E64"/>
    <w:rsid w:val="00D97B32"/>
    <w:rsid w:val="00DD6E58"/>
    <w:rsid w:val="00E1231F"/>
    <w:rsid w:val="00E60654"/>
    <w:rsid w:val="00E93459"/>
    <w:rsid w:val="00E956C3"/>
    <w:rsid w:val="00E9570D"/>
    <w:rsid w:val="00E95AA5"/>
    <w:rsid w:val="00EC1176"/>
    <w:rsid w:val="00EC581B"/>
    <w:rsid w:val="00EE1844"/>
    <w:rsid w:val="00EE7900"/>
    <w:rsid w:val="00EF7DD5"/>
    <w:rsid w:val="00F562B7"/>
    <w:rsid w:val="00F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4EF67-2D9B-4902-B5C5-8ED54F1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29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6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8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98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D2982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jc w:val="center"/>
    </w:pPr>
    <w:rPr>
      <w:rFonts w:ascii="Times New Roman CE obyeejné" w:hAnsi="Times New Roman CE obyeejné" w:cs="Times New Roman CE obyeejné"/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2D2982"/>
    <w:rPr>
      <w:rFonts w:ascii="Times New Roman CE obyeejné" w:eastAsia="Times New Roman" w:hAnsi="Times New Roman CE obyeejné" w:cs="Times New Roman CE obyeejné"/>
      <w:b/>
      <w:bCs/>
      <w:sz w:val="44"/>
      <w:szCs w:val="44"/>
      <w:lang w:eastAsia="cs-CZ"/>
    </w:rPr>
  </w:style>
  <w:style w:type="paragraph" w:styleId="Odstavecseseznamem">
    <w:name w:val="List Paragraph"/>
    <w:basedOn w:val="Normln"/>
    <w:uiPriority w:val="34"/>
    <w:qFormat/>
    <w:rsid w:val="002D2982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309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9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E9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2E21B0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2E21B0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3935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dc:description/>
  <cp:lastModifiedBy>Krejčiříková Jaroslava</cp:lastModifiedBy>
  <cp:revision>3</cp:revision>
  <cp:lastPrinted>2020-06-09T10:48:00Z</cp:lastPrinted>
  <dcterms:created xsi:type="dcterms:W3CDTF">2020-07-24T06:17:00Z</dcterms:created>
  <dcterms:modified xsi:type="dcterms:W3CDTF">2020-07-24T06:17:00Z</dcterms:modified>
</cp:coreProperties>
</file>