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D36C0C">
        <w:t xml:space="preserve"> </w:t>
      </w:r>
      <w:r w:rsidR="002E03E8">
        <w:t>1</w:t>
      </w:r>
      <w:r>
        <w:t xml:space="preserve">. </w:t>
      </w:r>
      <w:r w:rsidR="002E03E8">
        <w:t>6</w:t>
      </w:r>
      <w:r>
        <w:t>. 20</w:t>
      </w:r>
      <w:r w:rsidR="00D86C03">
        <w:t>20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2E03E8">
        <w:t>30</w:t>
      </w:r>
      <w:r>
        <w:t xml:space="preserve">. </w:t>
      </w:r>
      <w:r w:rsidR="002E03E8">
        <w:t>6</w:t>
      </w:r>
      <w:r>
        <w:t>. 20</w:t>
      </w:r>
      <w:r w:rsidR="00D86C03">
        <w:t>20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86C03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2E03E8">
        <w:t xml:space="preserve">havarijního stavu izolace, kanalizace, včetně opravy souvisejících zpevněných ploch -  školní jídelna </w:t>
      </w:r>
      <w:r w:rsidR="0099699A">
        <w:t>v</w:t>
      </w:r>
      <w:r>
        <w:t xml:space="preserve"> </w:t>
      </w:r>
      <w:r w:rsidR="0099699A">
        <w:t xml:space="preserve">celkové částce do </w:t>
      </w:r>
      <w:r w:rsidR="002E03E8">
        <w:t>350</w:t>
      </w:r>
      <w:r w:rsidR="00B34D7C">
        <w:t>.00</w:t>
      </w:r>
      <w:r w:rsidR="002E03E8">
        <w:t xml:space="preserve">0,- Kč s </w:t>
      </w:r>
      <w:r w:rsidR="0099699A">
        <w:t xml:space="preserve">DPH. </w:t>
      </w:r>
    </w:p>
    <w:p w:rsidR="0099699A" w:rsidRDefault="0099699A" w:rsidP="0099699A"/>
    <w:p w:rsidR="0099699A" w:rsidRDefault="0099699A" w:rsidP="0099699A">
      <w:r>
        <w:t xml:space="preserve">Platební podmínky: </w:t>
      </w:r>
      <w:r w:rsidR="00D86C03">
        <w:t xml:space="preserve"> </w:t>
      </w:r>
      <w:r>
        <w:t>faktura, 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2E03E8">
        <w:t>1</w:t>
      </w:r>
      <w:r>
        <w:t xml:space="preserve">. </w:t>
      </w:r>
      <w:r w:rsidR="002E03E8">
        <w:t>6</w:t>
      </w:r>
      <w:r>
        <w:t>. 20</w:t>
      </w:r>
      <w:r w:rsidR="00D86C03">
        <w:t>20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2E03E8">
        <w:t>1</w:t>
      </w:r>
      <w:r>
        <w:t xml:space="preserve">. </w:t>
      </w:r>
      <w:r w:rsidR="002E03E8">
        <w:t>6</w:t>
      </w:r>
      <w:r>
        <w:t>. 20</w:t>
      </w:r>
      <w:r w:rsidR="00D86C03">
        <w:t>20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140B4A"/>
    <w:rsid w:val="002127A3"/>
    <w:rsid w:val="002E03E8"/>
    <w:rsid w:val="003F5932"/>
    <w:rsid w:val="004A0A16"/>
    <w:rsid w:val="004B5FDD"/>
    <w:rsid w:val="004C2A1A"/>
    <w:rsid w:val="009010CF"/>
    <w:rsid w:val="0099699A"/>
    <w:rsid w:val="00AD2174"/>
    <w:rsid w:val="00AE04B0"/>
    <w:rsid w:val="00B34D7C"/>
    <w:rsid w:val="00C06495"/>
    <w:rsid w:val="00D36C0C"/>
    <w:rsid w:val="00D86C03"/>
    <w:rsid w:val="00DA26C4"/>
    <w:rsid w:val="00E16ACB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2</cp:revision>
  <dcterms:created xsi:type="dcterms:W3CDTF">2020-06-29T10:02:00Z</dcterms:created>
  <dcterms:modified xsi:type="dcterms:W3CDTF">2020-06-29T10:02:00Z</dcterms:modified>
</cp:coreProperties>
</file>