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1D" w:rsidRDefault="005D3DA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Potvrzení </w:t>
      </w:r>
      <w:proofErr w:type="spellStart"/>
      <w:r>
        <w:t>ceny</w:t>
      </w:r>
      <w:r>
        <w:t>Číslo</w:t>
      </w:r>
      <w:proofErr w:type="spellEnd"/>
      <w:r>
        <w:t>: 94819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770"/>
        <w:gridCol w:w="955"/>
      </w:tblGrid>
      <w:tr w:rsidR="00B91D1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B91D1D" w:rsidRDefault="005D3DA5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B91D1D" w:rsidRDefault="005D3DA5" w:rsidP="005D3DA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91D1D" w:rsidRDefault="005D3DA5" w:rsidP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 w:rsidP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14.04.2020 9:06:33</w:t>
            </w:r>
          </w:p>
          <w:p w:rsidR="00B91D1D" w:rsidRDefault="005D3DA5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1D1D" w:rsidRDefault="005D3DA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117020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1D1D" w:rsidRDefault="005D3DA5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3200/00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160"/>
              <w:jc w:val="center"/>
            </w:pPr>
            <w:r>
              <w:t>45,00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100"/>
              <w:jc w:val="center"/>
            </w:pPr>
            <w:r>
              <w:t>108,00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0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100"/>
              <w:jc w:val="center"/>
            </w:pPr>
            <w:r>
              <w:t>108,00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0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160"/>
              <w:jc w:val="center"/>
            </w:pPr>
            <w:r>
              <w:t>45,00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0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160"/>
              <w:jc w:val="center"/>
            </w:pPr>
            <w:r>
              <w:t>9,00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770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204 752,79</w:t>
            </w:r>
          </w:p>
        </w:tc>
      </w:tr>
      <w:tr w:rsidR="00B91D1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B91D1D" w:rsidRDefault="00B91D1D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B91D1D" w:rsidRDefault="005D3DA5">
            <w:pPr>
              <w:pStyle w:val="Jin0"/>
              <w:shd w:val="clear" w:color="auto" w:fill="auto"/>
              <w:jc w:val="right"/>
            </w:pPr>
            <w:r>
              <w:t>225 227,88</w:t>
            </w:r>
          </w:p>
        </w:tc>
      </w:tr>
    </w:tbl>
    <w:p w:rsidR="00B91D1D" w:rsidRDefault="00B91D1D">
      <w:pPr>
        <w:spacing w:after="2346" w:line="14" w:lineRule="exact"/>
      </w:pPr>
    </w:p>
    <w:p w:rsidR="00B91D1D" w:rsidRDefault="005D3DA5">
      <w:pPr>
        <w:pStyle w:val="Zkladntext1"/>
        <w:pBdr>
          <w:top w:val="single" w:sz="4" w:space="0" w:color="auto"/>
        </w:pBdr>
        <w:shd w:val="clear" w:color="auto" w:fill="auto"/>
        <w:spacing w:after="7240"/>
        <w:ind w:left="1640"/>
      </w:pPr>
      <w:proofErr w:type="gramStart"/>
      <w:r>
        <w:t>Vystavil(a)</w:t>
      </w:r>
      <w:bookmarkStart w:id="1" w:name="_GoBack"/>
      <w:bookmarkEnd w:id="1"/>
      <w:proofErr w:type="gramEnd"/>
    </w:p>
    <w:sectPr w:rsidR="00B91D1D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3DA5">
      <w:r>
        <w:separator/>
      </w:r>
    </w:p>
  </w:endnote>
  <w:endnote w:type="continuationSeparator" w:id="0">
    <w:p w:rsidR="00000000" w:rsidRDefault="005D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1D" w:rsidRDefault="00B91D1D"/>
  </w:footnote>
  <w:footnote w:type="continuationSeparator" w:id="0">
    <w:p w:rsidR="00B91D1D" w:rsidRDefault="00B91D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1D1D"/>
    <w:rsid w:val="005D3DA5"/>
    <w:rsid w:val="00B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2020-05-28T05:54:00Z</dcterms:created>
  <dcterms:modified xsi:type="dcterms:W3CDTF">2020-05-28T05:55:00Z</dcterms:modified>
</cp:coreProperties>
</file>