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3A05E2">
        <w:rPr>
          <w:b/>
        </w:rPr>
        <w:t>HARTEX CZ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3A05E2" w:rsidRPr="00A2171F">
        <w:rPr>
          <w:b/>
        </w:rPr>
        <w:t>25048902</w:t>
      </w:r>
      <w:r w:rsidR="00400AFD">
        <w:rPr>
          <w:b/>
        </w:rPr>
        <w:t>, DIČ: CZ25048902</w:t>
      </w:r>
      <w:r w:rsidR="003A05E2" w:rsidRPr="00A2171F">
        <w:rPr>
          <w:b/>
        </w:rPr>
        <w:t xml:space="preserve"> 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Pr="003A05E2">
        <w:rPr>
          <w:b/>
        </w:rPr>
        <w:t>Českolipská</w:t>
      </w:r>
      <w:proofErr w:type="gramEnd"/>
      <w:r w:rsidRPr="003A05E2">
        <w:rPr>
          <w:b/>
        </w:rPr>
        <w:t xml:space="preserve"> 325</w:t>
      </w:r>
      <w:r w:rsidR="00A2171F">
        <w:rPr>
          <w:b/>
        </w:rPr>
        <w:t xml:space="preserve">/20, </w:t>
      </w:r>
      <w:r w:rsidRPr="003A05E2">
        <w:rPr>
          <w:b/>
        </w:rPr>
        <w:t>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A2171F" w:rsidRPr="00A2171F">
        <w:rPr>
          <w:b/>
        </w:rPr>
        <w:t>jednatelem Petrem Cihlářem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400AFD">
        <w:rPr>
          <w:b/>
        </w:rPr>
        <w:t xml:space="preserve">Nová fasáda školy a nutné </w:t>
      </w:r>
      <w:proofErr w:type="gramStart"/>
      <w:r w:rsidR="00400AFD">
        <w:rPr>
          <w:b/>
        </w:rPr>
        <w:t>opravy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400AFD">
        <w:t>stanovena ve výši 1 321 702,12</w:t>
      </w:r>
      <w:r w:rsidR="00725388">
        <w:t xml:space="preserve">,- Kč + DPH, tj. celkem </w:t>
      </w:r>
      <w:r w:rsidR="00400AFD">
        <w:t>1 599 259,57</w:t>
      </w:r>
      <w:r w:rsidR="00725388">
        <w:t xml:space="preserve"> Kč.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8A10FF">
        <w:t>xxxxxxxxxxxxxxx</w:t>
      </w:r>
      <w:bookmarkStart w:id="0" w:name="_GoBack"/>
      <w:bookmarkEnd w:id="0"/>
      <w:r w:rsidR="0001197F">
        <w:t xml:space="preserve"> </w:t>
      </w:r>
      <w:r>
        <w:t xml:space="preserve">vedený u </w:t>
      </w:r>
      <w:r w:rsidR="00400AFD">
        <w:t>ČSOB</w:t>
      </w:r>
      <w:r w:rsidR="00A05AF1">
        <w:t xml:space="preserve"> 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3A05E2">
        <w:t>7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ve výši </w:t>
      </w:r>
      <w:r w:rsidR="009336B9">
        <w:t>7</w:t>
      </w:r>
      <w:r w:rsidR="003A05E2">
        <w:t>00 000</w:t>
      </w:r>
      <w:r w:rsidR="00FC4E5A">
        <w:t>,- Kč.</w:t>
      </w:r>
    </w:p>
    <w:p w:rsidR="00FC4E5A" w:rsidRDefault="00FC4E5A" w:rsidP="00B86B01">
      <w:pPr>
        <w:pStyle w:val="Bezmezer"/>
        <w:spacing w:line="276" w:lineRule="auto"/>
        <w:jc w:val="both"/>
      </w:pPr>
      <w:r>
        <w:t>(4) Zbývající část ceny Díla bude Objednatelem uhrazena na shora uvedený účet Zhotovitele nejpozději do</w:t>
      </w:r>
      <w:r w:rsidR="00400AFD">
        <w:t xml:space="preserve"> </w:t>
      </w:r>
      <w:proofErr w:type="gramStart"/>
      <w:r w:rsidR="00400AFD">
        <w:t>30ti</w:t>
      </w:r>
      <w:proofErr w:type="gramEnd"/>
      <w:r w:rsidR="00400AFD">
        <w:t xml:space="preserve"> dnů po předání díla</w:t>
      </w:r>
      <w:r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</w:t>
      </w:r>
      <w:r w:rsidR="00400AFD">
        <w:t xml:space="preserve">itel provede dílo nejpozději v době od </w:t>
      </w:r>
      <w:proofErr w:type="gramStart"/>
      <w:r w:rsidR="00400AFD">
        <w:t>1.6. 2020</w:t>
      </w:r>
      <w:proofErr w:type="gramEnd"/>
      <w:r w:rsidR="00400AFD">
        <w:t xml:space="preserve"> do 25.8. 2020</w:t>
      </w:r>
      <w:r w:rsidR="003A05E2">
        <w:t>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400AFD">
        <w:rPr>
          <w:b/>
        </w:rPr>
        <w:t> ZŠ praktické, Mírová 225, 410 02 Lovosice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Pr="000C7460" w:rsidRDefault="000C7460" w:rsidP="009336B9">
      <w:pPr>
        <w:pStyle w:val="Bezmezer"/>
        <w:spacing w:line="276" w:lineRule="auto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9336B9">
        <w:t xml:space="preserve"> </w:t>
      </w:r>
      <w:proofErr w:type="gramStart"/>
      <w:r w:rsidR="009336B9">
        <w:t>12.5. 2020</w:t>
      </w:r>
      <w:proofErr w:type="gramEnd"/>
      <w:r w:rsidR="00DB0C73">
        <w:t xml:space="preserve"> </w:t>
      </w:r>
      <w:r>
        <w:tab/>
      </w:r>
      <w:r>
        <w:tab/>
      </w:r>
      <w:r>
        <w:tab/>
      </w:r>
      <w:r w:rsidR="00400AFD">
        <w:t xml:space="preserve">V Litoměřicích dne </w:t>
      </w:r>
      <w:r w:rsidR="009336B9">
        <w:t>12.5. 2020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F4" w:rsidRDefault="006E74F4" w:rsidP="007548F1">
      <w:pPr>
        <w:spacing w:after="0" w:line="240" w:lineRule="auto"/>
      </w:pPr>
      <w:r>
        <w:separator/>
      </w:r>
    </w:p>
  </w:endnote>
  <w:endnote w:type="continuationSeparator" w:id="0">
    <w:p w:rsidR="006E74F4" w:rsidRDefault="006E74F4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F4" w:rsidRDefault="006E74F4" w:rsidP="007548F1">
      <w:pPr>
        <w:spacing w:after="0" w:line="240" w:lineRule="auto"/>
      </w:pPr>
      <w:r>
        <w:separator/>
      </w:r>
    </w:p>
  </w:footnote>
  <w:footnote w:type="continuationSeparator" w:id="0">
    <w:p w:rsidR="006E74F4" w:rsidRDefault="006E74F4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A1F3E"/>
    <w:rsid w:val="000C7460"/>
    <w:rsid w:val="00114184"/>
    <w:rsid w:val="00131609"/>
    <w:rsid w:val="001621CE"/>
    <w:rsid w:val="00202399"/>
    <w:rsid w:val="00263042"/>
    <w:rsid w:val="0026554D"/>
    <w:rsid w:val="00272DD1"/>
    <w:rsid w:val="002B4126"/>
    <w:rsid w:val="002F58B4"/>
    <w:rsid w:val="003168F4"/>
    <w:rsid w:val="00347888"/>
    <w:rsid w:val="003A05E2"/>
    <w:rsid w:val="00400AFD"/>
    <w:rsid w:val="00512D55"/>
    <w:rsid w:val="00547030"/>
    <w:rsid w:val="005715A5"/>
    <w:rsid w:val="006620A1"/>
    <w:rsid w:val="006A7DE6"/>
    <w:rsid w:val="006E74F4"/>
    <w:rsid w:val="006E7622"/>
    <w:rsid w:val="006F06A5"/>
    <w:rsid w:val="00725388"/>
    <w:rsid w:val="007548F1"/>
    <w:rsid w:val="007A06C9"/>
    <w:rsid w:val="008A10FF"/>
    <w:rsid w:val="008D3F3A"/>
    <w:rsid w:val="009336B9"/>
    <w:rsid w:val="00933BE6"/>
    <w:rsid w:val="00943CF6"/>
    <w:rsid w:val="009528FF"/>
    <w:rsid w:val="009B001F"/>
    <w:rsid w:val="00A05AF1"/>
    <w:rsid w:val="00A2171F"/>
    <w:rsid w:val="00A47CA0"/>
    <w:rsid w:val="00A565A5"/>
    <w:rsid w:val="00B02E13"/>
    <w:rsid w:val="00B6533A"/>
    <w:rsid w:val="00B86B01"/>
    <w:rsid w:val="00B94A53"/>
    <w:rsid w:val="00BB4CE9"/>
    <w:rsid w:val="00C617C8"/>
    <w:rsid w:val="00CE0D49"/>
    <w:rsid w:val="00CE28E8"/>
    <w:rsid w:val="00D041A6"/>
    <w:rsid w:val="00D56382"/>
    <w:rsid w:val="00D620CF"/>
    <w:rsid w:val="00DA7ED9"/>
    <w:rsid w:val="00DB0C73"/>
    <w:rsid w:val="00E7425F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E5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2020-05-20T10:47:00Z</dcterms:created>
  <dcterms:modified xsi:type="dcterms:W3CDTF">2020-05-20T10:47:00Z</dcterms:modified>
</cp:coreProperties>
</file>