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138"/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017"/>
        <w:gridCol w:w="2352"/>
        <w:gridCol w:w="2325"/>
      </w:tblGrid>
      <w:tr w:rsidR="00841CB7" w:rsidRPr="005566C4" w:rsidTr="004960F5">
        <w:trPr>
          <w:trHeight w:hRule="exact" w:val="340"/>
        </w:trPr>
        <w:tc>
          <w:tcPr>
            <w:tcW w:w="2447" w:type="dxa"/>
            <w:shd w:val="clear" w:color="auto" w:fill="auto"/>
            <w:vAlign w:val="center"/>
          </w:tcPr>
          <w:p w:rsidR="00841CB7" w:rsidRPr="005566C4" w:rsidRDefault="00841CB7" w:rsidP="004960F5">
            <w:pPr>
              <w:rPr>
                <w:rFonts w:ascii="Calibri" w:hAnsi="Calibri"/>
                <w:sz w:val="22"/>
                <w:szCs w:val="22"/>
              </w:rPr>
            </w:pPr>
            <w:bookmarkStart w:id="0" w:name="_GoBack"/>
            <w:bookmarkEnd w:id="0"/>
            <w:r w:rsidRPr="005566C4">
              <w:rPr>
                <w:rFonts w:ascii="Calibri" w:hAnsi="Calibri"/>
                <w:sz w:val="22"/>
                <w:szCs w:val="22"/>
              </w:rPr>
              <w:t>Váš dopis ze dne: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841CB7" w:rsidRPr="005566C4" w:rsidRDefault="00841CB7" w:rsidP="004960F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Č</w:t>
            </w:r>
            <w:r w:rsidRPr="005566C4">
              <w:rPr>
                <w:rFonts w:ascii="Calibri" w:hAnsi="Calibri"/>
                <w:sz w:val="22"/>
                <w:szCs w:val="22"/>
              </w:rPr>
              <w:t>j.: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41CB7" w:rsidRPr="005566C4" w:rsidRDefault="00841CB7" w:rsidP="004960F5">
            <w:pPr>
              <w:rPr>
                <w:rFonts w:ascii="Calibri" w:hAnsi="Calibri"/>
                <w:sz w:val="22"/>
                <w:szCs w:val="22"/>
              </w:rPr>
            </w:pPr>
            <w:r w:rsidRPr="005566C4">
              <w:rPr>
                <w:rFonts w:ascii="Calibri" w:hAnsi="Calibri"/>
                <w:sz w:val="22"/>
                <w:szCs w:val="22"/>
              </w:rPr>
              <w:t>Vyřizuje: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841CB7" w:rsidRPr="005566C4" w:rsidRDefault="00841CB7" w:rsidP="004960F5">
            <w:pPr>
              <w:rPr>
                <w:rFonts w:ascii="Calibri" w:hAnsi="Calibri"/>
                <w:sz w:val="22"/>
                <w:szCs w:val="22"/>
              </w:rPr>
            </w:pPr>
            <w:r w:rsidRPr="005566C4">
              <w:rPr>
                <w:rFonts w:ascii="Calibri" w:hAnsi="Calibri"/>
                <w:sz w:val="22"/>
                <w:szCs w:val="22"/>
              </w:rPr>
              <w:t>V Příbrami dne:</w:t>
            </w:r>
          </w:p>
        </w:tc>
      </w:tr>
      <w:tr w:rsidR="00841CB7" w:rsidRPr="005566C4" w:rsidTr="004960F5">
        <w:trPr>
          <w:trHeight w:hRule="exact" w:val="340"/>
        </w:trPr>
        <w:tc>
          <w:tcPr>
            <w:tcW w:w="2447" w:type="dxa"/>
            <w:shd w:val="clear" w:color="auto" w:fill="auto"/>
            <w:vAlign w:val="center"/>
          </w:tcPr>
          <w:p w:rsidR="00841CB7" w:rsidRPr="005566C4" w:rsidRDefault="00841CB7" w:rsidP="004960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:rsidR="00841CB7" w:rsidRPr="005566C4" w:rsidRDefault="00841CB7" w:rsidP="00B4062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B40624">
              <w:rPr>
                <w:rFonts w:ascii="Calibri" w:hAnsi="Calibri"/>
                <w:sz w:val="22"/>
                <w:szCs w:val="22"/>
              </w:rPr>
              <w:t>423</w:t>
            </w:r>
            <w:r w:rsidRPr="005566C4">
              <w:rPr>
                <w:rFonts w:ascii="Calibri" w:hAnsi="Calibri"/>
                <w:sz w:val="22"/>
                <w:szCs w:val="22"/>
              </w:rPr>
              <w:t>/20</w:t>
            </w:r>
            <w:r w:rsidR="009D754D"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41CB7" w:rsidRPr="005566C4" w:rsidRDefault="007B7314" w:rsidP="004960F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Mgr. Markéta Špaková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841CB7" w:rsidRPr="005566C4" w:rsidRDefault="00BE6598" w:rsidP="00B4062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B40624">
              <w:rPr>
                <w:rFonts w:ascii="Calibri" w:hAnsi="Calibri"/>
                <w:sz w:val="22"/>
                <w:szCs w:val="22"/>
              </w:rPr>
              <w:t>6</w:t>
            </w:r>
            <w:r w:rsidR="007B7314">
              <w:rPr>
                <w:rFonts w:ascii="Calibri" w:hAnsi="Calibri"/>
                <w:sz w:val="22"/>
                <w:szCs w:val="22"/>
              </w:rPr>
              <w:t>. 3. 2020</w:t>
            </w:r>
          </w:p>
        </w:tc>
      </w:tr>
    </w:tbl>
    <w:p w:rsidR="002132E0" w:rsidRDefault="002132E0" w:rsidP="008E79FF">
      <w:pPr>
        <w:spacing w:line="276" w:lineRule="auto"/>
        <w:jc w:val="both"/>
        <w:rPr>
          <w:rFonts w:ascii="Calibri" w:hAnsi="Calibri"/>
        </w:rPr>
      </w:pPr>
    </w:p>
    <w:p w:rsidR="00C957C7" w:rsidRPr="005566C4" w:rsidRDefault="00C957C7" w:rsidP="008E79FF">
      <w:pPr>
        <w:spacing w:line="276" w:lineRule="auto"/>
        <w:jc w:val="both"/>
        <w:rPr>
          <w:rFonts w:ascii="Calibri" w:hAnsi="Calibri"/>
        </w:rPr>
      </w:pPr>
    </w:p>
    <w:p w:rsidR="00BE6598" w:rsidRPr="00BE6598" w:rsidRDefault="00BE6598" w:rsidP="00BE6598">
      <w:pPr>
        <w:spacing w:line="276" w:lineRule="auto"/>
        <w:jc w:val="both"/>
        <w:rPr>
          <w:rStyle w:val="Siln"/>
          <w:rFonts w:asciiTheme="minorHAnsi" w:hAnsiTheme="minorHAnsi" w:cstheme="minorHAnsi"/>
          <w:color w:val="222222"/>
          <w:shd w:val="clear" w:color="auto" w:fill="FFFFFF"/>
        </w:rPr>
      </w:pPr>
      <w:r w:rsidRPr="00BE6598">
        <w:rPr>
          <w:rStyle w:val="Siln"/>
          <w:rFonts w:asciiTheme="minorHAnsi" w:hAnsiTheme="minorHAnsi" w:cstheme="minorHAnsi"/>
          <w:color w:val="222222"/>
          <w:shd w:val="clear" w:color="auto" w:fill="FFFFFF"/>
        </w:rPr>
        <w:t xml:space="preserve">B2B </w:t>
      </w:r>
      <w:proofErr w:type="spellStart"/>
      <w:r w:rsidRPr="00BE6598">
        <w:rPr>
          <w:rStyle w:val="Siln"/>
          <w:rFonts w:asciiTheme="minorHAnsi" w:hAnsiTheme="minorHAnsi" w:cstheme="minorHAnsi"/>
          <w:color w:val="222222"/>
          <w:shd w:val="clear" w:color="auto" w:fill="FFFFFF"/>
        </w:rPr>
        <w:t>Patrner</w:t>
      </w:r>
      <w:proofErr w:type="spellEnd"/>
      <w:r w:rsidRPr="00BE6598">
        <w:rPr>
          <w:rStyle w:val="Siln"/>
          <w:rFonts w:asciiTheme="minorHAnsi" w:hAnsiTheme="minorHAnsi" w:cstheme="minorHAnsi"/>
          <w:color w:val="222222"/>
          <w:shd w:val="clear" w:color="auto" w:fill="FFFFFF"/>
        </w:rPr>
        <w:t xml:space="preserve"> s.r.o.</w:t>
      </w:r>
    </w:p>
    <w:p w:rsidR="00BE6598" w:rsidRPr="00BE6598" w:rsidRDefault="00BE6598" w:rsidP="00BE6598">
      <w:pPr>
        <w:spacing w:line="276" w:lineRule="auto"/>
        <w:jc w:val="both"/>
        <w:rPr>
          <w:rStyle w:val="Siln"/>
          <w:rFonts w:asciiTheme="minorHAnsi" w:hAnsiTheme="minorHAnsi" w:cstheme="minorHAnsi"/>
          <w:b w:val="0"/>
          <w:color w:val="222222"/>
          <w:shd w:val="clear" w:color="auto" w:fill="FFFFFF"/>
        </w:rPr>
      </w:pPr>
      <w:r w:rsidRPr="00BE6598">
        <w:rPr>
          <w:rStyle w:val="Siln"/>
          <w:rFonts w:asciiTheme="minorHAnsi" w:hAnsiTheme="minorHAnsi" w:cstheme="minorHAnsi"/>
          <w:b w:val="0"/>
          <w:color w:val="222222"/>
          <w:shd w:val="clear" w:color="auto" w:fill="FFFFFF"/>
        </w:rPr>
        <w:t>Plzeňská 3070</w:t>
      </w:r>
    </w:p>
    <w:p w:rsidR="00BE6598" w:rsidRPr="00BE6598" w:rsidRDefault="00BE6598" w:rsidP="00BE6598">
      <w:pPr>
        <w:spacing w:line="276" w:lineRule="auto"/>
        <w:jc w:val="both"/>
        <w:rPr>
          <w:rStyle w:val="Siln"/>
          <w:rFonts w:asciiTheme="minorHAnsi" w:hAnsiTheme="minorHAnsi" w:cstheme="minorHAnsi"/>
          <w:b w:val="0"/>
          <w:color w:val="222222"/>
          <w:shd w:val="clear" w:color="auto" w:fill="FFFFFF"/>
        </w:rPr>
      </w:pPr>
      <w:r w:rsidRPr="00BE6598">
        <w:rPr>
          <w:rStyle w:val="Siln"/>
          <w:rFonts w:asciiTheme="minorHAnsi" w:hAnsiTheme="minorHAnsi" w:cstheme="minorHAnsi"/>
          <w:b w:val="0"/>
          <w:color w:val="222222"/>
          <w:shd w:val="clear" w:color="auto" w:fill="FFFFFF"/>
        </w:rPr>
        <w:t>Ostrava – Zábřeh</w:t>
      </w:r>
    </w:p>
    <w:p w:rsidR="00BE6598" w:rsidRPr="00BE6598" w:rsidRDefault="00BE6598" w:rsidP="00BE6598">
      <w:pPr>
        <w:spacing w:line="276" w:lineRule="auto"/>
        <w:jc w:val="both"/>
        <w:rPr>
          <w:rStyle w:val="Siln"/>
          <w:rFonts w:asciiTheme="minorHAnsi" w:hAnsiTheme="minorHAnsi" w:cstheme="minorHAnsi"/>
          <w:b w:val="0"/>
          <w:color w:val="222222"/>
          <w:shd w:val="clear" w:color="auto" w:fill="FFFFFF"/>
        </w:rPr>
      </w:pPr>
      <w:r w:rsidRPr="00BE6598">
        <w:rPr>
          <w:rStyle w:val="Siln"/>
          <w:rFonts w:asciiTheme="minorHAnsi" w:hAnsiTheme="minorHAnsi" w:cstheme="minorHAnsi"/>
          <w:b w:val="0"/>
          <w:color w:val="222222"/>
          <w:shd w:val="clear" w:color="auto" w:fill="FFFFFF"/>
        </w:rPr>
        <w:t>70030</w:t>
      </w:r>
    </w:p>
    <w:p w:rsidR="00BE6598" w:rsidRPr="00BE6598" w:rsidRDefault="00BE6598" w:rsidP="00BE6598">
      <w:pPr>
        <w:spacing w:line="276" w:lineRule="auto"/>
        <w:jc w:val="both"/>
        <w:rPr>
          <w:rStyle w:val="Siln"/>
          <w:rFonts w:asciiTheme="minorHAnsi" w:hAnsiTheme="minorHAnsi" w:cstheme="minorHAnsi"/>
          <w:b w:val="0"/>
          <w:color w:val="222222"/>
          <w:shd w:val="clear" w:color="auto" w:fill="FFFFFF"/>
        </w:rPr>
      </w:pPr>
      <w:r w:rsidRPr="00BE6598">
        <w:rPr>
          <w:rStyle w:val="Siln"/>
          <w:rFonts w:asciiTheme="minorHAnsi" w:hAnsiTheme="minorHAnsi" w:cstheme="minorHAnsi"/>
          <w:b w:val="0"/>
          <w:color w:val="222222"/>
          <w:shd w:val="clear" w:color="auto" w:fill="FFFFFF"/>
        </w:rPr>
        <w:t>IČ: 27830306</w:t>
      </w:r>
    </w:p>
    <w:p w:rsidR="00BE6598" w:rsidRDefault="009563E2" w:rsidP="00BE6598">
      <w:pPr>
        <w:spacing w:line="276" w:lineRule="auto"/>
        <w:jc w:val="both"/>
        <w:rPr>
          <w:rStyle w:val="Siln"/>
          <w:rFonts w:asciiTheme="minorHAnsi" w:hAnsiTheme="minorHAnsi" w:cstheme="minorHAnsi"/>
          <w:b w:val="0"/>
          <w:color w:val="222222"/>
          <w:shd w:val="clear" w:color="auto" w:fill="FFFFFF"/>
        </w:rPr>
      </w:pPr>
      <w:hyperlink r:id="rId7" w:history="1">
        <w:r w:rsidR="00BE6598" w:rsidRPr="00F4074D">
          <w:rPr>
            <w:rStyle w:val="Hypertextovodkaz"/>
            <w:rFonts w:asciiTheme="minorHAnsi" w:hAnsiTheme="minorHAnsi" w:cstheme="minorHAnsi"/>
            <w:shd w:val="clear" w:color="auto" w:fill="FFFFFF"/>
          </w:rPr>
          <w:t>www.b2bpartner.cz</w:t>
        </w:r>
      </w:hyperlink>
    </w:p>
    <w:p w:rsidR="00BE6598" w:rsidRDefault="00BE6598" w:rsidP="00BE6598">
      <w:pPr>
        <w:spacing w:line="276" w:lineRule="auto"/>
        <w:jc w:val="both"/>
        <w:rPr>
          <w:rStyle w:val="Siln"/>
          <w:rFonts w:asciiTheme="minorHAnsi" w:hAnsiTheme="minorHAnsi" w:cstheme="minorHAnsi"/>
          <w:b w:val="0"/>
          <w:color w:val="222222"/>
          <w:shd w:val="clear" w:color="auto" w:fill="FFFFFF"/>
        </w:rPr>
      </w:pPr>
    </w:p>
    <w:p w:rsidR="00BE6598" w:rsidRDefault="00BE6598" w:rsidP="00BE6598">
      <w:pPr>
        <w:spacing w:line="276" w:lineRule="auto"/>
        <w:jc w:val="both"/>
        <w:rPr>
          <w:rStyle w:val="Siln"/>
          <w:rFonts w:asciiTheme="minorHAnsi" w:hAnsiTheme="minorHAnsi" w:cstheme="minorHAnsi"/>
          <w:b w:val="0"/>
          <w:color w:val="222222"/>
          <w:shd w:val="clear" w:color="auto" w:fill="FFFFFF"/>
        </w:rPr>
      </w:pPr>
    </w:p>
    <w:p w:rsidR="00BE6598" w:rsidRDefault="00BE6598" w:rsidP="00BE6598">
      <w:pPr>
        <w:spacing w:line="276" w:lineRule="auto"/>
        <w:jc w:val="both"/>
        <w:rPr>
          <w:rStyle w:val="Siln"/>
          <w:rFonts w:asciiTheme="minorHAnsi" w:hAnsiTheme="minorHAnsi" w:cstheme="minorHAnsi"/>
          <w:b w:val="0"/>
          <w:color w:val="222222"/>
          <w:shd w:val="clear" w:color="auto" w:fill="FFFFFF"/>
        </w:rPr>
      </w:pPr>
    </w:p>
    <w:p w:rsidR="00BE6598" w:rsidRDefault="00BE6598" w:rsidP="00BE6598">
      <w:pPr>
        <w:spacing w:line="276" w:lineRule="auto"/>
        <w:jc w:val="both"/>
        <w:rPr>
          <w:rStyle w:val="Siln"/>
          <w:rFonts w:asciiTheme="minorHAnsi" w:hAnsiTheme="minorHAnsi" w:cstheme="minorHAnsi"/>
          <w:b w:val="0"/>
          <w:color w:val="222222"/>
          <w:shd w:val="clear" w:color="auto" w:fill="FFFFFF"/>
        </w:rPr>
      </w:pPr>
      <w:r>
        <w:rPr>
          <w:rStyle w:val="Siln"/>
          <w:rFonts w:asciiTheme="minorHAnsi" w:hAnsiTheme="minorHAnsi" w:cstheme="minorHAnsi"/>
          <w:b w:val="0"/>
          <w:color w:val="222222"/>
          <w:shd w:val="clear" w:color="auto" w:fill="FFFFFF"/>
        </w:rPr>
        <w:t>Věc: Objednávka</w:t>
      </w:r>
    </w:p>
    <w:p w:rsidR="00BE6598" w:rsidRDefault="00BE6598" w:rsidP="00BE6598">
      <w:pPr>
        <w:spacing w:line="276" w:lineRule="auto"/>
        <w:jc w:val="both"/>
        <w:rPr>
          <w:rStyle w:val="Siln"/>
          <w:rFonts w:asciiTheme="minorHAnsi" w:hAnsiTheme="minorHAnsi" w:cstheme="minorHAnsi"/>
          <w:b w:val="0"/>
          <w:color w:val="222222"/>
          <w:shd w:val="clear" w:color="auto" w:fill="FFFFFF"/>
        </w:rPr>
      </w:pPr>
    </w:p>
    <w:p w:rsidR="00BE6598" w:rsidRDefault="00BE6598" w:rsidP="00BE6598">
      <w:pPr>
        <w:spacing w:line="276" w:lineRule="auto"/>
        <w:jc w:val="both"/>
        <w:rPr>
          <w:rStyle w:val="Siln"/>
          <w:rFonts w:asciiTheme="minorHAnsi" w:hAnsiTheme="minorHAnsi" w:cstheme="minorHAnsi"/>
          <w:b w:val="0"/>
          <w:color w:val="222222"/>
          <w:shd w:val="clear" w:color="auto" w:fill="FFFFFF"/>
        </w:rPr>
      </w:pPr>
    </w:p>
    <w:p w:rsidR="00BE6598" w:rsidRDefault="00BE6598" w:rsidP="00BE6598">
      <w:pPr>
        <w:spacing w:line="276" w:lineRule="auto"/>
        <w:jc w:val="both"/>
        <w:rPr>
          <w:rStyle w:val="Siln"/>
          <w:rFonts w:asciiTheme="minorHAnsi" w:hAnsiTheme="minorHAnsi" w:cstheme="minorHAnsi"/>
          <w:b w:val="0"/>
          <w:color w:val="222222"/>
          <w:shd w:val="clear" w:color="auto" w:fill="FFFFFF"/>
        </w:rPr>
      </w:pPr>
    </w:p>
    <w:p w:rsidR="00BE6598" w:rsidRPr="00BE6598" w:rsidRDefault="00BE6598" w:rsidP="00BE6598">
      <w:pPr>
        <w:spacing w:line="276" w:lineRule="auto"/>
        <w:jc w:val="both"/>
        <w:rPr>
          <w:rStyle w:val="Siln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</w:rPr>
      </w:pPr>
      <w:r w:rsidRPr="00BE6598">
        <w:rPr>
          <w:rStyle w:val="Siln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</w:rPr>
        <w:t>Objednáváme u Vás zboží dle domluvy:</w:t>
      </w:r>
    </w:p>
    <w:p w:rsidR="00BE6598" w:rsidRPr="00BE6598" w:rsidRDefault="00BE6598" w:rsidP="00BE6598">
      <w:pPr>
        <w:pStyle w:val="mcntmsonormal"/>
        <w:spacing w:before="24" w:beforeAutospacing="0" w:after="24" w:afterAutospacing="0"/>
        <w:rPr>
          <w:rFonts w:asciiTheme="minorHAnsi" w:hAnsiTheme="minorHAnsi" w:cstheme="minorHAnsi"/>
          <w:sz w:val="22"/>
          <w:szCs w:val="22"/>
        </w:rPr>
      </w:pPr>
      <w:r w:rsidRPr="00BE6598">
        <w:rPr>
          <w:rFonts w:asciiTheme="minorHAnsi" w:hAnsiTheme="minorHAnsi" w:cstheme="minorHAnsi"/>
          <w:sz w:val="22"/>
          <w:szCs w:val="22"/>
        </w:rPr>
        <w:t xml:space="preserve">Skříň šatní 6 boxů, sokl červená, cylindrický 10ks v celkové hodnotě 66 050 Kč bez DPH. </w:t>
      </w:r>
    </w:p>
    <w:p w:rsidR="00BE6598" w:rsidRDefault="00BE6598" w:rsidP="00BE6598">
      <w:pPr>
        <w:pStyle w:val="mcntmsonormal"/>
        <w:spacing w:before="24" w:beforeAutospacing="0" w:after="24" w:afterAutospacing="0"/>
        <w:rPr>
          <w:rFonts w:asciiTheme="minorHAnsi" w:hAnsiTheme="minorHAnsi" w:cstheme="minorHAnsi"/>
          <w:sz w:val="22"/>
          <w:szCs w:val="22"/>
        </w:rPr>
      </w:pPr>
      <w:r w:rsidRPr="00BE6598">
        <w:rPr>
          <w:rFonts w:asciiTheme="minorHAnsi" w:hAnsiTheme="minorHAnsi" w:cstheme="minorHAnsi"/>
          <w:sz w:val="22"/>
          <w:szCs w:val="22"/>
        </w:rPr>
        <w:t>Centrální klíč BURG 4ks v celkové hodnotě 1928 Kč bez DPH.</w:t>
      </w:r>
    </w:p>
    <w:p w:rsidR="00BE6598" w:rsidRDefault="00BE6598" w:rsidP="00BE6598">
      <w:pPr>
        <w:pStyle w:val="mcntmsonormal"/>
        <w:spacing w:before="24" w:beforeAutospacing="0" w:after="24" w:afterAutospacing="0"/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</w:rPr>
        <w:t xml:space="preserve">Po uplatnění 15% slevy je celková cena včetně DPH </w:t>
      </w: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69 915,37 Kč.</w:t>
      </w:r>
    </w:p>
    <w:p w:rsidR="00BE6598" w:rsidRDefault="00BE6598" w:rsidP="00BE6598">
      <w:pPr>
        <w:pStyle w:val="mcntmsonormal"/>
        <w:spacing w:before="24" w:beforeAutospacing="0" w:after="24" w:afterAutospacing="0"/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</w:pPr>
    </w:p>
    <w:p w:rsidR="00BE6598" w:rsidRDefault="00BE6598" w:rsidP="00BE6598">
      <w:pPr>
        <w:pStyle w:val="mcntmsonormal"/>
        <w:spacing w:before="24" w:beforeAutospacing="0" w:after="24" w:afterAutospacing="0"/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</w:pPr>
    </w:p>
    <w:p w:rsidR="00BE6598" w:rsidRDefault="00BE6598" w:rsidP="00BE6598">
      <w:pPr>
        <w:pStyle w:val="mcntmsonormal"/>
        <w:spacing w:before="24" w:beforeAutospacing="0" w:after="24" w:afterAutospacing="0"/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</w:pPr>
    </w:p>
    <w:p w:rsidR="00BE6598" w:rsidRDefault="00BE6598" w:rsidP="00BE6598">
      <w:pPr>
        <w:pStyle w:val="mcntmsonormal"/>
        <w:spacing w:before="24" w:beforeAutospacing="0" w:after="24" w:afterAutospacing="0"/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</w:pPr>
    </w:p>
    <w:p w:rsidR="00BE6598" w:rsidRDefault="00BE6598" w:rsidP="00BE6598">
      <w:pPr>
        <w:pStyle w:val="mcntmsonormal"/>
        <w:spacing w:before="24" w:beforeAutospacing="0" w:after="24" w:afterAutospacing="0"/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</w:pPr>
    </w:p>
    <w:p w:rsidR="00BE6598" w:rsidRDefault="00BE6598" w:rsidP="00BE6598">
      <w:pPr>
        <w:pStyle w:val="mcntmsonormal"/>
        <w:spacing w:before="24" w:beforeAutospacing="0" w:after="24" w:afterAutospacing="0"/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</w:pPr>
    </w:p>
    <w:p w:rsidR="00BE6598" w:rsidRDefault="00BE6598" w:rsidP="00BE6598">
      <w:pPr>
        <w:pStyle w:val="mcntmsonormal"/>
        <w:spacing w:before="24" w:beforeAutospacing="0" w:after="24" w:afterAutospacing="0"/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</w:pPr>
    </w:p>
    <w:p w:rsidR="00BE6598" w:rsidRDefault="00BE6598" w:rsidP="00BE6598">
      <w:pPr>
        <w:pStyle w:val="mcntmsonormal"/>
        <w:spacing w:before="24" w:beforeAutospacing="0" w:after="24" w:afterAutospacing="0"/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</w:pPr>
    </w:p>
    <w:p w:rsidR="00BE6598" w:rsidRPr="00BE6598" w:rsidRDefault="00BE6598" w:rsidP="00BE6598">
      <w:pPr>
        <w:pStyle w:val="mcntmsonormal"/>
        <w:spacing w:before="24" w:beforeAutospacing="0" w:after="24" w:afterAutospacing="0"/>
        <w:rPr>
          <w:rFonts w:asciiTheme="minorHAnsi" w:hAnsiTheme="minorHAnsi" w:cstheme="minorHAnsi"/>
          <w:sz w:val="22"/>
          <w:szCs w:val="22"/>
        </w:rPr>
      </w:pPr>
    </w:p>
    <w:p w:rsidR="00C957C7" w:rsidRDefault="00BE6598" w:rsidP="00BE6598">
      <w:pPr>
        <w:spacing w:line="276" w:lineRule="auto"/>
        <w:jc w:val="both"/>
        <w:rPr>
          <w:rStyle w:val="Siln"/>
          <w:rFonts w:asciiTheme="minorHAnsi" w:hAnsiTheme="minorHAnsi" w:cstheme="minorHAnsi"/>
          <w:b w:val="0"/>
          <w:color w:val="222222"/>
          <w:shd w:val="clear" w:color="auto" w:fill="FFFFFF"/>
        </w:rPr>
      </w:pPr>
      <w:r>
        <w:rPr>
          <w:rStyle w:val="Siln"/>
          <w:rFonts w:asciiTheme="minorHAnsi" w:hAnsiTheme="minorHAnsi" w:cstheme="minorHAnsi"/>
          <w:b w:val="0"/>
          <w:color w:val="222222"/>
          <w:shd w:val="clear" w:color="auto" w:fill="FFFFFF"/>
        </w:rPr>
        <w:t>Mgr. Markéta Špaková</w:t>
      </w:r>
    </w:p>
    <w:p w:rsidR="00BE6598" w:rsidRDefault="00BE6598" w:rsidP="00BE6598">
      <w:pPr>
        <w:spacing w:line="276" w:lineRule="auto"/>
        <w:jc w:val="both"/>
        <w:rPr>
          <w:rStyle w:val="Siln"/>
          <w:rFonts w:asciiTheme="minorHAnsi" w:hAnsiTheme="minorHAnsi" w:cstheme="minorHAnsi"/>
          <w:b w:val="0"/>
          <w:color w:val="222222"/>
          <w:shd w:val="clear" w:color="auto" w:fill="FFFFFF"/>
        </w:rPr>
      </w:pPr>
      <w:r>
        <w:rPr>
          <w:rStyle w:val="Siln"/>
          <w:rFonts w:asciiTheme="minorHAnsi" w:hAnsiTheme="minorHAnsi" w:cstheme="minorHAnsi"/>
          <w:b w:val="0"/>
          <w:color w:val="222222"/>
          <w:shd w:val="clear" w:color="auto" w:fill="FFFFFF"/>
        </w:rPr>
        <w:t>ředitelka školy</w:t>
      </w:r>
    </w:p>
    <w:p w:rsidR="00BE6598" w:rsidRDefault="00BE6598" w:rsidP="00BE6598">
      <w:pPr>
        <w:spacing w:line="276" w:lineRule="auto"/>
        <w:jc w:val="both"/>
        <w:rPr>
          <w:rStyle w:val="Siln"/>
          <w:rFonts w:ascii="Arial" w:hAnsi="Arial" w:cs="Arial"/>
          <w:color w:val="222222"/>
          <w:sz w:val="18"/>
          <w:szCs w:val="18"/>
          <w:shd w:val="clear" w:color="auto" w:fill="FFFFFF"/>
        </w:rPr>
      </w:pPr>
    </w:p>
    <w:p w:rsidR="00BE6598" w:rsidRDefault="00BE6598" w:rsidP="00BE6598">
      <w:pPr>
        <w:spacing w:line="276" w:lineRule="auto"/>
        <w:jc w:val="both"/>
        <w:rPr>
          <w:rStyle w:val="Siln"/>
          <w:rFonts w:ascii="Arial" w:hAnsi="Arial" w:cs="Arial"/>
          <w:color w:val="222222"/>
          <w:sz w:val="18"/>
          <w:szCs w:val="18"/>
          <w:shd w:val="clear" w:color="auto" w:fill="FFFFFF"/>
        </w:rPr>
      </w:pPr>
    </w:p>
    <w:p w:rsidR="00202BBC" w:rsidRPr="005566C4" w:rsidRDefault="00202BBC" w:rsidP="00BE6598">
      <w:pPr>
        <w:spacing w:line="276" w:lineRule="auto"/>
        <w:jc w:val="both"/>
        <w:rPr>
          <w:rFonts w:ascii="Calibri" w:hAnsi="Calibri"/>
        </w:rPr>
      </w:pPr>
    </w:p>
    <w:sectPr w:rsidR="00202BBC" w:rsidRPr="005566C4" w:rsidSect="000C4A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3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3E2" w:rsidRDefault="009563E2">
      <w:r>
        <w:separator/>
      </w:r>
    </w:p>
  </w:endnote>
  <w:endnote w:type="continuationSeparator" w:id="0">
    <w:p w:rsidR="009563E2" w:rsidRDefault="00956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C2B" w:rsidRDefault="00217C2B" w:rsidP="001C56B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17C2B" w:rsidRDefault="00217C2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A64" w:rsidRDefault="004A5A6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A64" w:rsidRDefault="004A5A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3E2" w:rsidRDefault="009563E2">
      <w:r>
        <w:separator/>
      </w:r>
    </w:p>
  </w:footnote>
  <w:footnote w:type="continuationSeparator" w:id="0">
    <w:p w:rsidR="009563E2" w:rsidRDefault="00956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A64" w:rsidRDefault="004A5A6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C2B" w:rsidRDefault="004A5A64">
    <w:pPr>
      <w:ind w:left="-540"/>
      <w:jc w:val="right"/>
      <w:rPr>
        <w:rFonts w:ascii="Arial" w:hAnsi="Arial" w:cs="Arial"/>
        <w:b/>
        <w:bCs/>
        <w:i/>
        <w:iCs/>
        <w:sz w:val="18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1143000</wp:posOffset>
              </wp:positionH>
              <wp:positionV relativeFrom="paragraph">
                <wp:posOffset>-6985</wp:posOffset>
              </wp:positionV>
              <wp:extent cx="4572000" cy="10287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7C2B" w:rsidRPr="003D771E" w:rsidRDefault="00217C2B" w:rsidP="0059518C">
                          <w:pPr>
                            <w:spacing w:before="120"/>
                            <w:ind w:left="284" w:right="-147"/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sz w:val="28"/>
                              <w:szCs w:val="16"/>
                            </w:rPr>
                          </w:pPr>
                          <w:r w:rsidRPr="003D771E">
                            <w:rPr>
                              <w:rFonts w:ascii="Arial" w:hAnsi="Arial" w:cs="Arial"/>
                              <w:b/>
                              <w:bCs/>
                              <w:sz w:val="28"/>
                            </w:rPr>
                            <w:t xml:space="preserve">Základní škola, Příbram VII, </w:t>
                          </w:r>
                          <w:r w:rsidRPr="003D771E">
                            <w:rPr>
                              <w:rStyle w:val="Siln"/>
                              <w:rFonts w:ascii="Arial" w:hAnsi="Arial" w:cs="Arial"/>
                              <w:bCs w:val="0"/>
                              <w:sz w:val="28"/>
                              <w:szCs w:val="16"/>
                            </w:rPr>
                            <w:t>28.</w:t>
                          </w:r>
                          <w:r w:rsidR="003D771E">
                            <w:rPr>
                              <w:rStyle w:val="Siln"/>
                              <w:rFonts w:ascii="Arial" w:hAnsi="Arial" w:cs="Arial"/>
                              <w:bCs w:val="0"/>
                              <w:sz w:val="28"/>
                              <w:szCs w:val="16"/>
                            </w:rPr>
                            <w:t xml:space="preserve"> </w:t>
                          </w:r>
                          <w:r w:rsidRPr="003D771E">
                            <w:rPr>
                              <w:rStyle w:val="Siln"/>
                              <w:rFonts w:ascii="Arial" w:hAnsi="Arial" w:cs="Arial"/>
                              <w:bCs w:val="0"/>
                              <w:sz w:val="28"/>
                              <w:szCs w:val="16"/>
                            </w:rPr>
                            <w:t>října 1</w:t>
                          </w:r>
                        </w:p>
                        <w:p w:rsidR="00C10947" w:rsidRDefault="00C10947" w:rsidP="0059518C">
                          <w:pPr>
                            <w:spacing w:before="40" w:after="40"/>
                            <w:ind w:left="284" w:right="-187"/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</w:pPr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>IČ: 47074370</w:t>
                          </w:r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ab/>
                            <w:t xml:space="preserve"> </w:t>
                          </w:r>
                          <w:r w:rsidR="0059518C"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   </w:t>
                          </w:r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DIČ: CZ 47074370   </w:t>
                          </w:r>
                          <w:r w:rsidR="0059518C"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 </w:t>
                          </w:r>
                          <w:r w:rsidR="0059518C"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8"/>
                            </w:rPr>
                            <w:sym w:font="Wingdings 2" w:char="F027"/>
                          </w:r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>: 326 551 440 </w:t>
                          </w:r>
                          <w:r w:rsidR="004743F3"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 </w:t>
                          </w:r>
                          <w:r w:rsidR="004743F3"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>ID schránky: gat7bbm</w:t>
                          </w:r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  </w:t>
                          </w:r>
                          <w:r w:rsidR="0059518C"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 </w:t>
                          </w:r>
                        </w:p>
                        <w:p w:rsidR="00C913AD" w:rsidRDefault="00C913AD" w:rsidP="0059518C">
                          <w:pPr>
                            <w:spacing w:before="40" w:after="40"/>
                            <w:ind w:left="284" w:right="-187"/>
                          </w:pPr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>bank.</w:t>
                          </w:r>
                          <w:r w:rsidR="00016BB8"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 </w:t>
                          </w:r>
                          <w:proofErr w:type="gramStart"/>
                          <w:r w:rsidR="0059518C"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>spojení</w:t>
                          </w:r>
                          <w:proofErr w:type="gramEnd"/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>: 917120207/0100     e-mail: </w:t>
                          </w:r>
                          <w:hyperlink r:id="rId1" w:history="1">
                            <w:r w:rsidR="006D2DBF">
                              <w:rPr>
                                <w:rStyle w:val="Siln"/>
                                <w:rFonts w:ascii="Arial" w:hAnsi="Arial" w:cs="Arial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6"/>
                              </w:rPr>
                              <w:t>info@5zs-</w:t>
                            </w:r>
                            <w:r>
                              <w:rPr>
                                <w:rStyle w:val="Siln"/>
                                <w:rFonts w:ascii="Arial" w:hAnsi="Arial" w:cs="Arial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6"/>
                              </w:rPr>
                              <w:t>pb.cz</w:t>
                            </w:r>
                          </w:hyperlink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8"/>
                              <w:szCs w:val="16"/>
                            </w:rPr>
                            <w:t xml:space="preserve">   </w:t>
                          </w:r>
                          <w:hyperlink r:id="rId2" w:history="1">
                            <w:r w:rsidR="0059518C">
                              <w:rPr>
                                <w:rStyle w:val="Hypertextovodkaz"/>
                                <w:rFonts w:ascii="Arial" w:hAnsi="Arial" w:cs="Arial"/>
                                <w:i/>
                                <w:iCs/>
                                <w:sz w:val="18"/>
                                <w:szCs w:val="16"/>
                              </w:rPr>
                              <w:t>www</w:t>
                            </w:r>
                            <w:r w:rsidRPr="00DC6287">
                              <w:rPr>
                                <w:rStyle w:val="Hypertextovodkaz"/>
                                <w:rFonts w:ascii="Arial" w:hAnsi="Arial" w:cs="Arial"/>
                                <w:i/>
                                <w:iCs/>
                                <w:sz w:val="18"/>
                                <w:szCs w:val="16"/>
                              </w:rPr>
                              <w:t>:5zs-pb.cz</w:t>
                            </w:r>
                          </w:hyperlink>
                        </w:p>
                        <w:p w:rsidR="00217C2B" w:rsidRPr="0059518C" w:rsidRDefault="0059518C" w:rsidP="0059518C">
                          <w:pPr>
                            <w:spacing w:before="40" w:after="40"/>
                            <w:ind w:left="284" w:right="-187"/>
                            <w:rPr>
                              <w:rStyle w:val="Siln"/>
                              <w:rFonts w:ascii="Arial" w:hAnsi="Arial" w:cs="Arial"/>
                              <w:b w:val="0"/>
                              <w:i/>
                              <w:iCs/>
                              <w:sz w:val="18"/>
                              <w:szCs w:val="16"/>
                            </w:rPr>
                          </w:pPr>
                          <w:r w:rsidRPr="0059518C">
                            <w:rPr>
                              <w:rStyle w:val="Siln"/>
                              <w:rFonts w:ascii="Arial" w:hAnsi="Arial" w:cs="Arial"/>
                              <w:b w:val="0"/>
                              <w:i/>
                              <w:iCs/>
                              <w:sz w:val="18"/>
                              <w:szCs w:val="16"/>
                            </w:rPr>
                            <w:t>sídlo: 28. října 1, 261 01 Příbram VII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90pt;margin-top:-.55pt;width:5in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" stroked="f">
              <v:textbox>
                <w:txbxContent>
                  <w:p w:rsidR="00217C2B" w:rsidRPr="003D771E" w:rsidRDefault="00217C2B" w:rsidP="0059518C">
                    <w:pPr>
                      <w:spacing w:before="120"/>
                      <w:ind w:left="284" w:right="-147"/>
                      <w:rPr>
                        <w:rStyle w:val="Siln"/>
                        <w:rFonts w:ascii="Arial" w:hAnsi="Arial" w:cs="Arial"/>
                        <w:b w:val="0"/>
                        <w:bCs w:val="0"/>
                        <w:sz w:val="28"/>
                        <w:szCs w:val="16"/>
                      </w:rPr>
                    </w:pPr>
                    <w:r w:rsidRPr="003D771E">
                      <w:rPr>
                        <w:rFonts w:ascii="Arial" w:hAnsi="Arial" w:cs="Arial"/>
                        <w:b/>
                        <w:bCs/>
                        <w:sz w:val="28"/>
                      </w:rPr>
                      <w:t xml:space="preserve">Základní škola, Příbram VII, </w:t>
                    </w:r>
                    <w:r w:rsidRPr="003D771E">
                      <w:rPr>
                        <w:rStyle w:val="Siln"/>
                        <w:rFonts w:ascii="Arial" w:hAnsi="Arial" w:cs="Arial"/>
                        <w:bCs w:val="0"/>
                        <w:sz w:val="28"/>
                        <w:szCs w:val="16"/>
                      </w:rPr>
                      <w:t>28.</w:t>
                    </w:r>
                    <w:r w:rsidR="003D771E">
                      <w:rPr>
                        <w:rStyle w:val="Siln"/>
                        <w:rFonts w:ascii="Arial" w:hAnsi="Arial" w:cs="Arial"/>
                        <w:bCs w:val="0"/>
                        <w:sz w:val="28"/>
                        <w:szCs w:val="16"/>
                      </w:rPr>
                      <w:t xml:space="preserve"> </w:t>
                    </w:r>
                    <w:r w:rsidRPr="003D771E">
                      <w:rPr>
                        <w:rStyle w:val="Siln"/>
                        <w:rFonts w:ascii="Arial" w:hAnsi="Arial" w:cs="Arial"/>
                        <w:bCs w:val="0"/>
                        <w:sz w:val="28"/>
                        <w:szCs w:val="16"/>
                      </w:rPr>
                      <w:t>října 1</w:t>
                    </w:r>
                  </w:p>
                  <w:p w:rsidR="00C10947" w:rsidRDefault="00C10947" w:rsidP="0059518C">
                    <w:pPr>
                      <w:spacing w:before="40" w:after="40"/>
                      <w:ind w:left="284" w:right="-187"/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</w:pPr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>IČ: 47074370</w:t>
                    </w:r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ab/>
                      <w:t xml:space="preserve"> </w:t>
                    </w:r>
                    <w:r w:rsidR="0059518C"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   </w:t>
                    </w:r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DIČ: CZ 47074370   </w:t>
                    </w:r>
                    <w:r w:rsidR="0059518C"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 </w:t>
                    </w:r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 </w:t>
                    </w:r>
                    <w:r w:rsidR="0059518C"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z w:val="18"/>
                      </w:rPr>
                      <w:sym w:font="Wingdings 2" w:char="F027"/>
                    </w:r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>: 326 551 440 </w:t>
                    </w:r>
                    <w:r w:rsidR="004743F3"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  </w:t>
                    </w:r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 </w:t>
                    </w:r>
                    <w:r w:rsidR="004743F3"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>ID schránky: gat7bbm</w:t>
                    </w:r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  </w:t>
                    </w:r>
                    <w:r w:rsidR="0059518C"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 </w:t>
                    </w:r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 </w:t>
                    </w:r>
                  </w:p>
                  <w:p w:rsidR="00C913AD" w:rsidRDefault="00C913AD" w:rsidP="0059518C">
                    <w:pPr>
                      <w:spacing w:before="40" w:after="40"/>
                      <w:ind w:left="284" w:right="-187"/>
                    </w:pPr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>bank.</w:t>
                    </w:r>
                    <w:r w:rsidR="00016BB8"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 </w:t>
                    </w:r>
                    <w:proofErr w:type="gramStart"/>
                    <w:r w:rsidR="0059518C"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>spojení</w:t>
                    </w:r>
                    <w:proofErr w:type="gramEnd"/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>: 917120207/0100     e-mail: </w:t>
                    </w:r>
                    <w:hyperlink r:id="rId3" w:history="1">
                      <w:r w:rsidR="006D2DBF">
                        <w:rPr>
                          <w:rStyle w:val="Siln"/>
                          <w:rFonts w:ascii="Arial" w:hAnsi="Arial" w:cs="Arial"/>
                          <w:b w:val="0"/>
                          <w:bCs w:val="0"/>
                          <w:i/>
                          <w:iCs/>
                          <w:sz w:val="18"/>
                          <w:szCs w:val="16"/>
                        </w:rPr>
                        <w:t>info@5zs-</w:t>
                      </w:r>
                      <w:r>
                        <w:rPr>
                          <w:rStyle w:val="Siln"/>
                          <w:rFonts w:ascii="Arial" w:hAnsi="Arial" w:cs="Arial"/>
                          <w:b w:val="0"/>
                          <w:bCs w:val="0"/>
                          <w:i/>
                          <w:iCs/>
                          <w:sz w:val="18"/>
                          <w:szCs w:val="16"/>
                        </w:rPr>
                        <w:t>pb.cz</w:t>
                      </w:r>
                    </w:hyperlink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z w:val="18"/>
                        <w:szCs w:val="16"/>
                      </w:rPr>
                      <w:t xml:space="preserve">   </w:t>
                    </w:r>
                    <w:hyperlink r:id="rId4" w:history="1">
                      <w:r w:rsidR="0059518C">
                        <w:rPr>
                          <w:rStyle w:val="Hypertextovodkaz"/>
                          <w:rFonts w:ascii="Arial" w:hAnsi="Arial" w:cs="Arial"/>
                          <w:i/>
                          <w:iCs/>
                          <w:sz w:val="18"/>
                          <w:szCs w:val="16"/>
                        </w:rPr>
                        <w:t>www</w:t>
                      </w:r>
                      <w:r w:rsidRPr="00DC6287">
                        <w:rPr>
                          <w:rStyle w:val="Hypertextovodkaz"/>
                          <w:rFonts w:ascii="Arial" w:hAnsi="Arial" w:cs="Arial"/>
                          <w:i/>
                          <w:iCs/>
                          <w:sz w:val="18"/>
                          <w:szCs w:val="16"/>
                        </w:rPr>
                        <w:t>:5zs-pb.cz</w:t>
                      </w:r>
                    </w:hyperlink>
                  </w:p>
                  <w:p w:rsidR="00217C2B" w:rsidRPr="0059518C" w:rsidRDefault="0059518C" w:rsidP="0059518C">
                    <w:pPr>
                      <w:spacing w:before="40" w:after="40"/>
                      <w:ind w:left="284" w:right="-187"/>
                      <w:rPr>
                        <w:rStyle w:val="Siln"/>
                        <w:rFonts w:ascii="Arial" w:hAnsi="Arial" w:cs="Arial"/>
                        <w:b w:val="0"/>
                        <w:i/>
                        <w:iCs/>
                        <w:sz w:val="18"/>
                        <w:szCs w:val="16"/>
                      </w:rPr>
                    </w:pPr>
                    <w:r w:rsidRPr="0059518C">
                      <w:rPr>
                        <w:rStyle w:val="Siln"/>
                        <w:rFonts w:ascii="Arial" w:hAnsi="Arial" w:cs="Arial"/>
                        <w:b w:val="0"/>
                        <w:i/>
                        <w:iCs/>
                        <w:sz w:val="18"/>
                        <w:szCs w:val="16"/>
                      </w:rPr>
                      <w:t>sídlo: 28. října 1, 261 01 Příbram VII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-6985</wp:posOffset>
              </wp:positionV>
              <wp:extent cx="1183005" cy="1101090"/>
              <wp:effectExtent l="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3005" cy="1101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7C2B" w:rsidRDefault="004A3E64">
                          <w:r>
                            <w:object w:dxaOrig="2040" w:dyaOrig="216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78.55pt;height:79.5pt">
                                <v:imagedata r:id="rId5" o:title=""/>
                              </v:shape>
                              <o:OLEObject Type="Embed" ProgID="PBrush" ShapeID="_x0000_i1026" DrawAspect="Content" ObjectID="_1647175194" r:id="rId6"/>
                            </w:objec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0;margin-top:-.55pt;width:93.15pt;height:86.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" stroked="f">
              <v:textbox style="mso-fit-shape-to-text:t">
                <w:txbxContent>
                  <w:p w:rsidR="00217C2B" w:rsidRDefault="004A3E64">
                    <w:r>
                      <w:object w:dxaOrig="2040" w:dyaOrig="2160">
                        <v:shape id="_x0000_i1026" type="#_x0000_t75" style="width:78.55pt;height:79.5pt">
                          <v:imagedata r:id="rId5" o:title=""/>
                        </v:shape>
                        <o:OLEObject Type="Embed" ProgID="PBrush" ShapeID="_x0000_i1026" DrawAspect="Content" ObjectID="_1647175194" r:id="rId7"/>
                      </w:object>
                    </w:r>
                  </w:p>
                </w:txbxContent>
              </v:textbox>
            </v:shape>
          </w:pict>
        </mc:Fallback>
      </mc:AlternateContent>
    </w:r>
  </w:p>
  <w:p w:rsidR="00217C2B" w:rsidRDefault="004A5A64">
    <w:pPr>
      <w:pStyle w:val="Zhlav"/>
      <w:ind w:left="-540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996950</wp:posOffset>
              </wp:positionV>
              <wp:extent cx="5891530" cy="11430"/>
              <wp:effectExtent l="0" t="0" r="13970" b="2667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1530" cy="1143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8F16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78.5pt" to="463.9pt,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" strokeweight="1.5pt"/>
          </w:pict>
        </mc:Fallback>
      </mc:AlternateContent>
    </w:r>
    <w:r w:rsidR="00016BB8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A64" w:rsidRDefault="004A5A6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7262B"/>
    <w:multiLevelType w:val="hybridMultilevel"/>
    <w:tmpl w:val="9434FC9C"/>
    <w:lvl w:ilvl="0" w:tplc="80689A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112B2"/>
    <w:multiLevelType w:val="hybridMultilevel"/>
    <w:tmpl w:val="3D2C2F48"/>
    <w:lvl w:ilvl="0" w:tplc="840416C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 style="mso-position-horizontal:center">
      <v:stroke weight="1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A64"/>
    <w:rsid w:val="0000262D"/>
    <w:rsid w:val="00016BB8"/>
    <w:rsid w:val="00032B80"/>
    <w:rsid w:val="00063528"/>
    <w:rsid w:val="00070090"/>
    <w:rsid w:val="00092B10"/>
    <w:rsid w:val="000A6B4D"/>
    <w:rsid w:val="000B069F"/>
    <w:rsid w:val="000B551C"/>
    <w:rsid w:val="000C1A5D"/>
    <w:rsid w:val="000C4A65"/>
    <w:rsid w:val="000D1BC5"/>
    <w:rsid w:val="000F70B2"/>
    <w:rsid w:val="00116C77"/>
    <w:rsid w:val="00131B1D"/>
    <w:rsid w:val="001448FB"/>
    <w:rsid w:val="001518D4"/>
    <w:rsid w:val="001522F4"/>
    <w:rsid w:val="001A4066"/>
    <w:rsid w:val="001B3793"/>
    <w:rsid w:val="001B4930"/>
    <w:rsid w:val="001C56B2"/>
    <w:rsid w:val="001E2E4A"/>
    <w:rsid w:val="001F33F5"/>
    <w:rsid w:val="00202BBC"/>
    <w:rsid w:val="002132E0"/>
    <w:rsid w:val="00217C2B"/>
    <w:rsid w:val="0022796E"/>
    <w:rsid w:val="00231258"/>
    <w:rsid w:val="00245DD9"/>
    <w:rsid w:val="00253849"/>
    <w:rsid w:val="00270144"/>
    <w:rsid w:val="00275E7E"/>
    <w:rsid w:val="002774BE"/>
    <w:rsid w:val="00277FE4"/>
    <w:rsid w:val="00284F26"/>
    <w:rsid w:val="002901EF"/>
    <w:rsid w:val="0029073B"/>
    <w:rsid w:val="002927E7"/>
    <w:rsid w:val="002A753B"/>
    <w:rsid w:val="002B5C6F"/>
    <w:rsid w:val="002C609D"/>
    <w:rsid w:val="002E17E2"/>
    <w:rsid w:val="002E4D2B"/>
    <w:rsid w:val="00310C09"/>
    <w:rsid w:val="00332A1A"/>
    <w:rsid w:val="003441AC"/>
    <w:rsid w:val="00374C51"/>
    <w:rsid w:val="00384718"/>
    <w:rsid w:val="00394BA4"/>
    <w:rsid w:val="003A4CAD"/>
    <w:rsid w:val="003B1D2D"/>
    <w:rsid w:val="003C19F2"/>
    <w:rsid w:val="003D6B3B"/>
    <w:rsid w:val="003D771E"/>
    <w:rsid w:val="003E65D9"/>
    <w:rsid w:val="003E6C84"/>
    <w:rsid w:val="00401048"/>
    <w:rsid w:val="00405232"/>
    <w:rsid w:val="00407364"/>
    <w:rsid w:val="00413AE0"/>
    <w:rsid w:val="0045399C"/>
    <w:rsid w:val="00472FC0"/>
    <w:rsid w:val="004743F3"/>
    <w:rsid w:val="0048165D"/>
    <w:rsid w:val="004A3E64"/>
    <w:rsid w:val="004A5A64"/>
    <w:rsid w:val="004A6CF4"/>
    <w:rsid w:val="004E21EB"/>
    <w:rsid w:val="005421A5"/>
    <w:rsid w:val="005566C4"/>
    <w:rsid w:val="00562DA5"/>
    <w:rsid w:val="00564927"/>
    <w:rsid w:val="0059518C"/>
    <w:rsid w:val="005B7896"/>
    <w:rsid w:val="005C70FF"/>
    <w:rsid w:val="00607536"/>
    <w:rsid w:val="00632B5C"/>
    <w:rsid w:val="00643692"/>
    <w:rsid w:val="00650A1C"/>
    <w:rsid w:val="0067367A"/>
    <w:rsid w:val="0068290C"/>
    <w:rsid w:val="006850C4"/>
    <w:rsid w:val="006B0FE6"/>
    <w:rsid w:val="006B4F01"/>
    <w:rsid w:val="006D2DBF"/>
    <w:rsid w:val="006F4BF5"/>
    <w:rsid w:val="00710CEA"/>
    <w:rsid w:val="00716A41"/>
    <w:rsid w:val="007304E2"/>
    <w:rsid w:val="00755095"/>
    <w:rsid w:val="0076241C"/>
    <w:rsid w:val="00791584"/>
    <w:rsid w:val="00796B83"/>
    <w:rsid w:val="007A2113"/>
    <w:rsid w:val="007A2303"/>
    <w:rsid w:val="007B235B"/>
    <w:rsid w:val="007B7314"/>
    <w:rsid w:val="007D393B"/>
    <w:rsid w:val="007E4897"/>
    <w:rsid w:val="007F6BB4"/>
    <w:rsid w:val="00811362"/>
    <w:rsid w:val="00837084"/>
    <w:rsid w:val="00841CB7"/>
    <w:rsid w:val="0086152C"/>
    <w:rsid w:val="00873D66"/>
    <w:rsid w:val="008C5219"/>
    <w:rsid w:val="008D64C8"/>
    <w:rsid w:val="008E79FF"/>
    <w:rsid w:val="00915D65"/>
    <w:rsid w:val="009211C7"/>
    <w:rsid w:val="00921CAD"/>
    <w:rsid w:val="0095007C"/>
    <w:rsid w:val="009563E2"/>
    <w:rsid w:val="00962D7B"/>
    <w:rsid w:val="00971659"/>
    <w:rsid w:val="00975969"/>
    <w:rsid w:val="009860B1"/>
    <w:rsid w:val="009D754D"/>
    <w:rsid w:val="009E64F6"/>
    <w:rsid w:val="009F4C66"/>
    <w:rsid w:val="00A06EC3"/>
    <w:rsid w:val="00A10900"/>
    <w:rsid w:val="00A1716E"/>
    <w:rsid w:val="00A2193D"/>
    <w:rsid w:val="00A32BBB"/>
    <w:rsid w:val="00A4399F"/>
    <w:rsid w:val="00A67AA4"/>
    <w:rsid w:val="00AE0277"/>
    <w:rsid w:val="00AF108A"/>
    <w:rsid w:val="00AF6C61"/>
    <w:rsid w:val="00B12538"/>
    <w:rsid w:val="00B272CF"/>
    <w:rsid w:val="00B301DF"/>
    <w:rsid w:val="00B40624"/>
    <w:rsid w:val="00BA51DF"/>
    <w:rsid w:val="00BA5E99"/>
    <w:rsid w:val="00BC2F25"/>
    <w:rsid w:val="00BE5A37"/>
    <w:rsid w:val="00BE6598"/>
    <w:rsid w:val="00C10947"/>
    <w:rsid w:val="00C21B20"/>
    <w:rsid w:val="00C258C2"/>
    <w:rsid w:val="00C314AB"/>
    <w:rsid w:val="00C4087E"/>
    <w:rsid w:val="00C41026"/>
    <w:rsid w:val="00C44C59"/>
    <w:rsid w:val="00C515EA"/>
    <w:rsid w:val="00C80AF3"/>
    <w:rsid w:val="00C8216D"/>
    <w:rsid w:val="00C913AD"/>
    <w:rsid w:val="00C957C7"/>
    <w:rsid w:val="00CA54EB"/>
    <w:rsid w:val="00CB14E8"/>
    <w:rsid w:val="00CD3A26"/>
    <w:rsid w:val="00CD60C0"/>
    <w:rsid w:val="00CE47A8"/>
    <w:rsid w:val="00CE4AEE"/>
    <w:rsid w:val="00CF2A17"/>
    <w:rsid w:val="00CF6311"/>
    <w:rsid w:val="00D05432"/>
    <w:rsid w:val="00D23229"/>
    <w:rsid w:val="00D264D2"/>
    <w:rsid w:val="00D33BA2"/>
    <w:rsid w:val="00D350E3"/>
    <w:rsid w:val="00D42689"/>
    <w:rsid w:val="00D661FE"/>
    <w:rsid w:val="00D70083"/>
    <w:rsid w:val="00D8638F"/>
    <w:rsid w:val="00DA2087"/>
    <w:rsid w:val="00DB08FC"/>
    <w:rsid w:val="00DB21E2"/>
    <w:rsid w:val="00DB73C9"/>
    <w:rsid w:val="00E05403"/>
    <w:rsid w:val="00E13ED1"/>
    <w:rsid w:val="00E14E3D"/>
    <w:rsid w:val="00E23279"/>
    <w:rsid w:val="00E2733E"/>
    <w:rsid w:val="00E331D5"/>
    <w:rsid w:val="00E52618"/>
    <w:rsid w:val="00E61F6F"/>
    <w:rsid w:val="00E63117"/>
    <w:rsid w:val="00E67B7B"/>
    <w:rsid w:val="00E846C9"/>
    <w:rsid w:val="00E970F9"/>
    <w:rsid w:val="00EA334F"/>
    <w:rsid w:val="00EC00D4"/>
    <w:rsid w:val="00EE6CD2"/>
    <w:rsid w:val="00F35E21"/>
    <w:rsid w:val="00F37A81"/>
    <w:rsid w:val="00F44F83"/>
    <w:rsid w:val="00F624FB"/>
    <w:rsid w:val="00F63013"/>
    <w:rsid w:val="00FC115D"/>
    <w:rsid w:val="00FC214A"/>
    <w:rsid w:val="00FE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">
      <v:stroke weight="1.5pt"/>
    </o:shapedefaults>
    <o:shapelayout v:ext="edit">
      <o:idmap v:ext="edit" data="1"/>
    </o:shapelayout>
  </w:shapeDefaults>
  <w:decimalSymbol w:val=","/>
  <w:listSeparator w:val=";"/>
  <w15:docId w15:val="{AC64E199-0CB0-49CB-8B16-9CCEB010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334F"/>
    <w:rPr>
      <w:sz w:val="24"/>
      <w:szCs w:val="24"/>
    </w:rPr>
  </w:style>
  <w:style w:type="paragraph" w:styleId="Nadpis2">
    <w:name w:val="heading 2"/>
    <w:basedOn w:val="Normln"/>
    <w:next w:val="Normln"/>
    <w:qFormat/>
    <w:rsid w:val="00EA334F"/>
    <w:pPr>
      <w:keepNext/>
      <w:jc w:val="center"/>
      <w:outlineLvl w:val="1"/>
    </w:pPr>
    <w:rPr>
      <w:b/>
      <w:sz w:val="4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EA334F"/>
    <w:rPr>
      <w:b/>
      <w:bCs/>
    </w:rPr>
  </w:style>
  <w:style w:type="paragraph" w:styleId="Zhlav">
    <w:name w:val="header"/>
    <w:basedOn w:val="Normln"/>
    <w:rsid w:val="00EA334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A334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334F"/>
  </w:style>
  <w:style w:type="paragraph" w:styleId="Textbubliny">
    <w:name w:val="Balloon Text"/>
    <w:basedOn w:val="Normln"/>
    <w:semiHidden/>
    <w:rsid w:val="00A4399F"/>
    <w:rPr>
      <w:rFonts w:ascii="Tahoma" w:hAnsi="Tahoma" w:cs="Tahoma"/>
      <w:sz w:val="16"/>
      <w:szCs w:val="16"/>
    </w:rPr>
  </w:style>
  <w:style w:type="character" w:styleId="Zdraznn">
    <w:name w:val="Emphasis"/>
    <w:qFormat/>
    <w:rsid w:val="00A10900"/>
    <w:rPr>
      <w:b/>
      <w:bCs/>
      <w:i w:val="0"/>
      <w:iCs w:val="0"/>
    </w:rPr>
  </w:style>
  <w:style w:type="paragraph" w:styleId="Zkladntext">
    <w:name w:val="Body Text"/>
    <w:basedOn w:val="Normln"/>
    <w:rsid w:val="00CF6311"/>
    <w:pPr>
      <w:spacing w:after="120"/>
    </w:pPr>
  </w:style>
  <w:style w:type="table" w:styleId="Mkatabulky">
    <w:name w:val="Table Grid"/>
    <w:basedOn w:val="Normlntabulka"/>
    <w:rsid w:val="00C25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C913AD"/>
    <w:rPr>
      <w:color w:val="0000FF"/>
      <w:u w:val="single"/>
    </w:rPr>
  </w:style>
  <w:style w:type="character" w:styleId="Sledovanodkaz">
    <w:name w:val="FollowedHyperlink"/>
    <w:rsid w:val="0059518C"/>
    <w:rPr>
      <w:color w:val="800080"/>
      <w:u w:val="single"/>
    </w:rPr>
  </w:style>
  <w:style w:type="paragraph" w:styleId="Nzev">
    <w:name w:val="Title"/>
    <w:basedOn w:val="Normln"/>
    <w:link w:val="NzevChar"/>
    <w:qFormat/>
    <w:rsid w:val="00245DD9"/>
    <w:pPr>
      <w:jc w:val="center"/>
    </w:pPr>
    <w:rPr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245DD9"/>
    <w:rPr>
      <w:b/>
      <w:sz w:val="36"/>
    </w:rPr>
  </w:style>
  <w:style w:type="paragraph" w:styleId="Odstavecseseznamem">
    <w:name w:val="List Paragraph"/>
    <w:basedOn w:val="Normln"/>
    <w:uiPriority w:val="34"/>
    <w:qFormat/>
    <w:rsid w:val="00245DD9"/>
    <w:pPr>
      <w:ind w:left="720"/>
      <w:contextualSpacing/>
    </w:pPr>
  </w:style>
  <w:style w:type="paragraph" w:styleId="Podnadpis">
    <w:name w:val="Subtitle"/>
    <w:basedOn w:val="Normln"/>
    <w:next w:val="Normln"/>
    <w:link w:val="PodnadpisChar"/>
    <w:qFormat/>
    <w:rsid w:val="00245DD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rsid w:val="00245D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mcntmsonormal">
    <w:name w:val="mcntmsonormal"/>
    <w:basedOn w:val="Normln"/>
    <w:rsid w:val="00BE65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6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2bpartner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zs5@pb.cz" TargetMode="External"/><Relationship Id="rId7" Type="http://schemas.openxmlformats.org/officeDocument/2006/relationships/oleObject" Target="embeddings/oleObject2.bin"/><Relationship Id="rId2" Type="http://schemas.openxmlformats.org/officeDocument/2006/relationships/hyperlink" Target="http://5zs-pb.cz" TargetMode="External"/><Relationship Id="rId1" Type="http://schemas.openxmlformats.org/officeDocument/2006/relationships/hyperlink" Target="mailto:zs5@pb.cz" TargetMode="Externa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hyperlink" Target="http://5zs-pb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ze dne :</vt:lpstr>
    </vt:vector>
  </TitlesOfParts>
  <Company>5. ZŠ Příbram</Company>
  <LinksUpToDate>false</LinksUpToDate>
  <CharactersWithSpaces>544</CharactersWithSpaces>
  <SharedDoc>false</SharedDoc>
  <HLinks>
    <vt:vector size="12" baseType="variant">
      <vt:variant>
        <vt:i4>4784223</vt:i4>
      </vt:variant>
      <vt:variant>
        <vt:i4>3</vt:i4>
      </vt:variant>
      <vt:variant>
        <vt:i4>0</vt:i4>
      </vt:variant>
      <vt:variant>
        <vt:i4>5</vt:i4>
      </vt:variant>
      <vt:variant>
        <vt:lpwstr>http://5zs-pb.cz/</vt:lpwstr>
      </vt:variant>
      <vt:variant>
        <vt:lpwstr/>
      </vt:variant>
      <vt:variant>
        <vt:i4>589944</vt:i4>
      </vt:variant>
      <vt:variant>
        <vt:i4>0</vt:i4>
      </vt:variant>
      <vt:variant>
        <vt:i4>0</vt:i4>
      </vt:variant>
      <vt:variant>
        <vt:i4>5</vt:i4>
      </vt:variant>
      <vt:variant>
        <vt:lpwstr>mailto:zs5@pb.cz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ze dne :</dc:title>
  <dc:creator>Zelenková</dc:creator>
  <cp:lastModifiedBy>Uživatel systému Windows</cp:lastModifiedBy>
  <cp:revision>2</cp:revision>
  <cp:lastPrinted>2012-10-19T09:27:00Z</cp:lastPrinted>
  <dcterms:created xsi:type="dcterms:W3CDTF">2020-03-31T13:53:00Z</dcterms:created>
  <dcterms:modified xsi:type="dcterms:W3CDTF">2020-03-31T13:53:00Z</dcterms:modified>
</cp:coreProperties>
</file>