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2E" w:rsidRPr="003B1752" w:rsidRDefault="00705D2E" w:rsidP="00705D2E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BB24DE">
        <w:rPr>
          <w:rFonts w:asciiTheme="minorHAnsi" w:hAnsiTheme="minorHAnsi" w:cstheme="minorHAnsi"/>
          <w:sz w:val="20"/>
          <w:szCs w:val="20"/>
        </w:rPr>
        <w:t xml:space="preserve"> 20_OBJ/00069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>
        <w:rPr>
          <w:rFonts w:asciiTheme="minorHAnsi" w:hAnsiTheme="minorHAnsi" w:cstheme="minorHAnsi"/>
          <w:sz w:val="20"/>
          <w:szCs w:val="20"/>
        </w:rPr>
        <w:t xml:space="preserve"> 4. 12. 2018</w:t>
      </w:r>
    </w:p>
    <w:p w:rsidR="00705D2E" w:rsidRDefault="00705D2E" w:rsidP="00705D2E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61"/>
        <w:gridCol w:w="4683"/>
        <w:gridCol w:w="4082"/>
        <w:gridCol w:w="2172"/>
      </w:tblGrid>
      <w:tr w:rsidR="00705D2E" w:rsidRPr="00234E3C" w:rsidTr="006263FD">
        <w:tc>
          <w:tcPr>
            <w:tcW w:w="3061" w:type="dxa"/>
            <w:shd w:val="clear" w:color="auto" w:fill="F2F2F2"/>
            <w:vAlign w:val="center"/>
          </w:tcPr>
          <w:p w:rsidR="00705D2E" w:rsidRPr="00234E3C" w:rsidRDefault="00705D2E" w:rsidP="006263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3" w:type="dxa"/>
            <w:shd w:val="clear" w:color="auto" w:fill="F2F2F2"/>
            <w:vAlign w:val="center"/>
          </w:tcPr>
          <w:p w:rsidR="00705D2E" w:rsidRPr="00234E3C" w:rsidRDefault="00705D2E" w:rsidP="006263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705D2E" w:rsidRPr="00234E3C" w:rsidRDefault="00705D2E" w:rsidP="006263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2" w:type="dxa"/>
            <w:shd w:val="clear" w:color="auto" w:fill="F2F2F2"/>
            <w:vAlign w:val="center"/>
          </w:tcPr>
          <w:p w:rsidR="00705D2E" w:rsidRPr="00234E3C" w:rsidRDefault="00705D2E" w:rsidP="006263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705D2E" w:rsidRPr="00234E3C" w:rsidTr="006263FD">
        <w:tc>
          <w:tcPr>
            <w:tcW w:w="3061" w:type="dxa"/>
            <w:shd w:val="clear" w:color="auto" w:fill="auto"/>
            <w:vAlign w:val="center"/>
          </w:tcPr>
          <w:p w:rsidR="00705D2E" w:rsidRPr="003D33EB" w:rsidRDefault="00705D2E" w:rsidP="006263F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Propagace ČPZP</w:t>
            </w:r>
          </w:p>
          <w:p w:rsidR="00705D2E" w:rsidRPr="003D33EB" w:rsidRDefault="00705D2E" w:rsidP="006263F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Daruj krev s Českým rozhlasem</w:t>
            </w:r>
          </w:p>
          <w:p w:rsidR="00705D2E" w:rsidRPr="003D33EB" w:rsidRDefault="00705D2E" w:rsidP="006263FD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 č. 2/2020/9_</w:t>
            </w: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DV)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705D2E" w:rsidRPr="003D33EB" w:rsidRDefault="00705D2E" w:rsidP="006263FD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:rsidR="00705D2E" w:rsidRPr="003D33EB" w:rsidRDefault="00705D2E" w:rsidP="006263F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Objednávka a úhrada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propagace ČPZP v rámci akce Daruj krev s Českým rozhlasem (</w:t>
            </w:r>
            <w:r w:rsidR="001A01F9">
              <w:rPr>
                <w:rFonts w:asciiTheme="minorHAnsi" w:hAnsiTheme="minorHAnsi" w:cstheme="minorHAnsi"/>
                <w:sz w:val="20"/>
                <w:szCs w:val="20"/>
              </w:rPr>
              <w:t>ČR Ostrava 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reklamních vzkazů</w:t>
            </w:r>
            <w:r w:rsidR="001A01F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705D2E" w:rsidRPr="003D33EB" w:rsidRDefault="00705D2E" w:rsidP="006263F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Fakturace: březen 2020</w:t>
            </w:r>
          </w:p>
          <w:p w:rsidR="00705D2E" w:rsidRPr="003D33EB" w:rsidRDefault="00705D2E" w:rsidP="001A01F9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3D33EB">
              <w:rPr>
                <w:rFonts w:asciiTheme="minorHAnsi" w:hAnsiTheme="minorHAnsi" w:cstheme="minorHAnsi"/>
                <w:sz w:val="20"/>
                <w:szCs w:val="20"/>
              </w:rPr>
              <w:t>Dokladace</w:t>
            </w:r>
            <w:proofErr w:type="spellEnd"/>
            <w:r w:rsidRPr="003D33E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A01F9">
              <w:rPr>
                <w:rFonts w:asciiTheme="minorHAnsi" w:hAnsiTheme="minorHAnsi" w:cstheme="minorHAnsi"/>
                <w:sz w:val="20"/>
                <w:szCs w:val="20"/>
              </w:rPr>
              <w:t>nahrávka reklamního vzkazu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705D2E" w:rsidRPr="00396DC8" w:rsidRDefault="00705D2E" w:rsidP="004057DD">
            <w:pPr>
              <w:spacing w:after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96DC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Český rozhlas</w:t>
            </w:r>
          </w:p>
          <w:p w:rsidR="00705D2E" w:rsidRPr="00396DC8" w:rsidRDefault="00705D2E" w:rsidP="004057DD">
            <w:pPr>
              <w:spacing w:after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96DC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Vinohradská 12, Praha 2, 120  99</w:t>
            </w:r>
          </w:p>
          <w:p w:rsidR="00705D2E" w:rsidRPr="00396DC8" w:rsidRDefault="00705D2E" w:rsidP="004057DD">
            <w:pPr>
              <w:spacing w:after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96DC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Kontaktní adresa: Český rozhlas Ostrava, Dr. Šmerala 2, 702 00 Ostrava</w:t>
            </w:r>
          </w:p>
          <w:p w:rsidR="00705D2E" w:rsidRPr="00396DC8" w:rsidRDefault="00705D2E" w:rsidP="004057DD">
            <w:pPr>
              <w:spacing w:after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96DC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IČO: 45245053</w:t>
            </w:r>
          </w:p>
          <w:p w:rsidR="00705D2E" w:rsidRPr="00396DC8" w:rsidRDefault="00705D2E" w:rsidP="004057DD">
            <w:pPr>
              <w:spacing w:after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96DC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DIČ: CZ45245053</w:t>
            </w:r>
          </w:p>
          <w:p w:rsidR="00705D2E" w:rsidRPr="00396DC8" w:rsidRDefault="00705D2E" w:rsidP="004057DD">
            <w:pPr>
              <w:spacing w:after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96DC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Číslo účtu: </w:t>
            </w:r>
            <w:proofErr w:type="spellStart"/>
            <w:r w:rsidR="0007772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xxxx</w:t>
            </w:r>
            <w:proofErr w:type="spellEnd"/>
          </w:p>
          <w:p w:rsidR="00705D2E" w:rsidRPr="00396DC8" w:rsidRDefault="00705D2E" w:rsidP="004057DD">
            <w:pPr>
              <w:spacing w:after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96DC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Kontakt: </w:t>
            </w:r>
            <w:proofErr w:type="spellStart"/>
            <w:r w:rsidR="0007772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xxxx</w:t>
            </w:r>
            <w:proofErr w:type="spellEnd"/>
          </w:p>
          <w:p w:rsidR="00705D2E" w:rsidRPr="00396DC8" w:rsidRDefault="00705D2E" w:rsidP="004057DD">
            <w:pPr>
              <w:spacing w:after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96DC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Tel.: </w:t>
            </w:r>
            <w:proofErr w:type="spellStart"/>
            <w:r w:rsidR="0007772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xxxx</w:t>
            </w:r>
            <w:proofErr w:type="spellEnd"/>
          </w:p>
          <w:p w:rsidR="00396DC8" w:rsidRPr="004057DD" w:rsidRDefault="00705D2E" w:rsidP="0007772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96DC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e-mail:</w:t>
            </w:r>
            <w:r w:rsidR="00396DC8" w:rsidRPr="00396D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4" w:history="1">
              <w:r w:rsidR="00077727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xxx</w:t>
              </w:r>
              <w:bookmarkStart w:id="0" w:name="_GoBack"/>
              <w:bookmarkEnd w:id="0"/>
            </w:hyperlink>
          </w:p>
        </w:tc>
        <w:tc>
          <w:tcPr>
            <w:tcW w:w="2172" w:type="dxa"/>
            <w:shd w:val="clear" w:color="auto" w:fill="auto"/>
            <w:vAlign w:val="center"/>
          </w:tcPr>
          <w:p w:rsidR="00705D2E" w:rsidRPr="003D33EB" w:rsidRDefault="001A01F9" w:rsidP="006263F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9 300</w:t>
            </w:r>
          </w:p>
        </w:tc>
      </w:tr>
      <w:tr w:rsidR="00705D2E" w:rsidRPr="00234E3C" w:rsidTr="006263FD">
        <w:tc>
          <w:tcPr>
            <w:tcW w:w="1182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05D2E" w:rsidRPr="00234E3C" w:rsidRDefault="00705D2E" w:rsidP="006263F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05D2E" w:rsidRPr="00C41120" w:rsidRDefault="001A01F9" w:rsidP="006263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9 300</w:t>
            </w:r>
          </w:p>
        </w:tc>
      </w:tr>
    </w:tbl>
    <w:p w:rsidR="004057DD" w:rsidRDefault="004057DD" w:rsidP="004057DD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4057DD" w:rsidRDefault="004057DD" w:rsidP="004057DD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705D2E" w:rsidRDefault="00705D2E" w:rsidP="004057DD">
      <w:pPr>
        <w:spacing w:after="0"/>
      </w:pPr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705D2E" w:rsidRPr="00234E3C" w:rsidTr="006263FD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D2E" w:rsidRPr="00234E3C" w:rsidRDefault="00705D2E" w:rsidP="004057DD">
            <w:pPr>
              <w:spacing w:after="0"/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5D2E" w:rsidRPr="00234E3C" w:rsidRDefault="00705D2E" w:rsidP="004057DD">
            <w:pPr>
              <w:spacing w:after="0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705D2E" w:rsidRPr="00234E3C" w:rsidTr="006263FD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705D2E" w:rsidRPr="00214CBE" w:rsidRDefault="00705D2E" w:rsidP="004057DD">
            <w:pPr>
              <w:spacing w:after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D2E" w:rsidRPr="00C41120" w:rsidRDefault="001A01F9" w:rsidP="004057D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9 300</w:t>
            </w:r>
          </w:p>
        </w:tc>
      </w:tr>
      <w:tr w:rsidR="00705D2E" w:rsidRPr="00234E3C" w:rsidTr="006263FD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705D2E" w:rsidRPr="00234E3C" w:rsidRDefault="00705D2E" w:rsidP="004057DD">
            <w:pPr>
              <w:spacing w:after="0"/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705D2E" w:rsidRPr="00234E3C" w:rsidRDefault="00705D2E" w:rsidP="004057DD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5D2E" w:rsidRPr="00234E3C" w:rsidRDefault="001A01F9" w:rsidP="004057D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274,35</w:t>
            </w:r>
          </w:p>
        </w:tc>
      </w:tr>
      <w:tr w:rsidR="00705D2E" w:rsidRPr="00234E3C" w:rsidTr="006263FD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D2E" w:rsidRPr="00234E3C" w:rsidRDefault="00705D2E" w:rsidP="004057DD">
            <w:pPr>
              <w:spacing w:after="0"/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705D2E" w:rsidRPr="00234E3C" w:rsidRDefault="00705D2E" w:rsidP="004057DD"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5D2E" w:rsidRPr="00234E3C" w:rsidRDefault="001A01F9" w:rsidP="004057D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9 574,35</w:t>
            </w:r>
          </w:p>
        </w:tc>
      </w:tr>
    </w:tbl>
    <w:p w:rsidR="00705D2E" w:rsidRDefault="00705D2E" w:rsidP="004057DD">
      <w:pPr>
        <w:spacing w:after="0"/>
      </w:pPr>
    </w:p>
    <w:p w:rsidR="00DB38D9" w:rsidRDefault="00DB38D9"/>
    <w:sectPr w:rsidR="00DB38D9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2E"/>
    <w:rsid w:val="00077727"/>
    <w:rsid w:val="001A01F9"/>
    <w:rsid w:val="00396DC8"/>
    <w:rsid w:val="004057DD"/>
    <w:rsid w:val="00705D2E"/>
    <w:rsid w:val="007660E7"/>
    <w:rsid w:val="009833E1"/>
    <w:rsid w:val="00A73E07"/>
    <w:rsid w:val="00BB24DE"/>
    <w:rsid w:val="00DB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990B"/>
  <w15:chartTrackingRefBased/>
  <w15:docId w15:val="{6D828A60-A033-402F-854E-6BB5BF35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D2E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05D2E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05D2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0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0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n.svab@rozh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Nowaková Michaela</dc:creator>
  <cp:keywords/>
  <dc:description/>
  <cp:lastModifiedBy>Boháčová Martina</cp:lastModifiedBy>
  <cp:revision>2</cp:revision>
  <cp:lastPrinted>2020-03-19T07:59:00Z</cp:lastPrinted>
  <dcterms:created xsi:type="dcterms:W3CDTF">2020-03-19T13:52:00Z</dcterms:created>
  <dcterms:modified xsi:type="dcterms:W3CDTF">2020-03-19T13:52:00Z</dcterms:modified>
</cp:coreProperties>
</file>