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67B3" w:rsidRPr="00B041DA" w:rsidRDefault="00724CFA">
      <w:pPr>
        <w:rPr>
          <w:b/>
        </w:rPr>
      </w:pPr>
      <w:bookmarkStart w:id="0" w:name="_GoBack"/>
      <w:bookmarkEnd w:id="0"/>
      <w:r>
        <w:rPr>
          <w:b/>
        </w:rPr>
        <w:t>Poddodavatelé</w:t>
      </w:r>
    </w:p>
    <w:p w:rsidR="00F319AE" w:rsidRDefault="009F30C0">
      <w:r>
        <w:t>Pro činnosti nabízené v této veřejné soutěži nebudeme využívat žádných subdodavatelů.</w:t>
      </w:r>
    </w:p>
    <w:sectPr w:rsidR="00F31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40D2" w:rsidRDefault="009240D2" w:rsidP="009240D2">
      <w:pPr>
        <w:spacing w:after="0" w:line="240" w:lineRule="auto"/>
      </w:pPr>
      <w:r>
        <w:separator/>
      </w:r>
    </w:p>
  </w:endnote>
  <w:endnote w:type="continuationSeparator" w:id="0">
    <w:p w:rsidR="009240D2" w:rsidRDefault="009240D2" w:rsidP="00924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1E9B" w:rsidRDefault="009C1E9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1E9B" w:rsidRDefault="009C1E9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1E9B" w:rsidRDefault="009C1E9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40D2" w:rsidRDefault="009240D2" w:rsidP="009240D2">
      <w:pPr>
        <w:spacing w:after="0" w:line="240" w:lineRule="auto"/>
      </w:pPr>
      <w:r>
        <w:separator/>
      </w:r>
    </w:p>
  </w:footnote>
  <w:footnote w:type="continuationSeparator" w:id="0">
    <w:p w:rsidR="009240D2" w:rsidRDefault="009240D2" w:rsidP="00924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1E9B" w:rsidRDefault="009C1E9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0D2" w:rsidRDefault="009240D2" w:rsidP="009C1E9B">
    <w:pPr>
      <w:pStyle w:val="Zhlav"/>
      <w:jc w:val="right"/>
    </w:pPr>
    <w:r>
      <w:t xml:space="preserve">Příloha č. 4 k </w:t>
    </w:r>
    <w:r w:rsidR="009C1E9B" w:rsidRPr="009C1E9B">
      <w:t>00714/SRV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1E9B" w:rsidRDefault="009C1E9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9AE"/>
    <w:rsid w:val="00086342"/>
    <w:rsid w:val="003D1B1F"/>
    <w:rsid w:val="004C64C9"/>
    <w:rsid w:val="00724CFA"/>
    <w:rsid w:val="008F5688"/>
    <w:rsid w:val="009240D2"/>
    <w:rsid w:val="009C1E9B"/>
    <w:rsid w:val="009F30C0"/>
    <w:rsid w:val="00B041DA"/>
    <w:rsid w:val="00BC42BD"/>
    <w:rsid w:val="00BE0757"/>
    <w:rsid w:val="00C47DDF"/>
    <w:rsid w:val="00C91812"/>
    <w:rsid w:val="00F31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5C5FCF-0B94-4B66-8DF2-EA276CB2E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041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240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40D2"/>
  </w:style>
  <w:style w:type="paragraph" w:styleId="Zpat">
    <w:name w:val="footer"/>
    <w:basedOn w:val="Normln"/>
    <w:link w:val="ZpatChar"/>
    <w:uiPriority w:val="99"/>
    <w:unhideWhenUsed/>
    <w:rsid w:val="009240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40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MERO a.s.</Company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Hesová Zdeňka</dc:creator>
  <cp:lastModifiedBy>Nývltová Kateřina</cp:lastModifiedBy>
  <cp:revision>2</cp:revision>
  <cp:lastPrinted>2020-02-20T12:00:00Z</cp:lastPrinted>
  <dcterms:created xsi:type="dcterms:W3CDTF">2020-03-11T08:46:00Z</dcterms:created>
  <dcterms:modified xsi:type="dcterms:W3CDTF">2020-03-11T08:46:00Z</dcterms:modified>
</cp:coreProperties>
</file>