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CF" w:rsidRPr="00DA47CF" w:rsidRDefault="002B0DD7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Default="00DA47CF" w:rsidP="00DA47CF">
                            <w:pPr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Pr="00DA47CF"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  <w:t>282/2020</w:t>
                            </w:r>
                          </w:p>
                          <w:p w:rsidR="00774A87" w:rsidRPr="00774A87" w:rsidRDefault="00774A87" w:rsidP="00DA47CF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č.objednávky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uvádějte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faktuře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" filled="f" stroked="f" strokeweight="0">
                <v:textbox>
                  <w:txbxContent>
                    <w:p w:rsidR="00DA47CF" w:rsidRDefault="00DA47CF" w:rsidP="00DA47CF">
                      <w:pPr>
                        <w:rPr>
                          <w:rFonts w:cs="Arial"/>
                          <w:b/>
                          <w:bCs/>
                          <w:lang w:val="en-US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</w:rPr>
                        <w:t xml:space="preserve">Objednávka č.  </w:t>
                      </w:r>
                      <w:r w:rsidRPr="00DA47CF">
                        <w:rPr>
                          <w:rFonts w:cs="Arial"/>
                          <w:b/>
                          <w:bCs/>
                          <w:lang w:val="en-US"/>
                        </w:rPr>
                        <w:t>282/2020</w:t>
                      </w:r>
                    </w:p>
                    <w:p w:rsidR="00774A87" w:rsidRPr="00774A87" w:rsidRDefault="00774A87" w:rsidP="00DA47CF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proofErr w:type="spellStart"/>
                      <w:proofErr w:type="gram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č.objednávky</w:t>
                      </w:r>
                      <w:proofErr w:type="spellEnd"/>
                      <w:proofErr w:type="gram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uvádějte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na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faktuře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80010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BL" o:spid="_x0000_s1027" type="#_x0000_t202" style="position:absolute;margin-left:340.05pt;margin-top:6.3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" stroked="f" strokeweight="0">
                <v:textbox inset="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9525" b="9525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proofErr w:type="gramStart"/>
                            <w:r w:rsidR="0029177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</w:t>
                            </w:r>
                            <w:proofErr w:type="gramEnd"/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fax 384 361 503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proofErr w:type="gramStart"/>
                      <w:r w:rsidR="0029177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Jindřichův</w:t>
                      </w:r>
                      <w:proofErr w:type="gramEnd"/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fax 384 361 503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DA47CF">
        <w:rPr>
          <w:rFonts w:cs="Arial"/>
          <w:noProof/>
        </w:rPr>
        <w:t>25165312</w:t>
      </w:r>
    </w:p>
    <w:p w:rsidR="00DA47CF" w:rsidRPr="00DA47CF" w:rsidRDefault="002B0DD7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E21D48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" fillcolor="black" stroked="f" strokecolor="navy" strokeweight="0"/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  <w:r w:rsidRPr="00DA47CF">
        <w:rPr>
          <w:rFonts w:cs="Arial"/>
        </w:rPr>
        <w:fldChar w:fldCharType="begin" w:fldLock="1"/>
      </w:r>
      <w:r w:rsidRPr="00DA47CF">
        <w:rPr>
          <w:rFonts w:cs="Arial"/>
        </w:rPr>
        <w:instrText xml:space="preserve">REF  SHAPE  \* MERGEFORMAT </w:instrText>
      </w:r>
      <w:r w:rsidRPr="00DA47CF">
        <w:rPr>
          <w:rFonts w:cs="Arial"/>
        </w:rPr>
        <w:fldChar w:fldCharType="separate"/>
      </w:r>
      <w:r w:rsidR="002B0DD7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1663C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2B0DD7">
        <w:rPr>
          <w:rFonts w:cs="Arial"/>
          <w:noProof/>
        </w:rPr>
        <w:drawing>
          <wp:inline distT="0" distB="0" distL="0" distR="0">
            <wp:extent cx="6858000" cy="219075"/>
            <wp:effectExtent l="0" t="0" r="0" b="9525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7CF">
        <w:rPr>
          <w:rFonts w:cs="Arial"/>
        </w:rPr>
        <w:fldChar w:fldCharType="end"/>
      </w:r>
    </w:p>
    <w:p w:rsidR="00DA47CF" w:rsidRPr="00DA47CF" w:rsidRDefault="002B0DD7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239D75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95D56B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110942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AVE CZ odpadové hospodářství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110942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>
              <w:rPr>
                <w:sz w:val="20"/>
              </w:rPr>
              <w:t>Hostivař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Pražská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44D3">
              <w:rPr>
                <w:rFonts w:cs="Arial"/>
                <w:sz w:val="20"/>
                <w:szCs w:val="20"/>
                <w:lang w:val="en-US"/>
              </w:rPr>
              <w:t>č.p</w:t>
            </w:r>
            <w:proofErr w:type="spellEnd"/>
            <w:r w:rsidR="00AC44D3">
              <w:rPr>
                <w:rFonts w:cs="Arial"/>
                <w:sz w:val="20"/>
                <w:szCs w:val="20"/>
                <w:lang w:val="en-US"/>
              </w:rPr>
              <w:t>.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1321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10200 Praha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7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Lacko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Petr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4E537E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xxxxxxxx</w:t>
            </w:r>
            <w:proofErr w:type="spellEnd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49356089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CZ49356089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B81690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Objednáváme s</w:t>
            </w:r>
            <w:r w:rsidR="00110942">
              <w:rPr>
                <w:sz w:val="20"/>
              </w:rPr>
              <w:t xml:space="preserve">voz bioodpadu </w:t>
            </w:r>
            <w:r>
              <w:rPr>
                <w:sz w:val="20"/>
              </w:rPr>
              <w:t xml:space="preserve">v J. Hradci </w:t>
            </w:r>
            <w:r w:rsidR="00110942">
              <w:rPr>
                <w:sz w:val="20"/>
              </w:rPr>
              <w:t>v březnu 2020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B81690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890,- Kč / t</w:t>
            </w: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2B0DD7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619FB7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2B0DD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" stroked="f" strokeweight="0">
                      <v:textbox inset="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2B0DD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1993F1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E537E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xxxxxxxxxxxxxxxxxx</w:t>
            </w:r>
            <w:bookmarkStart w:id="21" w:name="_GoBack"/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2B0DD7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E0C3C6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2B0DD7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519DBD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2B0DD7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3692F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C6A7EA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20.02.2020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282/2020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2B0DD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" stroked="f" strokeweight="0">
                      <v:textbox inset=",0,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2B0DD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ECE65C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64E55"/>
    <w:rsid w:val="00097D57"/>
    <w:rsid w:val="000A337B"/>
    <w:rsid w:val="000F0B13"/>
    <w:rsid w:val="00110942"/>
    <w:rsid w:val="00117FBD"/>
    <w:rsid w:val="00156B0C"/>
    <w:rsid w:val="001C1D44"/>
    <w:rsid w:val="001F0D2A"/>
    <w:rsid w:val="002263B7"/>
    <w:rsid w:val="00291779"/>
    <w:rsid w:val="002B0DD7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E537E"/>
    <w:rsid w:val="004F49A6"/>
    <w:rsid w:val="00501015"/>
    <w:rsid w:val="00537237"/>
    <w:rsid w:val="00552FC0"/>
    <w:rsid w:val="005B53C8"/>
    <w:rsid w:val="005D67D3"/>
    <w:rsid w:val="00660EF7"/>
    <w:rsid w:val="0072055E"/>
    <w:rsid w:val="00767C2E"/>
    <w:rsid w:val="00774A87"/>
    <w:rsid w:val="007834CA"/>
    <w:rsid w:val="00830C4A"/>
    <w:rsid w:val="00834824"/>
    <w:rsid w:val="008612BF"/>
    <w:rsid w:val="0087217D"/>
    <w:rsid w:val="00922C2C"/>
    <w:rsid w:val="00960E70"/>
    <w:rsid w:val="009D5546"/>
    <w:rsid w:val="009E441F"/>
    <w:rsid w:val="009F7B03"/>
    <w:rsid w:val="00A465EA"/>
    <w:rsid w:val="00A54238"/>
    <w:rsid w:val="00A937AB"/>
    <w:rsid w:val="00AB5BE5"/>
    <w:rsid w:val="00AC44D3"/>
    <w:rsid w:val="00B51F65"/>
    <w:rsid w:val="00B81690"/>
    <w:rsid w:val="00BF75BB"/>
    <w:rsid w:val="00C309BD"/>
    <w:rsid w:val="00C8093F"/>
    <w:rsid w:val="00CB6B44"/>
    <w:rsid w:val="00D1390F"/>
    <w:rsid w:val="00D16F8D"/>
    <w:rsid w:val="00D52AEA"/>
    <w:rsid w:val="00D63F03"/>
    <w:rsid w:val="00DA47CF"/>
    <w:rsid w:val="00EA4113"/>
    <w:rsid w:val="00EF5050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44FB3"/>
  <w14:defaultImageDpi w14:val="0"/>
  <w15:docId w15:val="{520525F2-C20D-4055-B2EB-47F75EE4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Svobodová, Kateřina (OKS)</cp:lastModifiedBy>
  <cp:revision>2</cp:revision>
  <cp:lastPrinted>2003-11-07T10:03:00Z</cp:lastPrinted>
  <dcterms:created xsi:type="dcterms:W3CDTF">2020-02-21T09:20:00Z</dcterms:created>
  <dcterms:modified xsi:type="dcterms:W3CDTF">2020-02-21T09:20:00Z</dcterms:modified>
</cp:coreProperties>
</file>