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7BA4569B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02D9DDCD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</w:t>
      </w:r>
      <w:r w:rsidR="00EA1700">
        <w:rPr>
          <w:rFonts w:ascii="Times New Roman" w:hAnsi="Times New Roman" w:cs="Times New Roman"/>
          <w:sz w:val="24"/>
          <w:szCs w:val="24"/>
        </w:rPr>
        <w:t>xxxxxxxxxx</w:t>
      </w:r>
    </w:p>
    <w:p w14:paraId="0FBD8A8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Kosmákova 56, 750 02 Přerov,</w:t>
      </w:r>
    </w:p>
    <w:p w14:paraId="7578AA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majitelem panem Jaroslavem Hýzlem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25A1B0EC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A94">
        <w:rPr>
          <w:rFonts w:ascii="Times New Roman" w:hAnsi="Times New Roman" w:cs="Times New Roman"/>
          <w:sz w:val="24"/>
          <w:szCs w:val="24"/>
        </w:rPr>
        <w:t>3</w:t>
      </w:r>
      <w:r w:rsidR="0050647C">
        <w:rPr>
          <w:rFonts w:ascii="Times New Roman" w:hAnsi="Times New Roman" w:cs="Times New Roman"/>
          <w:sz w:val="24"/>
          <w:szCs w:val="24"/>
        </w:rPr>
        <w:t>0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50647C"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 xml:space="preserve">.- </w:t>
      </w:r>
      <w:r w:rsidR="0050647C">
        <w:rPr>
          <w:rFonts w:ascii="Times New Roman" w:hAnsi="Times New Roman" w:cs="Times New Roman"/>
          <w:sz w:val="24"/>
          <w:szCs w:val="24"/>
        </w:rPr>
        <w:t>15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50647C">
        <w:rPr>
          <w:rFonts w:ascii="Times New Roman" w:hAnsi="Times New Roman" w:cs="Times New Roman"/>
          <w:sz w:val="24"/>
          <w:szCs w:val="24"/>
        </w:rPr>
        <w:t>6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527EAB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>, hodinou výuky: 8,00 - 9.30 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1200,- Kč/1 žák, která bude uhrazena dodavateli na základě faktury zaslané po páté </w:t>
      </w:r>
    </w:p>
    <w:p w14:paraId="04392D9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2095A35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670,- Kč a nájemné bazénu ve </w:t>
      </w:r>
    </w:p>
    <w:p w14:paraId="4D57D67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01CC186C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5064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50647C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8"/>
    <w:rsid w:val="0050647C"/>
    <w:rsid w:val="00527EAB"/>
    <w:rsid w:val="00A07C32"/>
    <w:rsid w:val="00B03A38"/>
    <w:rsid w:val="00B16058"/>
    <w:rsid w:val="00C20E64"/>
    <w:rsid w:val="00C77ACA"/>
    <w:rsid w:val="00E421AA"/>
    <w:rsid w:val="00E70255"/>
    <w:rsid w:val="00EA1700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Windows User</cp:lastModifiedBy>
  <cp:revision>2</cp:revision>
  <dcterms:created xsi:type="dcterms:W3CDTF">2020-02-12T11:40:00Z</dcterms:created>
  <dcterms:modified xsi:type="dcterms:W3CDTF">2020-02-12T11:40:00Z</dcterms:modified>
</cp:coreProperties>
</file>