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36091">
        <w:rPr>
          <w:rFonts w:asciiTheme="minorHAnsi" w:hAnsiTheme="minorHAnsi" w:cstheme="minorHAnsi"/>
          <w:sz w:val="20"/>
          <w:szCs w:val="20"/>
        </w:rPr>
        <w:t>20</w:t>
      </w:r>
      <w:r w:rsidR="006C1BBC">
        <w:rPr>
          <w:rFonts w:asciiTheme="minorHAnsi" w:hAnsiTheme="minorHAnsi" w:cstheme="minorHAnsi"/>
          <w:sz w:val="20"/>
          <w:szCs w:val="20"/>
        </w:rPr>
        <w:t>_OBJ/00</w:t>
      </w:r>
      <w:r w:rsidR="00B36091">
        <w:rPr>
          <w:rFonts w:asciiTheme="minorHAnsi" w:hAnsiTheme="minorHAnsi" w:cstheme="minorHAnsi"/>
          <w:sz w:val="20"/>
          <w:szCs w:val="20"/>
        </w:rPr>
        <w:t>114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062237"/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8E1F01" w:rsidRPr="00234E3C" w:rsidTr="006F20B4">
        <w:tc>
          <w:tcPr>
            <w:tcW w:w="3059" w:type="dxa"/>
            <w:shd w:val="clear" w:color="auto" w:fill="auto"/>
            <w:vAlign w:val="center"/>
          </w:tcPr>
          <w:p w:rsidR="00B36091" w:rsidRPr="00B36091" w:rsidRDefault="00B36091" w:rsidP="00B360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B360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MAPOm</w:t>
            </w:r>
            <w:proofErr w:type="spellEnd"/>
            <w:r w:rsidRPr="00B360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s.r.o. </w:t>
            </w:r>
          </w:p>
          <w:p w:rsidR="008E1F01" w:rsidRPr="00C05E27" w:rsidRDefault="00B36091" w:rsidP="00B360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KOM_ 3/2020/6    JP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propagace značky ČPZP na 300 LCD TV ve zdravotnických zařízeních po celé ČR, které jsou ve vlastnictví </w:t>
            </w:r>
            <w:proofErr w:type="spellStart"/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MAPOm</w:t>
            </w:r>
            <w:proofErr w:type="spellEnd"/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, s.r.o.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Forma propagace: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Vysílání 30 sec. ozvučeného reklamního spotu ČPZP (opakování 2x za hodinu) v době od 1. do 31. března 2020 na 300 LCD TV ve zdravotnických zařízeních po celé ČR.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1.      foto obrazovek se spotem ČPZP,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2.      seznam míst, kde se obrazovky (s vysílaným spotem ČPZP) nacházejí.</w:t>
            </w:r>
          </w:p>
          <w:p w:rsidR="00B36091" w:rsidRPr="00B36091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8E1F01" w:rsidRPr="004E3C1D" w:rsidRDefault="00B36091" w:rsidP="00B36091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Fakturace: v dubnu 2020 po dodání </w:t>
            </w:r>
            <w:proofErr w:type="spellStart"/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B36091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6091">
              <w:rPr>
                <w:rFonts w:asciiTheme="minorHAnsi" w:hAnsiTheme="minorHAnsi" w:cstheme="minorHAnsi"/>
                <w:sz w:val="20"/>
                <w:szCs w:val="20"/>
              </w:rPr>
              <w:t>MAPOm</w:t>
            </w:r>
            <w:proofErr w:type="spellEnd"/>
            <w:r w:rsidRPr="00B36091">
              <w:rPr>
                <w:rFonts w:asciiTheme="minorHAnsi" w:hAnsiTheme="minorHAnsi" w:cstheme="minorHAnsi"/>
                <w:sz w:val="20"/>
                <w:szCs w:val="20"/>
              </w:rPr>
              <w:t xml:space="preserve"> s r.o.</w:t>
            </w:r>
          </w:p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>Olomoucká 3896/114</w:t>
            </w:r>
          </w:p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>796 01 Prostějov</w:t>
            </w:r>
          </w:p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>IČO: 05017815</w:t>
            </w:r>
          </w:p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>DIČ: CZ05017815</w:t>
            </w:r>
          </w:p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807642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B36091" w:rsidRPr="00B36091" w:rsidRDefault="00B36091" w:rsidP="00B36091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  <w:r w:rsidRPr="00B36091">
              <w:rPr>
                <w:rFonts w:asciiTheme="minorHAnsi" w:hAnsiTheme="minorHAnsi" w:cstheme="minorHAnsi"/>
                <w:sz w:val="20"/>
                <w:szCs w:val="20"/>
              </w:rPr>
              <w:t xml:space="preserve">Kontaktní osoba : </w:t>
            </w:r>
          </w:p>
          <w:p w:rsidR="00807642" w:rsidRPr="00B36091" w:rsidRDefault="00807642" w:rsidP="00807642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807642" w:rsidRPr="00B36091" w:rsidRDefault="00B36091" w:rsidP="00807642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proofErr w:type="spellStart"/>
            <w:r w:rsidR="00807642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807642" w:rsidRPr="00B36091" w:rsidRDefault="00B36091" w:rsidP="00807642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B3609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8076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07642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8E1F01" w:rsidRPr="004E3C1D" w:rsidRDefault="008E1F01" w:rsidP="00B360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8E1F01" w:rsidRDefault="00B36091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64 200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3B1752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  <w:bookmarkEnd w:id="0"/>
    </w:tbl>
    <w:p w:rsidR="00266254" w:rsidRDefault="00266254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B36091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64 200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B36091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1 893,9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B36091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66 093,9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65" w:rsidRDefault="00D51365" w:rsidP="003B1752">
      <w:pPr>
        <w:spacing w:after="0"/>
      </w:pPr>
      <w:r>
        <w:separator/>
      </w:r>
    </w:p>
  </w:endnote>
  <w:endnote w:type="continuationSeparator" w:id="0">
    <w:p w:rsidR="00D51365" w:rsidRDefault="00D51365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65" w:rsidRDefault="00D51365" w:rsidP="003B1752">
      <w:pPr>
        <w:spacing w:after="0"/>
      </w:pPr>
      <w:r>
        <w:separator/>
      </w:r>
    </w:p>
  </w:footnote>
  <w:footnote w:type="continuationSeparator" w:id="0">
    <w:p w:rsidR="00D51365" w:rsidRDefault="00D51365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C39A4"/>
    <w:rsid w:val="00214CBE"/>
    <w:rsid w:val="00253DD1"/>
    <w:rsid w:val="00262933"/>
    <w:rsid w:val="00266254"/>
    <w:rsid w:val="00283E8A"/>
    <w:rsid w:val="002A08CB"/>
    <w:rsid w:val="002A795A"/>
    <w:rsid w:val="002C7E5E"/>
    <w:rsid w:val="002E13AA"/>
    <w:rsid w:val="00313EB4"/>
    <w:rsid w:val="003379CF"/>
    <w:rsid w:val="003506D4"/>
    <w:rsid w:val="003907CC"/>
    <w:rsid w:val="003B1752"/>
    <w:rsid w:val="003B65EB"/>
    <w:rsid w:val="003C4823"/>
    <w:rsid w:val="003C7DA9"/>
    <w:rsid w:val="003E1B3D"/>
    <w:rsid w:val="003E72F9"/>
    <w:rsid w:val="003F09AD"/>
    <w:rsid w:val="003F2798"/>
    <w:rsid w:val="004418B7"/>
    <w:rsid w:val="00457401"/>
    <w:rsid w:val="004B0C6E"/>
    <w:rsid w:val="004B1A89"/>
    <w:rsid w:val="004E3C1D"/>
    <w:rsid w:val="004F2584"/>
    <w:rsid w:val="0050233C"/>
    <w:rsid w:val="00523207"/>
    <w:rsid w:val="00550C95"/>
    <w:rsid w:val="00581E89"/>
    <w:rsid w:val="0058787A"/>
    <w:rsid w:val="005C21DE"/>
    <w:rsid w:val="00623D0C"/>
    <w:rsid w:val="00663F56"/>
    <w:rsid w:val="00680CF6"/>
    <w:rsid w:val="00690810"/>
    <w:rsid w:val="006959DB"/>
    <w:rsid w:val="006B4508"/>
    <w:rsid w:val="006C1BBC"/>
    <w:rsid w:val="006F20B4"/>
    <w:rsid w:val="00701BED"/>
    <w:rsid w:val="0072200B"/>
    <w:rsid w:val="00741B49"/>
    <w:rsid w:val="00750C1F"/>
    <w:rsid w:val="00755D88"/>
    <w:rsid w:val="0076049B"/>
    <w:rsid w:val="007827B3"/>
    <w:rsid w:val="00797811"/>
    <w:rsid w:val="007C56D2"/>
    <w:rsid w:val="007D6E59"/>
    <w:rsid w:val="007F3B4D"/>
    <w:rsid w:val="00805DD4"/>
    <w:rsid w:val="00807642"/>
    <w:rsid w:val="0081642B"/>
    <w:rsid w:val="008668D7"/>
    <w:rsid w:val="0086798F"/>
    <w:rsid w:val="00891D44"/>
    <w:rsid w:val="00894F2B"/>
    <w:rsid w:val="008A1F12"/>
    <w:rsid w:val="008B06FD"/>
    <w:rsid w:val="008E1F01"/>
    <w:rsid w:val="008F18D2"/>
    <w:rsid w:val="009370CD"/>
    <w:rsid w:val="00952B66"/>
    <w:rsid w:val="009D4236"/>
    <w:rsid w:val="009D74B4"/>
    <w:rsid w:val="00A0216B"/>
    <w:rsid w:val="00A03046"/>
    <w:rsid w:val="00A05F41"/>
    <w:rsid w:val="00A27F6F"/>
    <w:rsid w:val="00A3526E"/>
    <w:rsid w:val="00A44C4C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36091"/>
    <w:rsid w:val="00B53B18"/>
    <w:rsid w:val="00B64236"/>
    <w:rsid w:val="00B77E3B"/>
    <w:rsid w:val="00B81BCF"/>
    <w:rsid w:val="00B87A75"/>
    <w:rsid w:val="00BA5B79"/>
    <w:rsid w:val="00BC732B"/>
    <w:rsid w:val="00BD5AB9"/>
    <w:rsid w:val="00BD79B9"/>
    <w:rsid w:val="00C05E27"/>
    <w:rsid w:val="00C128DD"/>
    <w:rsid w:val="00C248D8"/>
    <w:rsid w:val="00C370A1"/>
    <w:rsid w:val="00C451C2"/>
    <w:rsid w:val="00C45239"/>
    <w:rsid w:val="00C60846"/>
    <w:rsid w:val="00C7578A"/>
    <w:rsid w:val="00C82E0D"/>
    <w:rsid w:val="00CC7406"/>
    <w:rsid w:val="00CE0113"/>
    <w:rsid w:val="00D00B13"/>
    <w:rsid w:val="00D21286"/>
    <w:rsid w:val="00D32053"/>
    <w:rsid w:val="00D51365"/>
    <w:rsid w:val="00D81DE5"/>
    <w:rsid w:val="00D82BDC"/>
    <w:rsid w:val="00D87D2C"/>
    <w:rsid w:val="00D97F74"/>
    <w:rsid w:val="00DA0694"/>
    <w:rsid w:val="00DA3609"/>
    <w:rsid w:val="00DE0981"/>
    <w:rsid w:val="00DF0338"/>
    <w:rsid w:val="00E22F83"/>
    <w:rsid w:val="00E43D8D"/>
    <w:rsid w:val="00E51815"/>
    <w:rsid w:val="00E905A8"/>
    <w:rsid w:val="00EA19A7"/>
    <w:rsid w:val="00EB24B2"/>
    <w:rsid w:val="00EC50D4"/>
    <w:rsid w:val="00ED1F30"/>
    <w:rsid w:val="00EE30A7"/>
    <w:rsid w:val="00EE37D1"/>
    <w:rsid w:val="00EE4D8C"/>
    <w:rsid w:val="00F00D1E"/>
    <w:rsid w:val="00F45FFD"/>
    <w:rsid w:val="00F602A0"/>
    <w:rsid w:val="00F62732"/>
    <w:rsid w:val="00F67176"/>
    <w:rsid w:val="00F7348F"/>
    <w:rsid w:val="00F756BC"/>
    <w:rsid w:val="00F77909"/>
    <w:rsid w:val="00F91B1B"/>
    <w:rsid w:val="00FB7B6E"/>
    <w:rsid w:val="00FC7CAE"/>
    <w:rsid w:val="00FE7D6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DCB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2019-08-07T07:15:00Z</cp:lastPrinted>
  <dcterms:created xsi:type="dcterms:W3CDTF">2020-02-13T07:05:00Z</dcterms:created>
  <dcterms:modified xsi:type="dcterms:W3CDTF">2020-02-13T07:05:00Z</dcterms:modified>
</cp:coreProperties>
</file>