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FE" w:rsidRDefault="003509FE" w:rsidP="00285261">
      <w:pPr>
        <w:rPr>
          <w:b/>
        </w:rPr>
      </w:pPr>
    </w:p>
    <w:p w:rsidR="003509FE" w:rsidRDefault="003509FE" w:rsidP="003509FE">
      <w:pPr>
        <w:jc w:val="center"/>
        <w:rPr>
          <w:b/>
        </w:rPr>
      </w:pPr>
    </w:p>
    <w:p w:rsidR="003509FE" w:rsidRPr="00B15A42" w:rsidRDefault="003509FE" w:rsidP="003509FE">
      <w:pPr>
        <w:jc w:val="center"/>
        <w:rPr>
          <w:sz w:val="28"/>
          <w:szCs w:val="28"/>
        </w:rPr>
      </w:pPr>
      <w:r w:rsidRPr="00B15A42">
        <w:rPr>
          <w:b/>
          <w:sz w:val="28"/>
          <w:szCs w:val="28"/>
        </w:rPr>
        <w:t>Mateřská škola, Litvínov, Gorkého 1614, okres Most</w:t>
      </w:r>
    </w:p>
    <w:p w:rsidR="003509FE" w:rsidRPr="00B15A42" w:rsidRDefault="003509FE" w:rsidP="003509FE">
      <w:pPr>
        <w:jc w:val="center"/>
        <w:rPr>
          <w:sz w:val="28"/>
          <w:szCs w:val="28"/>
        </w:rPr>
      </w:pPr>
      <w:r w:rsidRPr="00B15A42">
        <w:rPr>
          <w:sz w:val="28"/>
          <w:szCs w:val="28"/>
        </w:rPr>
        <w:t>příspěvková organizace</w:t>
      </w:r>
    </w:p>
    <w:p w:rsidR="00593A26" w:rsidRPr="00B15A42" w:rsidRDefault="00593A26" w:rsidP="00593A26">
      <w:pPr>
        <w:rPr>
          <w:sz w:val="28"/>
          <w:szCs w:val="28"/>
        </w:rPr>
      </w:pPr>
    </w:p>
    <w:p w:rsidR="000368A7" w:rsidRDefault="000368A7" w:rsidP="00593A26"/>
    <w:p w:rsidR="000368A7" w:rsidRDefault="000368A7" w:rsidP="00593A26"/>
    <w:p w:rsidR="00E912ED" w:rsidRDefault="000368A7" w:rsidP="00070EB6">
      <w:pPr>
        <w:pStyle w:val="Normlnweb"/>
      </w:pPr>
      <w:r>
        <w:t>Mateřská škola</w:t>
      </w:r>
      <w:r>
        <w:tab/>
      </w:r>
      <w:r>
        <w:tab/>
      </w:r>
      <w:r>
        <w:tab/>
      </w:r>
      <w:r>
        <w:tab/>
      </w:r>
      <w:r>
        <w:tab/>
      </w:r>
      <w:r w:rsidR="00070EB6">
        <w:t xml:space="preserve"> </w:t>
      </w:r>
      <w:r w:rsidR="00B00330">
        <w:t>ARTIK STUDIO s.r.o.</w:t>
      </w:r>
      <w:r w:rsidR="00070EB6">
        <w:br/>
        <w:t>Gorkého 1614</w:t>
      </w:r>
      <w:r w:rsidR="00070EB6">
        <w:tab/>
        <w:t xml:space="preserve">                                                            </w:t>
      </w:r>
      <w:r w:rsidR="00B00330">
        <w:t>Raisova 574/4</w:t>
      </w:r>
      <w:r w:rsidR="00070EB6">
        <w:t> </w:t>
      </w:r>
    </w:p>
    <w:p w:rsidR="00070EB6" w:rsidRDefault="00070EB6" w:rsidP="00070EB6">
      <w:pPr>
        <w:pStyle w:val="Normlnweb"/>
      </w:pPr>
      <w:r>
        <w:t xml:space="preserve">436 01 </w:t>
      </w:r>
      <w:proofErr w:type="gramStart"/>
      <w:r>
        <w:t xml:space="preserve">Litvínov                                                          </w:t>
      </w:r>
      <w:r w:rsidR="00B00330">
        <w:t>400 03</w:t>
      </w:r>
      <w:proofErr w:type="gramEnd"/>
      <w:r w:rsidR="00B00330">
        <w:t xml:space="preserve"> Ústí nad Labem</w:t>
      </w:r>
    </w:p>
    <w:p w:rsidR="000368A7" w:rsidRDefault="00BB6511" w:rsidP="000368A7">
      <w:r>
        <w:t xml:space="preserve"> </w:t>
      </w:r>
      <w:r w:rsidR="00070EB6">
        <w:t xml:space="preserve">IČ: 70947694                                                             IČ: </w:t>
      </w:r>
      <w:r w:rsidR="00B00330">
        <w:t>25008960</w:t>
      </w:r>
    </w:p>
    <w:p w:rsidR="000368A7" w:rsidRDefault="00070EB6" w:rsidP="000368A7">
      <w:r>
        <w:t xml:space="preserve"> </w:t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BB6511">
        <w:t xml:space="preserve"> </w:t>
      </w:r>
      <w:r w:rsidR="000368A7">
        <w:tab/>
        <w:t xml:space="preserve"> </w:t>
      </w:r>
      <w:r w:rsidR="00973F14">
        <w:tab/>
      </w:r>
      <w:r w:rsidR="00973F14">
        <w:tab/>
      </w:r>
      <w:r w:rsidR="002B07FD">
        <w:t xml:space="preserve">  DIČ: CZ</w:t>
      </w:r>
      <w:r w:rsidR="00B00330">
        <w:t>25008960</w:t>
      </w:r>
      <w:r w:rsidR="00973F14">
        <w:tab/>
      </w:r>
      <w:r w:rsidR="00973F14">
        <w:tab/>
      </w:r>
      <w:r w:rsidR="00973F14">
        <w:tab/>
      </w:r>
      <w:r w:rsidR="00973F14">
        <w:tab/>
      </w:r>
      <w:r w:rsidR="00BB6511">
        <w:t xml:space="preserve"> </w:t>
      </w:r>
      <w:r w:rsidR="00E912ED">
        <w:tab/>
      </w:r>
      <w:r w:rsidR="00E912ED">
        <w:tab/>
      </w:r>
      <w:r w:rsidR="00E912ED">
        <w:tab/>
      </w:r>
      <w:r w:rsidR="00E912ED">
        <w:tab/>
      </w:r>
      <w:r w:rsidR="00E912ED">
        <w:tab/>
      </w:r>
      <w:r w:rsidR="00E912ED">
        <w:tab/>
      </w:r>
    </w:p>
    <w:p w:rsidR="00E912ED" w:rsidRDefault="00070EB6" w:rsidP="002B07FD">
      <w:r>
        <w:t xml:space="preserve"> </w:t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0368A7">
        <w:tab/>
      </w:r>
      <w:r w:rsidR="00BB6511">
        <w:t xml:space="preserve"> </w:t>
      </w:r>
      <w:r w:rsidR="00E912ED">
        <w:tab/>
      </w:r>
    </w:p>
    <w:p w:rsidR="00E912ED" w:rsidRPr="00B15A42" w:rsidRDefault="009031DF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Objednávka </w:t>
      </w:r>
      <w:proofErr w:type="gramStart"/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č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="000368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BB651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B003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12020</w:t>
      </w:r>
      <w:proofErr w:type="gramEnd"/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  <w:r w:rsidR="00E912ED" w:rsidRPr="00B15A42">
        <w:rPr>
          <w:rFonts w:ascii="Arial" w:eastAsiaTheme="minorHAnsi" w:hAnsi="Arial" w:cs="Arial"/>
          <w:lang w:eastAsia="en-US"/>
        </w:rPr>
        <w:t xml:space="preserve">V Litvínově dne: </w:t>
      </w:r>
      <w:r w:rsidR="00B00330">
        <w:rPr>
          <w:rFonts w:ascii="Arial" w:eastAsiaTheme="minorHAnsi" w:hAnsi="Arial" w:cs="Arial"/>
          <w:i/>
          <w:lang w:eastAsia="en-US"/>
        </w:rPr>
        <w:t>3. 2. 2020</w:t>
      </w:r>
    </w:p>
    <w:p w:rsidR="009031DF" w:rsidRPr="002B07FD" w:rsidRDefault="009031DF" w:rsidP="002B07FD"/>
    <w:p w:rsidR="009031DF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973F14">
        <w:rPr>
          <w:rFonts w:ascii="Arial" w:eastAsiaTheme="minorHAnsi" w:hAnsi="Arial" w:cs="Arial"/>
          <w:lang w:eastAsia="en-US"/>
        </w:rPr>
        <w:t>Objednáváme u Vás:</w:t>
      </w:r>
      <w:r w:rsidR="00973F14" w:rsidRPr="00973F14">
        <w:rPr>
          <w:rFonts w:ascii="Arial" w:eastAsiaTheme="minorHAnsi" w:hAnsi="Arial" w:cs="Arial"/>
          <w:lang w:eastAsia="en-US"/>
        </w:rPr>
        <w:t xml:space="preserve"> </w:t>
      </w:r>
    </w:p>
    <w:p w:rsidR="009031DF" w:rsidRPr="00973F14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15A42" w:rsidRDefault="00BB6511" w:rsidP="00B0033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</w:t>
      </w:r>
      <w:r w:rsidR="00B00330">
        <w:rPr>
          <w:rFonts w:ascii="Arial" w:eastAsiaTheme="minorHAnsi" w:hAnsi="Arial" w:cs="Arial"/>
          <w:lang w:eastAsia="en-US"/>
        </w:rPr>
        <w:t xml:space="preserve"> Dle vaší nabídky – Keramickou vypalovací pec NABERTHERM Top 60/B400</w:t>
      </w:r>
    </w:p>
    <w:p w:rsidR="00B00330" w:rsidRDefault="00B00330" w:rsidP="00B00330">
      <w:pPr>
        <w:autoSpaceDE w:val="0"/>
        <w:autoSpaceDN w:val="0"/>
        <w:adjustRightInd w:val="0"/>
        <w:rPr>
          <w:rFonts w:ascii="Arial" w:eastAsiaTheme="minorHAnsi" w:hAnsi="Arial" w:cs="Arial"/>
          <w:u w:val="single"/>
          <w:lang w:eastAsia="en-US"/>
        </w:rPr>
      </w:pPr>
    </w:p>
    <w:p w:rsidR="00B00330" w:rsidRDefault="00B00330" w:rsidP="00B0033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Cena bez DPH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55 578,60</w:t>
      </w:r>
    </w:p>
    <w:p w:rsidR="00B00330" w:rsidRDefault="00B00330" w:rsidP="00B0033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DPH 21%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11 671,50</w:t>
      </w:r>
    </w:p>
    <w:p w:rsidR="00B00330" w:rsidRDefault="00B00330" w:rsidP="00B00330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00330" w:rsidRPr="00B00330" w:rsidRDefault="00B00330" w:rsidP="00B00330">
      <w:pPr>
        <w:autoSpaceDE w:val="0"/>
        <w:autoSpaceDN w:val="0"/>
        <w:adjustRightInd w:val="0"/>
        <w:rPr>
          <w:rFonts w:ascii="Arial" w:eastAsiaTheme="minorHAnsi" w:hAnsi="Arial" w:cs="Arial"/>
          <w:b/>
          <w:u w:val="single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Pr="00B00330">
        <w:rPr>
          <w:rFonts w:ascii="Arial" w:eastAsiaTheme="minorHAnsi" w:hAnsi="Arial" w:cs="Arial"/>
          <w:b/>
          <w:u w:val="single"/>
          <w:lang w:eastAsia="en-US"/>
        </w:rPr>
        <w:t>Cena celkem</w:t>
      </w:r>
      <w:r w:rsidRPr="00B00330">
        <w:rPr>
          <w:rFonts w:ascii="Arial" w:eastAsiaTheme="minorHAnsi" w:hAnsi="Arial" w:cs="Arial"/>
          <w:b/>
          <w:u w:val="single"/>
          <w:lang w:eastAsia="en-US"/>
        </w:rPr>
        <w:tab/>
      </w:r>
      <w:r w:rsidRPr="00B00330">
        <w:rPr>
          <w:rFonts w:ascii="Arial" w:eastAsiaTheme="minorHAnsi" w:hAnsi="Arial" w:cs="Arial"/>
          <w:b/>
          <w:u w:val="single"/>
          <w:lang w:eastAsia="en-US"/>
        </w:rPr>
        <w:tab/>
      </w:r>
      <w:r>
        <w:rPr>
          <w:rFonts w:ascii="Arial" w:eastAsiaTheme="minorHAnsi" w:hAnsi="Arial" w:cs="Arial"/>
          <w:b/>
          <w:u w:val="single"/>
          <w:lang w:eastAsia="en-US"/>
        </w:rPr>
        <w:t>6</w:t>
      </w:r>
      <w:r w:rsidRPr="00B00330">
        <w:rPr>
          <w:rFonts w:ascii="Arial" w:eastAsiaTheme="minorHAnsi" w:hAnsi="Arial" w:cs="Arial"/>
          <w:b/>
          <w:u w:val="single"/>
          <w:lang w:eastAsia="en-US"/>
        </w:rPr>
        <w:t>7 250,00</w:t>
      </w:r>
    </w:p>
    <w:p w:rsidR="00B15A42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368A7" w:rsidRDefault="000368A7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B15A42" w:rsidRPr="00B15A42" w:rsidRDefault="00B15A42" w:rsidP="00B15A42">
      <w:pPr>
        <w:jc w:val="both"/>
        <w:rPr>
          <w:rFonts w:ascii="Arial" w:hAnsi="Arial" w:cs="Arial"/>
          <w:lang w:eastAsia="x-none"/>
        </w:rPr>
      </w:pPr>
      <w:r w:rsidRPr="00B15A4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B15A42">
        <w:rPr>
          <w:rFonts w:ascii="Arial" w:hAnsi="Arial" w:cs="Arial"/>
        </w:rPr>
        <w:t>Tato objednávka bude v plném rozsahu uveřejněna dle zákona š. 340/2015Sb., zákona o registru smluv a nabývá účinnosti dnem, kdy Mateřská škola, Litvínov, Gorkého 1614, okres Most uveřejní objednávku v informačním systému registru smluv</w:t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</w:rPr>
        <w:tab/>
      </w:r>
      <w:r w:rsidRPr="00B15A42">
        <w:rPr>
          <w:rFonts w:ascii="Arial" w:hAnsi="Arial" w:cs="Arial"/>
          <w:b/>
          <w:lang w:eastAsia="x-none"/>
        </w:rPr>
        <w:t xml:space="preserve"> </w:t>
      </w:r>
    </w:p>
    <w:p w:rsidR="009031DF" w:rsidRDefault="009031DF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BB6511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 w:rsidRPr="00B15A42">
        <w:rPr>
          <w:rFonts w:ascii="Arial" w:eastAsiaTheme="minorHAnsi" w:hAnsi="Arial" w:cs="Arial"/>
          <w:bCs/>
          <w:sz w:val="22"/>
          <w:szCs w:val="22"/>
          <w:lang w:eastAsia="en-US"/>
        </w:rPr>
        <w:t>V</w:t>
      </w:r>
      <w:r w:rsidRPr="00B15A42">
        <w:rPr>
          <w:rFonts w:ascii="Arial" w:eastAsiaTheme="minorHAnsi" w:hAnsi="Arial" w:cs="Arial"/>
          <w:bCs/>
          <w:lang w:eastAsia="en-US"/>
        </w:rPr>
        <w:t>yjádření souhlasu s uveřejněním objednávky:</w:t>
      </w:r>
      <w:r w:rsidR="00283F67">
        <w:rPr>
          <w:rFonts w:ascii="Arial" w:eastAsiaTheme="minorHAnsi" w:hAnsi="Arial" w:cs="Arial"/>
          <w:bCs/>
          <w:lang w:eastAsia="en-US"/>
        </w:rPr>
        <w:t xml:space="preserve">   </w:t>
      </w:r>
    </w:p>
    <w:p w:rsidR="00BB6511" w:rsidRDefault="00BB6511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:rsidR="00E912ED" w:rsidRDefault="00283F67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souhlasím </w:t>
      </w:r>
      <w:r w:rsidR="00BB6511">
        <w:rPr>
          <w:rFonts w:ascii="Arial" w:eastAsiaTheme="minorHAnsi" w:hAnsi="Arial" w:cs="Arial"/>
          <w:bCs/>
          <w:lang w:eastAsia="en-US"/>
        </w:rPr>
        <w:t xml:space="preserve"> - </w:t>
      </w:r>
      <w:r w:rsidR="009F5BE8">
        <w:rPr>
          <w:rFonts w:ascii="Arial" w:eastAsiaTheme="minorHAnsi" w:hAnsi="Arial" w:cs="Arial"/>
          <w:bCs/>
          <w:lang w:eastAsia="en-US"/>
        </w:rPr>
        <w:t>ne</w:t>
      </w:r>
      <w:r w:rsidR="00BB6511">
        <w:rPr>
          <w:rFonts w:ascii="Arial" w:eastAsiaTheme="minorHAnsi" w:hAnsi="Arial" w:cs="Arial"/>
          <w:bCs/>
          <w:lang w:eastAsia="en-US"/>
        </w:rPr>
        <w:t xml:space="preserve">souhlasím </w:t>
      </w:r>
      <w:r w:rsidR="009F5BE8">
        <w:rPr>
          <w:rFonts w:ascii="Arial" w:eastAsiaTheme="minorHAnsi" w:hAnsi="Arial" w:cs="Arial"/>
          <w:bCs/>
          <w:lang w:eastAsia="en-US"/>
        </w:rPr>
        <w:t>se zveřejněním:  Luboš Zástava</w:t>
      </w: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bCs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B00330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__________________________</w:t>
      </w:r>
    </w:p>
    <w:p w:rsidR="00B00330" w:rsidRP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 </w:t>
      </w:r>
      <w:r>
        <w:rPr>
          <w:rFonts w:ascii="Arial" w:eastAsiaTheme="minorHAnsi" w:hAnsi="Arial" w:cs="Arial"/>
          <w:sz w:val="20"/>
          <w:szCs w:val="20"/>
          <w:lang w:eastAsia="en-US"/>
        </w:rPr>
        <w:t>podpis dodavatele</w:t>
      </w: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9F5BE8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Bc. Ilona Kuklová</w:t>
      </w:r>
    </w:p>
    <w:p w:rsidR="00E912ED" w:rsidRPr="00B15A42" w:rsidRDefault="00E912ED" w:rsidP="00E912E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 w:rsidR="009F5BE8">
        <w:rPr>
          <w:rFonts w:ascii="Arial" w:eastAsiaTheme="minorHAnsi" w:hAnsi="Arial" w:cs="Arial"/>
          <w:lang w:eastAsia="en-US"/>
        </w:rPr>
        <w:tab/>
      </w:r>
      <w:bookmarkStart w:id="0" w:name="_GoBack"/>
      <w:bookmarkEnd w:id="0"/>
      <w:r>
        <w:rPr>
          <w:rFonts w:ascii="Arial" w:eastAsiaTheme="minorHAnsi" w:hAnsi="Arial" w:cs="Arial"/>
          <w:lang w:eastAsia="en-US"/>
        </w:rPr>
        <w:t>ředitelka školy</w:t>
      </w:r>
    </w:p>
    <w:p w:rsidR="00E912ED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:rsidR="009F5BE8" w:rsidRDefault="009F5BE8" w:rsidP="009031D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E912ED" w:rsidRDefault="00E912ED" w:rsidP="00B0033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Fakturujte na adresu: Mateřská škola, Litvínov, Gorkého </w:t>
      </w:r>
      <w:proofErr w:type="gramStart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1614,  436 01</w:t>
      </w:r>
      <w:proofErr w:type="gramEnd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Litvínov</w:t>
      </w:r>
    </w:p>
    <w:p w:rsidR="00B15A42" w:rsidRPr="00B15A42" w:rsidRDefault="00B15A42" w:rsidP="00B0033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>
        <w:t>Předběžná řídící kontrola proběhla v souladu se zákonem o finanční kontrole.</w:t>
      </w:r>
    </w:p>
    <w:p w:rsidR="00B15A42" w:rsidRDefault="00B15A42" w:rsidP="00B0033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:rsidR="009031DF" w:rsidRDefault="00B15A42" w:rsidP="009031D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bCs/>
          <w:sz w:val="16"/>
          <w:szCs w:val="16"/>
          <w:lang w:eastAsia="en-US"/>
        </w:rPr>
        <w:t xml:space="preserve"> </w:t>
      </w:r>
    </w:p>
    <w:p w:rsidR="00F106FB" w:rsidRDefault="00F106FB" w:rsidP="00681EFA">
      <w:pPr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9031DF" w:rsidRPr="0073732F" w:rsidRDefault="009031DF" w:rsidP="00681EFA">
      <w:pPr>
        <w:rPr>
          <w:sz w:val="28"/>
          <w:szCs w:val="28"/>
        </w:rPr>
      </w:pPr>
    </w:p>
    <w:sectPr w:rsidR="009031DF" w:rsidRPr="0073732F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46B2"/>
    <w:multiLevelType w:val="hybridMultilevel"/>
    <w:tmpl w:val="EA124328"/>
    <w:lvl w:ilvl="0" w:tplc="5E24FAA4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12"/>
    <w:rsid w:val="00011528"/>
    <w:rsid w:val="000368A7"/>
    <w:rsid w:val="00070EB6"/>
    <w:rsid w:val="000C321C"/>
    <w:rsid w:val="001167C8"/>
    <w:rsid w:val="0028067B"/>
    <w:rsid w:val="00283F67"/>
    <w:rsid w:val="00285261"/>
    <w:rsid w:val="002B07FD"/>
    <w:rsid w:val="002C60CA"/>
    <w:rsid w:val="003509FE"/>
    <w:rsid w:val="003B3321"/>
    <w:rsid w:val="003F0571"/>
    <w:rsid w:val="003F60CB"/>
    <w:rsid w:val="00445ECE"/>
    <w:rsid w:val="004607CD"/>
    <w:rsid w:val="004D2EDA"/>
    <w:rsid w:val="00501BAB"/>
    <w:rsid w:val="00593A26"/>
    <w:rsid w:val="00624197"/>
    <w:rsid w:val="006312B8"/>
    <w:rsid w:val="00681EFA"/>
    <w:rsid w:val="00694510"/>
    <w:rsid w:val="006A524E"/>
    <w:rsid w:val="00713EBC"/>
    <w:rsid w:val="0073732F"/>
    <w:rsid w:val="008C09C8"/>
    <w:rsid w:val="008D17E0"/>
    <w:rsid w:val="009031DF"/>
    <w:rsid w:val="00973F14"/>
    <w:rsid w:val="009F5BE8"/>
    <w:rsid w:val="00AB5D47"/>
    <w:rsid w:val="00AE162F"/>
    <w:rsid w:val="00B00330"/>
    <w:rsid w:val="00B022B5"/>
    <w:rsid w:val="00B15A42"/>
    <w:rsid w:val="00BB6511"/>
    <w:rsid w:val="00BE6A73"/>
    <w:rsid w:val="00C54036"/>
    <w:rsid w:val="00C723B7"/>
    <w:rsid w:val="00CB2112"/>
    <w:rsid w:val="00CF4051"/>
    <w:rsid w:val="00D0392F"/>
    <w:rsid w:val="00D57213"/>
    <w:rsid w:val="00D86697"/>
    <w:rsid w:val="00DC0270"/>
    <w:rsid w:val="00E912ED"/>
    <w:rsid w:val="00ED04DA"/>
    <w:rsid w:val="00F106FB"/>
    <w:rsid w:val="00F23F72"/>
    <w:rsid w:val="00F42C60"/>
    <w:rsid w:val="00F540E8"/>
    <w:rsid w:val="00F80E9D"/>
    <w:rsid w:val="00F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20515-E4AF-46AF-BD44-2DE15D9E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0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9F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B5D47"/>
    <w:pPr>
      <w:ind w:left="720"/>
      <w:contextualSpacing/>
    </w:pPr>
  </w:style>
  <w:style w:type="paragraph" w:styleId="Zpat">
    <w:name w:val="footer"/>
    <w:basedOn w:val="Normln"/>
    <w:link w:val="ZpatChar"/>
    <w:rsid w:val="00B15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5A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0E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4</cp:revision>
  <cp:lastPrinted>2020-02-07T11:35:00Z</cp:lastPrinted>
  <dcterms:created xsi:type="dcterms:W3CDTF">2020-02-07T11:15:00Z</dcterms:created>
  <dcterms:modified xsi:type="dcterms:W3CDTF">2020-02-07T11:36:00Z</dcterms:modified>
</cp:coreProperties>
</file>