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A4" w:rsidRDefault="00BC5BA4"/>
    <w:p w:rsidR="00B948AA" w:rsidRDefault="00B948AA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52DD17B" wp14:editId="07FE5128">
            <wp:extent cx="8892540" cy="5558155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AA" w:rsidRDefault="00B948AA">
      <w:r>
        <w:rPr>
          <w:noProof/>
        </w:rPr>
        <w:lastRenderedPageBreak/>
        <w:drawing>
          <wp:inline distT="0" distB="0" distL="0" distR="0" wp14:anchorId="285754D6" wp14:editId="7B923FAA">
            <wp:extent cx="8892540" cy="5558155"/>
            <wp:effectExtent l="0" t="0" r="381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8AA" w:rsidSect="00B94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A"/>
    <w:rsid w:val="00B948AA"/>
    <w:rsid w:val="00B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FEB"/>
  <w15:chartTrackingRefBased/>
  <w15:docId w15:val="{8837BD7A-BC93-4B4D-B8C9-769E2FB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Haasová Ivana Bc. DiS.</dc:creator>
  <cp:keywords/>
  <dc:description/>
  <cp:lastModifiedBy>Haasová Ivana Bc. DiS.</cp:lastModifiedBy>
  <cp:revision>1</cp:revision>
  <cp:lastPrinted>2020-02-06T09:29:00Z</cp:lastPrinted>
  <dcterms:created xsi:type="dcterms:W3CDTF">2020-02-06T09:26:00Z</dcterms:created>
  <dcterms:modified xsi:type="dcterms:W3CDTF">2020-02-06T09:30:00Z</dcterms:modified>
</cp:coreProperties>
</file>