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460"/>
        <w:gridCol w:w="7280"/>
      </w:tblGrid>
      <w:tr w:rsidR="004865DC" w14:paraId="512CAE1B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AAF8" w14:textId="77777777" w:rsidR="00072432" w:rsidRDefault="00072432">
            <w:pPr>
              <w:pStyle w:val="EMPTYCELLSTYLE"/>
            </w:pPr>
          </w:p>
        </w:tc>
      </w:tr>
      <w:tr w:rsidR="004865DC" w14:paraId="7CF6DF4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ECE4" w14:textId="77777777" w:rsidR="00E415B2" w:rsidRDefault="00E415B2">
            <w:pPr>
              <w:pStyle w:val="nadpisSmlouvy0"/>
            </w:pPr>
          </w:p>
          <w:p w14:paraId="0D05C7DD" w14:textId="77777777" w:rsidR="00E415B2" w:rsidRDefault="00E415B2">
            <w:pPr>
              <w:pStyle w:val="nadpisSmlouvy0"/>
            </w:pPr>
          </w:p>
          <w:p w14:paraId="3A201C9F" w14:textId="7DCF192D" w:rsidR="00072432" w:rsidRDefault="0067526B">
            <w:pPr>
              <w:pStyle w:val="nadpisSmlouvy0"/>
            </w:pPr>
            <w:r>
              <w:t>DODATEK č. 3</w:t>
            </w:r>
          </w:p>
        </w:tc>
      </w:tr>
      <w:tr w:rsidR="004865DC" w14:paraId="4B1988A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30CA" w14:textId="77777777" w:rsidR="00072432" w:rsidRDefault="0067526B">
            <w:pPr>
              <w:pStyle w:val="podnadpisDodatku0"/>
            </w:pPr>
            <w:r>
              <w:t>(dále také jen „dodatek“)</w:t>
            </w:r>
          </w:p>
        </w:tc>
      </w:tr>
      <w:tr w:rsidR="004865DC" w14:paraId="5B50FDD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5AC3" w14:textId="77777777" w:rsidR="00072432" w:rsidRDefault="0067526B">
            <w:pPr>
              <w:pStyle w:val="nadpisSmlouvy0"/>
            </w:pPr>
            <w:r>
              <w:t xml:space="preserve">k pojistné smlouvě č. </w:t>
            </w:r>
          </w:p>
          <w:p w14:paraId="3BF5AF40" w14:textId="77777777" w:rsidR="00072432" w:rsidRDefault="0067526B">
            <w:pPr>
              <w:pStyle w:val="nadpisSmlouvy0"/>
            </w:pPr>
            <w:r>
              <w:t>8070673411</w:t>
            </w:r>
          </w:p>
        </w:tc>
      </w:tr>
      <w:tr w:rsidR="004865DC" w14:paraId="17CA690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22C3" w14:textId="77777777" w:rsidR="00072432" w:rsidRDefault="0067526B">
            <w:pPr>
              <w:pStyle w:val="podnadpisDodatku0"/>
            </w:pPr>
            <w:r>
              <w:t>(dále také jen „pojistná smlouva“)</w:t>
            </w:r>
          </w:p>
        </w:tc>
      </w:tr>
      <w:tr w:rsidR="004865DC" w14:paraId="565812D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4738" w14:textId="77777777" w:rsidR="00072432" w:rsidRDefault="0067526B">
            <w:pPr>
              <w:pStyle w:val="smluvniStrany0"/>
            </w:pPr>
            <w:r>
              <w:t>Smluvní strany:</w:t>
            </w:r>
          </w:p>
        </w:tc>
      </w:tr>
      <w:tr w:rsidR="004865DC" w14:paraId="7647D1A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F111" w14:textId="77777777" w:rsidR="00072432" w:rsidRDefault="0067526B">
            <w:pPr>
              <w:pStyle w:val="jmenoPojistnikaUvod0"/>
            </w:pPr>
            <w:r>
              <w:t>ČSOB Pojišťovna, a. s., člen holdingu ČSOB</w:t>
            </w:r>
          </w:p>
        </w:tc>
      </w:tr>
      <w:tr w:rsidR="004865DC" w14:paraId="0EB0E28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8BAD" w14:textId="77777777" w:rsidR="00072432" w:rsidRDefault="0067526B">
            <w:pPr>
              <w:pStyle w:val="textIdentifikace0"/>
            </w:pPr>
            <w:r>
              <w:t>se sídlem Masarykovo náměstí 1458, Zelené Předměstí</w:t>
            </w:r>
          </w:p>
          <w:p w14:paraId="06523DC0" w14:textId="77777777" w:rsidR="00072432" w:rsidRDefault="0067526B">
            <w:pPr>
              <w:pStyle w:val="textIdentifikace0"/>
            </w:pPr>
            <w:r>
              <w:t>53002 Pardubice, Česká republika</w:t>
            </w:r>
          </w:p>
          <w:p w14:paraId="1C179052" w14:textId="77777777" w:rsidR="00072432" w:rsidRDefault="0067526B">
            <w:pPr>
              <w:pStyle w:val="textIdentifikace0"/>
            </w:pPr>
            <w:r>
              <w:t>IČO: 45534306, DIČ: CZ699000761</w:t>
            </w:r>
          </w:p>
          <w:p w14:paraId="4F085BA7" w14:textId="77777777" w:rsidR="00072432" w:rsidRDefault="0067526B">
            <w:pPr>
              <w:pStyle w:val="textIdentifikace0"/>
            </w:pPr>
            <w:r>
              <w:t>zapsaná v obchodním rejstříku u Krajského soudu Hradec Králové, oddíl B, vložka 567</w:t>
            </w:r>
          </w:p>
        </w:tc>
      </w:tr>
      <w:tr w:rsidR="004865DC" w14:paraId="35FC04D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D646" w14:textId="77777777" w:rsidR="00072432" w:rsidRDefault="0067526B">
            <w:pPr>
              <w:pStyle w:val="textIdentifikace0"/>
            </w:pPr>
            <w:r>
              <w:t>(dále jen pojistitel)</w:t>
            </w:r>
          </w:p>
        </w:tc>
      </w:tr>
      <w:tr w:rsidR="004865DC" w14:paraId="35B39AF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4610" w14:textId="3D606A8E" w:rsidR="00072432" w:rsidRDefault="0067526B">
            <w:pPr>
              <w:pStyle w:val="textIdentifikace0"/>
            </w:pPr>
            <w:r>
              <w:t>tel.: 466 100 777   fax: 467 007 444   </w:t>
            </w:r>
            <w:hyperlink r:id="rId7" w:tgtFrame="_self" w:history="1">
              <w:r>
                <w:t>www.csobpoj.cz</w:t>
              </w:r>
            </w:hyperlink>
          </w:p>
        </w:tc>
      </w:tr>
      <w:tr w:rsidR="004865DC" w14:paraId="3738313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F18B" w14:textId="77777777" w:rsidR="00072432" w:rsidRDefault="0067526B">
            <w:pPr>
              <w:pStyle w:val="textIdentifikaceRadekPred0"/>
            </w:pPr>
            <w:r>
              <w:t xml:space="preserve">pojistitele zastupuje: Ing. Lenka </w:t>
            </w:r>
            <w:proofErr w:type="spellStart"/>
            <w:r>
              <w:t>Longinová</w:t>
            </w:r>
            <w:proofErr w:type="spellEnd"/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004865DC" w14:paraId="00D1CA2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1561" w14:textId="77777777" w:rsidR="00072432" w:rsidRDefault="00072432">
            <w:pPr>
              <w:pStyle w:val="EMPTYCELLSTYLE"/>
            </w:pPr>
          </w:p>
        </w:tc>
      </w:tr>
      <w:tr w:rsidR="004865DC" w14:paraId="7C0ADE1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48EA" w14:textId="77777777" w:rsidR="00072432" w:rsidRDefault="0067526B">
            <w:pPr>
              <w:pStyle w:val="smluvniStrany0"/>
            </w:pPr>
            <w:r>
              <w:t>a</w:t>
            </w:r>
          </w:p>
        </w:tc>
      </w:tr>
      <w:tr w:rsidR="004865DC" w14:paraId="6A16E67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7020F" w14:textId="77777777" w:rsidR="00072432" w:rsidRDefault="0067526B">
            <w:pPr>
              <w:pStyle w:val="jmenoPojistnikaUvod0"/>
            </w:pPr>
            <w:r>
              <w:t>Kolektory Praha, a.s.</w:t>
            </w:r>
          </w:p>
        </w:tc>
      </w:tr>
      <w:tr w:rsidR="004865DC" w14:paraId="27FF5FF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6E73" w14:textId="77777777" w:rsidR="00072432" w:rsidRDefault="0067526B">
            <w:pPr>
              <w:pStyle w:val="textIdentifikace0"/>
            </w:pPr>
            <w:r>
              <w:t>se sídlem / místem podnikání Pešlova 3, čp. 341</w:t>
            </w:r>
          </w:p>
          <w:p w14:paraId="585DF7FC" w14:textId="77777777" w:rsidR="00072432" w:rsidRDefault="0067526B">
            <w:pPr>
              <w:pStyle w:val="textIdentifikace0"/>
            </w:pPr>
            <w:r>
              <w:t>19000, PRAHA 9</w:t>
            </w:r>
          </w:p>
        </w:tc>
      </w:tr>
      <w:tr w:rsidR="004865DC" w14:paraId="2436D09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F294" w14:textId="77777777" w:rsidR="00072432" w:rsidRDefault="0067526B">
            <w:pPr>
              <w:pStyle w:val="textIdentifikaceRadekPred0"/>
            </w:pPr>
            <w:r>
              <w:t>IČO: 26714124</w:t>
            </w:r>
          </w:p>
        </w:tc>
      </w:tr>
      <w:tr w:rsidR="004865DC" w14:paraId="27B044C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F203" w14:textId="77777777" w:rsidR="00072432" w:rsidRDefault="0067526B">
            <w:pPr>
              <w:pStyle w:val="textIdentifikace0"/>
            </w:pPr>
            <w:r>
              <w:t>B 7813 vedená u Městského soudu v Praze</w:t>
            </w:r>
          </w:p>
        </w:tc>
      </w:tr>
      <w:tr w:rsidR="004865DC" w14:paraId="6A31E98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E235" w14:textId="77777777" w:rsidR="00072432" w:rsidRDefault="0067526B">
            <w:pPr>
              <w:pStyle w:val="textIdentifikace0"/>
            </w:pPr>
            <w:r>
              <w:t>(dále jen „pojistník“)</w:t>
            </w:r>
          </w:p>
        </w:tc>
      </w:tr>
      <w:tr w:rsidR="004865DC" w14:paraId="197FF109" w14:textId="77777777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33C3" w14:textId="77777777" w:rsidR="00072432" w:rsidRDefault="0067526B">
            <w:pPr>
              <w:pStyle w:val="textIdentifikaceRadekPred0"/>
            </w:pPr>
            <w:r>
              <w:t>pojistníka zastupuje:</w:t>
            </w: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8C44" w14:textId="77777777" w:rsidR="00072432" w:rsidRDefault="0067526B">
            <w:pPr>
              <w:pStyle w:val="textIdentifikaceRadekPred0"/>
            </w:pPr>
            <w:r>
              <w:t>Ing. Petr Švec, - předseda představenstva</w:t>
            </w:r>
          </w:p>
        </w:tc>
      </w:tr>
      <w:tr w:rsidR="004865DC" w14:paraId="26573AD7" w14:textId="77777777"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A210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C17B4" w14:textId="77777777" w:rsidR="00072432" w:rsidRDefault="00072432">
            <w:pPr>
              <w:pStyle w:val="EMPTYCELLSTYLE"/>
            </w:pP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30B4" w14:textId="77777777" w:rsidR="00072432" w:rsidRDefault="0067526B">
            <w:pPr>
              <w:pStyle w:val="textIdentifikaceRadekPred0"/>
            </w:pPr>
            <w:r>
              <w:t>Mgr. Jan Vidím, místopředseda představenstva</w:t>
            </w:r>
          </w:p>
        </w:tc>
      </w:tr>
      <w:tr w:rsidR="004865DC" w14:paraId="6E31917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0E96" w14:textId="77777777" w:rsidR="00072432" w:rsidRDefault="0067526B">
            <w:pPr>
              <w:pStyle w:val="textIdentifikaceRadekPred0"/>
            </w:pPr>
            <w:proofErr w:type="gramStart"/>
            <w:r>
              <w:t>se dohodly</w:t>
            </w:r>
            <w:proofErr w:type="gramEnd"/>
            <w:r>
              <w:t>, že výše uvedená pojistná smlouva se mění a doplňuje takto:</w:t>
            </w:r>
          </w:p>
        </w:tc>
      </w:tr>
      <w:tr w:rsidR="004865DC" w14:paraId="3023957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8D1D" w14:textId="77777777" w:rsidR="00072432" w:rsidRDefault="0067526B">
            <w:pPr>
              <w:pStyle w:val="nadpisHlavnihoClanku0"/>
              <w:keepNext/>
              <w:keepLines/>
            </w:pPr>
            <w:r>
              <w:lastRenderedPageBreak/>
              <w:t>Článek I.</w:t>
            </w:r>
          </w:p>
        </w:tc>
      </w:tr>
      <w:tr w:rsidR="004865DC" w14:paraId="5B2111A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02A8AF0" w14:textId="77777777" w:rsidR="00072432" w:rsidRDefault="0067526B">
            <w:pPr>
              <w:pStyle w:val="podnadpisHlavnihoClanku0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4865DC" w14:paraId="436095AB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EAFD053" w14:textId="77777777" w:rsidR="00072432" w:rsidRDefault="0067526B">
            <w:pPr>
              <w:pStyle w:val="nadpisTypOj0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9D7B5A6" w14:textId="77777777" w:rsidR="00072432" w:rsidRDefault="0067526B">
            <w:pPr>
              <w:pStyle w:val="nadpisTypOj0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4865DC" w14:paraId="524A732D" w14:textId="77777777">
        <w:tc>
          <w:tcPr>
            <w:tcW w:w="360" w:type="dxa"/>
          </w:tcPr>
          <w:p w14:paraId="6B5A9E5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740" w:type="dxa"/>
            <w:gridSpan w:val="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E78FB39" w14:textId="77777777" w:rsidR="00072432" w:rsidRDefault="00072432">
            <w:pPr>
              <w:pStyle w:val="EMPTYCELLSTYLE"/>
              <w:keepNext/>
            </w:pPr>
          </w:p>
        </w:tc>
      </w:tr>
      <w:tr w:rsidR="004865DC" w14:paraId="3BF2110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6B67" w14:textId="77777777" w:rsidR="00072432" w:rsidRDefault="0067526B">
            <w:pPr>
              <w:pStyle w:val="nadpisCyklu0"/>
            </w:pPr>
            <w:r>
              <w:t>NOVÉ</w:t>
            </w:r>
          </w:p>
        </w:tc>
      </w:tr>
      <w:tr w:rsidR="004865DC" w14:paraId="78A8A89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25BD" w14:textId="77777777" w:rsidR="00072432" w:rsidRDefault="0067526B">
            <w:pPr>
              <w:pStyle w:val="textNormalBlokB91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004865DC" w14:paraId="51B4EE5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7607" w14:textId="77777777" w:rsidR="00072432" w:rsidRDefault="0067526B">
            <w:pPr>
              <w:pStyle w:val="textNormalBlok0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4865DC" w14:paraId="1AE79A7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6CEE" w14:textId="77777777" w:rsidR="00072432" w:rsidRDefault="0067526B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4865DC" w14:paraId="004F7F8D" w14:textId="77777777">
        <w:tc>
          <w:tcPr>
            <w:tcW w:w="9100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21D7CF4" w14:textId="77777777" w:rsidR="00072432" w:rsidRDefault="0067526B">
            <w:pPr>
              <w:pStyle w:val="textRozsahPojisteni0"/>
              <w:keepNext/>
              <w:keepLines/>
            </w:pPr>
            <w:r>
              <w:t>ROZSAH POJIŠTĚNÍ</w:t>
            </w:r>
          </w:p>
        </w:tc>
      </w:tr>
      <w:tr w:rsidR="004865DC" w14:paraId="2ABE6F39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EEB6" w14:textId="77777777" w:rsidR="00072432" w:rsidRDefault="00072432">
            <w:pPr>
              <w:pStyle w:val="EMPTYCELLSTYLE"/>
              <w:keepNext/>
            </w:pPr>
          </w:p>
        </w:tc>
      </w:tr>
      <w:tr w:rsidR="004865DC" w14:paraId="12ECAEF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9AE8" w14:textId="77777777" w:rsidR="00072432" w:rsidRDefault="00072432">
            <w:pPr>
              <w:pStyle w:val="EMPTYCELLSTYLE"/>
            </w:pPr>
          </w:p>
        </w:tc>
      </w:tr>
      <w:tr w:rsidR="004865DC" w14:paraId="3C4A3E2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A1C2" w14:textId="77777777" w:rsidR="00072432" w:rsidRDefault="00072432">
            <w:pPr>
              <w:pStyle w:val="EMPTYCELLSTYLE"/>
            </w:pPr>
          </w:p>
        </w:tc>
      </w:tr>
    </w:tbl>
    <w:p w14:paraId="073F6498" w14:textId="77777777" w:rsidR="00072432" w:rsidRDefault="00072432">
      <w:pPr>
        <w:pStyle w:val="beznyText"/>
        <w:sectPr w:rsidR="00072432">
          <w:headerReference w:type="default" r:id="rId8"/>
          <w:footerReference w:type="default" r:id="rId9"/>
          <w:headerReference w:type="first" r:id="rId10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004865DC" w14:paraId="138E66E3" w14:textId="77777777">
        <w:trPr>
          <w:gridAfter w:val="14"/>
          <w:wAfter w:w="14040" w:type="dxa"/>
        </w:trPr>
        <w:tc>
          <w:tcPr>
            <w:tcW w:w="1400" w:type="dxa"/>
          </w:tcPr>
          <w:p w14:paraId="2602C974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1D63" w14:textId="77777777" w:rsidR="00072432" w:rsidRDefault="00072432">
            <w:pPr>
              <w:pStyle w:val="EMPTYCELLSTYLE"/>
            </w:pPr>
          </w:p>
        </w:tc>
        <w:tc>
          <w:tcPr>
            <w:tcW w:w="980" w:type="dxa"/>
          </w:tcPr>
          <w:p w14:paraId="4A2F4C49" w14:textId="77777777" w:rsidR="00072432" w:rsidRDefault="00072432">
            <w:pPr>
              <w:pStyle w:val="EMPTYCELLSTYLE"/>
            </w:pPr>
          </w:p>
        </w:tc>
      </w:tr>
      <w:tr w:rsidR="004865DC" w14:paraId="24FAD487" w14:textId="77777777">
        <w:tc>
          <w:tcPr>
            <w:tcW w:w="1400" w:type="dxa"/>
          </w:tcPr>
          <w:p w14:paraId="590DC830" w14:textId="77777777" w:rsidR="00072432" w:rsidRDefault="00072432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BC59" w14:textId="77777777" w:rsidR="00072432" w:rsidRDefault="0067526B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4CD1" w14:textId="77777777" w:rsidR="00072432" w:rsidRDefault="0067526B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C765" w14:textId="77777777" w:rsidR="00072432" w:rsidRDefault="0067526B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74B027FC" w14:textId="77777777" w:rsidR="00072432" w:rsidRDefault="00072432">
            <w:pPr>
              <w:pStyle w:val="EMPTYCELLSTYLE"/>
              <w:keepNext/>
            </w:pPr>
          </w:p>
        </w:tc>
      </w:tr>
      <w:tr w:rsidR="004865DC" w14:paraId="52036573" w14:textId="77777777">
        <w:tc>
          <w:tcPr>
            <w:tcW w:w="1400" w:type="dxa"/>
          </w:tcPr>
          <w:p w14:paraId="45B7FAC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DBC3" w14:textId="77777777" w:rsidR="00072432" w:rsidRDefault="0067526B">
            <w:pPr>
              <w:pStyle w:val="tableTHvozidla"/>
              <w:keepNext/>
              <w:keepLines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A846" w14:textId="77777777" w:rsidR="00072432" w:rsidRDefault="0067526B">
            <w:pPr>
              <w:pStyle w:val="tableTHvozidla"/>
              <w:keepNext/>
              <w:keepLines/>
            </w:pPr>
            <w:r>
              <w:t>Registrační</w:t>
            </w:r>
          </w:p>
          <w:p w14:paraId="72A65680" w14:textId="77777777" w:rsidR="00072432" w:rsidRDefault="0067526B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5ADE" w14:textId="77777777" w:rsidR="00072432" w:rsidRDefault="0067526B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E5EB" w14:textId="77777777" w:rsidR="00072432" w:rsidRDefault="0067526B">
            <w:pPr>
              <w:pStyle w:val="tableTHvozidla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382B" w14:textId="77777777" w:rsidR="00072432" w:rsidRDefault="0067526B">
            <w:pPr>
              <w:pStyle w:val="tableTHvozidla"/>
              <w:keepNext/>
              <w:keepLines/>
            </w:pPr>
            <w:r>
              <w:t>Rok</w:t>
            </w:r>
          </w:p>
          <w:p w14:paraId="1463B49F" w14:textId="77777777" w:rsidR="00072432" w:rsidRDefault="0067526B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F9EC" w14:textId="77777777" w:rsidR="00072432" w:rsidRDefault="0067526B">
            <w:pPr>
              <w:pStyle w:val="tableTHvozidla"/>
              <w:keepNext/>
              <w:keepLines/>
            </w:pPr>
            <w:r>
              <w:t>Pojistná</w:t>
            </w:r>
          </w:p>
          <w:p w14:paraId="4FC4BB7C" w14:textId="77777777" w:rsidR="00072432" w:rsidRDefault="0067526B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5B57" w14:textId="77777777" w:rsidR="00072432" w:rsidRDefault="0067526B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E38A" w14:textId="77777777" w:rsidR="00072432" w:rsidRDefault="0067526B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CAD2" w14:textId="77777777" w:rsidR="00072432" w:rsidRDefault="0067526B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C224" w14:textId="77777777" w:rsidR="00072432" w:rsidRDefault="0067526B">
            <w:pPr>
              <w:pStyle w:val="tableTHvozidla"/>
              <w:keepNext/>
              <w:keepLines/>
            </w:pPr>
            <w:r>
              <w:t>Pojistná</w:t>
            </w:r>
          </w:p>
          <w:p w14:paraId="0B93AF7B" w14:textId="77777777" w:rsidR="00072432" w:rsidRDefault="0067526B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B157" w14:textId="77777777" w:rsidR="00072432" w:rsidRDefault="0067526B">
            <w:pPr>
              <w:pStyle w:val="tableTHvozidla"/>
              <w:keepNext/>
              <w:keepLines/>
            </w:pPr>
            <w:r>
              <w:t>Roční limit</w:t>
            </w:r>
          </w:p>
          <w:p w14:paraId="44031E29" w14:textId="77777777" w:rsidR="00072432" w:rsidRDefault="0067526B">
            <w:pPr>
              <w:pStyle w:val="tableTHvozidla"/>
              <w:keepNext/>
              <w:keepLines/>
            </w:pPr>
            <w:r>
              <w:t>pojistného</w:t>
            </w:r>
          </w:p>
          <w:p w14:paraId="46A8F6A4" w14:textId="77777777" w:rsidR="00072432" w:rsidRDefault="0067526B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D30F" w14:textId="77777777" w:rsidR="00072432" w:rsidRDefault="0067526B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CC5A" w14:textId="77777777" w:rsidR="00072432" w:rsidRDefault="0067526B">
            <w:pPr>
              <w:pStyle w:val="tableTHvozidla"/>
              <w:keepNext/>
              <w:keepLines/>
            </w:pPr>
            <w:r>
              <w:t>Spoluúčast</w:t>
            </w:r>
          </w:p>
          <w:p w14:paraId="155F73BC" w14:textId="77777777" w:rsidR="00072432" w:rsidRDefault="0067526B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7C160" w14:textId="77777777" w:rsidR="00072432" w:rsidRDefault="0067526B">
            <w:pPr>
              <w:pStyle w:val="tableTHvozidla"/>
              <w:keepNext/>
              <w:keepLines/>
            </w:pPr>
            <w:r>
              <w:t>Územní</w:t>
            </w:r>
          </w:p>
          <w:p w14:paraId="1AF23DB2" w14:textId="77777777" w:rsidR="00072432" w:rsidRDefault="0067526B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5A358385" w14:textId="77777777" w:rsidR="00072432" w:rsidRDefault="00072432">
            <w:pPr>
              <w:pStyle w:val="EMPTYCELLSTYLE"/>
              <w:keepNext/>
            </w:pPr>
          </w:p>
        </w:tc>
      </w:tr>
      <w:tr w:rsidR="004865DC" w14:paraId="44F306ED" w14:textId="77777777">
        <w:tc>
          <w:tcPr>
            <w:tcW w:w="1400" w:type="dxa"/>
          </w:tcPr>
          <w:p w14:paraId="6757C85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8A19" w14:textId="77777777" w:rsidR="00072432" w:rsidRDefault="0067526B">
            <w:pPr>
              <w:pStyle w:val="tableTDvozidla"/>
              <w:keepNext/>
              <w:keepLines/>
            </w:pPr>
            <w:r>
              <w:t>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A869" w14:textId="1CC8CB14" w:rsidR="00072432" w:rsidRDefault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C159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SCALA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6140" w14:textId="6767A236" w:rsidR="00072432" w:rsidRDefault="004865DC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C000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7B1F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13CD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7A82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C1AA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7AEF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389 834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1D7C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DEDD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F7C55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9D9F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A8C74F" w14:textId="77777777" w:rsidR="00072432" w:rsidRDefault="00072432">
            <w:pPr>
              <w:pStyle w:val="EMPTYCELLSTYLE"/>
              <w:keepNext/>
            </w:pPr>
          </w:p>
        </w:tc>
      </w:tr>
      <w:tr w:rsidR="004865DC" w14:paraId="1B9C3231" w14:textId="77777777">
        <w:tc>
          <w:tcPr>
            <w:tcW w:w="1400" w:type="dxa"/>
          </w:tcPr>
          <w:p w14:paraId="3A5D9B3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AD7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FE0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6F460A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82CBCE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758131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8E1D23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A49846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169651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19D9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D86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A9C2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389 834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6FE4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2D68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D5BC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56CC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35D795" w14:textId="77777777" w:rsidR="00072432" w:rsidRDefault="00072432">
            <w:pPr>
              <w:pStyle w:val="EMPTYCELLSTYLE"/>
              <w:keepNext/>
            </w:pPr>
          </w:p>
        </w:tc>
      </w:tr>
      <w:tr w:rsidR="004865DC" w14:paraId="302DAEC1" w14:textId="77777777">
        <w:tc>
          <w:tcPr>
            <w:tcW w:w="1400" w:type="dxa"/>
          </w:tcPr>
          <w:p w14:paraId="523E4B1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30D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2AC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E8F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2F0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798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592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05D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653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EEB1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B6D3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6AD0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5CD8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958C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0CDA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DDBD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4F6DA3" w14:textId="77777777" w:rsidR="00072432" w:rsidRDefault="00072432">
            <w:pPr>
              <w:pStyle w:val="EMPTYCELLSTYLE"/>
              <w:keepNext/>
            </w:pPr>
          </w:p>
        </w:tc>
      </w:tr>
      <w:tr w:rsidR="004865DC" w14:paraId="3A444B54" w14:textId="77777777">
        <w:tc>
          <w:tcPr>
            <w:tcW w:w="1400" w:type="dxa"/>
          </w:tcPr>
          <w:p w14:paraId="6395DFD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A1D0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7816673" w14:textId="77777777" w:rsidR="00072432" w:rsidRDefault="00072432">
            <w:pPr>
              <w:pStyle w:val="EMPTYCELLSTYLE"/>
            </w:pPr>
          </w:p>
        </w:tc>
      </w:tr>
      <w:tr w:rsidR="004865DC" w14:paraId="6B542675" w14:textId="77777777">
        <w:tc>
          <w:tcPr>
            <w:tcW w:w="1400" w:type="dxa"/>
          </w:tcPr>
          <w:p w14:paraId="690AB19A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43D9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AD3D30B" w14:textId="77777777" w:rsidR="00072432" w:rsidRDefault="00072432">
            <w:pPr>
              <w:pStyle w:val="EMPTYCELLSTYLE"/>
            </w:pPr>
          </w:p>
        </w:tc>
      </w:tr>
      <w:tr w:rsidR="004865DC" w14:paraId="74AC4F48" w14:textId="77777777">
        <w:trPr>
          <w:cantSplit/>
        </w:trPr>
        <w:tc>
          <w:tcPr>
            <w:tcW w:w="1400" w:type="dxa"/>
          </w:tcPr>
          <w:p w14:paraId="16545210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F785" w14:textId="77777777" w:rsidR="00072432" w:rsidRDefault="0067526B">
            <w:pPr>
              <w:pStyle w:val="tableTDvozidla"/>
              <w:keepNext/>
              <w:keepLines/>
            </w:pPr>
            <w:r>
              <w:t>45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7CA3" w14:textId="3E4A9B76" w:rsidR="00072432" w:rsidRDefault="006879DD">
            <w:pPr>
              <w:pStyle w:val="tableTDvozidla"/>
              <w:keepNext/>
              <w:keepLines/>
            </w:pPr>
            <w:r>
              <w:t>XXX</w:t>
            </w:r>
            <w:r w:rsidR="0067526B"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5274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Fabia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12CB" w14:textId="5104EAD0" w:rsidR="00072432" w:rsidRDefault="004865DC" w:rsidP="004865DC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C9BD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4941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042D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09B8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8361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E82C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A1D9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CEB6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DD87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73D7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05B2E2" w14:textId="77777777" w:rsidR="00072432" w:rsidRDefault="00072432">
            <w:pPr>
              <w:pStyle w:val="EMPTYCELLSTYLE"/>
              <w:keepNext/>
            </w:pPr>
          </w:p>
        </w:tc>
      </w:tr>
      <w:tr w:rsidR="004865DC" w14:paraId="44346527" w14:textId="77777777">
        <w:trPr>
          <w:cantSplit/>
        </w:trPr>
        <w:tc>
          <w:tcPr>
            <w:tcW w:w="1400" w:type="dxa"/>
          </w:tcPr>
          <w:p w14:paraId="116A6C6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E616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4AB1" w14:textId="77777777" w:rsidR="00072432" w:rsidRDefault="0067526B">
            <w:pPr>
              <w:pStyle w:val="tableTDvozidla"/>
              <w:keepNext/>
              <w:keepLines/>
            </w:pPr>
            <w:r>
              <w:t xml:space="preserve">Mimořádná výbava vozidla 7AY8022  : Škoda Fabia </w:t>
            </w:r>
            <w:proofErr w:type="spellStart"/>
            <w:r>
              <w:t>Combi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2A77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D99E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59B0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A63A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F17C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09F9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56CD3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BCAC8D" w14:textId="77777777" w:rsidR="00072432" w:rsidRDefault="00072432">
            <w:pPr>
              <w:pStyle w:val="EMPTYCELLSTYLE"/>
              <w:keepNext/>
            </w:pPr>
          </w:p>
        </w:tc>
      </w:tr>
      <w:tr w:rsidR="004865DC" w14:paraId="2B0C7566" w14:textId="77777777">
        <w:trPr>
          <w:cantSplit/>
        </w:trPr>
        <w:tc>
          <w:tcPr>
            <w:tcW w:w="1400" w:type="dxa"/>
          </w:tcPr>
          <w:p w14:paraId="2919716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FC9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2E7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4E7E19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EC5782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8A043E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759714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D5A5B8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E76E5A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D85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3C9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AB5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189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C10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0CA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083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067D96A" w14:textId="77777777" w:rsidR="00072432" w:rsidRDefault="00072432">
            <w:pPr>
              <w:pStyle w:val="EMPTYCELLSTYLE"/>
              <w:keepNext/>
            </w:pPr>
          </w:p>
        </w:tc>
      </w:tr>
      <w:tr w:rsidR="004865DC" w14:paraId="5954959B" w14:textId="77777777">
        <w:trPr>
          <w:cantSplit/>
        </w:trPr>
        <w:tc>
          <w:tcPr>
            <w:tcW w:w="1400" w:type="dxa"/>
          </w:tcPr>
          <w:p w14:paraId="1800A53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25E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A5E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65C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6B1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811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1AA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67D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2BF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CD64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2D13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1123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4BD9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9F66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BE2F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D869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C9E4A0" w14:textId="77777777" w:rsidR="00072432" w:rsidRDefault="00072432">
            <w:pPr>
              <w:pStyle w:val="EMPTYCELLSTYLE"/>
              <w:keepNext/>
            </w:pPr>
          </w:p>
        </w:tc>
      </w:tr>
      <w:tr w:rsidR="004865DC" w14:paraId="6877B2F2" w14:textId="77777777">
        <w:trPr>
          <w:cantSplit/>
        </w:trPr>
        <w:tc>
          <w:tcPr>
            <w:tcW w:w="1400" w:type="dxa"/>
          </w:tcPr>
          <w:p w14:paraId="1CFC401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7199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499B9C0" w14:textId="77777777" w:rsidR="00072432" w:rsidRDefault="00072432">
            <w:pPr>
              <w:pStyle w:val="EMPTYCELLSTYLE"/>
            </w:pPr>
          </w:p>
        </w:tc>
      </w:tr>
      <w:tr w:rsidR="004865DC" w14:paraId="06F7E260" w14:textId="77777777">
        <w:tc>
          <w:tcPr>
            <w:tcW w:w="1400" w:type="dxa"/>
          </w:tcPr>
          <w:p w14:paraId="5318D098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3985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236AF83" w14:textId="77777777" w:rsidR="00072432" w:rsidRDefault="00072432">
            <w:pPr>
              <w:pStyle w:val="EMPTYCELLSTYLE"/>
            </w:pPr>
          </w:p>
        </w:tc>
      </w:tr>
      <w:tr w:rsidR="004865DC" w14:paraId="688B6CCC" w14:textId="77777777">
        <w:trPr>
          <w:cantSplit/>
        </w:trPr>
        <w:tc>
          <w:tcPr>
            <w:tcW w:w="1400" w:type="dxa"/>
          </w:tcPr>
          <w:p w14:paraId="6EB42FAD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F687" w14:textId="77777777" w:rsidR="00072432" w:rsidRDefault="0067526B">
            <w:pPr>
              <w:pStyle w:val="tableTDvozidla"/>
              <w:keepNext/>
              <w:keepLines/>
            </w:pPr>
            <w:r>
              <w:t>46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58F5" w14:textId="0232D083" w:rsidR="00072432" w:rsidRDefault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8685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SCALA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7C26" w14:textId="4B5004A6" w:rsidR="00072432" w:rsidRDefault="004865DC" w:rsidP="004865DC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A3DC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F188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DA9A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366B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4CA3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D1AD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389 834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96C4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AA88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E843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4FC5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59151B" w14:textId="77777777" w:rsidR="00072432" w:rsidRDefault="00072432">
            <w:pPr>
              <w:pStyle w:val="EMPTYCELLSTYLE"/>
              <w:keepNext/>
            </w:pPr>
          </w:p>
        </w:tc>
      </w:tr>
      <w:tr w:rsidR="004865DC" w14:paraId="599BC78B" w14:textId="77777777">
        <w:trPr>
          <w:cantSplit/>
        </w:trPr>
        <w:tc>
          <w:tcPr>
            <w:tcW w:w="1400" w:type="dxa"/>
          </w:tcPr>
          <w:p w14:paraId="47D9AC9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1EE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76E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667C7E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66D59F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C21192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CCF688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BEAD29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A9D13B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23E0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44D4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6DFA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389 834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FE6B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063F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5B48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9C12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8619E1" w14:textId="77777777" w:rsidR="00072432" w:rsidRDefault="00072432">
            <w:pPr>
              <w:pStyle w:val="EMPTYCELLSTYLE"/>
              <w:keepNext/>
            </w:pPr>
          </w:p>
        </w:tc>
      </w:tr>
      <w:tr w:rsidR="004865DC" w14:paraId="6AB9417F" w14:textId="77777777">
        <w:trPr>
          <w:cantSplit/>
        </w:trPr>
        <w:tc>
          <w:tcPr>
            <w:tcW w:w="1400" w:type="dxa"/>
          </w:tcPr>
          <w:p w14:paraId="4843148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9AF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F5B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03E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DAD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D0A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B9B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5E8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FC2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143D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6657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ECF4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FBD8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77F2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36AA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D0A0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188528" w14:textId="77777777" w:rsidR="00072432" w:rsidRDefault="00072432">
            <w:pPr>
              <w:pStyle w:val="EMPTYCELLSTYLE"/>
              <w:keepNext/>
            </w:pPr>
          </w:p>
        </w:tc>
      </w:tr>
      <w:tr w:rsidR="004865DC" w14:paraId="5E1F8346" w14:textId="77777777">
        <w:trPr>
          <w:cantSplit/>
        </w:trPr>
        <w:tc>
          <w:tcPr>
            <w:tcW w:w="1400" w:type="dxa"/>
          </w:tcPr>
          <w:p w14:paraId="6012899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3C21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5AD8DA3" w14:textId="77777777" w:rsidR="00072432" w:rsidRDefault="00072432">
            <w:pPr>
              <w:pStyle w:val="EMPTYCELLSTYLE"/>
            </w:pPr>
          </w:p>
        </w:tc>
      </w:tr>
      <w:tr w:rsidR="004865DC" w14:paraId="1A55A8FF" w14:textId="77777777">
        <w:tc>
          <w:tcPr>
            <w:tcW w:w="1400" w:type="dxa"/>
          </w:tcPr>
          <w:p w14:paraId="79FC0532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372A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A312499" w14:textId="77777777" w:rsidR="00072432" w:rsidRDefault="00072432">
            <w:pPr>
              <w:pStyle w:val="EMPTYCELLSTYLE"/>
            </w:pPr>
          </w:p>
        </w:tc>
      </w:tr>
      <w:tr w:rsidR="004865DC" w14:paraId="54EACD24" w14:textId="77777777">
        <w:trPr>
          <w:cantSplit/>
        </w:trPr>
        <w:tc>
          <w:tcPr>
            <w:tcW w:w="1400" w:type="dxa"/>
          </w:tcPr>
          <w:p w14:paraId="634106F1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3041" w14:textId="77777777" w:rsidR="00072432" w:rsidRDefault="0067526B">
            <w:pPr>
              <w:pStyle w:val="tableTDvozidla"/>
              <w:keepNext/>
              <w:keepLines/>
            </w:pPr>
            <w:r>
              <w:t>47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0C40" w14:textId="3213F70F" w:rsidR="00072432" w:rsidRDefault="006879DD">
            <w:pPr>
              <w:pStyle w:val="tableTDvozidla"/>
              <w:keepNext/>
              <w:keepLines/>
            </w:pPr>
            <w:r>
              <w:t>XXX</w:t>
            </w:r>
            <w:r w:rsidR="0067526B"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B68A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SCALA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83F5" w14:textId="49DD145E" w:rsidR="00072432" w:rsidRDefault="004865DC" w:rsidP="00E46FEA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0DD7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FF03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E1D8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E771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E14B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F533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389 834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A893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03C5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537C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C1B8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638B7C" w14:textId="77777777" w:rsidR="00072432" w:rsidRDefault="00072432">
            <w:pPr>
              <w:pStyle w:val="EMPTYCELLSTYLE"/>
              <w:keepNext/>
            </w:pPr>
          </w:p>
        </w:tc>
      </w:tr>
      <w:tr w:rsidR="004865DC" w14:paraId="53F9F7D9" w14:textId="77777777">
        <w:trPr>
          <w:cantSplit/>
        </w:trPr>
        <w:tc>
          <w:tcPr>
            <w:tcW w:w="1400" w:type="dxa"/>
          </w:tcPr>
          <w:p w14:paraId="4ECCC7A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28E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506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F2735C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E46AE0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88FAFE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B5C8EA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8D8A28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E038E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2600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A24C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FE5A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389 834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73C5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4BCB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A075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9021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E623D8" w14:textId="77777777" w:rsidR="00072432" w:rsidRDefault="00072432">
            <w:pPr>
              <w:pStyle w:val="EMPTYCELLSTYLE"/>
              <w:keepNext/>
            </w:pPr>
          </w:p>
        </w:tc>
      </w:tr>
      <w:tr w:rsidR="004865DC" w14:paraId="76B8FE3D" w14:textId="77777777">
        <w:trPr>
          <w:cantSplit/>
        </w:trPr>
        <w:tc>
          <w:tcPr>
            <w:tcW w:w="1400" w:type="dxa"/>
          </w:tcPr>
          <w:p w14:paraId="37A62CB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CC4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C12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AF8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07B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0D55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417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C65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4D2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9E92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12DE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A199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20FB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1213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5B64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C1CD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EDB155" w14:textId="77777777" w:rsidR="00072432" w:rsidRDefault="00072432">
            <w:pPr>
              <w:pStyle w:val="EMPTYCELLSTYLE"/>
              <w:keepNext/>
            </w:pPr>
          </w:p>
        </w:tc>
      </w:tr>
      <w:tr w:rsidR="004865DC" w14:paraId="2E4F108B" w14:textId="77777777">
        <w:trPr>
          <w:cantSplit/>
        </w:trPr>
        <w:tc>
          <w:tcPr>
            <w:tcW w:w="1400" w:type="dxa"/>
          </w:tcPr>
          <w:p w14:paraId="31FE6DB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9DA4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9E055F8" w14:textId="77777777" w:rsidR="00072432" w:rsidRDefault="00072432">
            <w:pPr>
              <w:pStyle w:val="EMPTYCELLSTYLE"/>
            </w:pPr>
          </w:p>
        </w:tc>
      </w:tr>
      <w:tr w:rsidR="004865DC" w14:paraId="3F2F4FC7" w14:textId="77777777">
        <w:tc>
          <w:tcPr>
            <w:tcW w:w="1400" w:type="dxa"/>
          </w:tcPr>
          <w:p w14:paraId="2A3A6B4E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5BC4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3542C2C" w14:textId="77777777" w:rsidR="00072432" w:rsidRDefault="00072432">
            <w:pPr>
              <w:pStyle w:val="EMPTYCELLSTYLE"/>
            </w:pPr>
          </w:p>
        </w:tc>
      </w:tr>
      <w:tr w:rsidR="004865DC" w14:paraId="406FDCE4" w14:textId="77777777">
        <w:trPr>
          <w:cantSplit/>
        </w:trPr>
        <w:tc>
          <w:tcPr>
            <w:tcW w:w="1400" w:type="dxa"/>
          </w:tcPr>
          <w:p w14:paraId="15145D30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B063" w14:textId="77777777" w:rsidR="00072432" w:rsidRDefault="0067526B">
            <w:pPr>
              <w:pStyle w:val="tableTDvozidla"/>
              <w:keepNext/>
              <w:keepLines/>
            </w:pPr>
            <w:r>
              <w:t>48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9769" w14:textId="29CD8C68" w:rsidR="00072432" w:rsidRDefault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81FE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Fabia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C7DE" w14:textId="5D07084D" w:rsidR="00072432" w:rsidRDefault="004865DC" w:rsidP="004865DC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33EA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6E8D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F4A9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9BE48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7D30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7AA6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EE7A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6C53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9A3A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6707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346E14" w14:textId="77777777" w:rsidR="00072432" w:rsidRDefault="00072432">
            <w:pPr>
              <w:pStyle w:val="EMPTYCELLSTYLE"/>
              <w:keepNext/>
            </w:pPr>
          </w:p>
        </w:tc>
      </w:tr>
      <w:tr w:rsidR="004865DC" w14:paraId="062A946B" w14:textId="77777777">
        <w:trPr>
          <w:cantSplit/>
        </w:trPr>
        <w:tc>
          <w:tcPr>
            <w:tcW w:w="1400" w:type="dxa"/>
          </w:tcPr>
          <w:p w14:paraId="1E79F8B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33F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0470" w14:textId="77777777" w:rsidR="00072432" w:rsidRDefault="0067526B">
            <w:pPr>
              <w:pStyle w:val="tableTDvozidla"/>
              <w:keepNext/>
              <w:keepLines/>
            </w:pPr>
            <w:r>
              <w:t xml:space="preserve">Mimořádná výbava vozidla 7AY8480  : Škoda Fabia </w:t>
            </w:r>
            <w:proofErr w:type="spellStart"/>
            <w:r>
              <w:t>Combi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0CA2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9BC9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4E73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8936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CAFC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14D2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65B9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2D5535" w14:textId="77777777" w:rsidR="00072432" w:rsidRDefault="00072432">
            <w:pPr>
              <w:pStyle w:val="EMPTYCELLSTYLE"/>
              <w:keepNext/>
            </w:pPr>
          </w:p>
        </w:tc>
      </w:tr>
      <w:tr w:rsidR="004865DC" w14:paraId="14D2D050" w14:textId="77777777">
        <w:trPr>
          <w:cantSplit/>
        </w:trPr>
        <w:tc>
          <w:tcPr>
            <w:tcW w:w="1400" w:type="dxa"/>
          </w:tcPr>
          <w:p w14:paraId="2A8C8F4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AE4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57F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4DE9DB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B5450C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CAC25E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37FF6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64E6B2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72D69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797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206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E1A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E19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405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308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A77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93AEE3F" w14:textId="77777777" w:rsidR="00072432" w:rsidRDefault="00072432">
            <w:pPr>
              <w:pStyle w:val="EMPTYCELLSTYLE"/>
              <w:keepNext/>
            </w:pPr>
          </w:p>
        </w:tc>
      </w:tr>
      <w:tr w:rsidR="004865DC" w14:paraId="270BAD05" w14:textId="77777777">
        <w:trPr>
          <w:cantSplit/>
        </w:trPr>
        <w:tc>
          <w:tcPr>
            <w:tcW w:w="1400" w:type="dxa"/>
          </w:tcPr>
          <w:p w14:paraId="768E565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3A2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797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592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BFA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6AB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BA0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E24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C28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E366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B3E5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2B23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9BA79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AF37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A32D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D927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2484E9" w14:textId="77777777" w:rsidR="00072432" w:rsidRDefault="00072432">
            <w:pPr>
              <w:pStyle w:val="EMPTYCELLSTYLE"/>
              <w:keepNext/>
            </w:pPr>
          </w:p>
        </w:tc>
      </w:tr>
      <w:tr w:rsidR="004865DC" w14:paraId="2F7F187A" w14:textId="77777777">
        <w:trPr>
          <w:cantSplit/>
        </w:trPr>
        <w:tc>
          <w:tcPr>
            <w:tcW w:w="1400" w:type="dxa"/>
          </w:tcPr>
          <w:p w14:paraId="05F9728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A8F6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720C700" w14:textId="77777777" w:rsidR="00072432" w:rsidRDefault="00072432">
            <w:pPr>
              <w:pStyle w:val="EMPTYCELLSTYLE"/>
            </w:pPr>
          </w:p>
        </w:tc>
      </w:tr>
      <w:tr w:rsidR="004865DC" w14:paraId="77A91356" w14:textId="77777777">
        <w:tc>
          <w:tcPr>
            <w:tcW w:w="1400" w:type="dxa"/>
          </w:tcPr>
          <w:p w14:paraId="39DAD31E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F4BA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9763A57" w14:textId="77777777" w:rsidR="00072432" w:rsidRDefault="00072432">
            <w:pPr>
              <w:pStyle w:val="EMPTYCELLSTYLE"/>
            </w:pPr>
          </w:p>
        </w:tc>
      </w:tr>
      <w:tr w:rsidR="004865DC" w14:paraId="0274E263" w14:textId="77777777">
        <w:trPr>
          <w:cantSplit/>
        </w:trPr>
        <w:tc>
          <w:tcPr>
            <w:tcW w:w="1400" w:type="dxa"/>
          </w:tcPr>
          <w:p w14:paraId="2C57D47D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77D5" w14:textId="77777777" w:rsidR="00072432" w:rsidRDefault="0067526B">
            <w:pPr>
              <w:pStyle w:val="tableTDvozidla"/>
              <w:keepNext/>
              <w:keepLines/>
            </w:pPr>
            <w:r>
              <w:t>49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F799" w14:textId="5BF5ADE6" w:rsidR="00072432" w:rsidRDefault="006879DD">
            <w:pPr>
              <w:pStyle w:val="tableTDvozidla"/>
              <w:keepNext/>
              <w:keepLines/>
            </w:pPr>
            <w:r>
              <w:t>XXX</w:t>
            </w:r>
            <w:r w:rsidR="0067526B"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A4E4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Fabia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7F7D" w14:textId="71D64D9B" w:rsidR="00072432" w:rsidRDefault="004865DC" w:rsidP="004865DC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4D53F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AEDF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8ACF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1353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0EC1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AD0C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8246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73E6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086F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67E8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872A76" w14:textId="77777777" w:rsidR="00072432" w:rsidRDefault="00072432">
            <w:pPr>
              <w:pStyle w:val="EMPTYCELLSTYLE"/>
              <w:keepNext/>
            </w:pPr>
          </w:p>
        </w:tc>
      </w:tr>
      <w:tr w:rsidR="004865DC" w14:paraId="5623A8ED" w14:textId="77777777">
        <w:trPr>
          <w:cantSplit/>
        </w:trPr>
        <w:tc>
          <w:tcPr>
            <w:tcW w:w="1400" w:type="dxa"/>
          </w:tcPr>
          <w:p w14:paraId="591DAA8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0B7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B036" w14:textId="77777777" w:rsidR="00072432" w:rsidRDefault="0067526B">
            <w:pPr>
              <w:pStyle w:val="tableTDvozidla"/>
              <w:keepNext/>
              <w:keepLines/>
            </w:pPr>
            <w:r>
              <w:t xml:space="preserve">Mimořádná výbava vozidla 7AY8481  : Škoda Fabia </w:t>
            </w:r>
            <w:proofErr w:type="spellStart"/>
            <w:r>
              <w:t>Combi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F05D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1D71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430E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431C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468A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ECE8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52C6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E3759B" w14:textId="77777777" w:rsidR="00072432" w:rsidRDefault="00072432">
            <w:pPr>
              <w:pStyle w:val="EMPTYCELLSTYLE"/>
              <w:keepNext/>
            </w:pPr>
          </w:p>
        </w:tc>
      </w:tr>
      <w:tr w:rsidR="004865DC" w14:paraId="74378EC2" w14:textId="77777777">
        <w:trPr>
          <w:cantSplit/>
        </w:trPr>
        <w:tc>
          <w:tcPr>
            <w:tcW w:w="1400" w:type="dxa"/>
          </w:tcPr>
          <w:p w14:paraId="3114825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E8D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8AD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201762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D1DF08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0A2819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52E14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798ABE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70740E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365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1E8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B51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341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FCB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F8A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233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584016D" w14:textId="77777777" w:rsidR="00072432" w:rsidRDefault="00072432">
            <w:pPr>
              <w:pStyle w:val="EMPTYCELLSTYLE"/>
              <w:keepNext/>
            </w:pPr>
          </w:p>
        </w:tc>
      </w:tr>
      <w:tr w:rsidR="004865DC" w14:paraId="7F787F94" w14:textId="77777777">
        <w:trPr>
          <w:cantSplit/>
        </w:trPr>
        <w:tc>
          <w:tcPr>
            <w:tcW w:w="1400" w:type="dxa"/>
          </w:tcPr>
          <w:p w14:paraId="126C925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537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0FF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847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A2FE" w14:textId="7091CAF6" w:rsidR="00072432" w:rsidRDefault="004865DC">
            <w:pPr>
              <w:pStyle w:val="EMPTYCELLSTYLE"/>
              <w:keepNext/>
            </w:pPr>
            <w:r>
              <w:t>XXX</w:t>
            </w: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DB5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63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0A9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40E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31F8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AC38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B1DD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5D1B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84E9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D002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D630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B7B3C7" w14:textId="77777777" w:rsidR="00072432" w:rsidRDefault="00072432">
            <w:pPr>
              <w:pStyle w:val="EMPTYCELLSTYLE"/>
              <w:keepNext/>
            </w:pPr>
          </w:p>
        </w:tc>
      </w:tr>
      <w:tr w:rsidR="004865DC" w14:paraId="43A5D3E9" w14:textId="77777777">
        <w:trPr>
          <w:cantSplit/>
        </w:trPr>
        <w:tc>
          <w:tcPr>
            <w:tcW w:w="1400" w:type="dxa"/>
          </w:tcPr>
          <w:p w14:paraId="4CC34A0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CEDE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2DF17EF" w14:textId="77777777" w:rsidR="00072432" w:rsidRDefault="00072432">
            <w:pPr>
              <w:pStyle w:val="EMPTYCELLSTYLE"/>
            </w:pPr>
          </w:p>
        </w:tc>
      </w:tr>
      <w:tr w:rsidR="004865DC" w14:paraId="2EA8B3E9" w14:textId="77777777">
        <w:tc>
          <w:tcPr>
            <w:tcW w:w="1400" w:type="dxa"/>
          </w:tcPr>
          <w:p w14:paraId="4BBF724E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F0F5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5789994" w14:textId="77777777" w:rsidR="00072432" w:rsidRDefault="00072432">
            <w:pPr>
              <w:pStyle w:val="EMPTYCELLSTYLE"/>
            </w:pPr>
          </w:p>
        </w:tc>
      </w:tr>
      <w:tr w:rsidR="004865DC" w14:paraId="724772AA" w14:textId="77777777">
        <w:trPr>
          <w:cantSplit/>
        </w:trPr>
        <w:tc>
          <w:tcPr>
            <w:tcW w:w="1400" w:type="dxa"/>
          </w:tcPr>
          <w:p w14:paraId="190AAFEA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554F" w14:textId="77777777" w:rsidR="00072432" w:rsidRDefault="0067526B">
            <w:pPr>
              <w:pStyle w:val="tableTDvozidla"/>
              <w:keepNext/>
              <w:keepLines/>
            </w:pPr>
            <w:r>
              <w:t>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A578" w14:textId="6BC4660D" w:rsidR="00072432" w:rsidRDefault="006879DD" w:rsidP="006879DD">
            <w:pPr>
              <w:pStyle w:val="tableTDvozidla"/>
              <w:keepNext/>
              <w:keepLines/>
            </w:pPr>
            <w:r>
              <w:t>XXX</w:t>
            </w:r>
            <w:r w:rsidR="0067526B"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CA68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Fabia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BB25" w14:textId="062EBB88" w:rsidR="00072432" w:rsidRDefault="004865DC" w:rsidP="004865DC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393C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6E83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8EE0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07D0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6159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624E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3569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C65A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2FEF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9101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77C182" w14:textId="77777777" w:rsidR="00072432" w:rsidRDefault="00072432">
            <w:pPr>
              <w:pStyle w:val="EMPTYCELLSTYLE"/>
              <w:keepNext/>
            </w:pPr>
          </w:p>
        </w:tc>
      </w:tr>
      <w:tr w:rsidR="004865DC" w14:paraId="3136D9B4" w14:textId="77777777">
        <w:trPr>
          <w:cantSplit/>
        </w:trPr>
        <w:tc>
          <w:tcPr>
            <w:tcW w:w="1400" w:type="dxa"/>
          </w:tcPr>
          <w:p w14:paraId="3A06C6D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F87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FF4C" w14:textId="77777777" w:rsidR="00072432" w:rsidRDefault="0067526B">
            <w:pPr>
              <w:pStyle w:val="tableTDvozidla"/>
              <w:keepNext/>
              <w:keepLines/>
            </w:pPr>
            <w:r>
              <w:t xml:space="preserve">Mimořádná výbava vozidla 7AZ0174  : Škoda Fabia </w:t>
            </w:r>
            <w:proofErr w:type="spellStart"/>
            <w:r>
              <w:t>Combi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D450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C266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ABE2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B4FF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87D0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DCB3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AA53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E11031" w14:textId="77777777" w:rsidR="00072432" w:rsidRDefault="00072432">
            <w:pPr>
              <w:pStyle w:val="EMPTYCELLSTYLE"/>
              <w:keepNext/>
            </w:pPr>
          </w:p>
        </w:tc>
      </w:tr>
      <w:tr w:rsidR="004865DC" w14:paraId="102BDE5B" w14:textId="77777777">
        <w:trPr>
          <w:cantSplit/>
        </w:trPr>
        <w:tc>
          <w:tcPr>
            <w:tcW w:w="1400" w:type="dxa"/>
          </w:tcPr>
          <w:p w14:paraId="204AA72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72E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67B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98539F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70E7CA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1D0A8B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CE49DF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98BE1E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665E2A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55E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DB0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752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62A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D32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25E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0B9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88FD004" w14:textId="77777777" w:rsidR="00072432" w:rsidRDefault="00072432">
            <w:pPr>
              <w:pStyle w:val="EMPTYCELLSTYLE"/>
              <w:keepNext/>
            </w:pPr>
          </w:p>
        </w:tc>
      </w:tr>
      <w:tr w:rsidR="004865DC" w14:paraId="50669EF2" w14:textId="77777777">
        <w:trPr>
          <w:cantSplit/>
        </w:trPr>
        <w:tc>
          <w:tcPr>
            <w:tcW w:w="1400" w:type="dxa"/>
          </w:tcPr>
          <w:p w14:paraId="7DFE05A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95A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701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6B0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3C9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3E6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947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945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391C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D776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A50E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E61A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2906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79CA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ED1C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23E2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3697B4" w14:textId="77777777" w:rsidR="00072432" w:rsidRDefault="00072432">
            <w:pPr>
              <w:pStyle w:val="EMPTYCELLSTYLE"/>
              <w:keepNext/>
            </w:pPr>
          </w:p>
        </w:tc>
      </w:tr>
      <w:tr w:rsidR="004865DC" w14:paraId="38F6AA97" w14:textId="77777777">
        <w:trPr>
          <w:cantSplit/>
        </w:trPr>
        <w:tc>
          <w:tcPr>
            <w:tcW w:w="1400" w:type="dxa"/>
          </w:tcPr>
          <w:p w14:paraId="0BEC797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8682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1DD163" w14:textId="77777777" w:rsidR="00072432" w:rsidRDefault="00072432">
            <w:pPr>
              <w:pStyle w:val="EMPTYCELLSTYLE"/>
            </w:pPr>
          </w:p>
        </w:tc>
      </w:tr>
      <w:tr w:rsidR="004865DC" w14:paraId="6F1C00C5" w14:textId="77777777">
        <w:tc>
          <w:tcPr>
            <w:tcW w:w="1400" w:type="dxa"/>
          </w:tcPr>
          <w:p w14:paraId="69FB44B6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DC7F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222E0EE" w14:textId="77777777" w:rsidR="00072432" w:rsidRDefault="00072432">
            <w:pPr>
              <w:pStyle w:val="EMPTYCELLSTYLE"/>
            </w:pPr>
          </w:p>
        </w:tc>
      </w:tr>
      <w:tr w:rsidR="004865DC" w14:paraId="107EE3DB" w14:textId="77777777">
        <w:trPr>
          <w:cantSplit/>
        </w:trPr>
        <w:tc>
          <w:tcPr>
            <w:tcW w:w="1400" w:type="dxa"/>
          </w:tcPr>
          <w:p w14:paraId="20567E81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D4EF" w14:textId="77777777" w:rsidR="00072432" w:rsidRDefault="0067526B">
            <w:pPr>
              <w:pStyle w:val="tableTDvozidla"/>
              <w:keepNext/>
              <w:keepLines/>
            </w:pPr>
            <w:r>
              <w:t>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8A5E5" w14:textId="13619A15" w:rsidR="00072432" w:rsidRDefault="006879DD">
            <w:pPr>
              <w:pStyle w:val="tableTDvozidla"/>
              <w:keepNext/>
              <w:keepLines/>
            </w:pPr>
            <w:r>
              <w:t>XXX</w:t>
            </w:r>
            <w:r w:rsidR="0067526B"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3090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Fabia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CD37" w14:textId="5B46A332" w:rsidR="00072432" w:rsidRDefault="006879DD" w:rsidP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AD11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4934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3C8A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3C4C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F1FF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9AEE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6764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3362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F816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5AC0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A87435" w14:textId="77777777" w:rsidR="00072432" w:rsidRDefault="00072432">
            <w:pPr>
              <w:pStyle w:val="EMPTYCELLSTYLE"/>
              <w:keepNext/>
            </w:pPr>
          </w:p>
        </w:tc>
      </w:tr>
      <w:tr w:rsidR="004865DC" w14:paraId="28A327D0" w14:textId="77777777">
        <w:trPr>
          <w:cantSplit/>
        </w:trPr>
        <w:tc>
          <w:tcPr>
            <w:tcW w:w="1400" w:type="dxa"/>
          </w:tcPr>
          <w:p w14:paraId="6EF810C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F31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A8BB" w14:textId="77777777" w:rsidR="00072432" w:rsidRDefault="0067526B">
            <w:pPr>
              <w:pStyle w:val="tableTDvozidla"/>
              <w:keepNext/>
              <w:keepLines/>
            </w:pPr>
            <w:r>
              <w:t xml:space="preserve">Mimořádná výbava vozidla 7AY8482  : Škoda Fabia </w:t>
            </w:r>
            <w:proofErr w:type="spellStart"/>
            <w:r>
              <w:t>Combi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D7CF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02425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9AB3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9739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4983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FE54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DD142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E18474" w14:textId="77777777" w:rsidR="00072432" w:rsidRDefault="00072432">
            <w:pPr>
              <w:pStyle w:val="EMPTYCELLSTYLE"/>
              <w:keepNext/>
            </w:pPr>
          </w:p>
        </w:tc>
      </w:tr>
      <w:tr w:rsidR="004865DC" w14:paraId="28806D43" w14:textId="77777777">
        <w:trPr>
          <w:cantSplit/>
        </w:trPr>
        <w:tc>
          <w:tcPr>
            <w:tcW w:w="1400" w:type="dxa"/>
          </w:tcPr>
          <w:p w14:paraId="163B2FF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71D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1D6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840C47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7BE177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29640D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941419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77DB8A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D22FD5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144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80F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852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376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34C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8A9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839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27D35A9" w14:textId="77777777" w:rsidR="00072432" w:rsidRDefault="00072432">
            <w:pPr>
              <w:pStyle w:val="EMPTYCELLSTYLE"/>
              <w:keepNext/>
            </w:pPr>
          </w:p>
        </w:tc>
      </w:tr>
      <w:tr w:rsidR="004865DC" w14:paraId="5AFA63F8" w14:textId="77777777">
        <w:trPr>
          <w:cantSplit/>
        </w:trPr>
        <w:tc>
          <w:tcPr>
            <w:tcW w:w="1400" w:type="dxa"/>
          </w:tcPr>
          <w:p w14:paraId="61EC672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056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302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D81E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ACE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89D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C81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AD3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4148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762E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9535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EB92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074C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BE7C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466A7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D2B5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56A52E2" w14:textId="77777777" w:rsidR="00072432" w:rsidRDefault="00072432">
            <w:pPr>
              <w:pStyle w:val="EMPTYCELLSTYLE"/>
              <w:keepNext/>
            </w:pPr>
          </w:p>
        </w:tc>
      </w:tr>
      <w:tr w:rsidR="004865DC" w14:paraId="246FD7DB" w14:textId="77777777">
        <w:trPr>
          <w:cantSplit/>
        </w:trPr>
        <w:tc>
          <w:tcPr>
            <w:tcW w:w="1400" w:type="dxa"/>
          </w:tcPr>
          <w:p w14:paraId="52D9FFF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0BD6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0FBBC34" w14:textId="77777777" w:rsidR="00072432" w:rsidRDefault="00072432">
            <w:pPr>
              <w:pStyle w:val="EMPTYCELLSTYLE"/>
            </w:pPr>
          </w:p>
        </w:tc>
      </w:tr>
      <w:tr w:rsidR="004865DC" w14:paraId="4DDEA5BB" w14:textId="77777777">
        <w:tc>
          <w:tcPr>
            <w:tcW w:w="1400" w:type="dxa"/>
          </w:tcPr>
          <w:p w14:paraId="71B8B28A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4AFF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7980402" w14:textId="77777777" w:rsidR="00072432" w:rsidRDefault="00072432">
            <w:pPr>
              <w:pStyle w:val="EMPTYCELLSTYLE"/>
            </w:pPr>
          </w:p>
        </w:tc>
      </w:tr>
      <w:tr w:rsidR="004865DC" w14:paraId="72535538" w14:textId="77777777">
        <w:trPr>
          <w:cantSplit/>
        </w:trPr>
        <w:tc>
          <w:tcPr>
            <w:tcW w:w="1400" w:type="dxa"/>
          </w:tcPr>
          <w:p w14:paraId="7188CB13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976F" w14:textId="77777777" w:rsidR="00072432" w:rsidRDefault="0067526B">
            <w:pPr>
              <w:pStyle w:val="tableTDvozidla"/>
              <w:keepNext/>
              <w:keepLines/>
            </w:pPr>
            <w:r>
              <w:t>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36CB" w14:textId="7898A2BE" w:rsidR="00072432" w:rsidRDefault="006879DD">
            <w:pPr>
              <w:pStyle w:val="tableTDvozidla"/>
              <w:keepNext/>
              <w:keepLines/>
            </w:pPr>
            <w:r>
              <w:t>XXX</w:t>
            </w:r>
            <w:r w:rsidR="0067526B"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EFCC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Škoda      / KAMIQ</w:t>
            </w:r>
            <w:proofErr w:type="gramEnd"/>
            <w:r>
              <w:t xml:space="preserve">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4E15" w14:textId="43EB579B" w:rsidR="00072432" w:rsidRDefault="006879DD" w:rsidP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67D4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EE95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974E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68A0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7B11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3D2D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419 008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C6E2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9647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1B41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5105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EE26CC" w14:textId="77777777" w:rsidR="00072432" w:rsidRDefault="00072432">
            <w:pPr>
              <w:pStyle w:val="EMPTYCELLSTYLE"/>
              <w:keepNext/>
            </w:pPr>
          </w:p>
        </w:tc>
      </w:tr>
      <w:tr w:rsidR="004865DC" w14:paraId="30EB246C" w14:textId="77777777">
        <w:trPr>
          <w:cantSplit/>
        </w:trPr>
        <w:tc>
          <w:tcPr>
            <w:tcW w:w="1400" w:type="dxa"/>
          </w:tcPr>
          <w:p w14:paraId="01F941E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040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FEE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BB6882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493499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17C046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DC07F6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CE4C34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F23470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BDE7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227C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A12C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419 008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02AF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A40D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7491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C375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2401ED2" w14:textId="77777777" w:rsidR="00072432" w:rsidRDefault="00072432">
            <w:pPr>
              <w:pStyle w:val="EMPTYCELLSTYLE"/>
              <w:keepNext/>
            </w:pPr>
          </w:p>
        </w:tc>
      </w:tr>
      <w:tr w:rsidR="004865DC" w14:paraId="72B4110B" w14:textId="77777777">
        <w:trPr>
          <w:cantSplit/>
        </w:trPr>
        <w:tc>
          <w:tcPr>
            <w:tcW w:w="1400" w:type="dxa"/>
          </w:tcPr>
          <w:p w14:paraId="47E11DA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328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B6E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269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6B2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EAD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505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D45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43C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32C1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08AE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CAA3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9760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20 000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EE47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00AC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8906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9F6A0C" w14:textId="77777777" w:rsidR="00072432" w:rsidRDefault="00072432">
            <w:pPr>
              <w:pStyle w:val="EMPTYCELLSTYLE"/>
              <w:keepNext/>
            </w:pPr>
          </w:p>
        </w:tc>
      </w:tr>
      <w:tr w:rsidR="004865DC" w14:paraId="179825AC" w14:textId="77777777">
        <w:trPr>
          <w:cantSplit/>
        </w:trPr>
        <w:tc>
          <w:tcPr>
            <w:tcW w:w="1400" w:type="dxa"/>
          </w:tcPr>
          <w:p w14:paraId="00FEC62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F3C7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08EDD0" w14:textId="77777777" w:rsidR="00072432" w:rsidRDefault="00072432">
            <w:pPr>
              <w:pStyle w:val="EMPTYCELLSTYLE"/>
            </w:pPr>
          </w:p>
        </w:tc>
      </w:tr>
      <w:tr w:rsidR="004865DC" w14:paraId="43122C95" w14:textId="77777777">
        <w:tc>
          <w:tcPr>
            <w:tcW w:w="1400" w:type="dxa"/>
          </w:tcPr>
          <w:p w14:paraId="42E9FA8C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9624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6B5AF48" w14:textId="77777777" w:rsidR="00072432" w:rsidRDefault="00072432">
            <w:pPr>
              <w:pStyle w:val="EMPTYCELLSTYLE"/>
            </w:pPr>
          </w:p>
        </w:tc>
      </w:tr>
      <w:tr w:rsidR="004865DC" w14:paraId="62DDF877" w14:textId="77777777">
        <w:trPr>
          <w:cantSplit/>
        </w:trPr>
        <w:tc>
          <w:tcPr>
            <w:tcW w:w="1400" w:type="dxa"/>
          </w:tcPr>
          <w:p w14:paraId="2B451849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7F4A" w14:textId="77777777" w:rsidR="00072432" w:rsidRDefault="0067526B">
            <w:pPr>
              <w:pStyle w:val="tableTDvozidla"/>
              <w:keepNext/>
              <w:keepLines/>
            </w:pPr>
            <w:r>
              <w:t>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FA65" w14:textId="5C51A37A" w:rsidR="00072432" w:rsidRDefault="006879DD">
            <w:pPr>
              <w:pStyle w:val="tableTDvozidla"/>
              <w:keepNext/>
              <w:keepLines/>
            </w:pPr>
            <w:r>
              <w:t>XXX</w:t>
            </w:r>
            <w:r w:rsidR="0067526B"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DD97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Octavia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CF16" w14:textId="24EFCEC2" w:rsidR="00072432" w:rsidRDefault="006879DD" w:rsidP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41AD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7D04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BCF9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70FA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FC77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2C4F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524 372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ACAF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BB8B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BB02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0AC7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773FF8" w14:textId="77777777" w:rsidR="00072432" w:rsidRDefault="00072432">
            <w:pPr>
              <w:pStyle w:val="EMPTYCELLSTYLE"/>
              <w:keepNext/>
            </w:pPr>
          </w:p>
        </w:tc>
      </w:tr>
      <w:tr w:rsidR="004865DC" w14:paraId="1D509493" w14:textId="77777777">
        <w:trPr>
          <w:cantSplit/>
        </w:trPr>
        <w:tc>
          <w:tcPr>
            <w:tcW w:w="1400" w:type="dxa"/>
          </w:tcPr>
          <w:p w14:paraId="7891D24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FBD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2F9C" w14:textId="77777777" w:rsidR="00072432" w:rsidRDefault="0067526B">
            <w:pPr>
              <w:pStyle w:val="tableTDvozidla"/>
              <w:keepNext/>
              <w:keepLines/>
            </w:pPr>
            <w:r>
              <w:t xml:space="preserve">Mimořádná výbava vozidla 7AZ3924  : Škoda Octavia </w:t>
            </w:r>
            <w:proofErr w:type="spellStart"/>
            <w:r>
              <w:t>Combi</w:t>
            </w:r>
            <w:proofErr w:type="spellEnd"/>
            <w:r>
              <w:t xml:space="preserve"> </w:t>
            </w:r>
            <w:proofErr w:type="spellStart"/>
            <w:r>
              <w:t>Ambition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2D5D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43BE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ACB5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524 372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900B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CC3E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1C9F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DF26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907120" w14:textId="77777777" w:rsidR="00072432" w:rsidRDefault="00072432">
            <w:pPr>
              <w:pStyle w:val="EMPTYCELLSTYLE"/>
              <w:keepNext/>
            </w:pPr>
          </w:p>
        </w:tc>
      </w:tr>
      <w:tr w:rsidR="004865DC" w14:paraId="20E333AF" w14:textId="77777777">
        <w:trPr>
          <w:cantSplit/>
        </w:trPr>
        <w:tc>
          <w:tcPr>
            <w:tcW w:w="1400" w:type="dxa"/>
          </w:tcPr>
          <w:p w14:paraId="37607B8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BBB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7EA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D1C7DD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914E73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1F70CB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DAF72E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ED7675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8A3CB7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9F2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458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317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86A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DDF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93A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C46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F8DE051" w14:textId="77777777" w:rsidR="00072432" w:rsidRDefault="00072432">
            <w:pPr>
              <w:pStyle w:val="EMPTYCELLSTYLE"/>
              <w:keepNext/>
            </w:pPr>
          </w:p>
        </w:tc>
      </w:tr>
      <w:tr w:rsidR="004865DC" w14:paraId="3564A63D" w14:textId="77777777">
        <w:trPr>
          <w:cantSplit/>
        </w:trPr>
        <w:tc>
          <w:tcPr>
            <w:tcW w:w="1400" w:type="dxa"/>
          </w:tcPr>
          <w:p w14:paraId="4742732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69F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4D6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E56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2FE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CE2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EBD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5A3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A6A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3715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DA67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569F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C3E4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C929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00BC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1A24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1E5BBDC" w14:textId="77777777" w:rsidR="00072432" w:rsidRDefault="00072432">
            <w:pPr>
              <w:pStyle w:val="EMPTYCELLSTYLE"/>
              <w:keepNext/>
            </w:pPr>
          </w:p>
        </w:tc>
      </w:tr>
      <w:tr w:rsidR="004865DC" w14:paraId="589D3224" w14:textId="77777777">
        <w:trPr>
          <w:cantSplit/>
        </w:trPr>
        <w:tc>
          <w:tcPr>
            <w:tcW w:w="1400" w:type="dxa"/>
          </w:tcPr>
          <w:p w14:paraId="714A384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6FAF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CEF6FB5" w14:textId="77777777" w:rsidR="00072432" w:rsidRDefault="00072432">
            <w:pPr>
              <w:pStyle w:val="EMPTYCELLSTYLE"/>
            </w:pPr>
          </w:p>
        </w:tc>
      </w:tr>
      <w:tr w:rsidR="004865DC" w14:paraId="3DC80589" w14:textId="77777777">
        <w:tc>
          <w:tcPr>
            <w:tcW w:w="1400" w:type="dxa"/>
          </w:tcPr>
          <w:p w14:paraId="2199828B" w14:textId="77777777" w:rsidR="00072432" w:rsidRDefault="0007243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E4D1" w14:textId="77777777" w:rsidR="00072432" w:rsidRDefault="0067526B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A23E2FE" w14:textId="77777777" w:rsidR="00072432" w:rsidRDefault="00072432">
            <w:pPr>
              <w:pStyle w:val="EMPTYCELLSTYLE"/>
            </w:pPr>
          </w:p>
        </w:tc>
      </w:tr>
      <w:tr w:rsidR="004865DC" w14:paraId="61F454E5" w14:textId="77777777">
        <w:trPr>
          <w:cantSplit/>
        </w:trPr>
        <w:tc>
          <w:tcPr>
            <w:tcW w:w="1400" w:type="dxa"/>
          </w:tcPr>
          <w:p w14:paraId="3D893BC0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0C91" w14:textId="77777777" w:rsidR="00072432" w:rsidRDefault="0067526B">
            <w:pPr>
              <w:pStyle w:val="tableTDvozidla"/>
              <w:keepNext/>
              <w:keepLines/>
            </w:pPr>
            <w:r>
              <w:t>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EC05" w14:textId="74F7D361" w:rsidR="00072432" w:rsidRDefault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5162" w14:textId="77777777" w:rsidR="00072432" w:rsidRDefault="0067526B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gramStart"/>
            <w:r>
              <w:t>Fabia                     / osobní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0712" w14:textId="237A4683" w:rsidR="00072432" w:rsidRDefault="006879DD">
            <w:pPr>
              <w:pStyle w:val="tableTDvozidla"/>
              <w:keepNext/>
              <w:keepLines/>
            </w:pPr>
            <w:r>
              <w:t>XXX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4204" w14:textId="77777777" w:rsidR="00072432" w:rsidRDefault="0067526B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4C52" w14:textId="77777777" w:rsidR="00072432" w:rsidRDefault="0067526B">
            <w:pPr>
              <w:pStyle w:val="tableTDvozidla"/>
              <w:keepNext/>
              <w:keepLines/>
            </w:pPr>
            <w:r>
              <w:t>nová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E0D2" w14:textId="77777777" w:rsidR="00072432" w:rsidRDefault="0067526B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BBDE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1CDA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8B93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389B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609D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1365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D18C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794C91E" w14:textId="77777777" w:rsidR="00072432" w:rsidRDefault="00072432">
            <w:pPr>
              <w:pStyle w:val="EMPTYCELLSTYLE"/>
              <w:keepNext/>
            </w:pPr>
          </w:p>
        </w:tc>
      </w:tr>
      <w:tr w:rsidR="004865DC" w14:paraId="7D3EA834" w14:textId="77777777">
        <w:trPr>
          <w:cantSplit/>
        </w:trPr>
        <w:tc>
          <w:tcPr>
            <w:tcW w:w="1400" w:type="dxa"/>
          </w:tcPr>
          <w:p w14:paraId="7569BC9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E02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C071" w14:textId="77777777" w:rsidR="00072432" w:rsidRDefault="0067526B">
            <w:pPr>
              <w:pStyle w:val="tableTDvozidla"/>
              <w:keepNext/>
              <w:keepLines/>
            </w:pPr>
            <w:r>
              <w:t xml:space="preserve">Mimořádná výbava vozidla 7AZ3923  : Škoda Fabia </w:t>
            </w:r>
            <w:proofErr w:type="spellStart"/>
            <w:r>
              <w:t>Combi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7B68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FBC7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E792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347 222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A38E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5E6B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14EC" w14:textId="77777777" w:rsidR="00072432" w:rsidRDefault="0067526B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8AB5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9B2DF4" w14:textId="77777777" w:rsidR="00072432" w:rsidRDefault="00072432">
            <w:pPr>
              <w:pStyle w:val="EMPTYCELLSTYLE"/>
              <w:keepNext/>
            </w:pPr>
          </w:p>
        </w:tc>
      </w:tr>
      <w:tr w:rsidR="004865DC" w14:paraId="6E686689" w14:textId="77777777">
        <w:trPr>
          <w:cantSplit/>
        </w:trPr>
        <w:tc>
          <w:tcPr>
            <w:tcW w:w="1400" w:type="dxa"/>
          </w:tcPr>
          <w:p w14:paraId="67C7C66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476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DAF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5F2FCB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5D6801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0FC708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F76EA0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FFBE9D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E47209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3D3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14B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9C3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3E8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8D3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BF8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B4B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DF801C3" w14:textId="77777777" w:rsidR="00072432" w:rsidRDefault="00072432">
            <w:pPr>
              <w:pStyle w:val="EMPTYCELLSTYLE"/>
              <w:keepNext/>
            </w:pPr>
          </w:p>
        </w:tc>
      </w:tr>
      <w:tr w:rsidR="004865DC" w14:paraId="7B8C380C" w14:textId="77777777">
        <w:trPr>
          <w:cantSplit/>
        </w:trPr>
        <w:tc>
          <w:tcPr>
            <w:tcW w:w="1400" w:type="dxa"/>
          </w:tcPr>
          <w:p w14:paraId="363287A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3BD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214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DAB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3E8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BD6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A01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4D8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BAA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D874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10.12.2019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C0CA" w14:textId="77777777" w:rsidR="00072432" w:rsidRDefault="0067526B">
            <w:pPr>
              <w:pStyle w:val="tableTDvozidla"/>
              <w:keepNext/>
              <w:keepLines/>
            </w:pPr>
            <w:proofErr w:type="gramStart"/>
            <w:r>
              <w:t>01.01.2020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FFBE" w14:textId="77777777" w:rsidR="00072432" w:rsidRDefault="00072432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E740" w14:textId="77777777" w:rsidR="00072432" w:rsidRDefault="0067526B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6A2C" w14:textId="77777777" w:rsidR="00072432" w:rsidRDefault="0067526B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17CA" w14:textId="77777777" w:rsidR="00072432" w:rsidRDefault="0067526B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793F" w14:textId="77777777" w:rsidR="00072432" w:rsidRDefault="0067526B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80500F" w14:textId="77777777" w:rsidR="00072432" w:rsidRDefault="00072432">
            <w:pPr>
              <w:pStyle w:val="EMPTYCELLSTYLE"/>
              <w:keepNext/>
            </w:pPr>
          </w:p>
        </w:tc>
      </w:tr>
      <w:tr w:rsidR="004865DC" w14:paraId="28AAEFD9" w14:textId="77777777">
        <w:trPr>
          <w:cantSplit/>
        </w:trPr>
        <w:tc>
          <w:tcPr>
            <w:tcW w:w="1400" w:type="dxa"/>
          </w:tcPr>
          <w:p w14:paraId="4D4F141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1682" w14:textId="77777777" w:rsidR="00072432" w:rsidRDefault="0007243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9E671DC" w14:textId="77777777" w:rsidR="00072432" w:rsidRDefault="00072432">
            <w:pPr>
              <w:pStyle w:val="EMPTYCELLSTYLE"/>
            </w:pPr>
          </w:p>
        </w:tc>
      </w:tr>
      <w:tr w:rsidR="004865DC" w14:paraId="7C947106" w14:textId="77777777">
        <w:trPr>
          <w:gridAfter w:val="14"/>
          <w:wAfter w:w="14040" w:type="dxa"/>
        </w:trPr>
        <w:tc>
          <w:tcPr>
            <w:tcW w:w="1400" w:type="dxa"/>
          </w:tcPr>
          <w:p w14:paraId="40C01307" w14:textId="77777777" w:rsidR="00072432" w:rsidRDefault="00072432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BA0D" w14:textId="77777777" w:rsidR="00072432" w:rsidRDefault="00072432">
            <w:pPr>
              <w:pStyle w:val="EMPTYCELLSTYLE"/>
            </w:pPr>
          </w:p>
        </w:tc>
        <w:tc>
          <w:tcPr>
            <w:tcW w:w="980" w:type="dxa"/>
          </w:tcPr>
          <w:p w14:paraId="4E3C5BA4" w14:textId="77777777" w:rsidR="00072432" w:rsidRDefault="00072432">
            <w:pPr>
              <w:pStyle w:val="EMPTYCELLSTYLE"/>
            </w:pPr>
          </w:p>
        </w:tc>
      </w:tr>
    </w:tbl>
    <w:p w14:paraId="65C0FA33" w14:textId="77777777" w:rsidR="00072432" w:rsidRDefault="00072432">
      <w:pPr>
        <w:pStyle w:val="beznyText"/>
        <w:sectPr w:rsidR="00072432">
          <w:headerReference w:type="default" r:id="rId11"/>
          <w:footerReference w:type="default" r:id="rId12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100"/>
        <w:gridCol w:w="100"/>
        <w:gridCol w:w="160"/>
        <w:gridCol w:w="140"/>
        <w:gridCol w:w="12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004865DC" w14:paraId="612E629C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5CA8" w14:textId="77777777" w:rsidR="00072432" w:rsidRDefault="00072432">
            <w:pPr>
              <w:pStyle w:val="EMPTYCELLSTYLE"/>
            </w:pPr>
          </w:p>
        </w:tc>
      </w:tr>
      <w:tr w:rsidR="004865DC" w14:paraId="03CC9EB2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B89E2BF" w14:textId="77777777" w:rsidR="00072432" w:rsidRDefault="0067526B">
            <w:pPr>
              <w:pStyle w:val="textVykladPojmuBezPaddinguB0"/>
            </w:pPr>
            <w:r>
              <w:t>ASISTENČNÍ SLUŽBA</w:t>
            </w:r>
          </w:p>
        </w:tc>
      </w:tr>
      <w:tr w:rsidR="004865DC" w14:paraId="3C8140A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0B5F4" w14:textId="77777777" w:rsidR="00072432" w:rsidRDefault="0067526B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004865DC" w14:paraId="73F58E81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59B5AC2" w14:textId="77777777" w:rsidR="00072432" w:rsidRDefault="0067526B">
            <w:pPr>
              <w:pStyle w:val="textVykladPojmuBezPaddinguB0"/>
            </w:pPr>
            <w:r>
              <w:t>POJISTNÉ PLNĚNÍ</w:t>
            </w:r>
          </w:p>
        </w:tc>
      </w:tr>
      <w:tr w:rsidR="004865DC" w14:paraId="06F5609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D663" w14:textId="77777777" w:rsidR="00072432" w:rsidRDefault="0067526B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</w:t>
            </w:r>
            <w:proofErr w:type="gramStart"/>
            <w:r>
              <w:t>části 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4865DC" w14:paraId="20E20CDD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E886046" w14:textId="77777777" w:rsidR="00072432" w:rsidRDefault="0067526B">
            <w:pPr>
              <w:pStyle w:val="textVykladPojmuBezPaddinguB0"/>
            </w:pPr>
            <w:r>
              <w:t>VÝKLAD POJMŮ</w:t>
            </w:r>
          </w:p>
        </w:tc>
      </w:tr>
      <w:tr w:rsidR="004865DC" w14:paraId="700CC4E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2CF0" w14:textId="77777777" w:rsidR="00072432" w:rsidRDefault="0067526B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4865DC" w14:paraId="58C4065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BE52F" w14:textId="77777777" w:rsidR="00072432" w:rsidRDefault="0067526B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004865DC" w14:paraId="1E577A5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9E94" w14:textId="77777777" w:rsidR="00072432" w:rsidRDefault="0067526B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004865DC" w14:paraId="3CCF3BD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4F13" w14:textId="77777777" w:rsidR="00072432" w:rsidRDefault="0067526B">
            <w:pPr>
              <w:pStyle w:val="nadpisCyklu0"/>
            </w:pPr>
            <w:r>
              <w:t>UKONČENÍ</w:t>
            </w:r>
          </w:p>
        </w:tc>
      </w:tr>
      <w:tr w:rsidR="004865DC" w14:paraId="05C97C2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23FC" w14:textId="77777777" w:rsidR="00072432" w:rsidRDefault="0067526B">
            <w:pPr>
              <w:pStyle w:val="textNormalBlokB91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DD141C" w14:paraId="41159B8F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871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494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68F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61D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3EB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CDB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D50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5F2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3D0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17A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4C2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DF3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13A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822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F5C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899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1A3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221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082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4EB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587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A2B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76C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E63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CD1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773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877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B2F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027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A36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2AB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8956" w14:textId="77777777" w:rsidR="00072432" w:rsidRDefault="00072432">
            <w:pPr>
              <w:pStyle w:val="EMPTYCELLSTYLE"/>
              <w:keepNext/>
            </w:pPr>
          </w:p>
        </w:tc>
      </w:tr>
      <w:tr w:rsidR="004865DC" w14:paraId="1A4D2EB4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855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D330" w14:textId="77777777" w:rsidR="00072432" w:rsidRDefault="0067526B">
            <w:pPr>
              <w:pStyle w:val="zarovnaniSNasledujicim2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B30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DE2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1487" w14:textId="77777777" w:rsidR="00072432" w:rsidRDefault="0067526B">
            <w:pPr>
              <w:pStyle w:val="zarovnaniSNasledujicim2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511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B53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2BB0" w14:textId="77777777" w:rsidR="00072432" w:rsidRDefault="0067526B">
            <w:pPr>
              <w:pStyle w:val="zarovnaniSNasledujicim2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F301" w14:textId="77777777" w:rsidR="00072432" w:rsidRDefault="00072432">
            <w:pPr>
              <w:pStyle w:val="EMPTYCELLSTYLE"/>
              <w:keepNext/>
            </w:pPr>
          </w:p>
        </w:tc>
      </w:tr>
      <w:tr w:rsidR="004865DC" w14:paraId="61352A2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71D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9674" w14:textId="77777777" w:rsidR="00072432" w:rsidRDefault="0067526B">
            <w:pPr>
              <w:pStyle w:val="tabulkaPojisteniBold0"/>
              <w:keepNext/>
              <w:keepLines/>
            </w:pPr>
            <w:r>
              <w:t>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CD5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427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99BE" w14:textId="77777777" w:rsidR="00072432" w:rsidRDefault="0067526B">
            <w:pPr>
              <w:pStyle w:val="tabulkaPojisteniBold0"/>
              <w:keepNext/>
              <w:keepLines/>
            </w:pPr>
            <w:r>
              <w:t xml:space="preserve">2AB0941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C9D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2ED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E43D" w14:textId="77777777" w:rsidR="00072432" w:rsidRDefault="0067526B">
            <w:pPr>
              <w:pStyle w:val="zarovnaniSNasledujicim2"/>
              <w:keepNext/>
              <w:keepLines/>
            </w:pPr>
            <w:proofErr w:type="gramStart"/>
            <w:r>
              <w:t>Ford       / TOURNEO</w:t>
            </w:r>
            <w:proofErr w:type="gramEnd"/>
            <w:r>
              <w:t xml:space="preserve">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C99C" w14:textId="77777777" w:rsidR="00072432" w:rsidRDefault="00072432">
            <w:pPr>
              <w:pStyle w:val="EMPTYCELLSTYLE"/>
              <w:keepNext/>
            </w:pPr>
          </w:p>
        </w:tc>
      </w:tr>
      <w:tr w:rsidR="00DD141C" w14:paraId="5363BC2B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1B1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3EE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875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197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78F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5C00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641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E1B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78A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A7E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730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F9D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565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F14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BD5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661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056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143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0BE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690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B9D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7533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C84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5C8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8AB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E50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0C4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495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A69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5DA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B2F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E19A" w14:textId="77777777" w:rsidR="00072432" w:rsidRDefault="00072432">
            <w:pPr>
              <w:pStyle w:val="EMPTYCELLSTYLE"/>
              <w:keepNext/>
            </w:pPr>
          </w:p>
        </w:tc>
      </w:tr>
      <w:tr w:rsidR="00DD141C" w14:paraId="4102E206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94C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E03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B27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199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26C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6C9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AD3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C9D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613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C76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E83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A29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F9B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765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C7A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995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EE4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13A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EE6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74C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D93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4A6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1E5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6C4C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B41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47B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7A5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2D0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369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59A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401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9572" w14:textId="77777777" w:rsidR="00072432" w:rsidRDefault="00072432">
            <w:pPr>
              <w:pStyle w:val="EMPTYCELLSTYLE"/>
              <w:keepNext/>
            </w:pPr>
          </w:p>
        </w:tc>
      </w:tr>
      <w:tr w:rsidR="004865DC" w14:paraId="63280E02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CF15" w14:textId="77777777" w:rsidR="00072432" w:rsidRDefault="00072432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165F" w14:textId="77777777" w:rsidR="00072432" w:rsidRDefault="0067526B">
            <w:pPr>
              <w:pStyle w:val="zarovnaniSNasledujicim2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07C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A81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7C0E" w14:textId="77777777" w:rsidR="00072432" w:rsidRDefault="0067526B">
            <w:pPr>
              <w:pStyle w:val="zarovnaniSNasledujicim2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1B1C0F0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9FF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9C7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B9D3" w14:textId="77777777" w:rsidR="00072432" w:rsidRDefault="0067526B">
            <w:pPr>
              <w:pStyle w:val="zarovnaniSNasledujicim2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A98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334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DE99" w14:textId="77777777" w:rsidR="00072432" w:rsidRDefault="0067526B">
            <w:pPr>
              <w:pStyle w:val="zarovnaniSNasledujicim2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7451" w14:textId="77777777" w:rsidR="00072432" w:rsidRDefault="00072432">
            <w:pPr>
              <w:pStyle w:val="EMPTYCELLSTYLE"/>
              <w:keepNext/>
            </w:pPr>
          </w:p>
        </w:tc>
      </w:tr>
      <w:tr w:rsidR="004865DC" w14:paraId="08C0904B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409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915D" w14:textId="77777777" w:rsidR="00072432" w:rsidRDefault="0067526B">
            <w:pPr>
              <w:pStyle w:val="zarovnaniSNasledujicim2"/>
              <w:keepNext/>
              <w:keepLines/>
            </w:pPr>
            <w:r>
              <w:t>WF0KXXTTPKAG07629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7DD1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9D6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8627" w14:textId="77777777" w:rsidR="00072432" w:rsidRDefault="0067526B">
            <w:pPr>
              <w:pStyle w:val="zarovnaniSNasledujicim2"/>
              <w:keepNext/>
              <w:keepLines/>
            </w:pPr>
            <w:r>
              <w:t>2011</w:t>
            </w:r>
          </w:p>
        </w:tc>
        <w:tc>
          <w:tcPr>
            <w:tcW w:w="20" w:type="dxa"/>
            <w:shd w:val="clear" w:color="auto" w:fill="FFFFFF"/>
          </w:tcPr>
          <w:p w14:paraId="5E4A5FE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1E8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FE8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5B6F" w14:textId="77777777" w:rsidR="00072432" w:rsidRDefault="0067526B">
            <w:pPr>
              <w:pStyle w:val="zarovnaniSNasledujicim2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A6F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0C1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0807" w14:textId="77777777" w:rsidR="00072432" w:rsidRDefault="0067526B">
            <w:pPr>
              <w:pStyle w:val="zarovnaniSNasledujicim2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D26D" w14:textId="77777777" w:rsidR="00072432" w:rsidRDefault="00072432">
            <w:pPr>
              <w:pStyle w:val="EMPTYCELLSTYLE"/>
              <w:keepNext/>
            </w:pPr>
          </w:p>
        </w:tc>
      </w:tr>
      <w:tr w:rsidR="00DD141C" w14:paraId="11735D89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47E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BE7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A8A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1AC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380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3D2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205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5FD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1B8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715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0C8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E093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18D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5EE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997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148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106D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04D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340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9416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072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4FA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E11A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87D2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7A47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BA5B" w14:textId="77777777" w:rsidR="00072432" w:rsidRDefault="000724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F04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B420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E02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1329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EC8E" w14:textId="77777777" w:rsidR="00072432" w:rsidRDefault="000724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C334" w14:textId="77777777" w:rsidR="00072432" w:rsidRDefault="00072432">
            <w:pPr>
              <w:pStyle w:val="EMPTYCELLSTYLE"/>
              <w:keepNext/>
            </w:pPr>
          </w:p>
        </w:tc>
      </w:tr>
      <w:tr w:rsidR="004865DC" w14:paraId="3F1E8F43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D81ABA" w14:textId="77777777" w:rsidR="00072432" w:rsidRDefault="0067526B">
            <w:pPr>
              <w:pStyle w:val="tableTHbold1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860FC3" w14:textId="77777777" w:rsidR="00072432" w:rsidRDefault="0067526B">
            <w:pPr>
              <w:pStyle w:val="tableTHbold1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4177C89" w14:textId="77777777" w:rsidR="00072432" w:rsidRDefault="0067526B">
            <w:pPr>
              <w:pStyle w:val="tableTHbold1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1185A9" w14:textId="77777777" w:rsidR="00072432" w:rsidRDefault="0067526B">
            <w:pPr>
              <w:pStyle w:val="tableTHbold1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4181D4" w14:textId="77777777" w:rsidR="00072432" w:rsidRDefault="0067526B">
            <w:pPr>
              <w:pStyle w:val="tableTHbold1"/>
              <w:keepNext/>
              <w:keepLines/>
              <w:jc w:val="center"/>
            </w:pPr>
            <w:r>
              <w:t>spoluúčast:</w:t>
            </w:r>
          </w:p>
        </w:tc>
      </w:tr>
      <w:tr w:rsidR="004865DC" w14:paraId="0E00FE74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6AD0E3" w14:textId="77777777" w:rsidR="00072432" w:rsidRDefault="0067526B">
            <w:pPr>
              <w:pStyle w:val="tableTD1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DC5C3F" w14:textId="77777777" w:rsidR="00072432" w:rsidRDefault="0067526B">
            <w:pPr>
              <w:pStyle w:val="tableTD1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CBB72C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t>103 000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3F0E78" w14:textId="77777777" w:rsidR="00072432" w:rsidRDefault="00072432">
            <w:pPr>
              <w:pStyle w:val="tableTD1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1AD242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t>5 %, min. 5 000 Kč</w:t>
            </w:r>
          </w:p>
        </w:tc>
      </w:tr>
      <w:tr w:rsidR="004865DC" w14:paraId="62B9C859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2E5EC3" w14:textId="77777777" w:rsidR="00072432" w:rsidRDefault="0067526B">
            <w:pPr>
              <w:pStyle w:val="tableTD1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F648A4" w14:textId="77777777" w:rsidR="00072432" w:rsidRDefault="0067526B">
            <w:pPr>
              <w:pStyle w:val="tableTD1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B4D8157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t>103 000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7679E34" w14:textId="77777777" w:rsidR="00072432" w:rsidRDefault="00072432">
            <w:pPr>
              <w:pStyle w:val="tableTD1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2D0231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t>5 %, min. 5 000 Kč</w:t>
            </w:r>
          </w:p>
        </w:tc>
      </w:tr>
      <w:tr w:rsidR="004865DC" w14:paraId="0876C297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47E12A" w14:textId="77777777" w:rsidR="00072432" w:rsidRDefault="0067526B">
            <w:pPr>
              <w:pStyle w:val="tableTD1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95D223" w14:textId="77777777" w:rsidR="00072432" w:rsidRDefault="0067526B">
            <w:pPr>
              <w:pStyle w:val="tableTD1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AB664D" w14:textId="77777777" w:rsidR="00072432" w:rsidRDefault="00072432">
            <w:pPr>
              <w:pStyle w:val="tableTD1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806CCA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t>25 000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DA72E6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t>500 Kč</w:t>
            </w:r>
          </w:p>
        </w:tc>
      </w:tr>
      <w:tr w:rsidR="004865DC" w14:paraId="4729F5A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D6F3" w14:textId="77777777" w:rsidR="00072432" w:rsidRDefault="00072432">
            <w:pPr>
              <w:pStyle w:val="beznyText"/>
            </w:pPr>
          </w:p>
        </w:tc>
      </w:tr>
      <w:tr w:rsidR="004865DC" w14:paraId="6219B29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E00A" w14:textId="77777777" w:rsidR="00072432" w:rsidRDefault="0067526B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004865DC" w14:paraId="76EE73E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EE4B488" w14:textId="77777777" w:rsidR="00072432" w:rsidRDefault="0067526B">
            <w:pPr>
              <w:pStyle w:val="podnadpisHlavnihoClanku0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4865DC" w14:paraId="72C7038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904F" w14:textId="77777777" w:rsidR="00072432" w:rsidRDefault="0067526B">
            <w:pPr>
              <w:pStyle w:val="smallBold0"/>
            </w:pPr>
            <w:r>
              <w:t>Výše pojistného za jednotlivá pojištění činí:</w:t>
            </w:r>
          </w:p>
        </w:tc>
      </w:tr>
      <w:tr w:rsidR="004865DC" w14:paraId="025BE181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DF7AA1" w14:textId="77777777" w:rsidR="00072432" w:rsidRDefault="00072432">
            <w:pPr>
              <w:pStyle w:val="tableTHbold1"/>
              <w:keepNext/>
              <w:keepLines/>
            </w:pP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706701" w14:textId="77777777" w:rsidR="00072432" w:rsidRDefault="0067526B">
            <w:pPr>
              <w:pStyle w:val="tableTHbold1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2C5625" w14:textId="77777777" w:rsidR="00072432" w:rsidRDefault="0067526B">
            <w:pPr>
              <w:pStyle w:val="tableTHbold1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F1BFE8" w14:textId="77777777" w:rsidR="00072432" w:rsidRDefault="0067526B">
            <w:pPr>
              <w:pStyle w:val="tableTHbold1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4865DC" w14:paraId="254C749F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E6CA83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F3C35B" w14:textId="77777777" w:rsidR="00072432" w:rsidRDefault="0067526B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9A5AA4" w14:textId="212C778A" w:rsidR="00072432" w:rsidRDefault="00E46FEA">
            <w:pPr>
              <w:pStyle w:val="tableTD1"/>
              <w:keepNext/>
              <w:keepLines/>
              <w:jc w:val="right"/>
            </w:pPr>
            <w:r>
              <w:t>XXX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942496" w14:textId="2ADF49D7" w:rsidR="00072432" w:rsidRDefault="00E46FEA">
            <w:pPr>
              <w:pStyle w:val="tableTD1"/>
              <w:keepNext/>
              <w:keepLines/>
              <w:jc w:val="right"/>
            </w:pPr>
            <w:r>
              <w:t>XXX</w:t>
            </w:r>
          </w:p>
        </w:tc>
      </w:tr>
      <w:tr w:rsidR="004865DC" w14:paraId="42479BF8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C158" w14:textId="77777777" w:rsidR="00072432" w:rsidRDefault="0007243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0EAF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0E84" w14:textId="77777777" w:rsidR="00072432" w:rsidRDefault="000724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B31C" w14:textId="77777777" w:rsidR="00072432" w:rsidRDefault="00072432">
            <w:pPr>
              <w:pStyle w:val="EMPTYCELLSTYLE"/>
              <w:keepNext/>
            </w:pP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B91089" w14:textId="77777777" w:rsidR="00072432" w:rsidRDefault="0067526B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BC5007" w14:textId="185425F6" w:rsidR="00072432" w:rsidRDefault="00E46FEA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XXX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570AD6" w14:textId="0865223E" w:rsidR="00072432" w:rsidRDefault="00E46FEA">
            <w:pPr>
              <w:pStyle w:val="tableTD1"/>
              <w:keepNext/>
              <w:keepLines/>
              <w:jc w:val="right"/>
            </w:pPr>
            <w:r>
              <w:t>XXX</w:t>
            </w:r>
          </w:p>
        </w:tc>
      </w:tr>
      <w:tr w:rsidR="004865DC" w14:paraId="738422D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45F8" w14:textId="77777777" w:rsidR="00072432" w:rsidRDefault="00072432">
            <w:pPr>
              <w:pStyle w:val="zarovnaniSNasledujicim2"/>
              <w:keepNext/>
              <w:keepLines/>
            </w:pPr>
          </w:p>
        </w:tc>
      </w:tr>
      <w:tr w:rsidR="004865DC" w14:paraId="61D2099A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3A8E71" w14:textId="77777777" w:rsidR="00072432" w:rsidRDefault="0067526B">
            <w:pPr>
              <w:pStyle w:val="tableTD1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74775F30" w14:textId="77777777" w:rsidR="00072432" w:rsidRDefault="0067526B">
            <w:pPr>
              <w:pStyle w:val="tableTD1"/>
              <w:keepNext/>
              <w:keepLines/>
            </w:pPr>
            <w:r>
              <w:rPr>
                <w:b/>
              </w:rPr>
              <w:t>Od 03.10.2019</w:t>
            </w:r>
            <w:r>
              <w:t xml:space="preserve"> 00:00 hodin </w:t>
            </w:r>
            <w:r>
              <w:rPr>
                <w:b/>
              </w:rPr>
              <w:t>do 01.01.2020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8BA1FC" w14:textId="5E58E560" w:rsidR="00072432" w:rsidRDefault="0067526B">
            <w:pPr>
              <w:pStyle w:val="tableTD1"/>
              <w:keepNext/>
              <w:keepLines/>
              <w:jc w:val="right"/>
            </w:pPr>
            <w:r>
              <w:t>Kč</w:t>
            </w:r>
          </w:p>
        </w:tc>
      </w:tr>
      <w:tr w:rsidR="004865DC" w14:paraId="7E9D3BDD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C7369B" w14:textId="77777777" w:rsidR="00072432" w:rsidRDefault="0067526B">
            <w:pPr>
              <w:pStyle w:val="tableTD1"/>
              <w:keepNext/>
              <w:keepLines/>
            </w:pPr>
            <w:r>
              <w:t>Součet splátek pojistného z předešlého dodatku číslo 2</w:t>
            </w:r>
          </w:p>
          <w:p w14:paraId="6286B418" w14:textId="77777777" w:rsidR="00072432" w:rsidRDefault="0067526B">
            <w:pPr>
              <w:pStyle w:val="tableTD1"/>
              <w:keepNext/>
              <w:keepLines/>
            </w:pPr>
            <w:r>
              <w:rPr>
                <w:b/>
              </w:rPr>
              <w:t>Od 03.10.2019</w:t>
            </w:r>
            <w:r>
              <w:t xml:space="preserve"> 00:00 hodin </w:t>
            </w:r>
            <w:r>
              <w:rPr>
                <w:b/>
              </w:rPr>
              <w:t>do 01.01.2020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B7EA1D" w14:textId="77777777" w:rsidR="00072432" w:rsidRDefault="0067526B">
            <w:pPr>
              <w:pStyle w:val="tableTD1"/>
              <w:keepNext/>
              <w:keepLines/>
              <w:jc w:val="right"/>
            </w:pPr>
            <w:r>
              <w:t>0 Kč</w:t>
            </w:r>
          </w:p>
        </w:tc>
      </w:tr>
      <w:tr w:rsidR="004865DC" w14:paraId="151F5592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0E8B9D" w14:textId="77777777" w:rsidR="00072432" w:rsidRDefault="0067526B">
            <w:pPr>
              <w:pStyle w:val="tableTD1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0EE977" w14:textId="12880CF1" w:rsidR="00072432" w:rsidRDefault="00E46FEA">
            <w:pPr>
              <w:pStyle w:val="tableTD1"/>
              <w:keepNext/>
              <w:keepLines/>
              <w:jc w:val="right"/>
            </w:pPr>
            <w:proofErr w:type="spellStart"/>
            <w:r>
              <w:t>XXX</w:t>
            </w:r>
            <w:r w:rsidR="0067526B">
              <w:t>Kč</w:t>
            </w:r>
            <w:proofErr w:type="spellEnd"/>
          </w:p>
        </w:tc>
      </w:tr>
      <w:tr w:rsidR="004865DC" w14:paraId="3D6D1ED2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859F" w14:textId="77777777" w:rsidR="00072432" w:rsidRDefault="00072432">
            <w:pPr>
              <w:pStyle w:val="beznyText"/>
            </w:pPr>
          </w:p>
        </w:tc>
      </w:tr>
      <w:tr w:rsidR="004865DC" w14:paraId="398EE2A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3416" w14:textId="77777777" w:rsidR="00072432" w:rsidRDefault="0067526B">
            <w:pPr>
              <w:pStyle w:val="textNormalBlokB9VolnyRadekPred0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</w:t>
            </w:r>
            <w:r>
              <w:lastRenderedPageBreak/>
              <w:t xml:space="preserve">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4865DC" w14:paraId="5676314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A5B0" w14:textId="77777777" w:rsidR="00072432" w:rsidRDefault="0067526B">
            <w:pPr>
              <w:pStyle w:val="textNormalBlokB9VolnyRadekPred0"/>
            </w:pPr>
            <w:r>
              <w:rPr>
                <w:b/>
                <w:u w:val="single"/>
              </w:rPr>
              <w:lastRenderedPageBreak/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004865DC" w14:paraId="3D980A9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FAB7" w14:textId="77777777" w:rsidR="00072432" w:rsidRDefault="0067526B">
            <w:pPr>
              <w:pStyle w:val="textNormalBlokB9VolnyRadekPred0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004865DC" w14:paraId="670C7D43" w14:textId="77777777">
        <w:tc>
          <w:tcPr>
            <w:tcW w:w="910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CB22" w14:textId="77777777" w:rsidR="00072432" w:rsidRDefault="00072432">
            <w:pPr>
              <w:pStyle w:val="EMPTYCELLSTYLE"/>
            </w:pPr>
          </w:p>
        </w:tc>
      </w:tr>
      <w:tr w:rsidR="004865DC" w14:paraId="418F331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7018" w14:textId="77777777" w:rsidR="00072432" w:rsidRDefault="0067526B">
            <w:pPr>
              <w:pStyle w:val="nadpisPojistneSplatkovyKalendar0"/>
            </w:pPr>
            <w:r>
              <w:t>Splátkový kalendář</w:t>
            </w:r>
          </w:p>
        </w:tc>
      </w:tr>
      <w:tr w:rsidR="004865DC" w14:paraId="4234ABF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DD0B" w14:textId="77777777" w:rsidR="00072432" w:rsidRDefault="0067526B">
            <w:pPr>
              <w:pStyle w:val="textNormal1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01.01.2020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004865DC" w14:paraId="78B9B9B6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B6DD34" w14:textId="77777777" w:rsidR="00072432" w:rsidRDefault="0067526B">
            <w:pPr>
              <w:pStyle w:val="tableTHbold1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50FAFD" w14:textId="77777777" w:rsidR="00072432" w:rsidRDefault="0067526B">
            <w:pPr>
              <w:pStyle w:val="tableTHbold1"/>
              <w:keepNext/>
              <w:keepLines/>
              <w:jc w:val="right"/>
            </w:pPr>
            <w:r>
              <w:t>Splátka pojistného</w:t>
            </w:r>
          </w:p>
        </w:tc>
      </w:tr>
      <w:tr w:rsidR="004865DC" w14:paraId="396AD371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7A6D" w14:textId="77777777" w:rsidR="00072432" w:rsidRDefault="0067526B">
            <w:pPr>
              <w:pStyle w:val="tableTD1"/>
              <w:keepNext/>
              <w:keepLines/>
              <w:ind w:left="40"/>
            </w:pPr>
            <w:proofErr w:type="gramStart"/>
            <w:r>
              <w:t>03.10.2019</w:t>
            </w:r>
            <w:proofErr w:type="gramEnd"/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4C16" w14:textId="69418B40" w:rsidR="00072432" w:rsidRDefault="00E46FEA">
            <w:pPr>
              <w:pStyle w:val="tableTD1"/>
              <w:keepNext/>
              <w:keepLines/>
              <w:ind w:right="40"/>
              <w:jc w:val="right"/>
            </w:pPr>
            <w:r>
              <w:t>XXX</w:t>
            </w:r>
            <w:r w:rsidR="0067526B">
              <w:t xml:space="preserve"> Kč</w:t>
            </w:r>
          </w:p>
        </w:tc>
      </w:tr>
      <w:tr w:rsidR="004865DC" w14:paraId="3D4F326B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5BA9" w14:textId="77777777" w:rsidR="00072432" w:rsidRDefault="00072432">
            <w:pPr>
              <w:pStyle w:val="beznyText"/>
            </w:pPr>
          </w:p>
        </w:tc>
      </w:tr>
      <w:tr w:rsidR="004865DC" w14:paraId="273EF44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0C6A" w14:textId="77777777" w:rsidR="00072432" w:rsidRDefault="0067526B">
            <w:pPr>
              <w:pStyle w:val="beznyText"/>
            </w:pPr>
            <w:r>
              <w:t>Pojistné poukáže pojistník na účet RENOMIA, a. s.</w:t>
            </w:r>
          </w:p>
        </w:tc>
      </w:tr>
      <w:tr w:rsidR="004865DC" w14:paraId="70726A5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3E36" w14:textId="77777777" w:rsidR="00072432" w:rsidRDefault="0067526B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5030018888/5500</w:t>
            </w:r>
          </w:p>
        </w:tc>
      </w:tr>
      <w:tr w:rsidR="004865DC" w14:paraId="290E55F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8BCE" w14:textId="77777777" w:rsidR="00072432" w:rsidRDefault="0067526B">
            <w:pPr>
              <w:pStyle w:val="beznyText"/>
            </w:pPr>
            <w:r>
              <w:t>konstantní symbol 3558,</w:t>
            </w:r>
          </w:p>
        </w:tc>
      </w:tr>
      <w:tr w:rsidR="004865DC" w14:paraId="034DF86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0559" w14:textId="77777777" w:rsidR="00072432" w:rsidRDefault="0067526B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8070673411</w:t>
            </w:r>
          </w:p>
        </w:tc>
      </w:tr>
      <w:tr w:rsidR="004865DC" w14:paraId="5A968F3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75C9" w14:textId="77777777" w:rsidR="00072432" w:rsidRDefault="0067526B">
            <w:pPr>
              <w:pStyle w:val="beznyText"/>
            </w:pPr>
            <w:r>
              <w:t>Pojistné se považuje za uhrazené dnem připsání na účet RENOMIA, a. s.</w:t>
            </w:r>
          </w:p>
        </w:tc>
      </w:tr>
      <w:tr w:rsidR="004865DC" w14:paraId="0CEC01B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10BD" w14:textId="77777777" w:rsidR="00072432" w:rsidRDefault="0067526B">
            <w:pPr>
              <w:pStyle w:val="nadpisHlavnihoClanku0"/>
              <w:keepNext/>
              <w:keepLines/>
            </w:pPr>
            <w:r>
              <w:t>Článek III.</w:t>
            </w:r>
          </w:p>
        </w:tc>
      </w:tr>
      <w:tr w:rsidR="004865DC" w14:paraId="3F4941B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50BC31E" w14:textId="77777777" w:rsidR="00072432" w:rsidRDefault="0067526B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</w:tr>
      <w:tr w:rsidR="004865DC" w14:paraId="0C390309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184A" w14:textId="77777777" w:rsidR="00072432" w:rsidRDefault="0067526B">
            <w:pPr>
              <w:pStyle w:val="textNormal1"/>
            </w:pPr>
            <w:r>
              <w:t>1.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D707" w14:textId="77777777" w:rsidR="00072432" w:rsidRDefault="0067526B">
            <w:pPr>
              <w:pStyle w:val="textNormalBlokB91"/>
            </w:pPr>
            <w:r>
              <w:t xml:space="preserve">Tento dodatek nabývá platnosti dnem jeho podpisu oběma smluvními stranami a účinnosti dnem </w:t>
            </w:r>
            <w:proofErr w:type="gramStart"/>
            <w:r>
              <w:rPr>
                <w:b/>
              </w:rPr>
              <w:t>03.10.2019</w:t>
            </w:r>
            <w:proofErr w:type="gramEnd"/>
          </w:p>
        </w:tc>
      </w:tr>
      <w:tr w:rsidR="004865DC" w14:paraId="62CAFA72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1B6F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1669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B6FB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76E7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4CD8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B48A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E335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3043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432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B7B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B5D0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B278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917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57D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3DAD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F1A3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C14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6F3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8F4F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ACFA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E696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D453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20B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BA90F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7959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F717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0A3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D5A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A8C2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0EB2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6BA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A6DB" w14:textId="77777777" w:rsidR="00072432" w:rsidRDefault="00072432">
            <w:pPr>
              <w:pStyle w:val="EMPTYCELLSTYLE"/>
            </w:pPr>
          </w:p>
        </w:tc>
      </w:tr>
      <w:tr w:rsidR="004865DC" w14:paraId="5C3A2D6E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CDEB" w14:textId="77777777" w:rsidR="00072432" w:rsidRDefault="0067526B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66E" w14:textId="77777777" w:rsidR="00072432" w:rsidRDefault="0067526B">
            <w:pPr>
              <w:pStyle w:val="textBold0"/>
              <w:jc w:val="both"/>
            </w:pPr>
            <w:r>
              <w:t>Prohlášení pojistníka</w:t>
            </w:r>
          </w:p>
        </w:tc>
      </w:tr>
      <w:tr w:rsidR="004865DC" w14:paraId="1FBA05C8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BC23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41576920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5168C55E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</w:tcPr>
          <w:p w14:paraId="3B6891B2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</w:tcPr>
          <w:p w14:paraId="35AA3EBE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</w:tcPr>
          <w:p w14:paraId="5F35DA22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</w:tcPr>
          <w:p w14:paraId="2FFE45C2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</w:tcPr>
          <w:p w14:paraId="48C7038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15DF735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38599366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</w:tcPr>
          <w:p w14:paraId="5F787703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</w:tcPr>
          <w:p w14:paraId="2B7A887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16D1A63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03E2E1FB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</w:tcPr>
          <w:p w14:paraId="320404AB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</w:tcPr>
          <w:p w14:paraId="5F33ED9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662E68A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1D72EF92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</w:tcPr>
          <w:p w14:paraId="5D5D8064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</w:tcPr>
          <w:p w14:paraId="671359B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</w:tcPr>
          <w:p w14:paraId="6C649B36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</w:tcPr>
          <w:p w14:paraId="6AA3647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19533BF9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</w:tcPr>
          <w:p w14:paraId="29307F26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</w:tcPr>
          <w:p w14:paraId="448A976A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</w:tcPr>
          <w:p w14:paraId="13DFA9B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067E435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34E96DF7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</w:tcPr>
          <w:p w14:paraId="7A2C7A03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</w:tcPr>
          <w:p w14:paraId="1751CAC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37DC767A" w14:textId="77777777" w:rsidR="00072432" w:rsidRDefault="00072432">
            <w:pPr>
              <w:pStyle w:val="EMPTYCELLSTYLE"/>
            </w:pPr>
          </w:p>
        </w:tc>
      </w:tr>
      <w:tr w:rsidR="004865DC" w14:paraId="4A15C39C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8CDE" w14:textId="77777777" w:rsidR="00072432" w:rsidRDefault="0067526B">
            <w:pPr>
              <w:pStyle w:val="textNormalVolnyRadekPred0"/>
            </w:pPr>
            <w:r>
              <w:t>2.1.</w:t>
            </w:r>
          </w:p>
        </w:tc>
        <w:tc>
          <w:tcPr>
            <w:tcW w:w="8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F7DD" w14:textId="77777777" w:rsidR="00072432" w:rsidRDefault="0067526B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4865DC" w14:paraId="52FB5376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07D8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D0F3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A7D6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8100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C90B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A880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19EE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9AB9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8E3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9F4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55F5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6D93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648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D3B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5944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3401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144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DD9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8B75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BC8E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5E23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71A9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072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79AB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788D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947C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C3C0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B05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8EC5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CAD9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B1E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11A2" w14:textId="77777777" w:rsidR="00072432" w:rsidRDefault="00072432">
            <w:pPr>
              <w:pStyle w:val="EMPTYCELLSTYLE"/>
            </w:pPr>
          </w:p>
        </w:tc>
      </w:tr>
      <w:tr w:rsidR="004865DC" w14:paraId="63B03A6C" w14:textId="77777777">
        <w:tc>
          <w:tcPr>
            <w:tcW w:w="40" w:type="dxa"/>
          </w:tcPr>
          <w:p w14:paraId="0EBDA705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1CBD136E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1C9F27AC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BA9E" w14:textId="77777777" w:rsidR="00072432" w:rsidRDefault="0067526B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FDAA" w14:textId="77777777" w:rsidR="00072432" w:rsidRDefault="0067526B">
            <w:pPr>
              <w:pStyle w:val="textNormalBlokB9VolnyRadekPred0"/>
            </w:pPr>
            <w:proofErr w:type="gramStart"/>
            <w:r>
              <w:t>jsem byl</w:t>
            </w:r>
            <w:proofErr w:type="gramEnd"/>
            <w:r>
              <w:t xml:space="preserve">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4865DC" w14:paraId="6A64918B" w14:textId="77777777">
        <w:tc>
          <w:tcPr>
            <w:tcW w:w="40" w:type="dxa"/>
          </w:tcPr>
          <w:p w14:paraId="7ABE2F00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6D1E172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366BDCB6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F0FB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B63B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E898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1664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C7E1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DC8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0B9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972F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1DA49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182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974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D24A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1868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181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CB3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6C58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5FBC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7B34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2D71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20B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FB91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DEA4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01E2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1FC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007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E551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3994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C4D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89C1" w14:textId="77777777" w:rsidR="00072432" w:rsidRDefault="00072432">
            <w:pPr>
              <w:pStyle w:val="EMPTYCELLSTYLE"/>
            </w:pPr>
          </w:p>
        </w:tc>
      </w:tr>
      <w:tr w:rsidR="004865DC" w14:paraId="3070E7D1" w14:textId="77777777">
        <w:tc>
          <w:tcPr>
            <w:tcW w:w="40" w:type="dxa"/>
          </w:tcPr>
          <w:p w14:paraId="2F3078EF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719C30D4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100A2436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F45F" w14:textId="77777777" w:rsidR="00072432" w:rsidRDefault="0067526B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C8A9" w14:textId="77777777" w:rsidR="00072432" w:rsidRDefault="0067526B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4865DC" w14:paraId="321154B5" w14:textId="77777777">
        <w:tc>
          <w:tcPr>
            <w:tcW w:w="40" w:type="dxa"/>
          </w:tcPr>
          <w:p w14:paraId="767A1078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43D6B9BD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1FA0621A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3C23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E980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A4B9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2327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4FC1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8EF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145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242D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BDDF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E09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CCC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0864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BCF7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4B5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FD8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46EF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3AAF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08CA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1695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2CD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1936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2147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99F5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F48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363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8F6A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9366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8B3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A589" w14:textId="77777777" w:rsidR="00072432" w:rsidRDefault="00072432">
            <w:pPr>
              <w:pStyle w:val="EMPTYCELLSTYLE"/>
            </w:pPr>
          </w:p>
        </w:tc>
      </w:tr>
      <w:tr w:rsidR="004865DC" w14:paraId="53F3DDF4" w14:textId="77777777">
        <w:tc>
          <w:tcPr>
            <w:tcW w:w="40" w:type="dxa"/>
          </w:tcPr>
          <w:p w14:paraId="5DEB78B9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2D832A4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1BFA7E54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1263" w14:textId="77777777" w:rsidR="00072432" w:rsidRDefault="0067526B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50CF" w14:textId="77777777" w:rsidR="00072432" w:rsidRDefault="0067526B">
            <w:pPr>
              <w:pStyle w:val="textNormalBlokB91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4865DC" w14:paraId="6F18079B" w14:textId="77777777">
        <w:tc>
          <w:tcPr>
            <w:tcW w:w="40" w:type="dxa"/>
          </w:tcPr>
          <w:p w14:paraId="4D96C1CA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2B954EA8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19F74891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ABBB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0298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5D02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0DCC2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DFCF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E02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8E8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1175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A0BB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EDA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7FE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73CC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1966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320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E7F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3D34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CB41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74E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7D61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E16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2814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6F7E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01A7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251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600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F997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DD1C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716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94E7" w14:textId="77777777" w:rsidR="00072432" w:rsidRDefault="00072432">
            <w:pPr>
              <w:pStyle w:val="EMPTYCELLSTYLE"/>
            </w:pPr>
          </w:p>
        </w:tc>
      </w:tr>
      <w:tr w:rsidR="004865DC" w14:paraId="32A13057" w14:textId="77777777">
        <w:tc>
          <w:tcPr>
            <w:tcW w:w="40" w:type="dxa"/>
          </w:tcPr>
          <w:p w14:paraId="07E8AD2A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0447E560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5537416E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0396" w14:textId="77777777" w:rsidR="00072432" w:rsidRDefault="0067526B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572E" w14:textId="77777777" w:rsidR="00072432" w:rsidRDefault="0067526B">
            <w:pPr>
              <w:pStyle w:val="textNormalBlokB91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4865DC" w14:paraId="107B5035" w14:textId="77777777">
        <w:tc>
          <w:tcPr>
            <w:tcW w:w="40" w:type="dxa"/>
          </w:tcPr>
          <w:p w14:paraId="6CC84F05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5B8C75B7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368CD3E9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50BC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13E3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D245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5CA2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9C34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393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503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A1D08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8796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4A8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F58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2A02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67E5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758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FAB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BC9C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7D5F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710B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6A12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FB6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31A1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CDB1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0831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3A9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416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A267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1EE9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B42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F80A" w14:textId="77777777" w:rsidR="00072432" w:rsidRDefault="00072432">
            <w:pPr>
              <w:pStyle w:val="EMPTYCELLSTYLE"/>
            </w:pPr>
          </w:p>
        </w:tc>
      </w:tr>
      <w:tr w:rsidR="004865DC" w14:paraId="139CE0F0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BA0C" w14:textId="77777777" w:rsidR="00072432" w:rsidRDefault="0067526B">
            <w:pPr>
              <w:pStyle w:val="textNormal1"/>
            </w:pPr>
            <w:r>
              <w:t>2.2.</w:t>
            </w:r>
          </w:p>
        </w:tc>
        <w:tc>
          <w:tcPr>
            <w:tcW w:w="8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526D" w14:textId="77777777" w:rsidR="00072432" w:rsidRDefault="0067526B">
            <w:pPr>
              <w:pStyle w:val="beznyText"/>
            </w:pPr>
            <w:r>
              <w:t>Prohlašuji a svým podpisem níže stvrzuji, že:</w:t>
            </w:r>
          </w:p>
        </w:tc>
      </w:tr>
      <w:tr w:rsidR="004865DC" w14:paraId="749012A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19A7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D391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287B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E979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AB49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F1AD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51BD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9BF8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70E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38C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91CB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E361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BBE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06F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0D8C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9471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922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0F7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743D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0A52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D489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896C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E58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3819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D8A4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0950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EDB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8E4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3398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4236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CBF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6F7F" w14:textId="77777777" w:rsidR="00072432" w:rsidRDefault="00072432">
            <w:pPr>
              <w:pStyle w:val="EMPTYCELLSTYLE"/>
            </w:pPr>
          </w:p>
        </w:tc>
      </w:tr>
      <w:tr w:rsidR="004865DC" w14:paraId="19C57F5A" w14:textId="77777777">
        <w:tc>
          <w:tcPr>
            <w:tcW w:w="40" w:type="dxa"/>
          </w:tcPr>
          <w:p w14:paraId="5628A7BA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70B75C50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455D6FC9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3C46" w14:textId="77777777" w:rsidR="00072432" w:rsidRDefault="0067526B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237F" w14:textId="77777777" w:rsidR="00072432" w:rsidRDefault="0067526B">
            <w:pPr>
              <w:pStyle w:val="textNormalBlokB9VolnyRadekPred0"/>
            </w:pPr>
            <w:proofErr w:type="gramStart"/>
            <w:r>
              <w:t>jsem byl</w:t>
            </w:r>
            <w:proofErr w:type="gramEnd"/>
            <w:r>
              <w:t xml:space="preserve">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4865DC" w14:paraId="41234E91" w14:textId="77777777">
        <w:tc>
          <w:tcPr>
            <w:tcW w:w="40" w:type="dxa"/>
          </w:tcPr>
          <w:p w14:paraId="48B36CB9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265EC48F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1CA76324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109A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CA73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63D7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DC37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EACB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57A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AB6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C943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D014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66B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069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2C593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5AA4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0EE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B9F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36F0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8415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ECE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1FA5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E7B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2B1A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5331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67B56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418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7CC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F878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CCD6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254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FD97" w14:textId="77777777" w:rsidR="00072432" w:rsidRDefault="00072432">
            <w:pPr>
              <w:pStyle w:val="EMPTYCELLSTYLE"/>
            </w:pPr>
          </w:p>
        </w:tc>
      </w:tr>
      <w:tr w:rsidR="004865DC" w14:paraId="049E1F66" w14:textId="77777777">
        <w:tc>
          <w:tcPr>
            <w:tcW w:w="40" w:type="dxa"/>
          </w:tcPr>
          <w:p w14:paraId="0289D9CF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7D759876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2366E4E7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2A0A" w14:textId="77777777" w:rsidR="00072432" w:rsidRDefault="0067526B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9D58" w14:textId="77777777" w:rsidR="00072432" w:rsidRDefault="0067526B">
            <w:pPr>
              <w:pStyle w:val="textNormalBlokB91"/>
            </w:pPr>
            <w:proofErr w:type="gramStart"/>
            <w:r>
              <w:t>jsem byl</w:t>
            </w:r>
            <w:proofErr w:type="gramEnd"/>
            <w:r>
              <w:t xml:space="preserve">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</w:t>
            </w:r>
            <w:r>
              <w:lastRenderedPageBreak/>
              <w:t>zákoníku jsou pravdivé a úplné;</w:t>
            </w:r>
          </w:p>
        </w:tc>
      </w:tr>
      <w:tr w:rsidR="004865DC" w14:paraId="2B7D56AE" w14:textId="77777777">
        <w:tc>
          <w:tcPr>
            <w:tcW w:w="40" w:type="dxa"/>
          </w:tcPr>
          <w:p w14:paraId="41274B25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1B7AA209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4AA6F3B5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48B0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14AED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286A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2B78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86F0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980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160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39BD9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D276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D1D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BCF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A74D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FEB5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0F0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CFB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AA12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362D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3AB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305A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D24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9323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8447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541C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987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719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6016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13D7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15D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BBAB" w14:textId="77777777" w:rsidR="00072432" w:rsidRDefault="00072432">
            <w:pPr>
              <w:pStyle w:val="EMPTYCELLSTYLE"/>
            </w:pPr>
          </w:p>
        </w:tc>
      </w:tr>
      <w:tr w:rsidR="004865DC" w14:paraId="4ED1FF17" w14:textId="77777777">
        <w:tc>
          <w:tcPr>
            <w:tcW w:w="40" w:type="dxa"/>
          </w:tcPr>
          <w:p w14:paraId="02731699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1436A6B4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0FA606EF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CA80" w14:textId="77777777" w:rsidR="00072432" w:rsidRDefault="0067526B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7BE0" w14:textId="77777777" w:rsidR="00072432" w:rsidRDefault="0067526B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4865DC" w14:paraId="26057319" w14:textId="77777777">
        <w:tc>
          <w:tcPr>
            <w:tcW w:w="40" w:type="dxa"/>
          </w:tcPr>
          <w:p w14:paraId="6933F077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089D00A4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0A2E4D47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4B06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01CB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8FB3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C6C0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B65A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654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17D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CFBF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A0FD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D22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8CD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EA65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EE92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349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B2F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B911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A235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ADB6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EC85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762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3C63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7EBA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7A78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F95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CE8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1346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0C11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C56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C3F4D" w14:textId="77777777" w:rsidR="00072432" w:rsidRDefault="00072432">
            <w:pPr>
              <w:pStyle w:val="EMPTYCELLSTYLE"/>
            </w:pPr>
          </w:p>
        </w:tc>
      </w:tr>
      <w:tr w:rsidR="004865DC" w14:paraId="6BA413A7" w14:textId="77777777">
        <w:tc>
          <w:tcPr>
            <w:tcW w:w="40" w:type="dxa"/>
          </w:tcPr>
          <w:p w14:paraId="3A1D3EF4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0F04EB50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4AC41947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A1FE" w14:textId="77777777" w:rsidR="00072432" w:rsidRDefault="0067526B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804" w14:textId="77777777" w:rsidR="00072432" w:rsidRDefault="0067526B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4865DC" w14:paraId="6EC3D196" w14:textId="77777777">
        <w:tc>
          <w:tcPr>
            <w:tcW w:w="40" w:type="dxa"/>
          </w:tcPr>
          <w:p w14:paraId="1092E256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6E01A9A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50D720A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439E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FC22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883B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1E25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3BB3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F5B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1C72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C9D4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BFBB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2A2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C22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124E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3239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802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7B5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69CA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3D67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7C26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8E95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964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61A7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3149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B3C1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E51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14A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CD3E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BDA9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B2D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CA83" w14:textId="77777777" w:rsidR="00072432" w:rsidRDefault="00072432">
            <w:pPr>
              <w:pStyle w:val="EMPTYCELLSTYLE"/>
            </w:pPr>
          </w:p>
        </w:tc>
      </w:tr>
      <w:tr w:rsidR="004865DC" w14:paraId="5C346F95" w14:textId="77777777">
        <w:tc>
          <w:tcPr>
            <w:tcW w:w="40" w:type="dxa"/>
          </w:tcPr>
          <w:p w14:paraId="694C6B10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33B44384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258EFEB7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6B33" w14:textId="77777777" w:rsidR="00072432" w:rsidRDefault="0067526B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709F" w14:textId="77777777" w:rsidR="00072432" w:rsidRDefault="0067526B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4865DC" w14:paraId="1144A41A" w14:textId="77777777">
        <w:tc>
          <w:tcPr>
            <w:tcW w:w="40" w:type="dxa"/>
          </w:tcPr>
          <w:p w14:paraId="62A98FA7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1DF8E26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7012FA29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E830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457D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B443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3EBC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AEAD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10C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1B0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9DA2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0B6B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F13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DA0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C224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AE20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F3A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AC4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12BB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8259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7841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5358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290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5453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ADC6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528E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F25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FA6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EC66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CF62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C3A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004F" w14:textId="77777777" w:rsidR="00072432" w:rsidRDefault="00072432">
            <w:pPr>
              <w:pStyle w:val="EMPTYCELLSTYLE"/>
            </w:pPr>
          </w:p>
        </w:tc>
      </w:tr>
      <w:tr w:rsidR="004865DC" w14:paraId="0EA84462" w14:textId="77777777">
        <w:tc>
          <w:tcPr>
            <w:tcW w:w="40" w:type="dxa"/>
          </w:tcPr>
          <w:p w14:paraId="11584547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02666161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2CB27CA3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4E1C" w14:textId="77777777" w:rsidR="00072432" w:rsidRDefault="0067526B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714B" w14:textId="77777777" w:rsidR="00072432" w:rsidRDefault="0067526B">
            <w:pPr>
              <w:pStyle w:val="textNormalBlokB91"/>
            </w:pPr>
            <w:proofErr w:type="gramStart"/>
            <w:r>
              <w:t>jsem</w:t>
            </w:r>
            <w:proofErr w:type="gramEnd"/>
            <w:r>
              <w:t xml:space="preserve"> v dostatečné době před uzavřením této pojistné smlouvy </w:t>
            </w:r>
            <w:proofErr w:type="gramStart"/>
            <w:r>
              <w:t>obdržel</w:t>
            </w:r>
            <w:proofErr w:type="gramEnd"/>
            <w:r>
              <w:t xml:space="preserve"> od pojišťovacího makléře Záznam z jednání, včetně všech jeho příloh;</w:t>
            </w:r>
          </w:p>
        </w:tc>
      </w:tr>
      <w:tr w:rsidR="004865DC" w14:paraId="6CF24A75" w14:textId="77777777">
        <w:tc>
          <w:tcPr>
            <w:tcW w:w="40" w:type="dxa"/>
          </w:tcPr>
          <w:p w14:paraId="685419EC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7D736705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4F44276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36C6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09EB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5ADC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5F45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C07E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873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93A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A133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DD18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CB1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340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C255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2B04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74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74C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FA05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51BC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4A74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FD9D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2FB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B52E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91E9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5636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22C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A30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4936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9E9E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F2E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8502" w14:textId="77777777" w:rsidR="00072432" w:rsidRDefault="00072432">
            <w:pPr>
              <w:pStyle w:val="EMPTYCELLSTYLE"/>
            </w:pPr>
          </w:p>
        </w:tc>
      </w:tr>
      <w:tr w:rsidR="004865DC" w14:paraId="0C32884C" w14:textId="77777777">
        <w:tc>
          <w:tcPr>
            <w:tcW w:w="40" w:type="dxa"/>
          </w:tcPr>
          <w:p w14:paraId="261F5534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1B14788B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7B613F5D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CEF1" w14:textId="77777777" w:rsidR="00072432" w:rsidRDefault="0067526B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CCA5" w14:textId="77777777" w:rsidR="00072432" w:rsidRDefault="0067526B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4865DC" w14:paraId="1C4CDDF9" w14:textId="77777777">
        <w:tc>
          <w:tcPr>
            <w:tcW w:w="40" w:type="dxa"/>
          </w:tcPr>
          <w:p w14:paraId="09A3817D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60AB3C86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243DCFA7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ED84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D578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2174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3635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6BA3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4AFE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D90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AFF6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5DD7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C30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50D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2BC3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A1A6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0D9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FFE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989A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56CA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4D31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010E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4F0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8A53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5044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30CC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D1C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DC8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648A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C3C5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3AE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7DB2" w14:textId="77777777" w:rsidR="00072432" w:rsidRDefault="00072432">
            <w:pPr>
              <w:pStyle w:val="EMPTYCELLSTYLE"/>
            </w:pPr>
          </w:p>
        </w:tc>
      </w:tr>
      <w:tr w:rsidR="004865DC" w14:paraId="45BD8010" w14:textId="77777777">
        <w:tc>
          <w:tcPr>
            <w:tcW w:w="40" w:type="dxa"/>
          </w:tcPr>
          <w:p w14:paraId="4BEC57CC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44F10BBE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6E5C61AB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E1AB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4365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7793" w14:textId="77777777" w:rsidR="00072432" w:rsidRDefault="0067526B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FBE0" w14:textId="77777777" w:rsidR="00072432" w:rsidRDefault="0067526B">
            <w:pPr>
              <w:pStyle w:val="textNormalBlokStredniMezera0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4865DC" w14:paraId="6B10AC9B" w14:textId="77777777">
        <w:tc>
          <w:tcPr>
            <w:tcW w:w="40" w:type="dxa"/>
          </w:tcPr>
          <w:p w14:paraId="11E6CECA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5E97E137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03A7DFEA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BAD2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E793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D1B6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0EC2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E192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879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694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A692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2593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5FE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0EA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2DA8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4BB8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827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316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0C6A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8FE7F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2C9E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AB7A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276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AC00F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BC24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8FDC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E28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6B2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3793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CBE8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646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1363" w14:textId="77777777" w:rsidR="00072432" w:rsidRDefault="00072432">
            <w:pPr>
              <w:pStyle w:val="EMPTYCELLSTYLE"/>
            </w:pPr>
          </w:p>
        </w:tc>
      </w:tr>
      <w:tr w:rsidR="004865DC" w14:paraId="3421A076" w14:textId="77777777">
        <w:tc>
          <w:tcPr>
            <w:tcW w:w="40" w:type="dxa"/>
          </w:tcPr>
          <w:p w14:paraId="79BAA905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08F3289E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7369FC5A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096C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5079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FC70" w14:textId="77777777" w:rsidR="00072432" w:rsidRDefault="0067526B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1D4C" w14:textId="77777777" w:rsidR="00072432" w:rsidRDefault="0067526B">
            <w:pPr>
              <w:pStyle w:val="textNormalBlokStredniMezera0"/>
            </w:pPr>
            <w:r>
              <w:t>ostatním subjektům podnikajícím v pojišťovnictví a zájmovým sdružením či korporacím těchto subjektů.</w:t>
            </w:r>
          </w:p>
        </w:tc>
      </w:tr>
      <w:tr w:rsidR="004865DC" w14:paraId="40735CA4" w14:textId="77777777">
        <w:tc>
          <w:tcPr>
            <w:tcW w:w="40" w:type="dxa"/>
          </w:tcPr>
          <w:p w14:paraId="09159D05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1D358D9A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2A861D0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0F80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9FE8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4B3E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59B3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E924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DE0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6A4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5207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872B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786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E3F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EDFF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07C2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793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0CD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5FD1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8D33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A0D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9C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6A9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5F368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9A60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1430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61F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E84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3566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427B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138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9170" w14:textId="77777777" w:rsidR="00072432" w:rsidRDefault="00072432">
            <w:pPr>
              <w:pStyle w:val="EMPTYCELLSTYLE"/>
            </w:pPr>
          </w:p>
        </w:tc>
      </w:tr>
      <w:tr w:rsidR="004865DC" w14:paraId="4FFF14B8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C916" w14:textId="77777777" w:rsidR="00072432" w:rsidRDefault="0067526B">
            <w:pPr>
              <w:pStyle w:val="textNormal1"/>
            </w:pPr>
            <w:r>
              <w:t>3.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0BBC" w14:textId="77777777" w:rsidR="00072432" w:rsidRDefault="0067526B">
            <w:pPr>
              <w:pStyle w:val="textNormalBlokB91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004865DC" w14:paraId="00BD703B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C691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557D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415A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E239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9E50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5BC7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8662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3411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618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E49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5F8D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973D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D21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329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DFEF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BCF4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8A0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CB0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5948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1BC4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E45F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1D3A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18B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9B0A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ACD1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B421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268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39B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53E3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FD36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E0F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A0ED" w14:textId="77777777" w:rsidR="00072432" w:rsidRDefault="00072432">
            <w:pPr>
              <w:pStyle w:val="EMPTYCELLSTYLE"/>
            </w:pPr>
          </w:p>
        </w:tc>
      </w:tr>
      <w:tr w:rsidR="004865DC" w14:paraId="1586E7B9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2986" w14:textId="77777777" w:rsidR="00072432" w:rsidRDefault="0067526B">
            <w:pPr>
              <w:pStyle w:val="textNormal1"/>
            </w:pPr>
            <w:r>
              <w:t>4.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EC53" w14:textId="77777777" w:rsidR="00072432" w:rsidRDefault="0067526B">
            <w:pPr>
              <w:pStyle w:val="textNormalB90"/>
            </w:pPr>
            <w:r>
              <w:t xml:space="preserve">Správce pojistné smlouvy: Ing. Lenka </w:t>
            </w:r>
            <w:proofErr w:type="spellStart"/>
            <w:r>
              <w:t>Longinová</w:t>
            </w:r>
            <w:proofErr w:type="spellEnd"/>
          </w:p>
        </w:tc>
      </w:tr>
      <w:tr w:rsidR="004865DC" w14:paraId="57B49FCE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6731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AB7A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37B7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63DD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DCD8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0FDA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FFAE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75C1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21C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107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3CB0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D9CA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20E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336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C956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AB73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585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856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D0C6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238F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E071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317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442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0A99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4A2C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7BD6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925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E60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6CE3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3236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EAC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BD3E" w14:textId="77777777" w:rsidR="00072432" w:rsidRDefault="00072432">
            <w:pPr>
              <w:pStyle w:val="EMPTYCELLSTYLE"/>
            </w:pPr>
          </w:p>
        </w:tc>
      </w:tr>
      <w:tr w:rsidR="004865DC" w14:paraId="4DB0E246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8916" w14:textId="77777777" w:rsidR="00072432" w:rsidRDefault="0067526B">
            <w:pPr>
              <w:pStyle w:val="textNormal1"/>
            </w:pPr>
            <w:r>
              <w:t>5.</w:t>
            </w:r>
          </w:p>
        </w:tc>
        <w:tc>
          <w:tcPr>
            <w:tcW w:w="45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F65F" w14:textId="77777777" w:rsidR="00072432" w:rsidRDefault="0067526B">
            <w:pPr>
              <w:pStyle w:val="textNormalBlokB91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6B23" w14:textId="77777777" w:rsidR="00072432" w:rsidRDefault="0067526B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004865DC" w14:paraId="3E8A32D3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78FD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486C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07CA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9ED5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3209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6966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37A3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29EE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4E6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8F1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9496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F94F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3C1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29E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6965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F432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1E5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08E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7874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D661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11B7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8874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7DF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476D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E561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B0B4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A38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96C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6D85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7DDB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FBD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8924" w14:textId="77777777" w:rsidR="00072432" w:rsidRDefault="00072432">
            <w:pPr>
              <w:pStyle w:val="EMPTYCELLSTYLE"/>
            </w:pPr>
          </w:p>
        </w:tc>
      </w:tr>
      <w:tr w:rsidR="004865DC" w14:paraId="1F827004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8F29" w14:textId="77777777" w:rsidR="00072432" w:rsidRDefault="0067526B">
            <w:pPr>
              <w:pStyle w:val="textNormal1"/>
            </w:pPr>
            <w:r>
              <w:t>6.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EED1" w14:textId="77777777" w:rsidR="00072432" w:rsidRDefault="0067526B">
            <w:pPr>
              <w:pStyle w:val="beznyText4"/>
            </w:pPr>
            <w:r>
              <w:t>Přílohy:</w:t>
            </w:r>
          </w:p>
        </w:tc>
      </w:tr>
      <w:tr w:rsidR="004865DC" w14:paraId="4E8E0C0C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03BF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036CA7DF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7A70B9F9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519B8CDA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</w:tcPr>
          <w:p w14:paraId="577769BA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</w:tcPr>
          <w:p w14:paraId="1B1FD8F1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</w:tcPr>
          <w:p w14:paraId="2FD25D42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</w:tcPr>
          <w:p w14:paraId="3450804C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</w:tcPr>
          <w:p w14:paraId="0F56BCD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0D97B77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1066E40B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</w:tcPr>
          <w:p w14:paraId="56474539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</w:tcPr>
          <w:p w14:paraId="073783A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77C1B537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5D51F73D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</w:tcPr>
          <w:p w14:paraId="2C86CD88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</w:tcPr>
          <w:p w14:paraId="4A87A33C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508E23E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7804B028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</w:tcPr>
          <w:p w14:paraId="66E6DACD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</w:tcPr>
          <w:p w14:paraId="4164D672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</w:tcPr>
          <w:p w14:paraId="5483A370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</w:tcPr>
          <w:p w14:paraId="5921D93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0297623C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</w:tcPr>
          <w:p w14:paraId="04A05B50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</w:tcPr>
          <w:p w14:paraId="16DBB26E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</w:tcPr>
          <w:p w14:paraId="0558F06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400C8BA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</w:tcPr>
          <w:p w14:paraId="3C5780FE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</w:tcPr>
          <w:p w14:paraId="03FC6C4A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</w:tcPr>
          <w:p w14:paraId="05D3087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457A" w14:textId="77777777" w:rsidR="00072432" w:rsidRDefault="00072432">
            <w:pPr>
              <w:pStyle w:val="EMPTYCELLSTYLE"/>
            </w:pPr>
          </w:p>
        </w:tc>
      </w:tr>
      <w:tr w:rsidR="004865DC" w14:paraId="44ED6CE9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0113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</w:tcPr>
          <w:p w14:paraId="1C431224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541BB98E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</w:tcPr>
          <w:p w14:paraId="46AA6B8E" w14:textId="77777777" w:rsidR="00072432" w:rsidRDefault="00072432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00CD" w14:textId="77777777" w:rsidR="00072432" w:rsidRDefault="0067526B">
            <w:pPr>
              <w:pStyle w:val="textNormal1"/>
            </w:pPr>
            <w:r>
              <w:t>1)</w:t>
            </w:r>
          </w:p>
        </w:tc>
        <w:tc>
          <w:tcPr>
            <w:tcW w:w="83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86A0" w14:textId="77777777" w:rsidR="00072432" w:rsidRDefault="0067526B">
            <w:pPr>
              <w:pStyle w:val="textNormal1"/>
            </w:pPr>
            <w:r>
              <w:t>AS 2014</w:t>
            </w:r>
          </w:p>
        </w:tc>
      </w:tr>
      <w:tr w:rsidR="004865DC" w14:paraId="739F500C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F6BE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B789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B472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63AA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39F7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7DF7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4046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AB94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00D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1B2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D2AD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2E6E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F2E4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CDA8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6F89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BBE0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69C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A6C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0651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20DA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135A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A76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A7B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0CEC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9EF6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2C6A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D1A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945D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AEAB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ABC3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494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2926" w14:textId="77777777" w:rsidR="00072432" w:rsidRDefault="00072432">
            <w:pPr>
              <w:pStyle w:val="EMPTYCELLSTYLE"/>
            </w:pPr>
          </w:p>
        </w:tc>
      </w:tr>
      <w:tr w:rsidR="004865DC" w14:paraId="21A0EE7E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D3DF" w14:textId="77777777" w:rsidR="00072432" w:rsidRDefault="0067526B">
            <w:pPr>
              <w:pStyle w:val="textNormalVolnyRadekPred0"/>
            </w:pPr>
            <w:r>
              <w:t>7.</w:t>
            </w:r>
          </w:p>
        </w:tc>
        <w:tc>
          <w:tcPr>
            <w:tcW w:w="880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E110" w14:textId="77777777" w:rsidR="00072432" w:rsidRDefault="0067526B">
            <w:pPr>
              <w:pStyle w:val="textNormalBlokB9VolnyRadekPred0"/>
            </w:pPr>
            <w:r>
              <w:t xml:space="preserve">Tento dodatek pojistné smlouvy je vyhotoven ve </w:t>
            </w:r>
            <w:r w:rsidR="00DD141C">
              <w:t>3</w:t>
            </w:r>
            <w:r>
              <w:t xml:space="preserve"> stejnopisech shodné právní síly, přičemž jedno vyhotovení obdrží pojistník, jedno makléř a zbývající pojistitel.</w:t>
            </w:r>
          </w:p>
        </w:tc>
      </w:tr>
      <w:tr w:rsidR="004865DC" w14:paraId="10ECE43B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1CC9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09A8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6C89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C360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FA29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F141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15D7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C109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275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5A3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3155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5A20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6C1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6BE5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D451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F0A1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3C16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EB8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D4E9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EF72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CB8C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7941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595A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A804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5E85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EF94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E3C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EE33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163C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D15E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C74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0D15" w14:textId="77777777" w:rsidR="00072432" w:rsidRDefault="00072432">
            <w:pPr>
              <w:pStyle w:val="EMPTYCELLSTYLE"/>
            </w:pPr>
          </w:p>
        </w:tc>
      </w:tr>
      <w:tr w:rsidR="004865DC" w14:paraId="3A2FF667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59D0" w14:textId="77777777" w:rsidR="00072432" w:rsidRDefault="0067526B">
            <w:pPr>
              <w:pStyle w:val="textNormal1"/>
            </w:pPr>
            <w:r>
              <w:t>8.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6B1C" w14:textId="77777777" w:rsidR="00072432" w:rsidRDefault="0067526B">
            <w:pPr>
              <w:pStyle w:val="textNormalBlok0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4865DC" w14:paraId="2B5EEC7E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902D" w14:textId="77777777" w:rsidR="00072432" w:rsidRDefault="000724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4087B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335F" w14:textId="77777777" w:rsidR="00072432" w:rsidRDefault="000724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9171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4BED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C5ED" w14:textId="77777777" w:rsidR="00072432" w:rsidRDefault="000724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CE44" w14:textId="77777777" w:rsidR="00072432" w:rsidRDefault="000724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F73F" w14:textId="77777777" w:rsidR="00072432" w:rsidRDefault="000724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9FF22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8D9F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F789" w14:textId="77777777" w:rsidR="00072432" w:rsidRDefault="000724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1665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C915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DA70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A9D2" w14:textId="77777777" w:rsidR="00072432" w:rsidRDefault="000724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9A6F" w14:textId="77777777" w:rsidR="00072432" w:rsidRDefault="000724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503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46A9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9995" w14:textId="77777777" w:rsidR="00072432" w:rsidRDefault="000724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E150" w14:textId="77777777" w:rsidR="00072432" w:rsidRDefault="000724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A163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3F4F" w14:textId="77777777" w:rsidR="00072432" w:rsidRDefault="000724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AC9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FB9D" w14:textId="77777777" w:rsidR="00072432" w:rsidRDefault="000724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6DB6" w14:textId="77777777" w:rsidR="00072432" w:rsidRDefault="00072432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9106" w14:textId="77777777" w:rsidR="00072432" w:rsidRDefault="000724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459B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2E84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444F" w14:textId="77777777" w:rsidR="00072432" w:rsidRDefault="000724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7A0C" w14:textId="77777777" w:rsidR="00072432" w:rsidRDefault="00072432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CEB1" w14:textId="77777777" w:rsidR="00072432" w:rsidRDefault="000724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15D8" w14:textId="77777777" w:rsidR="00072432" w:rsidRDefault="00072432">
            <w:pPr>
              <w:pStyle w:val="EMPTYCELLSTYLE"/>
            </w:pPr>
          </w:p>
        </w:tc>
      </w:tr>
      <w:tr w:rsidR="004865DC" w14:paraId="5D1762E9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35C43" w14:textId="77777777" w:rsidR="00072432" w:rsidRDefault="00072432">
            <w:pPr>
              <w:pStyle w:val="podpisovePoleSpacer0"/>
              <w:keepNext/>
              <w:keepLines/>
            </w:pPr>
          </w:p>
        </w:tc>
      </w:tr>
      <w:tr w:rsidR="004865DC" w14:paraId="6ABDE8B4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0" w14:textId="722B74A2" w:rsidR="00072432" w:rsidRDefault="0067526B" w:rsidP="00E46FEA">
            <w:pPr>
              <w:pStyle w:val="beznyText"/>
              <w:keepNext/>
              <w:keepLines/>
            </w:pPr>
            <w:r>
              <w:t xml:space="preserve">V </w:t>
            </w:r>
            <w:r w:rsidR="00626ADE">
              <w:t xml:space="preserve">Praze dne </w:t>
            </w:r>
            <w:r w:rsidR="00E46FEA">
              <w:t>28. 1. 2020</w:t>
            </w:r>
            <w:bookmarkStart w:id="0" w:name="_GoBack"/>
            <w:bookmarkEnd w:id="0"/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BF88" w14:textId="77777777" w:rsidR="00072432" w:rsidRDefault="0067526B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42FC7915" w14:textId="77777777" w:rsidR="00072432" w:rsidRDefault="0067526B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004865DC" w14:paraId="7ECF2641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2593" w14:textId="77777777" w:rsidR="00072432" w:rsidRDefault="00072432">
            <w:pPr>
              <w:pStyle w:val="podpisovePoleSpacer0"/>
              <w:keepNext/>
              <w:keepLines/>
            </w:pPr>
          </w:p>
        </w:tc>
      </w:tr>
      <w:tr w:rsidR="004865DC" w14:paraId="03E8D97B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921B" w14:textId="77777777" w:rsidR="00072432" w:rsidRDefault="00DD141C">
            <w:pPr>
              <w:pStyle w:val="beznyText"/>
              <w:keepNext/>
              <w:keepLines/>
            </w:pPr>
            <w:r>
              <w:t xml:space="preserve">V Praze dne </w:t>
            </w:r>
            <w:proofErr w:type="gramStart"/>
            <w:r>
              <w:t>02.10.2</w:t>
            </w:r>
            <w:r w:rsidRPr="00E46FEA">
              <w:t>019</w:t>
            </w:r>
            <w:proofErr w:type="gramEnd"/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17D0" w14:textId="77777777" w:rsidR="00072432" w:rsidRDefault="0067526B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699B3FBB" w14:textId="77777777" w:rsidR="00072432" w:rsidRDefault="0067526B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4865DC" w14:paraId="7472FD3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F06B" w14:textId="77777777" w:rsidR="00072432" w:rsidRDefault="00072432">
            <w:pPr>
              <w:pStyle w:val="beznyText"/>
            </w:pPr>
          </w:p>
        </w:tc>
      </w:tr>
      <w:tr w:rsidR="004865DC" w14:paraId="1BD7E53B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A6E7" w14:textId="77777777" w:rsidR="00072432" w:rsidRDefault="00072432">
            <w:pPr>
              <w:pStyle w:val="EMPTYCELLSTYLE"/>
            </w:pPr>
          </w:p>
        </w:tc>
      </w:tr>
    </w:tbl>
    <w:p w14:paraId="4481BEE8" w14:textId="77777777" w:rsidR="00072432" w:rsidRDefault="00072432">
      <w:pPr>
        <w:pStyle w:val="beznyText"/>
        <w:sectPr w:rsidR="00072432">
          <w:headerReference w:type="default" r:id="rId13"/>
          <w:footerReference w:type="default" r:id="rId14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140"/>
        <w:gridCol w:w="3760"/>
      </w:tblGrid>
      <w:tr w:rsidR="004865DC" w14:paraId="6243A77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A625" w14:textId="77777777" w:rsidR="00072432" w:rsidRDefault="0067526B">
            <w:pPr>
              <w:pStyle w:val="nadpisSplatkovyKalendar"/>
            </w:pPr>
            <w:r>
              <w:lastRenderedPageBreak/>
              <w:t>Splátkový kalendář k dodatku č. 3 pojistné smlouvy</w:t>
            </w:r>
          </w:p>
        </w:tc>
      </w:tr>
      <w:tr w:rsidR="004865DC" w14:paraId="139B1DA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7743" w14:textId="77777777" w:rsidR="00072432" w:rsidRDefault="0067526B">
            <w:pPr>
              <w:pStyle w:val="nadpisSplatkovyKalendar"/>
            </w:pPr>
            <w:r>
              <w:t>č. 8070673411</w:t>
            </w:r>
          </w:p>
        </w:tc>
      </w:tr>
      <w:tr w:rsidR="004865DC" w14:paraId="4C76B82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7BF8" w14:textId="77777777" w:rsidR="00072432" w:rsidRDefault="00072432">
            <w:pPr>
              <w:pStyle w:val="beznyText"/>
            </w:pPr>
          </w:p>
        </w:tc>
      </w:tr>
      <w:tr w:rsidR="004865DC" w14:paraId="53B371DF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8373" w14:textId="77777777" w:rsidR="00072432" w:rsidRDefault="00072432">
            <w:pPr>
              <w:pStyle w:val="EMPTYCELLSTYLE"/>
            </w:pPr>
          </w:p>
        </w:tc>
      </w:tr>
      <w:tr w:rsidR="004865DC" w14:paraId="5C957C1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6077" w14:textId="77777777" w:rsidR="00072432" w:rsidRDefault="0067526B">
            <w:pPr>
              <w:pStyle w:val="textNormalBlokB91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03.10.2019</w:t>
            </w:r>
            <w:r>
              <w:t xml:space="preserve"> 00:00 hodin </w:t>
            </w:r>
            <w:r>
              <w:rPr>
                <w:b/>
              </w:rPr>
              <w:t>do 01.01.2020</w:t>
            </w:r>
            <w:r>
              <w:t xml:space="preserve"> 00:00 hodin.</w:t>
            </w:r>
          </w:p>
        </w:tc>
      </w:tr>
      <w:tr w:rsidR="004865DC" w14:paraId="0EB985A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37EE" w14:textId="77777777" w:rsidR="00072432" w:rsidRDefault="0067526B">
            <w:pPr>
              <w:pStyle w:val="textNormalBlokB91"/>
            </w:pPr>
            <w:r>
              <w:t>Pojistník je povinen platit pojistné v následujících termínech a splátkách:</w:t>
            </w:r>
          </w:p>
        </w:tc>
      </w:tr>
      <w:tr w:rsidR="004865DC" w14:paraId="2C0E817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49D3A6" w14:textId="77777777" w:rsidR="00072432" w:rsidRDefault="0067526B">
            <w:pPr>
              <w:pStyle w:val="tableTHbold1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498209" w14:textId="77777777" w:rsidR="00072432" w:rsidRDefault="0067526B">
            <w:pPr>
              <w:pStyle w:val="tableTHbold1"/>
              <w:keepNext/>
              <w:keepLines/>
              <w:jc w:val="right"/>
            </w:pPr>
            <w:r>
              <w:t>Splátka pojistného</w:t>
            </w:r>
          </w:p>
        </w:tc>
      </w:tr>
      <w:tr w:rsidR="004865DC" w14:paraId="2522DE31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79BE" w14:textId="77777777" w:rsidR="00072432" w:rsidRDefault="0067526B">
            <w:pPr>
              <w:pStyle w:val="tableTD1"/>
              <w:keepNext/>
              <w:keepLines/>
              <w:ind w:left="40"/>
            </w:pPr>
            <w:proofErr w:type="gramStart"/>
            <w:r>
              <w:t>03.10.2019</w:t>
            </w:r>
            <w:proofErr w:type="gramEnd"/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45FE" w14:textId="2CD0C30E" w:rsidR="00072432" w:rsidRDefault="00E46FEA">
            <w:pPr>
              <w:pStyle w:val="tableTD1"/>
              <w:keepNext/>
              <w:keepLines/>
              <w:ind w:right="40"/>
              <w:jc w:val="right"/>
            </w:pPr>
            <w:r>
              <w:t>XXX</w:t>
            </w:r>
            <w:r w:rsidR="0067526B">
              <w:t xml:space="preserve"> Kč</w:t>
            </w:r>
          </w:p>
        </w:tc>
      </w:tr>
      <w:tr w:rsidR="004865DC" w14:paraId="772775D8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CB20" w14:textId="77777777" w:rsidR="00072432" w:rsidRDefault="00072432">
            <w:pPr>
              <w:pStyle w:val="beznyText"/>
            </w:pPr>
          </w:p>
        </w:tc>
      </w:tr>
      <w:tr w:rsidR="004865DC" w14:paraId="3087401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DCE6" w14:textId="77777777" w:rsidR="00072432" w:rsidRDefault="0067526B">
            <w:pPr>
              <w:pStyle w:val="beznyText"/>
            </w:pPr>
            <w:r>
              <w:t>Pojistné poukáže pojistník na účet RENOMIA, a. s.</w:t>
            </w:r>
          </w:p>
        </w:tc>
      </w:tr>
      <w:tr w:rsidR="004865DC" w14:paraId="1199363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98B5" w14:textId="77777777" w:rsidR="00072432" w:rsidRDefault="0067526B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5030018888/5500</w:t>
            </w:r>
          </w:p>
        </w:tc>
      </w:tr>
      <w:tr w:rsidR="004865DC" w14:paraId="6E2F5A7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9DDF" w14:textId="77777777" w:rsidR="00072432" w:rsidRDefault="0067526B">
            <w:pPr>
              <w:pStyle w:val="beznyText"/>
            </w:pPr>
            <w:r>
              <w:t>konstantní symbol 3558,</w:t>
            </w:r>
          </w:p>
        </w:tc>
      </w:tr>
      <w:tr w:rsidR="004865DC" w14:paraId="7B4E1CD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6024" w14:textId="77777777" w:rsidR="00072432" w:rsidRDefault="0067526B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8070673411</w:t>
            </w:r>
          </w:p>
        </w:tc>
      </w:tr>
      <w:tr w:rsidR="004865DC" w14:paraId="6B9FBD9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72A9" w14:textId="77777777" w:rsidR="00072432" w:rsidRDefault="0067526B">
            <w:pPr>
              <w:pStyle w:val="beznyText"/>
            </w:pPr>
            <w:r>
              <w:t>Pojistné se považuje za uhrazené dnem připsání na účet RENOMIA, a. s.</w:t>
            </w:r>
          </w:p>
        </w:tc>
      </w:tr>
      <w:tr w:rsidR="004865DC" w14:paraId="37643EF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6854" w14:textId="77777777" w:rsidR="00072432" w:rsidRDefault="00072432">
            <w:pPr>
              <w:pStyle w:val="volnyRadekSpacer"/>
            </w:pPr>
          </w:p>
        </w:tc>
      </w:tr>
      <w:tr w:rsidR="004865DC" w14:paraId="33FCF677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C15A" w14:textId="77777777" w:rsidR="00072432" w:rsidRDefault="00DD141C">
            <w:pPr>
              <w:pStyle w:val="textNormal1"/>
            </w:pPr>
            <w:r>
              <w:t xml:space="preserve">V Praze dne </w:t>
            </w:r>
            <w:proofErr w:type="gramStart"/>
            <w:r>
              <w:t>02.10.2019</w:t>
            </w:r>
            <w:proofErr w:type="gramEnd"/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61B4" w14:textId="77777777" w:rsidR="00072432" w:rsidRDefault="0067526B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1065FF39" w14:textId="77777777" w:rsidR="00072432" w:rsidRDefault="0067526B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004865DC" w14:paraId="1CCF86B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F505" w14:textId="77777777" w:rsidR="00072432" w:rsidRDefault="00072432">
            <w:pPr>
              <w:pStyle w:val="hlavickaPaticka2"/>
            </w:pPr>
          </w:p>
        </w:tc>
      </w:tr>
    </w:tbl>
    <w:p w14:paraId="6070531A" w14:textId="77777777" w:rsidR="00072432" w:rsidRDefault="00072432">
      <w:pPr>
        <w:pStyle w:val="beznyText"/>
      </w:pPr>
      <w:bookmarkStart w:id="2" w:name="B2BBOOKMARK2"/>
      <w:bookmarkEnd w:id="2"/>
    </w:p>
    <w:sectPr w:rsidR="00072432">
      <w:headerReference w:type="default" r:id="rId15"/>
      <w:footerReference w:type="default" r:id="rId16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F0A6D" w14:textId="77777777" w:rsidR="002C1BD8" w:rsidRDefault="002C1BD8">
      <w:r>
        <w:separator/>
      </w:r>
    </w:p>
  </w:endnote>
  <w:endnote w:type="continuationSeparator" w:id="0">
    <w:p w14:paraId="2BDD34A2" w14:textId="77777777" w:rsidR="002C1BD8" w:rsidRDefault="002C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61B4" w14:textId="421F14E1" w:rsidR="004865DC" w:rsidRDefault="004865DC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E46FEA">
      <w:rPr>
        <w:noProof/>
      </w:rPr>
      <w:t>2</w:t>
    </w:r>
    <w:r>
      <w:fldChar w:fldCharType="end"/>
    </w:r>
    <w:r>
      <w:t xml:space="preserve"> (z celkem stran </w:t>
    </w:r>
    <w:fldSimple w:instr=" PAGEREF B2BBOOKMARK1\* MERGEFORMAT">
      <w:r w:rsidR="00E46FEA">
        <w:rPr>
          <w:noProof/>
        </w:rPr>
        <w:t>7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6648" w14:textId="74EC12EF" w:rsidR="004865DC" w:rsidRDefault="004865DC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E46FEA">
      <w:rPr>
        <w:noProof/>
      </w:rPr>
      <w:t>4</w:t>
    </w:r>
    <w:r>
      <w:fldChar w:fldCharType="end"/>
    </w:r>
    <w:r>
      <w:t xml:space="preserve"> (z celkem stran </w:t>
    </w:r>
    <w:fldSimple w:instr=" PAGEREF B2BBOOKMARK1\* MERGEFORMAT">
      <w:r w:rsidR="00E46FEA">
        <w:rPr>
          <w:noProof/>
        </w:rPr>
        <w:t>7</w:t>
      </w:r>
    </w:fldSimple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223F" w14:textId="478AC717" w:rsidR="004865DC" w:rsidRDefault="004865DC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E46FEA">
      <w:rPr>
        <w:noProof/>
      </w:rPr>
      <w:t>7</w:t>
    </w:r>
    <w:r>
      <w:fldChar w:fldCharType="end"/>
    </w:r>
    <w:r>
      <w:t xml:space="preserve"> (z celkem stran </w:t>
    </w:r>
    <w:fldSimple w:instr=" PAGEREF B2BBOOKMARK1\* MERGEFORMAT">
      <w:r w:rsidR="00E46FEA">
        <w:rPr>
          <w:noProof/>
        </w:rPr>
        <w:t>7</w:t>
      </w:r>
    </w:fldSimple>
    <w: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018E" w14:textId="77777777" w:rsidR="004865DC" w:rsidRDefault="004865DC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DFB5" w14:textId="77777777" w:rsidR="002C1BD8" w:rsidRDefault="002C1BD8">
      <w:r>
        <w:separator/>
      </w:r>
    </w:p>
  </w:footnote>
  <w:footnote w:type="continuationSeparator" w:id="0">
    <w:p w14:paraId="021C0F1D" w14:textId="77777777" w:rsidR="002C1BD8" w:rsidRDefault="002C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FBDD" w14:textId="77777777" w:rsidR="004865DC" w:rsidRDefault="004865DC">
    <w:pPr>
      <w:pStyle w:val="hlavickaPaticka2"/>
    </w:pPr>
    <w:r>
      <w:t>Číslo pojistné smlouvy: 8070673411 dodatek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1091" w14:textId="77777777" w:rsidR="004865DC" w:rsidRDefault="004865DC">
    <w:pPr>
      <w:pStyle w:val="bezny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AFE5E" w14:textId="77777777" w:rsidR="004865DC" w:rsidRDefault="004865DC">
    <w:pPr>
      <w:pStyle w:val="hlavickaPaticka2"/>
      <w:ind w:left="1400"/>
    </w:pPr>
    <w:r>
      <w:t>Číslo pojistné smlouvy: 8070673411 dodatek 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7255" w14:textId="77777777" w:rsidR="004865DC" w:rsidRDefault="004865DC">
    <w:pPr>
      <w:pStyle w:val="hlavickaPaticka2"/>
    </w:pPr>
    <w:r>
      <w:t>Číslo pojistné smlouvy: 8070673411 dodatek 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04EE" w14:textId="77777777" w:rsidR="004865DC" w:rsidRDefault="004865DC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32"/>
    <w:rsid w:val="00072432"/>
    <w:rsid w:val="002C1BD8"/>
    <w:rsid w:val="004865DC"/>
    <w:rsid w:val="00626ADE"/>
    <w:rsid w:val="0067526B"/>
    <w:rsid w:val="006879DD"/>
    <w:rsid w:val="007800AE"/>
    <w:rsid w:val="008F4CFC"/>
    <w:rsid w:val="00DD141C"/>
    <w:rsid w:val="00E415B2"/>
    <w:rsid w:val="00E46FEA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tableTDboldtext0">
    <w:name w:val="table_TD_bold_text"/>
    <w:basedOn w:val="zarovnaniSNasledujicim1"/>
    <w:qFormat/>
    <w:rPr>
      <w:b/>
    </w:rPr>
  </w:style>
  <w:style w:type="paragraph" w:customStyle="1" w:styleId="tabulkaPojisteniBold0">
    <w:name w:val="tabulkaPojisteniBold"/>
    <w:qFormat/>
    <w:rPr>
      <w:rFonts w:ascii="Arial" w:eastAsia="Arial" w:hAnsi="Arial" w:cs="Arial"/>
      <w:b/>
    </w:rPr>
  </w:style>
  <w:style w:type="paragraph" w:customStyle="1" w:styleId="caraStrany10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0">
    <w:name w:val="table_TD_left_right_bottom"/>
    <w:basedOn w:val="zarovnaniSNasledujicim1"/>
    <w:qFormat/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zarovnaniTabulkyPriOdlDatech0">
    <w:name w:val="zarovnaniTabulkyPriOdlDatech"/>
    <w:basedOn w:val="zarovnaniSNasledujicim1"/>
    <w:qFormat/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1">
    <w:name w:val="table_TH_bold"/>
    <w:basedOn w:val="zarovnaniSNasledujicim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tableTDboldtext0">
    <w:name w:val="table_TD_bold_text"/>
    <w:basedOn w:val="zarovnaniSNasledujicim1"/>
    <w:qFormat/>
    <w:rPr>
      <w:b/>
    </w:rPr>
  </w:style>
  <w:style w:type="paragraph" w:customStyle="1" w:styleId="tabulkaPojisteniBold0">
    <w:name w:val="tabulkaPojisteniBold"/>
    <w:qFormat/>
    <w:rPr>
      <w:rFonts w:ascii="Arial" w:eastAsia="Arial" w:hAnsi="Arial" w:cs="Arial"/>
      <w:b/>
    </w:rPr>
  </w:style>
  <w:style w:type="paragraph" w:customStyle="1" w:styleId="caraStrany10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0">
    <w:name w:val="table_TD_left_right_bottom"/>
    <w:basedOn w:val="zarovnaniSNasledujicim1"/>
    <w:qFormat/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zarovnaniTabulkyPriOdlDatech0">
    <w:name w:val="zarovnaniTabulkyPriOdlDatech"/>
    <w:basedOn w:val="zarovnaniSNasledujicim1"/>
    <w:qFormat/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1">
    <w:name w:val="table_TH_bold"/>
    <w:basedOn w:val="zarovnaniSNasledujicim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ja99275\AppData\Local\Microsoft\Windows\INetCache\Content.Outlook\4X44PWS0\www.csobpoj.cz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2473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</dc:creator>
  <cp:lastModifiedBy>Černá Alena</cp:lastModifiedBy>
  <cp:revision>3</cp:revision>
  <dcterms:created xsi:type="dcterms:W3CDTF">2020-01-24T10:01:00Z</dcterms:created>
  <dcterms:modified xsi:type="dcterms:W3CDTF">2020-01-31T12:19:00Z</dcterms:modified>
</cp:coreProperties>
</file>