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1B" w:rsidRDefault="0004672D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  <w:r>
        <w:rPr>
          <w:rFonts w:ascii="Times New Roman" w:hAnsi="Times New Roman" w:cs="Times New Roman"/>
          <w:b/>
          <w:color w:val="383838"/>
          <w:u w:val="single"/>
        </w:rPr>
        <w:t>RS UJEP 2020/00043</w:t>
      </w:r>
    </w:p>
    <w:p w:rsidR="00796A1B" w:rsidRDefault="00796A1B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8966F1" w:rsidRPr="00B64A79" w:rsidRDefault="008966F1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ED1B12" w:rsidRPr="00ED1B12" w:rsidRDefault="00ED1B12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ED1B12">
        <w:rPr>
          <w:rFonts w:ascii="Arial" w:hAnsi="Arial" w:cs="Arial"/>
          <w:b/>
          <w:color w:val="383838"/>
        </w:rPr>
        <w:t>Správa kolejí a menz</w:t>
      </w:r>
    </w:p>
    <w:p w:rsidR="00006B57" w:rsidRPr="00006B57" w:rsidRDefault="00465160" w:rsidP="00006B57">
      <w:pPr>
        <w:spacing w:after="0"/>
        <w:jc w:val="right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 xml:space="preserve">Univerzita J. E. </w:t>
      </w:r>
      <w:proofErr w:type="spellStart"/>
      <w:r w:rsidR="00006B57" w:rsidRPr="00006B57">
        <w:rPr>
          <w:rFonts w:ascii="Arial" w:hAnsi="Arial" w:cs="Arial"/>
          <w:b/>
          <w:color w:val="383838"/>
        </w:rPr>
        <w:t>Purkyně</w:t>
      </w:r>
      <w:proofErr w:type="spellEnd"/>
      <w:r w:rsidR="00006B57" w:rsidRPr="00006B57">
        <w:rPr>
          <w:rFonts w:ascii="Arial" w:hAnsi="Arial" w:cs="Arial"/>
          <w:b/>
          <w:color w:val="383838"/>
        </w:rPr>
        <w:t xml:space="preserve"> v Ústí nad Labem</w:t>
      </w:r>
    </w:p>
    <w:p w:rsidR="00006B57" w:rsidRPr="00006B57" w:rsidRDefault="00006B57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Pasteurova 3544/1</w:t>
      </w:r>
    </w:p>
    <w:p w:rsidR="00DD1B7B" w:rsidRDefault="00006B57" w:rsidP="00DD1B7B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400 96 Ústí nad Labem</w:t>
      </w:r>
    </w:p>
    <w:p w:rsidR="00DD1B7B" w:rsidRDefault="00DD1B7B" w:rsidP="00DD1B7B">
      <w:pPr>
        <w:spacing w:after="0"/>
        <w:jc w:val="right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>IČ: 44555601</w:t>
      </w:r>
    </w:p>
    <w:p w:rsidR="00B30EE6" w:rsidRPr="00B30EE6" w:rsidRDefault="00DD1B7B" w:rsidP="00DD1B7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383838"/>
        </w:rPr>
        <w:t>DIČ: CZ44555601</w:t>
      </w:r>
      <w:r w:rsidR="00B30EE6" w:rsidRPr="00006B57">
        <w:rPr>
          <w:rFonts w:ascii="Arial" w:hAnsi="Arial" w:cs="Arial"/>
          <w:b/>
          <w:color w:val="383838"/>
        </w:rPr>
        <w:br/>
      </w:r>
      <w:r w:rsidR="00B30EE6" w:rsidRPr="00006B57">
        <w:rPr>
          <w:rFonts w:ascii="Arial" w:hAnsi="Arial" w:cs="Arial"/>
          <w:color w:val="383838"/>
        </w:rPr>
        <w:br/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7868C3" w:rsidP="00006B57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 Praze</w:t>
      </w:r>
      <w:r w:rsidR="00BC229D">
        <w:rPr>
          <w:rFonts w:ascii="Arial" w:hAnsi="Arial" w:cs="Arial"/>
        </w:rPr>
        <w:t xml:space="preserve"> dne 20. ledna 2020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441D7F" w:rsidRDefault="00441D7F" w:rsidP="00B30EE6">
      <w:pPr>
        <w:spacing w:line="240" w:lineRule="auto"/>
        <w:rPr>
          <w:rFonts w:ascii="Arial" w:hAnsi="Arial" w:cs="Arial"/>
          <w:b/>
        </w:rPr>
      </w:pPr>
    </w:p>
    <w:p w:rsidR="00F71D89" w:rsidRPr="00B30EE6" w:rsidRDefault="00006B57" w:rsidP="00B30E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Věc: O</w:t>
      </w:r>
      <w:r w:rsidR="00F71D89" w:rsidRPr="00B30EE6">
        <w:rPr>
          <w:rFonts w:ascii="Arial" w:hAnsi="Arial" w:cs="Arial"/>
          <w:b/>
        </w:rPr>
        <w:t xml:space="preserve">bjednávka </w:t>
      </w:r>
      <w:r w:rsidR="009B5F6C">
        <w:rPr>
          <w:rFonts w:ascii="Arial" w:hAnsi="Arial" w:cs="Arial"/>
          <w:b/>
        </w:rPr>
        <w:t>ubyt</w:t>
      </w:r>
      <w:r>
        <w:rPr>
          <w:rFonts w:ascii="Arial" w:hAnsi="Arial" w:cs="Arial"/>
          <w:b/>
        </w:rPr>
        <w:t>ování</w:t>
      </w:r>
      <w:r w:rsidR="00F71D89" w:rsidRPr="00B30EE6">
        <w:rPr>
          <w:rFonts w:ascii="Arial" w:hAnsi="Arial" w:cs="Arial"/>
          <w:b/>
        </w:rPr>
        <w:t xml:space="preserve"> 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Default="00BC229D" w:rsidP="0006290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Tímto o</w:t>
      </w:r>
      <w:r w:rsidR="00465160">
        <w:rPr>
          <w:rFonts w:ascii="Arial" w:hAnsi="Arial" w:cs="Arial"/>
          <w:sz w:val="24"/>
          <w:szCs w:val="24"/>
        </w:rPr>
        <w:t xml:space="preserve">bjednáváme </w:t>
      </w:r>
      <w:r>
        <w:rPr>
          <w:rFonts w:ascii="Arial" w:hAnsi="Arial" w:cs="Arial"/>
          <w:sz w:val="24"/>
          <w:szCs w:val="24"/>
        </w:rPr>
        <w:t xml:space="preserve">na termín 24. 1. – 26. 1. 2020 ubytování na kolejích Univerzity J. E. </w:t>
      </w:r>
      <w:proofErr w:type="spellStart"/>
      <w:r>
        <w:rPr>
          <w:rFonts w:ascii="Arial" w:hAnsi="Arial" w:cs="Arial"/>
          <w:sz w:val="24"/>
          <w:szCs w:val="24"/>
        </w:rPr>
        <w:t>Purkyně</w:t>
      </w:r>
      <w:proofErr w:type="spellEnd"/>
      <w:r>
        <w:rPr>
          <w:rFonts w:ascii="Arial" w:hAnsi="Arial" w:cs="Arial"/>
          <w:sz w:val="24"/>
          <w:szCs w:val="24"/>
        </w:rPr>
        <w:t xml:space="preserve"> pro cca 120 účastníků akce Strany zelených.</w:t>
      </w:r>
      <w:r w:rsidR="00AD03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Cena za ubytování je 30</w:t>
      </w:r>
      <w:r w:rsidR="00AD0366">
        <w:rPr>
          <w:rFonts w:ascii="Arial" w:hAnsi="Arial" w:cs="Arial"/>
          <w:sz w:val="24"/>
          <w:szCs w:val="24"/>
        </w:rPr>
        <w:t>5</w:t>
      </w:r>
      <w:r w:rsidR="00465160">
        <w:rPr>
          <w:rFonts w:ascii="Arial" w:hAnsi="Arial" w:cs="Arial"/>
          <w:sz w:val="24"/>
          <w:szCs w:val="24"/>
        </w:rPr>
        <w:t>,-Kč/osobu/noc.</w:t>
      </w:r>
    </w:p>
    <w:p w:rsidR="00984851" w:rsidRPr="00E27465" w:rsidRDefault="00984851" w:rsidP="0006290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Předpokládaná hodnota ubytovacích služeb činí </w:t>
      </w:r>
      <w:r w:rsidR="00BC229D">
        <w:rPr>
          <w:rFonts w:ascii="Arial" w:hAnsi="Arial" w:cs="Arial"/>
          <w:sz w:val="24"/>
          <w:szCs w:val="24"/>
        </w:rPr>
        <w:t>73.2</w:t>
      </w:r>
      <w:r>
        <w:rPr>
          <w:rFonts w:ascii="Arial" w:hAnsi="Arial" w:cs="Arial"/>
          <w:sz w:val="24"/>
          <w:szCs w:val="24"/>
        </w:rPr>
        <w:t>00,- Kč vč. DPH.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BF5713" w:rsidRDefault="00BF5713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BC229D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Strana zelených</w:t>
      </w:r>
    </w:p>
    <w:p w:rsidR="00006B57" w:rsidRDefault="00BC229D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Nám. Winstona </w:t>
      </w:r>
      <w:proofErr w:type="spellStart"/>
      <w:r>
        <w:rPr>
          <w:rFonts w:ascii="Arial" w:hAnsi="Arial" w:cs="Arial"/>
        </w:rPr>
        <w:t>Churchilla</w:t>
      </w:r>
      <w:proofErr w:type="spellEnd"/>
      <w:r>
        <w:rPr>
          <w:rFonts w:ascii="Arial" w:hAnsi="Arial" w:cs="Arial"/>
        </w:rPr>
        <w:t xml:space="preserve"> 2</w:t>
      </w:r>
    </w:p>
    <w:p w:rsidR="00006B57" w:rsidRDefault="00BC229D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130 00 Praha 3 - Žižkov</w:t>
      </w:r>
    </w:p>
    <w:p w:rsidR="00BC229D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BC229D">
        <w:rPr>
          <w:rFonts w:ascii="Arial" w:hAnsi="Arial" w:cs="Arial"/>
        </w:rPr>
        <w:t>00409740</w:t>
      </w:r>
    </w:p>
    <w:p w:rsidR="00006B57" w:rsidRDefault="00BC229D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DIČ: CZ00409740</w:t>
      </w:r>
      <w:r w:rsidR="004447EB">
        <w:rPr>
          <w:rFonts w:ascii="Arial" w:hAnsi="Arial" w:cs="Arial"/>
        </w:rPr>
        <w:t xml:space="preserve"> 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5F0BBE" w:rsidRPr="005F0BBE" w:rsidRDefault="005F0BBE" w:rsidP="005F0BBE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5F0BBE">
        <w:rPr>
          <w:rFonts w:ascii="Arial" w:hAnsi="Arial" w:cs="Arial"/>
          <w:b/>
          <w:i/>
        </w:rPr>
        <w:t xml:space="preserve">Objednávka akceptována </w:t>
      </w:r>
    </w:p>
    <w:p w:rsidR="005F0BBE" w:rsidRPr="005F0BBE" w:rsidRDefault="005F0BBE" w:rsidP="005F0BBE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5F0BBE">
        <w:rPr>
          <w:rFonts w:ascii="Arial" w:hAnsi="Arial" w:cs="Arial"/>
          <w:b/>
          <w:i/>
        </w:rPr>
        <w:t>dne 23. 1. 2020</w:t>
      </w:r>
    </w:p>
    <w:p w:rsidR="005F0BBE" w:rsidRPr="005F0BBE" w:rsidRDefault="005F0BBE" w:rsidP="005F0BBE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5F0BBE">
        <w:rPr>
          <w:rFonts w:ascii="Arial" w:hAnsi="Arial" w:cs="Arial"/>
          <w:b/>
          <w:i/>
        </w:rPr>
        <w:t>Správa kolejí a menz UJEP</w:t>
      </w:r>
    </w:p>
    <w:p w:rsidR="005F0BBE" w:rsidRPr="005F0BBE" w:rsidRDefault="005F0BBE" w:rsidP="005F0BBE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5F0BBE">
        <w:rPr>
          <w:rFonts w:ascii="Arial" w:hAnsi="Arial" w:cs="Arial"/>
          <w:b/>
          <w:i/>
        </w:rPr>
        <w:t>razítko a podpis</w:t>
      </w:r>
    </w:p>
    <w:p w:rsidR="005F0BBE" w:rsidRPr="005F0BBE" w:rsidRDefault="005F0BBE" w:rsidP="005F0BBE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5F0BBE">
        <w:rPr>
          <w:rFonts w:ascii="Arial" w:hAnsi="Arial" w:cs="Arial"/>
          <w:b/>
          <w:i/>
        </w:rPr>
        <w:t>ředitel SKM UJEP</w:t>
      </w: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65160" w:rsidRDefault="00465160" w:rsidP="00B30EE6">
      <w:pPr>
        <w:spacing w:line="240" w:lineRule="auto"/>
        <w:rPr>
          <w:rFonts w:ascii="Arial" w:hAnsi="Arial" w:cs="Arial"/>
        </w:rPr>
      </w:pPr>
    </w:p>
    <w:p w:rsidR="004B6940" w:rsidRPr="00B30EE6" w:rsidRDefault="004B6940" w:rsidP="00B30EE6">
      <w:pPr>
        <w:spacing w:line="240" w:lineRule="auto"/>
        <w:rPr>
          <w:rFonts w:ascii="Arial" w:hAnsi="Arial" w:cs="Arial"/>
        </w:rPr>
      </w:pPr>
    </w:p>
    <w:sectPr w:rsidR="004B6940" w:rsidRPr="00B30EE6" w:rsidSect="00C17A8E">
      <w:pgSz w:w="11906" w:h="16838"/>
      <w:pgMar w:top="1304" w:right="1701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1D89"/>
    <w:rsid w:val="00005D3D"/>
    <w:rsid w:val="00006B57"/>
    <w:rsid w:val="00017FF1"/>
    <w:rsid w:val="00024CA0"/>
    <w:rsid w:val="0004672D"/>
    <w:rsid w:val="0005007B"/>
    <w:rsid w:val="00062907"/>
    <w:rsid w:val="000764AB"/>
    <w:rsid w:val="000817AD"/>
    <w:rsid w:val="00121954"/>
    <w:rsid w:val="0019538F"/>
    <w:rsid w:val="001A31CF"/>
    <w:rsid w:val="002156B6"/>
    <w:rsid w:val="00217845"/>
    <w:rsid w:val="002A13BB"/>
    <w:rsid w:val="00366652"/>
    <w:rsid w:val="00395B83"/>
    <w:rsid w:val="003A4988"/>
    <w:rsid w:val="003A7447"/>
    <w:rsid w:val="00441D7F"/>
    <w:rsid w:val="004447EB"/>
    <w:rsid w:val="00465160"/>
    <w:rsid w:val="004B6940"/>
    <w:rsid w:val="005604C8"/>
    <w:rsid w:val="005757B9"/>
    <w:rsid w:val="005B00C1"/>
    <w:rsid w:val="005F0BBE"/>
    <w:rsid w:val="00670F87"/>
    <w:rsid w:val="00680688"/>
    <w:rsid w:val="006A1E2A"/>
    <w:rsid w:val="00720D30"/>
    <w:rsid w:val="007519AB"/>
    <w:rsid w:val="007868C3"/>
    <w:rsid w:val="00794795"/>
    <w:rsid w:val="00796A1B"/>
    <w:rsid w:val="0080328B"/>
    <w:rsid w:val="00871CC0"/>
    <w:rsid w:val="00881D57"/>
    <w:rsid w:val="008966F1"/>
    <w:rsid w:val="008B4D3E"/>
    <w:rsid w:val="008B58D0"/>
    <w:rsid w:val="008F1342"/>
    <w:rsid w:val="009507D0"/>
    <w:rsid w:val="00984851"/>
    <w:rsid w:val="009B5F6C"/>
    <w:rsid w:val="009E3D78"/>
    <w:rsid w:val="009E5B60"/>
    <w:rsid w:val="00A63A9E"/>
    <w:rsid w:val="00AA7E30"/>
    <w:rsid w:val="00AD0366"/>
    <w:rsid w:val="00AE2ED6"/>
    <w:rsid w:val="00B216DB"/>
    <w:rsid w:val="00B30EE6"/>
    <w:rsid w:val="00B64A79"/>
    <w:rsid w:val="00B814B6"/>
    <w:rsid w:val="00BC229D"/>
    <w:rsid w:val="00BD206E"/>
    <w:rsid w:val="00BF5713"/>
    <w:rsid w:val="00C12FA1"/>
    <w:rsid w:val="00C1420D"/>
    <w:rsid w:val="00C17A8E"/>
    <w:rsid w:val="00C23A50"/>
    <w:rsid w:val="00CB670F"/>
    <w:rsid w:val="00D0077B"/>
    <w:rsid w:val="00D0134E"/>
    <w:rsid w:val="00D05466"/>
    <w:rsid w:val="00D47BC8"/>
    <w:rsid w:val="00D53917"/>
    <w:rsid w:val="00DD1B7B"/>
    <w:rsid w:val="00DE0443"/>
    <w:rsid w:val="00E27465"/>
    <w:rsid w:val="00E2788B"/>
    <w:rsid w:val="00E3657A"/>
    <w:rsid w:val="00E87C32"/>
    <w:rsid w:val="00ED1B12"/>
    <w:rsid w:val="00F30DDC"/>
    <w:rsid w:val="00F71D89"/>
    <w:rsid w:val="00FE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A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  <w:style w:type="paragraph" w:styleId="Textbubliny">
    <w:name w:val="Balloon Text"/>
    <w:basedOn w:val="Normln"/>
    <w:link w:val="TextbublinyChar"/>
    <w:uiPriority w:val="99"/>
    <w:semiHidden/>
    <w:unhideWhenUsed/>
    <w:rsid w:val="003A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44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74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4</cp:revision>
  <cp:lastPrinted>2017-07-18T10:35:00Z</cp:lastPrinted>
  <dcterms:created xsi:type="dcterms:W3CDTF">2020-01-24T09:29:00Z</dcterms:created>
  <dcterms:modified xsi:type="dcterms:W3CDTF">2020-01-24T09:49:00Z</dcterms:modified>
</cp:coreProperties>
</file>