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BBEED7F" w:rsidR="00C807D9" w:rsidRDefault="00BB6196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0FD95768" w:rsidR="00A56706" w:rsidRDefault="00BB6196" w:rsidP="00E87E51">
            <w:proofErr w:type="spellStart"/>
            <w:r>
              <w:t>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9BFAADE" w:rsidR="00A56706" w:rsidRDefault="00BB6196" w:rsidP="00342CBD">
            <w:proofErr w:type="spellStart"/>
            <w:r>
              <w:t>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43BFD139" w:rsidR="00C807D9" w:rsidRDefault="00BB6196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AE7C90" w:rsidRDefault="00C807D9" w:rsidP="00E87E51">
            <w:pPr>
              <w:jc w:val="center"/>
              <w:rPr>
                <w:u w:val="single"/>
              </w:rPr>
            </w:pPr>
            <w:r w:rsidRPr="00AE7C90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5C765BBA" w:rsidR="00A56706" w:rsidRDefault="00BB6196" w:rsidP="00E87E51">
            <w:proofErr w:type="spellStart"/>
            <w:r>
              <w:t>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2DFFCC6C" w:rsidR="00A56706" w:rsidRDefault="007F63B7" w:rsidP="00E87E51">
            <w:r>
              <w:t>Vysokoškolské</w:t>
            </w:r>
            <w:r w:rsidR="002865E7">
              <w:t xml:space="preserve"> </w:t>
            </w:r>
            <w:r>
              <w:t>- obor Hospodářská politika a správa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00F2348" w:rsidR="00A56706" w:rsidRDefault="007F63B7" w:rsidP="00E87E51">
            <w:r>
              <w:t xml:space="preserve">Práce na počítači, </w:t>
            </w:r>
            <w:r w:rsidR="00163F55">
              <w:t xml:space="preserve">anglický, jazyk, německý jazyk, </w:t>
            </w:r>
            <w:r>
              <w:t xml:space="preserve">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0BC76021" w:rsidR="00C807D9" w:rsidRDefault="007F63B7" w:rsidP="00E87E51">
            <w:r>
              <w:t>1 rok  - administrativní práce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7ABF9007" w:rsidR="00C807D9" w:rsidRDefault="007F63B7" w:rsidP="00E87E51">
            <w:r>
              <w:t>2 hodiny</w:t>
            </w:r>
          </w:p>
        </w:tc>
        <w:tc>
          <w:tcPr>
            <w:tcW w:w="2977" w:type="dxa"/>
          </w:tcPr>
          <w:p w14:paraId="0A4BBEBB" w14:textId="782F122E" w:rsidR="00C807D9" w:rsidRDefault="007F63B7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220545AB" w:rsidR="00C807D9" w:rsidRDefault="007F63B7" w:rsidP="00E87E51">
            <w:r>
              <w:t>5 hodin</w:t>
            </w:r>
          </w:p>
        </w:tc>
        <w:tc>
          <w:tcPr>
            <w:tcW w:w="2977" w:type="dxa"/>
          </w:tcPr>
          <w:p w14:paraId="0A4BBEBF" w14:textId="22A3DDC8" w:rsidR="00C807D9" w:rsidRDefault="007F63B7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6EB5463D" w14:textId="160438B0" w:rsidR="00A94B56" w:rsidRDefault="00A94B56" w:rsidP="00C807D9">
            <w:r>
              <w:t>Název organizace:</w:t>
            </w:r>
            <w:r w:rsidR="00340DC5">
              <w:t xml:space="preserve">  </w:t>
            </w:r>
          </w:p>
          <w:p w14:paraId="0A4BBED1" w14:textId="77777777" w:rsidR="00340DC5" w:rsidRDefault="00340DC5" w:rsidP="00C807D9"/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0D824CED" w:rsidR="00A94B56" w:rsidRDefault="00340DC5" w:rsidP="00C807D9">
            <w:r>
              <w:t>PLATIT a.s.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33638F6E" w:rsidR="00A94B56" w:rsidRDefault="00A94B56" w:rsidP="00C807D9">
            <w:r>
              <w:t>Adresa pracoviště:</w:t>
            </w:r>
            <w:r w:rsidR="00340DC5">
              <w:t xml:space="preserve">  </w:t>
            </w:r>
          </w:p>
        </w:tc>
        <w:tc>
          <w:tcPr>
            <w:tcW w:w="5812" w:type="dxa"/>
          </w:tcPr>
          <w:p w14:paraId="0A4BBED5" w14:textId="72C8BEB0" w:rsidR="00A94B56" w:rsidRDefault="00340DC5" w:rsidP="00CE2BCF">
            <w:pPr>
              <w:jc w:val="both"/>
            </w:pPr>
            <w:r>
              <w:t xml:space="preserve">Průmyslová 3020/3, </w:t>
            </w:r>
            <w:proofErr w:type="gramStart"/>
            <w:r>
              <w:t>787 01  Šumperk</w:t>
            </w:r>
            <w:proofErr w:type="gramEnd"/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6828DFE3" w:rsidR="00A94B56" w:rsidRDefault="00BB6196" w:rsidP="00C807D9">
            <w:proofErr w:type="spellStart"/>
            <w:r>
              <w:t>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6E9D234" w:rsidR="00A94B56" w:rsidRDefault="00BB6196" w:rsidP="00C807D9">
            <w:r>
              <w:t>xxxxxxx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842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646"/>
      </w:tblGrid>
      <w:tr w:rsidR="00A94B56" w:rsidRPr="009F3059" w14:paraId="0A4BBF04" w14:textId="77777777" w:rsidTr="00D273EF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604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D273EF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44380FD" w:rsidR="00A94B56" w:rsidRDefault="00340DC5" w:rsidP="00D40BE1">
            <w:r>
              <w:t>recepční</w:t>
            </w:r>
          </w:p>
        </w:tc>
      </w:tr>
      <w:tr w:rsidR="00A94B56" w14:paraId="0A4BBF0A" w14:textId="77777777" w:rsidTr="00D273EF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29DF8514" w:rsidR="00A94B56" w:rsidRDefault="00340DC5" w:rsidP="00D40BE1">
            <w:r>
              <w:t xml:space="preserve">PLATIT a.s., Průmyslová 3020/3, </w:t>
            </w:r>
            <w:proofErr w:type="gramStart"/>
            <w:r w:rsidR="00172838">
              <w:t>787 01  Šumperk</w:t>
            </w:r>
            <w:proofErr w:type="gramEnd"/>
          </w:p>
        </w:tc>
      </w:tr>
      <w:tr w:rsidR="00A94B56" w14:paraId="0A4BBF0D" w14:textId="77777777" w:rsidTr="00D273EF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F012036" w:rsidR="00A94B56" w:rsidRDefault="00100622" w:rsidP="00E6775F">
            <w:r>
              <w:t>Smluvený rozsah odborné praxe:</w:t>
            </w:r>
            <w:r w:rsidR="00172838">
              <w:t xml:space="preserve">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4407F12D" w:rsidR="00A94B56" w:rsidRDefault="00C21397" w:rsidP="00D40BE1">
            <w:r>
              <w:t>12</w:t>
            </w:r>
            <w:r w:rsidR="00172838">
              <w:t xml:space="preserve"> měsíců</w:t>
            </w:r>
            <w:r w:rsidR="00536CB0">
              <w:t>, 40 hodin týdně</w:t>
            </w:r>
          </w:p>
        </w:tc>
      </w:tr>
      <w:tr w:rsidR="00A94B56" w14:paraId="0A4BBF10" w14:textId="77777777" w:rsidTr="00D273EF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5DD07EA" w:rsidR="00A94B56" w:rsidRDefault="00172838" w:rsidP="00172838">
            <w:r>
              <w:t xml:space="preserve">Nejnižší požadované vzdělání ÚSO s maturitou ekonomického směru, </w:t>
            </w:r>
            <w:r w:rsidRPr="00163F55">
              <w:t>znalost anglického jazyka v minimální úrovni B2</w:t>
            </w:r>
            <w:r>
              <w:t>, uživatelská znalost MS Office.</w:t>
            </w:r>
          </w:p>
        </w:tc>
      </w:tr>
      <w:tr w:rsidR="00B52789" w14:paraId="0A4BBF13" w14:textId="77777777" w:rsidTr="00D273EF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6AD8AE10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172838">
              <w:t xml:space="preserve">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10DC461F" w:rsidR="00172838" w:rsidRDefault="00172838" w:rsidP="00172838">
            <w:r w:rsidRPr="00163F55">
              <w:t>Dobré komunikační dovednosti, organizační schopnosti</w:t>
            </w:r>
            <w:r>
              <w:t>, příjemné vystupování. Řidičský průkaz skupiny B</w:t>
            </w:r>
          </w:p>
        </w:tc>
      </w:tr>
      <w:tr w:rsidR="00A94B56" w14:paraId="0A4BBF16" w14:textId="77777777" w:rsidTr="00D273EF">
        <w:trPr>
          <w:trHeight w:val="127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EA952DB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BAAA3" w14:textId="77777777" w:rsidR="00A94B56" w:rsidRDefault="00172838" w:rsidP="00172838">
            <w:r>
              <w:t>A</w:t>
            </w:r>
            <w:r w:rsidR="00F605A1">
              <w:t>dministrativní podpora pro celou organizaci.</w:t>
            </w:r>
          </w:p>
          <w:p w14:paraId="5A6E0C6D" w14:textId="77777777" w:rsidR="00F605A1" w:rsidRDefault="00F605A1" w:rsidP="00172838">
            <w:r>
              <w:t>Evidence došlé a přijaté pošty.</w:t>
            </w:r>
          </w:p>
          <w:p w14:paraId="7CBB9BF1" w14:textId="77777777" w:rsidR="00F605A1" w:rsidRDefault="00F605A1" w:rsidP="00172838">
            <w:r>
              <w:t>Pořizování dodavatelských faktur do IS HELIOS.</w:t>
            </w:r>
          </w:p>
          <w:p w14:paraId="5CD430CE" w14:textId="77777777" w:rsidR="00F605A1" w:rsidRDefault="00F605A1" w:rsidP="00172838">
            <w:r>
              <w:t>Spojování telefonických hovorů včetně cizojazyčných.</w:t>
            </w:r>
          </w:p>
          <w:p w14:paraId="551F7B74" w14:textId="77777777" w:rsidR="00F605A1" w:rsidRDefault="00F605A1" w:rsidP="00172838">
            <w:r>
              <w:t>Vedení databáze kontaktů.</w:t>
            </w:r>
          </w:p>
          <w:p w14:paraId="0A4BBF15" w14:textId="4BB58280" w:rsidR="00F605A1" w:rsidRDefault="00F605A1" w:rsidP="00172838">
            <w:r>
              <w:t>Vedení databáze odborné literatury.</w:t>
            </w:r>
          </w:p>
        </w:tc>
      </w:tr>
      <w:tr w:rsidR="002743EF" w14:paraId="0A4BBF19" w14:textId="77777777" w:rsidTr="00D273E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33CFF34C" w:rsidR="002743EF" w:rsidRDefault="002743EF" w:rsidP="003A199B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D273E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D273EF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E946F8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2E305" w14:textId="2448B995" w:rsidR="00A94B56" w:rsidRDefault="00A94B56" w:rsidP="00996E7B"/>
          <w:p w14:paraId="25BC9B88" w14:textId="77777777" w:rsidR="00996E7B" w:rsidRPr="00996E7B" w:rsidRDefault="00996E7B" w:rsidP="00996E7B"/>
          <w:p w14:paraId="0A4BBF22" w14:textId="77777777" w:rsidR="00996E7B" w:rsidRPr="0081604A" w:rsidRDefault="00996E7B" w:rsidP="00996E7B">
            <w:pPr>
              <w:rPr>
                <w:sz w:val="28"/>
                <w:szCs w:val="28"/>
              </w:rPr>
            </w:pPr>
          </w:p>
        </w:tc>
      </w:tr>
      <w:tr w:rsidR="0081604A" w14:paraId="0A4BBF27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1BF16F3D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  <w:r w:rsidR="00996E7B">
              <w:rPr>
                <w:b/>
              </w:rPr>
              <w:t xml:space="preserve"> </w:t>
            </w:r>
          </w:p>
          <w:p w14:paraId="7A0E9184" w14:textId="77777777" w:rsidR="00996E7B" w:rsidRDefault="00996E7B" w:rsidP="0081604A">
            <w:pPr>
              <w:rPr>
                <w:b/>
              </w:rPr>
            </w:pPr>
          </w:p>
          <w:p w14:paraId="15044D18" w14:textId="77777777" w:rsidR="00996E7B" w:rsidRDefault="00996E7B" w:rsidP="0081604A">
            <w:pPr>
              <w:rPr>
                <w:i/>
              </w:rPr>
            </w:pPr>
          </w:p>
          <w:p w14:paraId="0A4BBF25" w14:textId="143B77CA" w:rsidR="0011670A" w:rsidRPr="0011670A" w:rsidRDefault="0011670A" w:rsidP="00E946F8">
            <w:pPr>
              <w:rPr>
                <w:i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2084B" w14:textId="2C248A96" w:rsidR="00996E7B" w:rsidRDefault="00996E7B" w:rsidP="00D40BE1">
            <w:r>
              <w:t>Seznámení s historií a organi</w:t>
            </w:r>
            <w:r w:rsidR="00C507B5">
              <w:t>začním uspořádáním společnosti,</w:t>
            </w:r>
          </w:p>
          <w:p w14:paraId="10E576DC" w14:textId="545A1E77" w:rsidR="00C507B5" w:rsidRDefault="00C507B5" w:rsidP="00D40BE1">
            <w:r>
              <w:t>hlavním předmětem činnosti, firemní vizí společnosti.</w:t>
            </w:r>
          </w:p>
          <w:p w14:paraId="6666C750" w14:textId="486F2C24" w:rsidR="00E946F8" w:rsidRDefault="00C507B5" w:rsidP="00D40BE1">
            <w:r>
              <w:t xml:space="preserve">Seznámení s organizačními směrnicemi, </w:t>
            </w:r>
            <w:r w:rsidR="00E946F8">
              <w:t>předpisy, pokyny, certifikací ISO 9001.</w:t>
            </w:r>
          </w:p>
          <w:p w14:paraId="6BFD3DE9" w14:textId="09ED7DC4" w:rsidR="00E946F8" w:rsidRPr="00996E7B" w:rsidRDefault="00E946F8" w:rsidP="00D40BE1">
            <w:r>
              <w:t>Seznámení s pracovním řádem, předpisy BOZP</w:t>
            </w:r>
            <w:r w:rsidR="008C16AF">
              <w:t>, OŽP, PO.</w:t>
            </w:r>
          </w:p>
          <w:p w14:paraId="330563EB" w14:textId="77777777" w:rsidR="00996E7B" w:rsidRDefault="00996E7B" w:rsidP="00D40BE1">
            <w:pPr>
              <w:rPr>
                <w:i/>
              </w:rPr>
            </w:pPr>
          </w:p>
          <w:p w14:paraId="70D7055C" w14:textId="32AF8A3B" w:rsidR="00996E7B" w:rsidRDefault="00835E2E" w:rsidP="00D40BE1">
            <w:r>
              <w:t xml:space="preserve">Seznámení s IS HELIOS ORANGE. Osvojení praktických dovedností při ovládání modulu Evidence pošty a jejich </w:t>
            </w:r>
            <w:proofErr w:type="spellStart"/>
            <w:r>
              <w:t>podmodulů</w:t>
            </w:r>
            <w:proofErr w:type="spellEnd"/>
            <w:r>
              <w:t>.</w:t>
            </w:r>
          </w:p>
          <w:p w14:paraId="1356CA6F" w14:textId="77777777" w:rsidR="00835E2E" w:rsidRDefault="00835E2E" w:rsidP="00D40BE1"/>
          <w:p w14:paraId="03A0C55E" w14:textId="287D529D" w:rsidR="00835E2E" w:rsidRDefault="00835E2E" w:rsidP="00D40BE1">
            <w:r>
              <w:t>Seznámení s modulem Číselníky-organizace, vkládání nových dodavatelů, odběratelů s přímou vazbou na ověření a kontrolu v systému VIES.</w:t>
            </w:r>
          </w:p>
          <w:p w14:paraId="2A4104F8" w14:textId="77777777" w:rsidR="00904D31" w:rsidRDefault="00904D31" w:rsidP="00D40BE1"/>
          <w:p w14:paraId="6931779B" w14:textId="788C550A" w:rsidR="00904D31" w:rsidRDefault="00904D31" w:rsidP="00D40BE1">
            <w:r>
              <w:t>Práce s </w:t>
            </w:r>
            <w:proofErr w:type="gramStart"/>
            <w:r>
              <w:t>modulem Číselníky-kontakty-který</w:t>
            </w:r>
            <w:proofErr w:type="gramEnd"/>
            <w:r>
              <w:t xml:space="preserve"> využívají všechny složky organizace.</w:t>
            </w:r>
          </w:p>
          <w:p w14:paraId="29C66FBE" w14:textId="77777777" w:rsidR="00904D31" w:rsidRDefault="00904D31" w:rsidP="00D40BE1"/>
          <w:p w14:paraId="1B6874DD" w14:textId="53A12C68" w:rsidR="00904D31" w:rsidRPr="00835E2E" w:rsidRDefault="00904D31" w:rsidP="00D40BE1">
            <w:r>
              <w:t>Seznámení s modulem Fakturace a jeho praktické ovládání.</w:t>
            </w:r>
          </w:p>
          <w:p w14:paraId="11E22E0D" w14:textId="77777777" w:rsidR="0081604A" w:rsidRDefault="00904D31" w:rsidP="008C16AF">
            <w:r>
              <w:t>Kontrola formální správnosti přijatých faktur.</w:t>
            </w:r>
          </w:p>
          <w:p w14:paraId="19DA0950" w14:textId="4BF70D57" w:rsidR="00904D31" w:rsidRDefault="00904D31" w:rsidP="00904D31">
            <w:r>
              <w:t xml:space="preserve">Předání zaevidovaných </w:t>
            </w:r>
            <w:r w:rsidR="0012766B">
              <w:t>faktur kompetentním pracovníkům ke schválení.</w:t>
            </w:r>
          </w:p>
          <w:p w14:paraId="5CA3F490" w14:textId="77777777" w:rsidR="004130EE" w:rsidRDefault="004130EE" w:rsidP="00904D31"/>
          <w:p w14:paraId="2E23ECA7" w14:textId="77777777" w:rsidR="004130EE" w:rsidRDefault="004130EE" w:rsidP="00904D31">
            <w:r>
              <w:t>Evidence cenin – převzetí hmotné odpovědnosti.</w:t>
            </w:r>
          </w:p>
          <w:p w14:paraId="4E33D3A6" w14:textId="77777777" w:rsidR="0012766B" w:rsidRDefault="0012766B" w:rsidP="00904D31">
            <w:r>
              <w:t>Kontrola dodržování záznamů v knize příchodů a odchodů.</w:t>
            </w:r>
          </w:p>
          <w:p w14:paraId="358A28A7" w14:textId="77777777" w:rsidR="0012766B" w:rsidRDefault="0012766B" w:rsidP="00904D31">
            <w:r>
              <w:t>Distribuce interních předpisů zaměstnancům k seznámení a podpisu.</w:t>
            </w:r>
          </w:p>
          <w:p w14:paraId="0A4BBF26" w14:textId="55158488" w:rsidR="0012766B" w:rsidRPr="00904D31" w:rsidRDefault="0012766B" w:rsidP="00904D31"/>
        </w:tc>
      </w:tr>
      <w:tr w:rsidR="00E83D45" w14:paraId="0A4BBF2A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D0A4D" w14:textId="104660F1" w:rsidR="00E83D45" w:rsidRDefault="004130EE" w:rsidP="008160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E83D45" w:rsidRPr="0081604A">
              <w:rPr>
                <w:b/>
              </w:rPr>
              <w:t>STRATEGICKÉ CÍLE:</w:t>
            </w:r>
            <w:r w:rsidR="00E83D45">
              <w:rPr>
                <w:b/>
              </w:rPr>
              <w:t xml:space="preserve">                         </w:t>
            </w:r>
          </w:p>
          <w:p w14:paraId="0A4BBF28" w14:textId="0FF925F3" w:rsidR="00E83D45" w:rsidRDefault="00E83D45" w:rsidP="0081604A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1DCB" w14:textId="3274A5EE" w:rsidR="00E83D45" w:rsidRDefault="00E83D45" w:rsidP="00D40BE1">
            <w:r>
              <w:t>Získání správných pracovních návyků.</w:t>
            </w:r>
          </w:p>
          <w:p w14:paraId="400E7693" w14:textId="64A2018D" w:rsidR="003F3C54" w:rsidRDefault="003F3C54" w:rsidP="00D40BE1"/>
          <w:p w14:paraId="05E7BA73" w14:textId="44CF3122" w:rsidR="003F3C54" w:rsidRDefault="003F3C54" w:rsidP="00D40BE1">
            <w:r>
              <w:t>Schopnost začlenění do firemní kultury v oblasti komunikace.</w:t>
            </w:r>
            <w:r w:rsidR="004130EE">
              <w:t xml:space="preserve"> </w:t>
            </w:r>
          </w:p>
          <w:p w14:paraId="2F0FBD47" w14:textId="77777777" w:rsidR="00E83D45" w:rsidRDefault="00E83D45" w:rsidP="00D40BE1"/>
          <w:p w14:paraId="7BA1E719" w14:textId="77777777" w:rsidR="00E83D45" w:rsidRDefault="00E83D45" w:rsidP="00D40BE1">
            <w:r>
              <w:t>Získání praktických dovedností při ovládání informačního systému HELIOS ORANGE.</w:t>
            </w:r>
          </w:p>
          <w:p w14:paraId="5D47DA40" w14:textId="77777777" w:rsidR="00E83D45" w:rsidRDefault="00E83D45" w:rsidP="00D40BE1"/>
          <w:p w14:paraId="592C9FDC" w14:textId="77777777" w:rsidR="00E83D45" w:rsidRDefault="00E83D45" w:rsidP="00D40BE1">
            <w:r>
              <w:t>Prohloubení komunikačních dovedností v anglickém jazyce zařazením do firemního jazykového vzdělávání.</w:t>
            </w:r>
          </w:p>
          <w:p w14:paraId="603D979F" w14:textId="77777777" w:rsidR="00E83D45" w:rsidRDefault="00E83D45" w:rsidP="00D40BE1"/>
          <w:p w14:paraId="777DFC1C" w14:textId="373DC45F" w:rsidR="0058714B" w:rsidRDefault="0058714B" w:rsidP="00D40BE1">
            <w:r>
              <w:t>Osvojení si odborných kompetencí daného oboru.</w:t>
            </w:r>
          </w:p>
          <w:p w14:paraId="3636AB5F" w14:textId="77777777" w:rsidR="0058714B" w:rsidRDefault="0058714B" w:rsidP="00D40BE1"/>
          <w:p w14:paraId="629C23F8" w14:textId="5236B5C5" w:rsidR="00E83D45" w:rsidRDefault="00E83D45" w:rsidP="00D40BE1">
            <w:r>
              <w:t xml:space="preserve">Prohloubení potřebných </w:t>
            </w:r>
            <w:r w:rsidR="00D273EF">
              <w:t xml:space="preserve">odborných </w:t>
            </w:r>
            <w:r>
              <w:t xml:space="preserve">znalostí z oblasti </w:t>
            </w:r>
            <w:r w:rsidR="00D273EF">
              <w:t>účetnictví, daní a pracovně-právní legislativy.</w:t>
            </w:r>
          </w:p>
          <w:p w14:paraId="4B9BE1EA" w14:textId="77777777" w:rsidR="00E83D45" w:rsidRDefault="00E83D45" w:rsidP="00D40BE1"/>
          <w:p w14:paraId="0A4BBF29" w14:textId="1C4A1F36" w:rsidR="0058714B" w:rsidRDefault="0058714B" w:rsidP="00D40BE1"/>
        </w:tc>
      </w:tr>
      <w:tr w:rsidR="00D273EF" w14:paraId="0A4BBF2D" w14:textId="77777777" w:rsidTr="00D273E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25E88779" w:rsidR="00D273EF" w:rsidRDefault="00D273EF" w:rsidP="0081604A"/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D273EF" w:rsidRDefault="00D273EF" w:rsidP="00D40BE1"/>
        </w:tc>
      </w:tr>
      <w:tr w:rsidR="00D273EF" w14:paraId="0A4BBF34" w14:textId="77777777" w:rsidTr="00687F33">
        <w:trPr>
          <w:trHeight w:val="89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05F6" w14:textId="77777777" w:rsidR="00D273EF" w:rsidRDefault="00D273EF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326E8DFA" w14:textId="77777777" w:rsidR="00D273EF" w:rsidRPr="00D95F9C" w:rsidRDefault="00D273EF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2" w14:textId="77777777" w:rsidR="00D273EF" w:rsidRPr="0081604A" w:rsidRDefault="00D273EF" w:rsidP="0081604A">
            <w:pPr>
              <w:rPr>
                <w:b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D273EF" w:rsidRDefault="00D273EF" w:rsidP="0081604A"/>
        </w:tc>
      </w:tr>
      <w:tr w:rsidR="00687F33" w14:paraId="0F2AF23D" w14:textId="77777777" w:rsidTr="00CC5067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84BCF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80F6A1" w14:textId="59889E04" w:rsidR="00687F33" w:rsidRDefault="00687F33" w:rsidP="0031099E">
            <w:pPr>
              <w:ind w:left="360"/>
              <w:rPr>
                <w:b/>
              </w:rPr>
            </w:pPr>
            <w:r>
              <w:rPr>
                <w:b/>
              </w:rPr>
              <w:t>Název přílohy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23B55" w14:textId="58888DA1" w:rsidR="00687F33" w:rsidRDefault="00687F33" w:rsidP="00D40BE1">
            <w:r w:rsidRPr="00D95F9C">
              <w:rPr>
                <w:b/>
              </w:rPr>
              <w:t>Datum vydání přílohy:</w:t>
            </w:r>
          </w:p>
        </w:tc>
      </w:tr>
      <w:tr w:rsidR="00687F33" w14:paraId="75D65EFE" w14:textId="77777777" w:rsidTr="00D273EF">
        <w:trPr>
          <w:trHeight w:val="43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70C71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44FF21" w14:textId="369DB9D0" w:rsidR="00687F33" w:rsidRPr="00EF10D7" w:rsidRDefault="00687F33" w:rsidP="00A605BC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        hodnocení absolventa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A5040" w14:textId="77777777" w:rsidR="00687F33" w:rsidRDefault="002865E7" w:rsidP="00D40BE1">
            <w:proofErr w:type="gramStart"/>
            <w:r>
              <w:t>30.4.2017</w:t>
            </w:r>
            <w:proofErr w:type="gramEnd"/>
          </w:p>
          <w:p w14:paraId="0E66E2C9" w14:textId="77777777" w:rsidR="002865E7" w:rsidRDefault="002865E7" w:rsidP="00D40BE1">
            <w:proofErr w:type="gramStart"/>
            <w:r>
              <w:t>31.7.2017</w:t>
            </w:r>
            <w:proofErr w:type="gramEnd"/>
          </w:p>
          <w:p w14:paraId="1C16EBF0" w14:textId="77777777" w:rsidR="002865E7" w:rsidRDefault="002865E7" w:rsidP="00D40BE1">
            <w:proofErr w:type="gramStart"/>
            <w:r>
              <w:t>31.10.2017</w:t>
            </w:r>
            <w:proofErr w:type="gramEnd"/>
          </w:p>
          <w:p w14:paraId="07FC51AF" w14:textId="031EE56A" w:rsidR="002865E7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2672C8CE" w14:textId="77777777" w:rsidTr="00D273EF">
        <w:trPr>
          <w:trHeight w:val="43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694D1" w14:textId="366606C8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27DE9C" w14:textId="0AC22945" w:rsidR="00687F33" w:rsidRDefault="00687F33" w:rsidP="003151A5">
            <w:pPr>
              <w:ind w:left="360"/>
              <w:rPr>
                <w:b/>
              </w:rPr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3C17E" w14:textId="5353B886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07C8DE84" w14:textId="77777777" w:rsidTr="0068766A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CCF04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2EA518" w14:textId="55B5F623" w:rsidR="00687F33" w:rsidRDefault="00687F33" w:rsidP="003151A5">
            <w:pPr>
              <w:ind w:left="360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05EFC" w14:textId="4DDABC2E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1D7307D9" w14:textId="77777777" w:rsidTr="0068766A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5834E" w14:textId="77777777" w:rsidR="00687F33" w:rsidRPr="004A5D37" w:rsidRDefault="00687F33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FF28" w14:textId="40B06DCA" w:rsidR="00687F33" w:rsidRDefault="00687F33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87BC" w14:textId="5B7216D6" w:rsidR="00687F33" w:rsidRDefault="002865E7" w:rsidP="00D40BE1">
            <w:proofErr w:type="gramStart"/>
            <w:r>
              <w:t>31.1.2018</w:t>
            </w:r>
            <w:proofErr w:type="gramEnd"/>
          </w:p>
        </w:tc>
      </w:tr>
      <w:tr w:rsidR="00687F33" w14:paraId="0A4BBF4D" w14:textId="77777777" w:rsidTr="00D273EF">
        <w:trPr>
          <w:trHeight w:val="4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038AB3" w14:textId="77777777" w:rsidR="00687F33" w:rsidRDefault="00687F33" w:rsidP="0081604A">
            <w:pPr>
              <w:contextualSpacing/>
              <w:rPr>
                <w:b/>
              </w:rPr>
            </w:pPr>
          </w:p>
          <w:p w14:paraId="0A4BBF4A" w14:textId="77777777" w:rsidR="003F3C54" w:rsidRPr="004A5D37" w:rsidRDefault="003F3C54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74306FB9" w:rsidR="00687F33" w:rsidRDefault="00687F33" w:rsidP="0031099E">
            <w:pPr>
              <w:ind w:left="360"/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687F33" w:rsidRDefault="00687F33" w:rsidP="00D40BE1"/>
        </w:tc>
      </w:tr>
    </w:tbl>
    <w:p w14:paraId="1AE9FD54" w14:textId="77777777" w:rsidR="003F3C54" w:rsidRDefault="003F3C54">
      <w:pPr>
        <w:rPr>
          <w:b/>
          <w:sz w:val="32"/>
          <w:szCs w:val="32"/>
        </w:rPr>
      </w:pPr>
    </w:p>
    <w:p w14:paraId="1DA83A69" w14:textId="77777777" w:rsidR="003F3C54" w:rsidRDefault="003F3C54">
      <w:pPr>
        <w:rPr>
          <w:b/>
          <w:sz w:val="32"/>
          <w:szCs w:val="32"/>
        </w:rPr>
      </w:pPr>
    </w:p>
    <w:p w14:paraId="59D59F24" w14:textId="77777777" w:rsidR="003F3C54" w:rsidRDefault="003F3C54">
      <w:pPr>
        <w:rPr>
          <w:b/>
          <w:sz w:val="32"/>
          <w:szCs w:val="32"/>
        </w:rPr>
      </w:pPr>
    </w:p>
    <w:p w14:paraId="73470F7A" w14:textId="77777777" w:rsidR="003F3C54" w:rsidRDefault="003F3C54">
      <w:pPr>
        <w:rPr>
          <w:b/>
          <w:sz w:val="32"/>
          <w:szCs w:val="32"/>
        </w:rPr>
      </w:pPr>
    </w:p>
    <w:p w14:paraId="0829AEA4" w14:textId="77777777" w:rsidR="003F3C54" w:rsidRDefault="003F3C54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4763"/>
        <w:gridCol w:w="1867"/>
        <w:gridCol w:w="1535"/>
      </w:tblGrid>
      <w:tr w:rsidR="00947544" w14:paraId="0A4BBF56" w14:textId="77777777" w:rsidTr="00C21397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C21397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3C75106E" w14:textId="72041816" w:rsidR="0058714B" w:rsidRDefault="0058714B">
            <w:pPr>
              <w:rPr>
                <w:b/>
              </w:rPr>
            </w:pPr>
            <w:r>
              <w:rPr>
                <w:b/>
              </w:rPr>
              <w:t>1/2017</w:t>
            </w:r>
          </w:p>
          <w:p w14:paraId="0A4BBF57" w14:textId="1DB46F78" w:rsidR="0058714B" w:rsidRPr="0058714B" w:rsidRDefault="0058714B">
            <w:pPr>
              <w:rPr>
                <w:b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7220FA58" w14:textId="6A8D2DD6" w:rsidR="0058714B" w:rsidRPr="00255CF0" w:rsidRDefault="00255CF0">
            <w:r w:rsidRPr="00255CF0">
              <w:t>Seznámení s organizační strukturou společnosti</w:t>
            </w:r>
            <w:r w:rsidR="00384F8D">
              <w:t>.</w:t>
            </w:r>
            <w:r w:rsidRPr="00255CF0">
              <w:t xml:space="preserve">            </w:t>
            </w:r>
          </w:p>
          <w:p w14:paraId="61F50F9F" w14:textId="45244B1A" w:rsidR="00255CF0" w:rsidRPr="00255CF0" w:rsidRDefault="00255CF0">
            <w:r w:rsidRPr="00255CF0">
              <w:t>Seznámení s předpisy BOZP, OŽP, PO</w:t>
            </w:r>
            <w:r w:rsidR="00384F8D">
              <w:t>.</w:t>
            </w:r>
          </w:p>
          <w:p w14:paraId="5BACB6DE" w14:textId="77777777" w:rsidR="00255CF0" w:rsidRPr="00255CF0" w:rsidRDefault="00255CF0">
            <w:r w:rsidRPr="00255CF0">
              <w:t>Seznámení s pracovním řádem.</w:t>
            </w:r>
          </w:p>
          <w:p w14:paraId="1B13B029" w14:textId="22F7940E" w:rsidR="00255CF0" w:rsidRDefault="00255CF0">
            <w:pPr>
              <w:rPr>
                <w:b/>
              </w:rPr>
            </w:pPr>
            <w:r w:rsidRPr="00255CF0">
              <w:t>Představení jednotlivých pracovišť a zaměstnanců</w:t>
            </w:r>
            <w:r>
              <w:rPr>
                <w:b/>
              </w:rPr>
              <w:t xml:space="preserve"> </w:t>
            </w:r>
            <w:r w:rsidRPr="00255CF0">
              <w:t>společnosti.</w:t>
            </w:r>
          </w:p>
          <w:p w14:paraId="0A4BBF58" w14:textId="561E18DD" w:rsidR="00255CF0" w:rsidRPr="0058714B" w:rsidRDefault="00255CF0">
            <w:pPr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82C11D3" w14:textId="6E8B334E" w:rsidR="00947544" w:rsidRPr="00255CF0" w:rsidRDefault="00255CF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255CF0">
              <w:rPr>
                <w:b/>
              </w:rPr>
              <w:t>176</w:t>
            </w:r>
            <w:r>
              <w:rPr>
                <w:b/>
              </w:rPr>
              <w:t xml:space="preserve"> hodin          </w:t>
            </w:r>
          </w:p>
          <w:p w14:paraId="0A4BBF59" w14:textId="77777777" w:rsidR="0058714B" w:rsidRDefault="0058714B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2B72F5FA" w:rsidR="00947544" w:rsidRPr="00255CF0" w:rsidRDefault="00947544">
            <w:pPr>
              <w:rPr>
                <w:b/>
              </w:rPr>
            </w:pPr>
          </w:p>
        </w:tc>
      </w:tr>
      <w:tr w:rsidR="00947544" w14:paraId="0A4BBF60" w14:textId="77777777" w:rsidTr="00C21397">
        <w:trPr>
          <w:trHeight w:val="695"/>
        </w:trPr>
        <w:tc>
          <w:tcPr>
            <w:tcW w:w="1582" w:type="dxa"/>
          </w:tcPr>
          <w:p w14:paraId="0A4BBF5C" w14:textId="328E4F3E" w:rsidR="00947544" w:rsidRPr="00255CF0" w:rsidRDefault="00255CF0">
            <w:pPr>
              <w:rPr>
                <w:b/>
              </w:rPr>
            </w:pPr>
            <w:r>
              <w:rPr>
                <w:b/>
              </w:rPr>
              <w:t>2/2017</w:t>
            </w:r>
          </w:p>
        </w:tc>
        <w:tc>
          <w:tcPr>
            <w:tcW w:w="4763" w:type="dxa"/>
          </w:tcPr>
          <w:p w14:paraId="704D1D15" w14:textId="77777777" w:rsidR="00947544" w:rsidRPr="00255CF0" w:rsidRDefault="00255CF0">
            <w:r w:rsidRPr="00255CF0">
              <w:t>Seznámení s organizačními směrnicemi, předpisy,</w:t>
            </w:r>
          </w:p>
          <w:p w14:paraId="1E131AB1" w14:textId="77777777" w:rsidR="00255CF0" w:rsidRDefault="00255CF0">
            <w:r w:rsidRPr="00255CF0">
              <w:t>pokyny, certifikací ISO 9001.</w:t>
            </w:r>
          </w:p>
          <w:p w14:paraId="0A4BBF5D" w14:textId="6E44DD4A" w:rsidR="00255CF0" w:rsidRPr="00255CF0" w:rsidRDefault="00255CF0">
            <w:pPr>
              <w:rPr>
                <w:b/>
              </w:rPr>
            </w:pPr>
            <w:r>
              <w:t>Seznámení s informačním systémem HELIOS ORANGE.</w:t>
            </w:r>
          </w:p>
        </w:tc>
        <w:tc>
          <w:tcPr>
            <w:tcW w:w="1867" w:type="dxa"/>
          </w:tcPr>
          <w:p w14:paraId="0A4BBF5E" w14:textId="58B45F5A" w:rsidR="00947544" w:rsidRDefault="00E938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E93899">
              <w:rPr>
                <w:b/>
              </w:rPr>
              <w:t>160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93899">
              <w:rPr>
                <w:b/>
              </w:rPr>
              <w:t xml:space="preserve">hodin </w:t>
            </w:r>
          </w:p>
        </w:tc>
        <w:tc>
          <w:tcPr>
            <w:tcW w:w="1535" w:type="dxa"/>
          </w:tcPr>
          <w:p w14:paraId="0A4BBF5F" w14:textId="74534179" w:rsidR="00947544" w:rsidRPr="00C21397" w:rsidRDefault="00947544" w:rsidP="00E93899">
            <w:pPr>
              <w:rPr>
                <w:b/>
              </w:rPr>
            </w:pPr>
          </w:p>
        </w:tc>
      </w:tr>
      <w:tr w:rsidR="00947544" w14:paraId="0A4BBF65" w14:textId="77777777" w:rsidTr="00C21397">
        <w:trPr>
          <w:trHeight w:val="705"/>
        </w:trPr>
        <w:tc>
          <w:tcPr>
            <w:tcW w:w="1582" w:type="dxa"/>
          </w:tcPr>
          <w:p w14:paraId="0A4BBF61" w14:textId="5961AF6E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4763" w:type="dxa"/>
          </w:tcPr>
          <w:p w14:paraId="0A4BBF62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867" w:type="dxa"/>
          </w:tcPr>
          <w:p w14:paraId="0A4BBF63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A" w14:textId="77777777" w:rsidTr="00C21397">
        <w:trPr>
          <w:trHeight w:val="701"/>
        </w:trPr>
        <w:tc>
          <w:tcPr>
            <w:tcW w:w="1582" w:type="dxa"/>
          </w:tcPr>
          <w:p w14:paraId="0A4BBF66" w14:textId="10D825DB" w:rsidR="00947544" w:rsidRPr="00E93899" w:rsidRDefault="00E93899">
            <w:pPr>
              <w:rPr>
                <w:b/>
              </w:rPr>
            </w:pPr>
            <w:r w:rsidRPr="00E93899">
              <w:rPr>
                <w:b/>
              </w:rPr>
              <w:t>3/2017</w:t>
            </w:r>
          </w:p>
        </w:tc>
        <w:tc>
          <w:tcPr>
            <w:tcW w:w="4763" w:type="dxa"/>
          </w:tcPr>
          <w:p w14:paraId="0A4BBF67" w14:textId="3E2D00BA" w:rsidR="00947544" w:rsidRPr="00E93899" w:rsidRDefault="00E93899">
            <w:r w:rsidRPr="00E93899">
              <w:t xml:space="preserve">Osvojení praktických dovedností při ovládání modulu Evidence pošty a jejích </w:t>
            </w:r>
            <w:proofErr w:type="spellStart"/>
            <w:r w:rsidRPr="00E93899">
              <w:t>podmodulů</w:t>
            </w:r>
            <w:proofErr w:type="spellEnd"/>
            <w:r w:rsidRPr="00E93899">
              <w:t xml:space="preserve"> v IS HELIOS ORANGE.</w:t>
            </w:r>
          </w:p>
        </w:tc>
        <w:tc>
          <w:tcPr>
            <w:tcW w:w="1867" w:type="dxa"/>
          </w:tcPr>
          <w:p w14:paraId="5C87361F" w14:textId="77777777" w:rsidR="00947544" w:rsidRDefault="00E9389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E93899">
              <w:rPr>
                <w:b/>
              </w:rPr>
              <w:t>184 hodin</w:t>
            </w:r>
          </w:p>
          <w:p w14:paraId="0A4BBF68" w14:textId="4FF905F3" w:rsidR="00E93899" w:rsidRDefault="00E9389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3903AE00" w:rsidR="00E93899" w:rsidRPr="00C21397" w:rsidRDefault="00C21397" w:rsidP="00DA7A5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947544" w14:paraId="0A4BBF6F" w14:textId="77777777" w:rsidTr="00C21397">
        <w:trPr>
          <w:trHeight w:val="2548"/>
        </w:trPr>
        <w:tc>
          <w:tcPr>
            <w:tcW w:w="1582" w:type="dxa"/>
          </w:tcPr>
          <w:p w14:paraId="10F43150" w14:textId="0E8FE403" w:rsidR="00927031" w:rsidRDefault="00927031">
            <w:pPr>
              <w:rPr>
                <w:b/>
              </w:rPr>
            </w:pPr>
          </w:p>
          <w:p w14:paraId="031482A3" w14:textId="77777777" w:rsidR="00927031" w:rsidRDefault="00927031">
            <w:pPr>
              <w:rPr>
                <w:b/>
              </w:rPr>
            </w:pPr>
          </w:p>
          <w:p w14:paraId="6EB976EE" w14:textId="77777777" w:rsidR="00947544" w:rsidRDefault="00927031">
            <w:pPr>
              <w:rPr>
                <w:b/>
              </w:rPr>
            </w:pPr>
            <w:r w:rsidRPr="00927031">
              <w:rPr>
                <w:b/>
              </w:rPr>
              <w:t>4/2017</w:t>
            </w:r>
          </w:p>
          <w:p w14:paraId="5C148D15" w14:textId="77777777" w:rsidR="00804EE2" w:rsidRDefault="00804EE2">
            <w:pPr>
              <w:rPr>
                <w:b/>
              </w:rPr>
            </w:pPr>
          </w:p>
          <w:p w14:paraId="1B754BF4" w14:textId="77777777" w:rsidR="00804EE2" w:rsidRDefault="00804EE2">
            <w:pPr>
              <w:rPr>
                <w:b/>
              </w:rPr>
            </w:pPr>
          </w:p>
          <w:p w14:paraId="7DEF83A3" w14:textId="77777777" w:rsidR="00804EE2" w:rsidRDefault="00804EE2">
            <w:pPr>
              <w:rPr>
                <w:b/>
              </w:rPr>
            </w:pPr>
          </w:p>
          <w:p w14:paraId="689A06AA" w14:textId="77777777" w:rsidR="00804EE2" w:rsidRDefault="00804EE2">
            <w:pPr>
              <w:rPr>
                <w:b/>
              </w:rPr>
            </w:pPr>
          </w:p>
          <w:p w14:paraId="77FE8ABC" w14:textId="77777777" w:rsidR="00804EE2" w:rsidRDefault="00804EE2">
            <w:pPr>
              <w:rPr>
                <w:b/>
              </w:rPr>
            </w:pPr>
          </w:p>
          <w:p w14:paraId="7B1D4C79" w14:textId="77777777" w:rsidR="00804EE2" w:rsidRDefault="00804EE2">
            <w:pPr>
              <w:rPr>
                <w:b/>
              </w:rPr>
            </w:pPr>
          </w:p>
          <w:p w14:paraId="303F6780" w14:textId="77777777" w:rsidR="00804EE2" w:rsidRDefault="00804EE2">
            <w:pPr>
              <w:rPr>
                <w:b/>
              </w:rPr>
            </w:pPr>
            <w:r>
              <w:rPr>
                <w:b/>
              </w:rPr>
              <w:t>5/2017</w:t>
            </w:r>
          </w:p>
          <w:p w14:paraId="0B7261A9" w14:textId="77777777" w:rsidR="00C21397" w:rsidRDefault="00C21397">
            <w:pPr>
              <w:rPr>
                <w:b/>
              </w:rPr>
            </w:pPr>
          </w:p>
          <w:p w14:paraId="3E1940CC" w14:textId="77777777" w:rsidR="00C21397" w:rsidRDefault="00C21397">
            <w:pPr>
              <w:rPr>
                <w:b/>
              </w:rPr>
            </w:pPr>
          </w:p>
          <w:p w14:paraId="69D7B8FC" w14:textId="77777777" w:rsidR="00C21397" w:rsidRDefault="00C21397">
            <w:pPr>
              <w:rPr>
                <w:b/>
              </w:rPr>
            </w:pPr>
          </w:p>
          <w:p w14:paraId="13E08473" w14:textId="77777777" w:rsidR="00C21397" w:rsidRDefault="00C21397">
            <w:pPr>
              <w:rPr>
                <w:b/>
              </w:rPr>
            </w:pPr>
          </w:p>
          <w:p w14:paraId="2745EEA5" w14:textId="77777777" w:rsidR="00C21397" w:rsidRDefault="00C21397">
            <w:pPr>
              <w:rPr>
                <w:b/>
              </w:rPr>
            </w:pPr>
          </w:p>
          <w:p w14:paraId="40E0F2A1" w14:textId="77777777" w:rsidR="00C21397" w:rsidRDefault="00C21397">
            <w:pPr>
              <w:rPr>
                <w:b/>
              </w:rPr>
            </w:pPr>
          </w:p>
          <w:p w14:paraId="1C3FA650" w14:textId="77777777" w:rsidR="00C21397" w:rsidRDefault="00C21397">
            <w:pPr>
              <w:rPr>
                <w:b/>
              </w:rPr>
            </w:pPr>
            <w:r>
              <w:rPr>
                <w:b/>
              </w:rPr>
              <w:t>6/2017</w:t>
            </w:r>
          </w:p>
          <w:p w14:paraId="50DC182A" w14:textId="77777777" w:rsidR="00DA7A51" w:rsidRDefault="00DA7A51">
            <w:pPr>
              <w:rPr>
                <w:b/>
              </w:rPr>
            </w:pPr>
          </w:p>
          <w:p w14:paraId="2697D994" w14:textId="77777777" w:rsidR="00DA7A51" w:rsidRDefault="00DA7A51">
            <w:pPr>
              <w:rPr>
                <w:b/>
              </w:rPr>
            </w:pPr>
          </w:p>
          <w:p w14:paraId="2A82BFD5" w14:textId="77777777" w:rsidR="00DA7A51" w:rsidRDefault="00DA7A51">
            <w:pPr>
              <w:rPr>
                <w:b/>
              </w:rPr>
            </w:pPr>
          </w:p>
          <w:p w14:paraId="750629A3" w14:textId="77777777" w:rsidR="00DA7A51" w:rsidRDefault="00DA7A51">
            <w:pPr>
              <w:rPr>
                <w:b/>
              </w:rPr>
            </w:pPr>
          </w:p>
          <w:p w14:paraId="08785B90" w14:textId="77777777" w:rsidR="00DA7A51" w:rsidRDefault="00DA7A51">
            <w:pPr>
              <w:rPr>
                <w:b/>
              </w:rPr>
            </w:pPr>
          </w:p>
          <w:p w14:paraId="0C5D54D8" w14:textId="77777777" w:rsidR="00DA7A51" w:rsidRDefault="00DA7A51">
            <w:pPr>
              <w:rPr>
                <w:b/>
              </w:rPr>
            </w:pPr>
          </w:p>
          <w:p w14:paraId="54B6398C" w14:textId="77777777" w:rsidR="00DA7A51" w:rsidRDefault="00DA7A51">
            <w:pPr>
              <w:rPr>
                <w:b/>
              </w:rPr>
            </w:pPr>
            <w:r>
              <w:rPr>
                <w:b/>
              </w:rPr>
              <w:t>7/2016</w:t>
            </w:r>
          </w:p>
          <w:p w14:paraId="465B974B" w14:textId="77777777" w:rsidR="00DA7A51" w:rsidRDefault="00DA7A51">
            <w:pPr>
              <w:rPr>
                <w:b/>
              </w:rPr>
            </w:pPr>
          </w:p>
          <w:p w14:paraId="42C7F6CE" w14:textId="77777777" w:rsidR="00DA7A51" w:rsidRDefault="00DA7A51">
            <w:pPr>
              <w:rPr>
                <w:b/>
              </w:rPr>
            </w:pPr>
          </w:p>
          <w:p w14:paraId="0C541F85" w14:textId="77777777" w:rsidR="00DA7A51" w:rsidRDefault="00DA7A51">
            <w:pPr>
              <w:rPr>
                <w:b/>
              </w:rPr>
            </w:pPr>
          </w:p>
          <w:p w14:paraId="1249ED43" w14:textId="77777777" w:rsidR="00DA7A51" w:rsidRDefault="00DA7A51">
            <w:pPr>
              <w:rPr>
                <w:b/>
              </w:rPr>
            </w:pPr>
          </w:p>
          <w:p w14:paraId="391FE2CE" w14:textId="77777777" w:rsidR="00DA7A51" w:rsidRDefault="00DA7A51">
            <w:pPr>
              <w:rPr>
                <w:b/>
              </w:rPr>
            </w:pPr>
          </w:p>
          <w:p w14:paraId="6DCA8CFE" w14:textId="77777777" w:rsidR="00DA7A51" w:rsidRDefault="00DA7A51">
            <w:pPr>
              <w:rPr>
                <w:b/>
              </w:rPr>
            </w:pPr>
            <w:r>
              <w:rPr>
                <w:b/>
              </w:rPr>
              <w:t>8/2017</w:t>
            </w:r>
          </w:p>
          <w:p w14:paraId="174CCCE9" w14:textId="77777777" w:rsidR="00DA7A51" w:rsidRDefault="00DA7A51">
            <w:pPr>
              <w:rPr>
                <w:b/>
              </w:rPr>
            </w:pPr>
          </w:p>
          <w:p w14:paraId="785DB279" w14:textId="77777777" w:rsidR="00DA7A51" w:rsidRDefault="00DA7A51">
            <w:pPr>
              <w:rPr>
                <w:b/>
              </w:rPr>
            </w:pPr>
          </w:p>
          <w:p w14:paraId="3D94D620" w14:textId="77777777" w:rsidR="00DA7A51" w:rsidRDefault="00DA7A51">
            <w:pPr>
              <w:rPr>
                <w:b/>
              </w:rPr>
            </w:pPr>
          </w:p>
          <w:p w14:paraId="23F08087" w14:textId="77777777" w:rsidR="00DA7A51" w:rsidRDefault="00DA7A51">
            <w:pPr>
              <w:rPr>
                <w:b/>
              </w:rPr>
            </w:pPr>
          </w:p>
          <w:p w14:paraId="5C7F7616" w14:textId="77777777" w:rsidR="00DA7A51" w:rsidRDefault="00DA7A51">
            <w:pPr>
              <w:rPr>
                <w:b/>
              </w:rPr>
            </w:pPr>
          </w:p>
          <w:p w14:paraId="2C479364" w14:textId="77777777" w:rsidR="00DA7A51" w:rsidRDefault="00DA7A51">
            <w:pPr>
              <w:rPr>
                <w:b/>
              </w:rPr>
            </w:pPr>
            <w:r>
              <w:rPr>
                <w:b/>
              </w:rPr>
              <w:t>9/2017</w:t>
            </w:r>
          </w:p>
          <w:p w14:paraId="50EE4017" w14:textId="77777777" w:rsidR="00384F8D" w:rsidRDefault="00384F8D">
            <w:pPr>
              <w:rPr>
                <w:b/>
              </w:rPr>
            </w:pPr>
          </w:p>
          <w:p w14:paraId="5F1D873F" w14:textId="77777777" w:rsidR="00384F8D" w:rsidRDefault="00384F8D">
            <w:pPr>
              <w:rPr>
                <w:b/>
              </w:rPr>
            </w:pPr>
          </w:p>
          <w:p w14:paraId="0ADA7460" w14:textId="77777777" w:rsidR="00384F8D" w:rsidRDefault="00384F8D">
            <w:pPr>
              <w:rPr>
                <w:b/>
              </w:rPr>
            </w:pPr>
          </w:p>
          <w:p w14:paraId="79AF3D58" w14:textId="77777777" w:rsidR="00384F8D" w:rsidRDefault="00384F8D">
            <w:pPr>
              <w:rPr>
                <w:b/>
              </w:rPr>
            </w:pPr>
          </w:p>
          <w:p w14:paraId="40517085" w14:textId="77777777" w:rsidR="00384F8D" w:rsidRDefault="00384F8D">
            <w:pPr>
              <w:rPr>
                <w:b/>
              </w:rPr>
            </w:pPr>
            <w:r>
              <w:rPr>
                <w:b/>
              </w:rPr>
              <w:t>10/2017</w:t>
            </w:r>
          </w:p>
          <w:p w14:paraId="0F567BAE" w14:textId="77777777" w:rsidR="00384F8D" w:rsidRDefault="00384F8D">
            <w:pPr>
              <w:rPr>
                <w:b/>
              </w:rPr>
            </w:pPr>
          </w:p>
          <w:p w14:paraId="03D38221" w14:textId="77777777" w:rsidR="00384F8D" w:rsidRDefault="00384F8D">
            <w:pPr>
              <w:rPr>
                <w:b/>
              </w:rPr>
            </w:pPr>
          </w:p>
          <w:p w14:paraId="6433DD24" w14:textId="77777777" w:rsidR="00384F8D" w:rsidRDefault="00384F8D">
            <w:pPr>
              <w:rPr>
                <w:b/>
              </w:rPr>
            </w:pPr>
          </w:p>
          <w:p w14:paraId="34B78DEA" w14:textId="77777777" w:rsidR="00384F8D" w:rsidRDefault="00384F8D">
            <w:pPr>
              <w:rPr>
                <w:b/>
              </w:rPr>
            </w:pPr>
          </w:p>
          <w:p w14:paraId="00CC09B3" w14:textId="77777777" w:rsidR="00384F8D" w:rsidRDefault="00384F8D">
            <w:pPr>
              <w:rPr>
                <w:b/>
              </w:rPr>
            </w:pPr>
          </w:p>
          <w:p w14:paraId="6127E264" w14:textId="77777777" w:rsidR="00384F8D" w:rsidRDefault="00384F8D">
            <w:pPr>
              <w:rPr>
                <w:b/>
              </w:rPr>
            </w:pPr>
            <w:r>
              <w:rPr>
                <w:b/>
              </w:rPr>
              <w:t>11/2017</w:t>
            </w:r>
          </w:p>
          <w:p w14:paraId="52251123" w14:textId="77777777" w:rsidR="00384F8D" w:rsidRDefault="00384F8D">
            <w:pPr>
              <w:rPr>
                <w:b/>
              </w:rPr>
            </w:pPr>
          </w:p>
          <w:p w14:paraId="730F3A63" w14:textId="77777777" w:rsidR="00384F8D" w:rsidRDefault="00384F8D">
            <w:pPr>
              <w:rPr>
                <w:b/>
              </w:rPr>
            </w:pPr>
          </w:p>
          <w:p w14:paraId="2A3FDD87" w14:textId="77777777" w:rsidR="00384F8D" w:rsidRDefault="00384F8D">
            <w:pPr>
              <w:rPr>
                <w:b/>
              </w:rPr>
            </w:pPr>
          </w:p>
          <w:p w14:paraId="6F225DBB" w14:textId="77777777" w:rsidR="00384F8D" w:rsidRDefault="00384F8D">
            <w:pPr>
              <w:rPr>
                <w:b/>
              </w:rPr>
            </w:pPr>
          </w:p>
          <w:p w14:paraId="1472B909" w14:textId="77777777" w:rsidR="00384F8D" w:rsidRDefault="00384F8D">
            <w:pPr>
              <w:rPr>
                <w:b/>
              </w:rPr>
            </w:pPr>
          </w:p>
          <w:p w14:paraId="1031498B" w14:textId="77777777" w:rsidR="00384F8D" w:rsidRDefault="00384F8D">
            <w:pPr>
              <w:rPr>
                <w:b/>
              </w:rPr>
            </w:pPr>
          </w:p>
          <w:p w14:paraId="4DDF009C" w14:textId="77777777" w:rsidR="00384F8D" w:rsidRDefault="00384F8D">
            <w:pPr>
              <w:rPr>
                <w:b/>
              </w:rPr>
            </w:pPr>
          </w:p>
          <w:p w14:paraId="0A4BBF6B" w14:textId="7F273377" w:rsidR="00384F8D" w:rsidRPr="00927031" w:rsidRDefault="00384F8D">
            <w:pPr>
              <w:rPr>
                <w:b/>
              </w:rPr>
            </w:pPr>
            <w:r>
              <w:rPr>
                <w:b/>
              </w:rPr>
              <w:t>12/2017</w:t>
            </w:r>
          </w:p>
        </w:tc>
        <w:tc>
          <w:tcPr>
            <w:tcW w:w="4763" w:type="dxa"/>
          </w:tcPr>
          <w:p w14:paraId="5EA37D60" w14:textId="77777777" w:rsidR="00947544" w:rsidRDefault="00E93899">
            <w:r>
              <w:lastRenderedPageBreak/>
              <w:t>Seznámení s modulem Číselníky-kontakty.</w:t>
            </w:r>
          </w:p>
          <w:p w14:paraId="0E293C21" w14:textId="234D7747" w:rsidR="00927031" w:rsidRDefault="00927031">
            <w:r>
              <w:t xml:space="preserve"> </w:t>
            </w:r>
          </w:p>
          <w:p w14:paraId="5EF47908" w14:textId="0FC90F68" w:rsidR="00927031" w:rsidRDefault="00927031">
            <w:r>
              <w:t>Seznámení s modulem Číselníky-organizace.</w:t>
            </w:r>
          </w:p>
          <w:p w14:paraId="63E59C77" w14:textId="447B2F31" w:rsidR="00927031" w:rsidRDefault="00927031">
            <w:r>
              <w:t>Praktické dovednosti při vkládání nových dodavatelů, odběratelů popř. aktualizace stávajících.</w:t>
            </w:r>
          </w:p>
          <w:p w14:paraId="44CE45FD" w14:textId="0827793C" w:rsidR="00927031" w:rsidRDefault="00927031">
            <w:r>
              <w:t>Práce se systémem VIES. Kontrola a ověření údajů v registru.</w:t>
            </w:r>
          </w:p>
          <w:p w14:paraId="056E2CCD" w14:textId="77777777" w:rsidR="00804EE2" w:rsidRDefault="00804EE2"/>
          <w:p w14:paraId="55B544A9" w14:textId="5433B5E4" w:rsidR="00804EE2" w:rsidRDefault="00804EE2">
            <w:r>
              <w:t>Seznámení s modulem Fakturace-Faktury přijaté.</w:t>
            </w:r>
            <w:r w:rsidR="00C21397">
              <w:t xml:space="preserve">                                                   </w:t>
            </w:r>
            <w:r>
              <w:t xml:space="preserve">          </w:t>
            </w:r>
            <w:r w:rsidR="00C21397">
              <w:t xml:space="preserve">           </w:t>
            </w:r>
            <w:r>
              <w:t xml:space="preserve">               </w:t>
            </w:r>
          </w:p>
          <w:p w14:paraId="48A7AEC4" w14:textId="77777777" w:rsidR="00804EE2" w:rsidRDefault="00804EE2">
            <w:r>
              <w:t>Osvojení praktických dovedností při ovládání modulu.</w:t>
            </w:r>
          </w:p>
          <w:p w14:paraId="63E881C6" w14:textId="1C61EE8D" w:rsidR="00804EE2" w:rsidRDefault="00804EE2">
            <w:r>
              <w:t>Kontrola formální správnosti</w:t>
            </w:r>
            <w:r w:rsidR="00384F8D">
              <w:t xml:space="preserve"> přijatých faktur.</w:t>
            </w:r>
          </w:p>
          <w:p w14:paraId="230F5182" w14:textId="27353C27" w:rsidR="00804EE2" w:rsidRDefault="00804EE2">
            <w:r>
              <w:t>Zajištění předání zaevidovaných faktur kompetentním pracovníkům</w:t>
            </w:r>
            <w:r w:rsidR="00384F8D">
              <w:t xml:space="preserve"> ke schválení.</w:t>
            </w:r>
          </w:p>
          <w:p w14:paraId="4866F12F" w14:textId="77777777" w:rsidR="00C21397" w:rsidRDefault="00C21397"/>
          <w:p w14:paraId="39DDE972" w14:textId="4C977D9D" w:rsidR="00927031" w:rsidRDefault="00C21397">
            <w:r>
              <w:t>Seznámení s potřebnými znalostmi z oblasti účetnictví, daní a pracovně právní legislativy.</w:t>
            </w:r>
          </w:p>
          <w:p w14:paraId="6ABAD629" w14:textId="77777777" w:rsidR="00C21397" w:rsidRDefault="00C21397">
            <w:r>
              <w:t>Prohlubování praktických dovedností při ovládání</w:t>
            </w:r>
          </w:p>
          <w:p w14:paraId="2CC343D2" w14:textId="55163716" w:rsidR="00C21397" w:rsidRDefault="00C21397">
            <w:r>
              <w:t>IS HELIOS ORANGE.</w:t>
            </w:r>
          </w:p>
          <w:p w14:paraId="70F52D22" w14:textId="77777777" w:rsidR="00DA7A51" w:rsidRDefault="00DA7A51"/>
          <w:p w14:paraId="08D166B1" w14:textId="77777777" w:rsidR="00DA7A51" w:rsidRDefault="00DA7A51"/>
          <w:p w14:paraId="645D5928" w14:textId="77777777" w:rsidR="00DA7A51" w:rsidRDefault="00DA7A51"/>
          <w:p w14:paraId="6C3250F5" w14:textId="77777777" w:rsidR="00DA7A51" w:rsidRDefault="00DA7A51">
            <w:r>
              <w:t>Evidence došlé a přijaté pošty.</w:t>
            </w:r>
          </w:p>
          <w:p w14:paraId="6158C9C1" w14:textId="77777777" w:rsidR="00DA7A51" w:rsidRDefault="00DA7A51">
            <w:r>
              <w:t>Pořizování dodavatelských faktur do IS HELIOS ORANGE.</w:t>
            </w:r>
          </w:p>
          <w:p w14:paraId="1E8306A5" w14:textId="77777777" w:rsidR="00DA7A51" w:rsidRDefault="00DA7A51">
            <w:r>
              <w:t>Spojování tel. hovorů.</w:t>
            </w:r>
          </w:p>
          <w:p w14:paraId="2FBE2EB8" w14:textId="2B0A5495" w:rsidR="00DA7A51" w:rsidRDefault="00DA7A51">
            <w:r>
              <w:t>Administrativní podpora pro celou organizaci.</w:t>
            </w:r>
          </w:p>
          <w:p w14:paraId="7A16BAD1" w14:textId="77777777" w:rsidR="00DA7A51" w:rsidRDefault="00DA7A51"/>
          <w:p w14:paraId="765F44DE" w14:textId="77777777" w:rsidR="00DA7A51" w:rsidRDefault="00DA7A51" w:rsidP="00DA7A51">
            <w:r>
              <w:t>Evidence došlé a přijaté pošty.</w:t>
            </w:r>
          </w:p>
          <w:p w14:paraId="3FE20092" w14:textId="77777777" w:rsidR="00DA7A51" w:rsidRDefault="00DA7A51" w:rsidP="00DA7A51">
            <w:r>
              <w:t>Pořizování dodavatelských faktur do IS HELIOS ORANGE.</w:t>
            </w:r>
          </w:p>
          <w:p w14:paraId="5C3CA7B2" w14:textId="77777777" w:rsidR="00DA7A51" w:rsidRDefault="00DA7A51" w:rsidP="00DA7A51">
            <w:r>
              <w:t>Spojování tel. hovorů.</w:t>
            </w:r>
          </w:p>
          <w:p w14:paraId="5509DC8F" w14:textId="0EFD2B94" w:rsidR="00DA7A51" w:rsidRDefault="00DA7A51" w:rsidP="00DA7A51">
            <w:r>
              <w:t>Administrativní podpora pro celou organizaci</w:t>
            </w:r>
            <w:r w:rsidR="00384F8D">
              <w:t>.</w:t>
            </w:r>
          </w:p>
          <w:p w14:paraId="0B755C4B" w14:textId="77777777" w:rsidR="00DA7A51" w:rsidRDefault="00DA7A51"/>
          <w:p w14:paraId="6A5B887E" w14:textId="2F267221" w:rsidR="00DA7A51" w:rsidRDefault="00DA7A51">
            <w:r>
              <w:t>Prohloubení komunikačních dovedností v anglickém jazyce zařazením do firemního jazykového vzdělávání.</w:t>
            </w:r>
          </w:p>
          <w:p w14:paraId="20E208EE" w14:textId="1A7D4B42" w:rsidR="00DA7A51" w:rsidRDefault="00DA7A51">
            <w:r>
              <w:t>Praktické vedení recepce společnosti.</w:t>
            </w:r>
          </w:p>
          <w:p w14:paraId="73C01251" w14:textId="77777777" w:rsidR="00DA7A51" w:rsidRDefault="00DA7A51"/>
          <w:p w14:paraId="45BE1F73" w14:textId="77777777" w:rsidR="00384F8D" w:rsidRDefault="00384F8D" w:rsidP="00384F8D">
            <w:r>
              <w:t>Evidence došlé a přijaté pošty.</w:t>
            </w:r>
          </w:p>
          <w:p w14:paraId="29C966DB" w14:textId="77777777" w:rsidR="00384F8D" w:rsidRDefault="00384F8D" w:rsidP="00384F8D">
            <w:r>
              <w:t>Pořizování dodavatelských faktur do IS HELIOS ORANGE.</w:t>
            </w:r>
          </w:p>
          <w:p w14:paraId="2E7B9E80" w14:textId="77777777" w:rsidR="00384F8D" w:rsidRDefault="00384F8D" w:rsidP="00384F8D">
            <w:r>
              <w:t>Spojování tel. hovorů.</w:t>
            </w:r>
          </w:p>
          <w:p w14:paraId="577C5E27" w14:textId="527C8B69" w:rsidR="00384F8D" w:rsidRDefault="00384F8D" w:rsidP="00384F8D">
            <w:r>
              <w:t>Administrativní podpora pro celou organizaci.</w:t>
            </w:r>
          </w:p>
          <w:p w14:paraId="5934ED36" w14:textId="77777777" w:rsidR="00384F8D" w:rsidRDefault="00384F8D" w:rsidP="00384F8D"/>
          <w:p w14:paraId="0EA2A086" w14:textId="77777777" w:rsidR="00384F8D" w:rsidRDefault="00384F8D" w:rsidP="00384F8D">
            <w:r>
              <w:t>Samostatné vedení recepce společnosti.</w:t>
            </w:r>
          </w:p>
          <w:p w14:paraId="0FF4E862" w14:textId="77777777" w:rsidR="00384F8D" w:rsidRDefault="00384F8D" w:rsidP="00384F8D">
            <w:r>
              <w:t>Evidence došlé a přijaté pošty.</w:t>
            </w:r>
          </w:p>
          <w:p w14:paraId="4183B7D1" w14:textId="77777777" w:rsidR="00384F8D" w:rsidRDefault="00384F8D" w:rsidP="00384F8D">
            <w:r>
              <w:t>Pořizování dodavatelských faktur do IS HELIOS ORANGE.</w:t>
            </w:r>
          </w:p>
          <w:p w14:paraId="752F99F3" w14:textId="77777777" w:rsidR="00384F8D" w:rsidRDefault="00384F8D" w:rsidP="00384F8D">
            <w:r>
              <w:t>Spojování tel. hovorů.</w:t>
            </w:r>
          </w:p>
          <w:p w14:paraId="3E31F4FD" w14:textId="77777777" w:rsidR="00384F8D" w:rsidRDefault="00384F8D" w:rsidP="00384F8D">
            <w:r>
              <w:t>Administrativní podpora pro celou organizaci.</w:t>
            </w:r>
          </w:p>
          <w:p w14:paraId="48606FF7" w14:textId="77777777" w:rsidR="00DA7A51" w:rsidRDefault="00DA7A51"/>
          <w:p w14:paraId="36B42435" w14:textId="77777777" w:rsidR="00DA7A51" w:rsidRDefault="00DA7A51"/>
          <w:p w14:paraId="1D90758A" w14:textId="77777777" w:rsidR="00384F8D" w:rsidRDefault="00384F8D" w:rsidP="00384F8D">
            <w:r>
              <w:t>Samostatné vedení recepce společnosti.</w:t>
            </w:r>
          </w:p>
          <w:p w14:paraId="49F9EAA0" w14:textId="77777777" w:rsidR="00384F8D" w:rsidRDefault="00384F8D" w:rsidP="00384F8D">
            <w:r>
              <w:t>Evidence došlé a přijaté pošty.</w:t>
            </w:r>
          </w:p>
          <w:p w14:paraId="13AADE82" w14:textId="77777777" w:rsidR="00384F8D" w:rsidRDefault="00384F8D" w:rsidP="00384F8D">
            <w:r>
              <w:t>Pořizování dodavatelských faktur do IS HELIOS ORANGE.</w:t>
            </w:r>
          </w:p>
          <w:p w14:paraId="1D26E7A9" w14:textId="77777777" w:rsidR="00384F8D" w:rsidRDefault="00384F8D" w:rsidP="00384F8D">
            <w:r>
              <w:t>Spojování tel. hovorů.</w:t>
            </w:r>
          </w:p>
          <w:p w14:paraId="78920E57" w14:textId="77777777" w:rsidR="00384F8D" w:rsidRDefault="00384F8D" w:rsidP="00384F8D">
            <w:r>
              <w:t>Administrativní podpora pro celou organizaci.</w:t>
            </w:r>
          </w:p>
          <w:p w14:paraId="53CAA855" w14:textId="588D62B5" w:rsidR="00927031" w:rsidRDefault="00927031" w:rsidP="00E93899">
            <w:pPr>
              <w:ind w:hanging="1582"/>
            </w:pPr>
            <w:r>
              <w:t>44444</w:t>
            </w:r>
          </w:p>
          <w:p w14:paraId="3B0809B7" w14:textId="77777777" w:rsidR="00E93899" w:rsidRDefault="00E93899" w:rsidP="00E93899">
            <w:pPr>
              <w:ind w:left="-1582" w:hanging="1415"/>
            </w:pPr>
          </w:p>
          <w:p w14:paraId="3E698D31" w14:textId="77777777" w:rsidR="00E93899" w:rsidRDefault="00E93899" w:rsidP="00E93899">
            <w:pPr>
              <w:ind w:left="-1415" w:hanging="1582"/>
            </w:pPr>
          </w:p>
          <w:p w14:paraId="0A4BBF6C" w14:textId="7B253D09" w:rsidR="00E93899" w:rsidRPr="00E93899" w:rsidRDefault="00E93899"/>
        </w:tc>
        <w:tc>
          <w:tcPr>
            <w:tcW w:w="1867" w:type="dxa"/>
          </w:tcPr>
          <w:p w14:paraId="6A778576" w14:textId="77777777" w:rsidR="00C21397" w:rsidRDefault="00C21397">
            <w:pPr>
              <w:rPr>
                <w:b/>
              </w:rPr>
            </w:pPr>
          </w:p>
          <w:p w14:paraId="76ACEE8E" w14:textId="77777777" w:rsidR="00DA7A51" w:rsidRDefault="00DA7A51">
            <w:pPr>
              <w:rPr>
                <w:b/>
              </w:rPr>
            </w:pPr>
          </w:p>
          <w:p w14:paraId="2586EFD9" w14:textId="77777777" w:rsidR="00C21397" w:rsidRDefault="00DA7A5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DA7A51">
              <w:rPr>
                <w:b/>
              </w:rPr>
              <w:t>144 hodin</w:t>
            </w:r>
          </w:p>
          <w:p w14:paraId="44AC14C0" w14:textId="77777777" w:rsidR="00DA7A51" w:rsidRDefault="00DA7A51">
            <w:pPr>
              <w:rPr>
                <w:b/>
              </w:rPr>
            </w:pPr>
          </w:p>
          <w:p w14:paraId="18A4D714" w14:textId="77777777" w:rsidR="00DA7A51" w:rsidRDefault="00DA7A51">
            <w:pPr>
              <w:rPr>
                <w:b/>
              </w:rPr>
            </w:pPr>
          </w:p>
          <w:p w14:paraId="06DBDF21" w14:textId="77777777" w:rsidR="00DA7A51" w:rsidRDefault="00DA7A51">
            <w:pPr>
              <w:rPr>
                <w:b/>
              </w:rPr>
            </w:pPr>
          </w:p>
          <w:p w14:paraId="3C0BA5B1" w14:textId="77777777" w:rsidR="00DA7A51" w:rsidRDefault="00DA7A51">
            <w:pPr>
              <w:rPr>
                <w:b/>
              </w:rPr>
            </w:pPr>
          </w:p>
          <w:p w14:paraId="25E053B0" w14:textId="77777777" w:rsidR="00DA7A51" w:rsidRDefault="00DA7A51">
            <w:pPr>
              <w:rPr>
                <w:b/>
              </w:rPr>
            </w:pPr>
          </w:p>
          <w:p w14:paraId="29F75F5B" w14:textId="77777777" w:rsidR="00DA7A51" w:rsidRDefault="00DA7A51">
            <w:pPr>
              <w:rPr>
                <w:b/>
              </w:rPr>
            </w:pPr>
          </w:p>
          <w:p w14:paraId="1211E66D" w14:textId="44F8A3A2" w:rsidR="00DA7A51" w:rsidRDefault="00DA7A51">
            <w:pPr>
              <w:rPr>
                <w:b/>
              </w:rPr>
            </w:pPr>
            <w:r>
              <w:rPr>
                <w:b/>
              </w:rPr>
              <w:t xml:space="preserve">     168 hodin</w:t>
            </w:r>
          </w:p>
          <w:p w14:paraId="6B6664A8" w14:textId="77777777" w:rsidR="00DA7A51" w:rsidRDefault="00DA7A51">
            <w:pPr>
              <w:rPr>
                <w:b/>
              </w:rPr>
            </w:pPr>
          </w:p>
          <w:p w14:paraId="52306BBA" w14:textId="77777777" w:rsidR="00DA7A51" w:rsidRDefault="00DA7A51">
            <w:pPr>
              <w:rPr>
                <w:b/>
              </w:rPr>
            </w:pPr>
          </w:p>
          <w:p w14:paraId="26A1B196" w14:textId="77777777" w:rsidR="00DA7A51" w:rsidRDefault="00DA7A51">
            <w:pPr>
              <w:rPr>
                <w:b/>
              </w:rPr>
            </w:pPr>
          </w:p>
          <w:p w14:paraId="24269A5D" w14:textId="77777777" w:rsidR="00DA7A51" w:rsidRDefault="00DA7A51">
            <w:pPr>
              <w:rPr>
                <w:b/>
              </w:rPr>
            </w:pPr>
          </w:p>
          <w:p w14:paraId="77FCB793" w14:textId="77777777" w:rsidR="00DA7A51" w:rsidRDefault="00DA7A51">
            <w:pPr>
              <w:rPr>
                <w:b/>
              </w:rPr>
            </w:pPr>
          </w:p>
          <w:p w14:paraId="351B81C8" w14:textId="77777777" w:rsidR="00DA7A51" w:rsidRDefault="00DA7A51">
            <w:pPr>
              <w:rPr>
                <w:b/>
              </w:rPr>
            </w:pPr>
          </w:p>
          <w:p w14:paraId="7B4EA766" w14:textId="23396E8D" w:rsidR="00DA7A51" w:rsidRDefault="00DA7A51">
            <w:pPr>
              <w:rPr>
                <w:b/>
              </w:rPr>
            </w:pPr>
            <w:r>
              <w:rPr>
                <w:b/>
              </w:rPr>
              <w:t xml:space="preserve">     176 hodin</w:t>
            </w:r>
          </w:p>
          <w:p w14:paraId="53BCF0AD" w14:textId="77777777" w:rsidR="00DA7A51" w:rsidRDefault="00DA7A51">
            <w:pPr>
              <w:rPr>
                <w:b/>
              </w:rPr>
            </w:pPr>
          </w:p>
          <w:p w14:paraId="126A048D" w14:textId="77777777" w:rsidR="00DA7A51" w:rsidRDefault="00DA7A51">
            <w:pPr>
              <w:rPr>
                <w:b/>
              </w:rPr>
            </w:pPr>
          </w:p>
          <w:p w14:paraId="083D57B0" w14:textId="77777777" w:rsidR="00DA7A51" w:rsidRDefault="00DA7A51">
            <w:pPr>
              <w:rPr>
                <w:b/>
              </w:rPr>
            </w:pPr>
          </w:p>
          <w:p w14:paraId="3459B2D6" w14:textId="77777777" w:rsidR="00DA7A51" w:rsidRDefault="00DA7A51">
            <w:pPr>
              <w:rPr>
                <w:b/>
              </w:rPr>
            </w:pPr>
          </w:p>
          <w:p w14:paraId="702E828C" w14:textId="77777777" w:rsidR="00DA7A51" w:rsidRDefault="00DA7A51">
            <w:pPr>
              <w:rPr>
                <w:b/>
              </w:rPr>
            </w:pPr>
          </w:p>
          <w:p w14:paraId="435327A6" w14:textId="77777777" w:rsidR="00DA7A51" w:rsidRDefault="00DA7A51">
            <w:pPr>
              <w:rPr>
                <w:b/>
              </w:rPr>
            </w:pPr>
          </w:p>
          <w:p w14:paraId="6824EFA2" w14:textId="6C09FC01" w:rsidR="00DA7A51" w:rsidRDefault="00DA7A51">
            <w:pPr>
              <w:rPr>
                <w:b/>
              </w:rPr>
            </w:pPr>
            <w:r>
              <w:rPr>
                <w:b/>
              </w:rPr>
              <w:t xml:space="preserve">     152 hodin</w:t>
            </w:r>
          </w:p>
          <w:p w14:paraId="4EA7074C" w14:textId="77777777" w:rsidR="00DA7A51" w:rsidRDefault="00DA7A51">
            <w:pPr>
              <w:rPr>
                <w:b/>
              </w:rPr>
            </w:pPr>
          </w:p>
          <w:p w14:paraId="78CFC273" w14:textId="77777777" w:rsidR="00DA7A51" w:rsidRDefault="00DA7A51">
            <w:pPr>
              <w:rPr>
                <w:b/>
              </w:rPr>
            </w:pPr>
          </w:p>
          <w:p w14:paraId="5563BFCB" w14:textId="77777777" w:rsidR="00DA7A51" w:rsidRDefault="00DA7A51">
            <w:pPr>
              <w:rPr>
                <w:b/>
              </w:rPr>
            </w:pPr>
          </w:p>
          <w:p w14:paraId="6EC1BF10" w14:textId="77777777" w:rsidR="00DA7A51" w:rsidRDefault="00DA7A51">
            <w:pPr>
              <w:rPr>
                <w:b/>
              </w:rPr>
            </w:pPr>
          </w:p>
          <w:p w14:paraId="19CBAD5E" w14:textId="77777777" w:rsidR="00DA7A51" w:rsidRDefault="00DA7A51">
            <w:pPr>
              <w:rPr>
                <w:b/>
              </w:rPr>
            </w:pPr>
          </w:p>
          <w:p w14:paraId="35C6BFFF" w14:textId="060C81A5" w:rsidR="00DA7A51" w:rsidRDefault="00DA7A51">
            <w:pPr>
              <w:rPr>
                <w:b/>
              </w:rPr>
            </w:pPr>
            <w:r>
              <w:rPr>
                <w:b/>
              </w:rPr>
              <w:t xml:space="preserve">     184 hodin</w:t>
            </w:r>
          </w:p>
          <w:p w14:paraId="28D63836" w14:textId="77777777" w:rsidR="00DA7A51" w:rsidRDefault="00DA7A51">
            <w:pPr>
              <w:rPr>
                <w:b/>
              </w:rPr>
            </w:pPr>
          </w:p>
          <w:p w14:paraId="3D373BF8" w14:textId="77777777" w:rsidR="00DA7A51" w:rsidRDefault="00DA7A51">
            <w:pPr>
              <w:rPr>
                <w:b/>
              </w:rPr>
            </w:pPr>
          </w:p>
          <w:p w14:paraId="0B047675" w14:textId="77777777" w:rsidR="00DA7A51" w:rsidRDefault="00DA7A51">
            <w:pPr>
              <w:rPr>
                <w:b/>
              </w:rPr>
            </w:pPr>
          </w:p>
          <w:p w14:paraId="4541266B" w14:textId="77777777" w:rsidR="00DA7A51" w:rsidRDefault="00DA7A51">
            <w:pPr>
              <w:rPr>
                <w:b/>
              </w:rPr>
            </w:pPr>
          </w:p>
          <w:p w14:paraId="6F6BAE63" w14:textId="77777777" w:rsidR="00DA7A51" w:rsidRDefault="00DA7A51">
            <w:pPr>
              <w:rPr>
                <w:b/>
              </w:rPr>
            </w:pPr>
          </w:p>
          <w:p w14:paraId="110DEBCD" w14:textId="15A55B27" w:rsidR="00DA7A51" w:rsidRDefault="00DA7A5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84F8D">
              <w:rPr>
                <w:b/>
              </w:rPr>
              <w:t xml:space="preserve"> </w:t>
            </w:r>
            <w:r>
              <w:rPr>
                <w:b/>
              </w:rPr>
              <w:t xml:space="preserve">  160 hodin</w:t>
            </w:r>
          </w:p>
          <w:p w14:paraId="5E7D11CC" w14:textId="77777777" w:rsidR="00384F8D" w:rsidRDefault="00384F8D">
            <w:pPr>
              <w:rPr>
                <w:b/>
              </w:rPr>
            </w:pPr>
          </w:p>
          <w:p w14:paraId="7F20AF80" w14:textId="77777777" w:rsidR="00384F8D" w:rsidRDefault="00384F8D">
            <w:pPr>
              <w:rPr>
                <w:b/>
              </w:rPr>
            </w:pPr>
          </w:p>
          <w:p w14:paraId="23F9AD06" w14:textId="77777777" w:rsidR="00384F8D" w:rsidRDefault="00384F8D">
            <w:pPr>
              <w:rPr>
                <w:b/>
              </w:rPr>
            </w:pPr>
          </w:p>
          <w:p w14:paraId="3C6F8BD5" w14:textId="77777777" w:rsidR="00384F8D" w:rsidRDefault="00384F8D">
            <w:pPr>
              <w:rPr>
                <w:b/>
              </w:rPr>
            </w:pPr>
          </w:p>
          <w:p w14:paraId="1E543D41" w14:textId="03A6A284" w:rsidR="00384F8D" w:rsidRDefault="00384F8D">
            <w:pPr>
              <w:rPr>
                <w:b/>
              </w:rPr>
            </w:pPr>
            <w:r>
              <w:rPr>
                <w:b/>
              </w:rPr>
              <w:t xml:space="preserve">     176 hodin</w:t>
            </w:r>
          </w:p>
          <w:p w14:paraId="163D188B" w14:textId="77777777" w:rsidR="00384F8D" w:rsidRDefault="00384F8D">
            <w:pPr>
              <w:rPr>
                <w:b/>
              </w:rPr>
            </w:pPr>
          </w:p>
          <w:p w14:paraId="40E34691" w14:textId="77777777" w:rsidR="00384F8D" w:rsidRDefault="00384F8D">
            <w:pPr>
              <w:rPr>
                <w:b/>
              </w:rPr>
            </w:pPr>
          </w:p>
          <w:p w14:paraId="6A16F9BF" w14:textId="77777777" w:rsidR="00384F8D" w:rsidRDefault="00384F8D">
            <w:pPr>
              <w:rPr>
                <w:b/>
              </w:rPr>
            </w:pPr>
          </w:p>
          <w:p w14:paraId="0E7802C2" w14:textId="77777777" w:rsidR="00384F8D" w:rsidRDefault="00384F8D">
            <w:pPr>
              <w:rPr>
                <w:b/>
              </w:rPr>
            </w:pPr>
          </w:p>
          <w:p w14:paraId="2D0E954F" w14:textId="77777777" w:rsidR="00384F8D" w:rsidRDefault="00384F8D">
            <w:pPr>
              <w:rPr>
                <w:b/>
              </w:rPr>
            </w:pPr>
          </w:p>
          <w:p w14:paraId="2382C075" w14:textId="2AB55009" w:rsidR="00384F8D" w:rsidRDefault="00384F8D">
            <w:pPr>
              <w:rPr>
                <w:b/>
              </w:rPr>
            </w:pPr>
            <w:r>
              <w:rPr>
                <w:b/>
              </w:rPr>
              <w:t xml:space="preserve">     168 hodin</w:t>
            </w:r>
          </w:p>
          <w:p w14:paraId="7835B510" w14:textId="77777777" w:rsidR="00384F8D" w:rsidRDefault="00384F8D">
            <w:pPr>
              <w:rPr>
                <w:b/>
              </w:rPr>
            </w:pPr>
          </w:p>
          <w:p w14:paraId="5615B09E" w14:textId="77777777" w:rsidR="00DA7A51" w:rsidRDefault="00DA7A51">
            <w:pPr>
              <w:rPr>
                <w:b/>
              </w:rPr>
            </w:pPr>
          </w:p>
          <w:p w14:paraId="192579CA" w14:textId="77777777" w:rsidR="00DA7A51" w:rsidRDefault="00DA7A51">
            <w:pPr>
              <w:rPr>
                <w:b/>
              </w:rPr>
            </w:pPr>
          </w:p>
          <w:p w14:paraId="4DBDEC6F" w14:textId="77777777" w:rsidR="00DA7A51" w:rsidRDefault="00DA7A51">
            <w:pPr>
              <w:rPr>
                <w:b/>
              </w:rPr>
            </w:pPr>
          </w:p>
          <w:p w14:paraId="0A24450E" w14:textId="77777777" w:rsidR="00DA7A51" w:rsidRDefault="00DA7A51">
            <w:pPr>
              <w:rPr>
                <w:b/>
              </w:rPr>
            </w:pPr>
          </w:p>
          <w:p w14:paraId="2C79DEB0" w14:textId="77777777" w:rsidR="00DA7A51" w:rsidRDefault="00DA7A51">
            <w:pPr>
              <w:rPr>
                <w:b/>
              </w:rPr>
            </w:pPr>
          </w:p>
          <w:p w14:paraId="5A60CD0B" w14:textId="77777777" w:rsidR="00DA7A51" w:rsidRDefault="00DA7A51">
            <w:pPr>
              <w:rPr>
                <w:b/>
              </w:rPr>
            </w:pPr>
          </w:p>
          <w:p w14:paraId="0A4BBF6D" w14:textId="08CC37F3" w:rsidR="00DA7A51" w:rsidRPr="00DA7A51" w:rsidRDefault="00384F8D">
            <w:pPr>
              <w:rPr>
                <w:b/>
              </w:rPr>
            </w:pPr>
            <w:r>
              <w:rPr>
                <w:b/>
              </w:rPr>
              <w:t xml:space="preserve">     152 hodin</w:t>
            </w:r>
          </w:p>
        </w:tc>
        <w:tc>
          <w:tcPr>
            <w:tcW w:w="1535" w:type="dxa"/>
          </w:tcPr>
          <w:p w14:paraId="4141ACC1" w14:textId="77777777" w:rsidR="00947544" w:rsidRDefault="00947544">
            <w:pPr>
              <w:rPr>
                <w:b/>
                <w:sz w:val="32"/>
                <w:szCs w:val="32"/>
              </w:rPr>
            </w:pPr>
          </w:p>
          <w:p w14:paraId="1EEC3C68" w14:textId="77777777" w:rsidR="00C21397" w:rsidRDefault="00C21397">
            <w:pPr>
              <w:rPr>
                <w:b/>
              </w:rPr>
            </w:pPr>
          </w:p>
          <w:p w14:paraId="67D61E06" w14:textId="77777777" w:rsidR="00C21397" w:rsidRDefault="00C21397">
            <w:pPr>
              <w:rPr>
                <w:b/>
              </w:rPr>
            </w:pPr>
          </w:p>
          <w:p w14:paraId="1C4AA785" w14:textId="77777777" w:rsidR="00C21397" w:rsidRDefault="00C21397">
            <w:pPr>
              <w:rPr>
                <w:b/>
              </w:rPr>
            </w:pPr>
          </w:p>
          <w:p w14:paraId="77095CE6" w14:textId="77777777" w:rsidR="00C21397" w:rsidRDefault="00C21397">
            <w:pPr>
              <w:rPr>
                <w:b/>
              </w:rPr>
            </w:pPr>
          </w:p>
          <w:p w14:paraId="3D3DDD9D" w14:textId="77777777" w:rsidR="00C21397" w:rsidRDefault="00C21397">
            <w:pPr>
              <w:rPr>
                <w:b/>
              </w:rPr>
            </w:pPr>
          </w:p>
          <w:p w14:paraId="096BA5D5" w14:textId="77777777" w:rsidR="00C21397" w:rsidRDefault="00C21397">
            <w:pPr>
              <w:rPr>
                <w:b/>
              </w:rPr>
            </w:pPr>
          </w:p>
          <w:p w14:paraId="0A4BBF6E" w14:textId="5D371755" w:rsidR="00C21397" w:rsidRPr="00C21397" w:rsidRDefault="00C21397">
            <w:pPr>
              <w:rPr>
                <w:b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37042539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</w:t>
      </w:r>
      <w:r w:rsidR="00032A92">
        <w:rPr>
          <w:i/>
          <w:szCs w:val="24"/>
        </w:rPr>
        <w:t>.</w:t>
      </w:r>
      <w:r w:rsidRPr="0042728C">
        <w:rPr>
          <w:i/>
          <w:szCs w:val="24"/>
        </w:rPr>
        <w:t xml:space="preserve"> </w:t>
      </w:r>
      <w:proofErr w:type="gramStart"/>
      <w:r w:rsidRPr="0042728C">
        <w:rPr>
          <w:i/>
          <w:szCs w:val="24"/>
        </w:rPr>
        <w:t>dne.....</w:t>
      </w:r>
      <w:r w:rsidR="00032A92">
        <w:rPr>
          <w:i/>
          <w:szCs w:val="24"/>
        </w:rPr>
        <w:t>28.12.2016</w:t>
      </w:r>
      <w:proofErr w:type="gramEnd"/>
      <w:r w:rsidRPr="0042728C">
        <w:rPr>
          <w:i/>
          <w:szCs w:val="24"/>
        </w:rPr>
        <w:t>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D362B" w14:textId="77777777" w:rsidR="00820F69" w:rsidRDefault="00820F69" w:rsidP="00E87E51">
      <w:pPr>
        <w:spacing w:after="0" w:line="240" w:lineRule="auto"/>
      </w:pPr>
      <w:r>
        <w:separator/>
      </w:r>
    </w:p>
  </w:endnote>
  <w:endnote w:type="continuationSeparator" w:id="0">
    <w:p w14:paraId="2EDBE73D" w14:textId="77777777" w:rsidR="00820F69" w:rsidRDefault="00820F69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5AE3F" w14:textId="77777777" w:rsidR="00820F69" w:rsidRDefault="00820F69" w:rsidP="00E87E51">
      <w:pPr>
        <w:spacing w:after="0" w:line="240" w:lineRule="auto"/>
      </w:pPr>
      <w:r>
        <w:separator/>
      </w:r>
    </w:p>
  </w:footnote>
  <w:footnote w:type="continuationSeparator" w:id="0">
    <w:p w14:paraId="2241186A" w14:textId="77777777" w:rsidR="00820F69" w:rsidRDefault="00820F69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A92"/>
    <w:rsid w:val="00040733"/>
    <w:rsid w:val="000576CD"/>
    <w:rsid w:val="00100622"/>
    <w:rsid w:val="0011670A"/>
    <w:rsid w:val="00123E60"/>
    <w:rsid w:val="0012766B"/>
    <w:rsid w:val="00130EFE"/>
    <w:rsid w:val="00163F55"/>
    <w:rsid w:val="00172838"/>
    <w:rsid w:val="001D2D49"/>
    <w:rsid w:val="002057E9"/>
    <w:rsid w:val="0021077C"/>
    <w:rsid w:val="00216879"/>
    <w:rsid w:val="00222FE8"/>
    <w:rsid w:val="002324FF"/>
    <w:rsid w:val="00232A95"/>
    <w:rsid w:val="00255CF0"/>
    <w:rsid w:val="00257B19"/>
    <w:rsid w:val="002628CA"/>
    <w:rsid w:val="002743EF"/>
    <w:rsid w:val="00275AB3"/>
    <w:rsid w:val="00283261"/>
    <w:rsid w:val="0028624A"/>
    <w:rsid w:val="002865E7"/>
    <w:rsid w:val="002B3BFF"/>
    <w:rsid w:val="002F6A4A"/>
    <w:rsid w:val="00304E4D"/>
    <w:rsid w:val="0031099E"/>
    <w:rsid w:val="003151A5"/>
    <w:rsid w:val="003160D8"/>
    <w:rsid w:val="00340DC5"/>
    <w:rsid w:val="00342CBD"/>
    <w:rsid w:val="003616B2"/>
    <w:rsid w:val="00377D09"/>
    <w:rsid w:val="00384F8D"/>
    <w:rsid w:val="003A199B"/>
    <w:rsid w:val="003C167A"/>
    <w:rsid w:val="003C71A9"/>
    <w:rsid w:val="003D5CDF"/>
    <w:rsid w:val="003F3C54"/>
    <w:rsid w:val="00406CAA"/>
    <w:rsid w:val="004130EE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36CB0"/>
    <w:rsid w:val="0058714B"/>
    <w:rsid w:val="005A0794"/>
    <w:rsid w:val="005C3DC4"/>
    <w:rsid w:val="005F107F"/>
    <w:rsid w:val="00612001"/>
    <w:rsid w:val="006224AA"/>
    <w:rsid w:val="00644D29"/>
    <w:rsid w:val="00687F33"/>
    <w:rsid w:val="00722325"/>
    <w:rsid w:val="00723D7A"/>
    <w:rsid w:val="007A48F8"/>
    <w:rsid w:val="007C47AC"/>
    <w:rsid w:val="007C4836"/>
    <w:rsid w:val="007F63B7"/>
    <w:rsid w:val="00804EE2"/>
    <w:rsid w:val="0081604A"/>
    <w:rsid w:val="00820F69"/>
    <w:rsid w:val="00832EED"/>
    <w:rsid w:val="00835E2E"/>
    <w:rsid w:val="00846B2E"/>
    <w:rsid w:val="00854AC0"/>
    <w:rsid w:val="00865094"/>
    <w:rsid w:val="008B3DD9"/>
    <w:rsid w:val="008C16AF"/>
    <w:rsid w:val="008E6842"/>
    <w:rsid w:val="00904D31"/>
    <w:rsid w:val="00913FF2"/>
    <w:rsid w:val="00927031"/>
    <w:rsid w:val="00947544"/>
    <w:rsid w:val="00994749"/>
    <w:rsid w:val="00996E7B"/>
    <w:rsid w:val="009C3223"/>
    <w:rsid w:val="009C7ECC"/>
    <w:rsid w:val="009F3059"/>
    <w:rsid w:val="009F7809"/>
    <w:rsid w:val="00A04169"/>
    <w:rsid w:val="00A56706"/>
    <w:rsid w:val="00A579F8"/>
    <w:rsid w:val="00A605BC"/>
    <w:rsid w:val="00A67259"/>
    <w:rsid w:val="00A94B56"/>
    <w:rsid w:val="00AC4FB9"/>
    <w:rsid w:val="00AE7C90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B6196"/>
    <w:rsid w:val="00BF7E3A"/>
    <w:rsid w:val="00C21397"/>
    <w:rsid w:val="00C22AFC"/>
    <w:rsid w:val="00C449F4"/>
    <w:rsid w:val="00C507B5"/>
    <w:rsid w:val="00C6153E"/>
    <w:rsid w:val="00C807D9"/>
    <w:rsid w:val="00C8778C"/>
    <w:rsid w:val="00CE2BCF"/>
    <w:rsid w:val="00D172E0"/>
    <w:rsid w:val="00D273EF"/>
    <w:rsid w:val="00D33BBB"/>
    <w:rsid w:val="00D95F9C"/>
    <w:rsid w:val="00DA7A51"/>
    <w:rsid w:val="00DC2222"/>
    <w:rsid w:val="00E46A01"/>
    <w:rsid w:val="00E6775F"/>
    <w:rsid w:val="00E74E8A"/>
    <w:rsid w:val="00E83AC4"/>
    <w:rsid w:val="00E83D45"/>
    <w:rsid w:val="00E87E51"/>
    <w:rsid w:val="00E90F8C"/>
    <w:rsid w:val="00E93899"/>
    <w:rsid w:val="00E946F8"/>
    <w:rsid w:val="00EA72A6"/>
    <w:rsid w:val="00EC629C"/>
    <w:rsid w:val="00EF10D7"/>
    <w:rsid w:val="00F13251"/>
    <w:rsid w:val="00F306E6"/>
    <w:rsid w:val="00F41FCB"/>
    <w:rsid w:val="00F532E7"/>
    <w:rsid w:val="00F5452D"/>
    <w:rsid w:val="00F56D07"/>
    <w:rsid w:val="00F605A1"/>
    <w:rsid w:val="00FC3B7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107D4-6475-4D63-BDDD-1029CE1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21</cp:revision>
  <cp:lastPrinted>2016-12-19T13:09:00Z</cp:lastPrinted>
  <dcterms:created xsi:type="dcterms:W3CDTF">2016-01-05T10:17:00Z</dcterms:created>
  <dcterms:modified xsi:type="dcterms:W3CDTF">2017-01-05T08:41:00Z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