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8C" w:rsidRDefault="00C12332" w:rsidP="00FE35BA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jc w:val="center"/>
        <w:rPr>
          <w:rFonts w:ascii="Arial" w:hAnsi="Arial"/>
          <w:sz w:val="20"/>
        </w:rPr>
      </w:pPr>
      <w:r>
        <w:rPr>
          <w:rFonts w:ascii="Arial" w:hAnsi="Arial"/>
          <w:b/>
        </w:rPr>
        <w:tab/>
      </w:r>
      <w:proofErr w:type="gramStart"/>
      <w:r w:rsidR="00CC418C" w:rsidRPr="009A1351">
        <w:rPr>
          <w:rFonts w:ascii="Arial" w:hAnsi="Arial"/>
          <w:b/>
        </w:rPr>
        <w:t>OBJEDNÁVKA</w:t>
      </w:r>
      <w:r w:rsidR="00FE35BA">
        <w:rPr>
          <w:rFonts w:ascii="Arial" w:hAnsi="Arial"/>
          <w:b/>
        </w:rPr>
        <w:t xml:space="preserve">   </w:t>
      </w:r>
      <w:r w:rsidR="00FE35BA" w:rsidRPr="00FB60C4">
        <w:rPr>
          <w:rFonts w:ascii="Arial" w:hAnsi="Arial"/>
          <w:sz w:val="20"/>
        </w:rPr>
        <w:t>číslo</w:t>
      </w:r>
      <w:proofErr w:type="gramEnd"/>
      <w:r w:rsidR="00FE35BA" w:rsidRPr="00FB60C4">
        <w:rPr>
          <w:rFonts w:ascii="Arial" w:hAnsi="Arial"/>
          <w:sz w:val="20"/>
        </w:rPr>
        <w:t>:</w:t>
      </w:r>
      <w:r w:rsidR="002E58C9">
        <w:rPr>
          <w:rFonts w:ascii="Arial" w:hAnsi="Arial"/>
          <w:sz w:val="20"/>
        </w:rPr>
        <w:t xml:space="preserve"> 19/191</w:t>
      </w:r>
      <w:r w:rsidR="00897057">
        <w:rPr>
          <w:rFonts w:ascii="Arial" w:hAnsi="Arial"/>
          <w:sz w:val="20"/>
        </w:rPr>
        <w:t>/GŘ</w:t>
      </w:r>
      <w:r w:rsidR="00B34481">
        <w:rPr>
          <w:rFonts w:ascii="Arial" w:hAnsi="Arial"/>
          <w:sz w:val="20"/>
        </w:rPr>
        <w:t>/RS</w:t>
      </w:r>
    </w:p>
    <w:p w:rsidR="00CC418C" w:rsidRPr="000E2454" w:rsidRDefault="00CC418C" w:rsidP="00CC418C">
      <w:pPr>
        <w:spacing w:line="160" w:lineRule="exact"/>
      </w:pPr>
    </w:p>
    <w:tbl>
      <w:tblPr>
        <w:tblW w:w="104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CC418C" w:rsidRPr="008429B5" w:rsidTr="00CC418C">
        <w:trPr>
          <w:trHeight w:val="318"/>
        </w:trPr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CC418C" w:rsidRPr="00FC3273" w:rsidRDefault="00CC418C" w:rsidP="00CC418C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CC418C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12F44" w:rsidRDefault="00C12332" w:rsidP="0004037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PEM </w:t>
            </w:r>
            <w:proofErr w:type="spellStart"/>
            <w:r>
              <w:rPr>
                <w:b w:val="0"/>
                <w:sz w:val="18"/>
                <w:szCs w:val="18"/>
              </w:rPr>
              <w:t>Communication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s.r.o.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37152B" w:rsidRDefault="00C12332" w:rsidP="000403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Lužná 716/2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5F222B" w:rsidRDefault="00C12332" w:rsidP="0004037D">
            <w:pPr>
              <w:pStyle w:val="Nadpis3"/>
              <w:spacing w:line="200" w:lineRule="exac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160 00 Praha 6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8602A" w:rsidRDefault="00CC418C" w:rsidP="0004037D"/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12332">
              <w:rPr>
                <w:rFonts w:cs="Arial"/>
                <w:b w:val="0"/>
                <w:sz w:val="20"/>
              </w:rPr>
              <w:t>IČ: 28431626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FC3273" w:rsidRDefault="00CC418C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C12332">
              <w:rPr>
                <w:rFonts w:cs="Arial"/>
                <w:b w:val="0"/>
                <w:sz w:val="20"/>
              </w:rPr>
              <w:t>DIČ: CZ28431626</w:t>
            </w:r>
          </w:p>
        </w:tc>
      </w:tr>
      <w:tr w:rsidR="00CC418C" w:rsidRPr="008429B5" w:rsidTr="00CC418C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8C" w:rsidRPr="00CC418C" w:rsidRDefault="00CC418C" w:rsidP="0004037D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CC418C">
              <w:rPr>
                <w:rFonts w:ascii="Arial" w:hAnsi="Arial" w:cs="Arial"/>
                <w:sz w:val="20"/>
              </w:rPr>
              <w:t xml:space="preserve">Zápis v OR </w:t>
            </w:r>
            <w:proofErr w:type="gramStart"/>
            <w:r w:rsidRPr="00CC418C">
              <w:rPr>
                <w:rFonts w:ascii="Arial" w:hAnsi="Arial" w:cs="Arial"/>
                <w:sz w:val="20"/>
              </w:rPr>
              <w:t>1.4.1998</w:t>
            </w:r>
            <w:proofErr w:type="gramEnd"/>
            <w:r w:rsidRPr="00CC418C">
              <w:rPr>
                <w:rFonts w:ascii="Arial" w:hAnsi="Arial" w:cs="Arial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C418C" w:rsidRPr="008429B5" w:rsidRDefault="00CC418C" w:rsidP="0004037D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8C" w:rsidRDefault="00CC418C" w:rsidP="0004037D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</w:p>
          <w:p w:rsidR="00CC418C" w:rsidRPr="00CC418C" w:rsidRDefault="00CC418C" w:rsidP="00CC418C"/>
        </w:tc>
      </w:tr>
    </w:tbl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CC418C" w:rsidRPr="008429B5" w:rsidTr="0004037D">
        <w:tc>
          <w:tcPr>
            <w:tcW w:w="7905" w:type="dxa"/>
            <w:tcBorders>
              <w:top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>Dodací lhůta: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DF15C5">
              <w:rPr>
                <w:rFonts w:ascii="Arial" w:hAnsi="Arial" w:cs="Arial"/>
                <w:sz w:val="20"/>
              </w:rPr>
              <w:t>29. 10</w:t>
            </w:r>
            <w:r w:rsidR="00C12332">
              <w:rPr>
                <w:rFonts w:ascii="Arial" w:hAnsi="Arial" w:cs="Arial"/>
                <w:sz w:val="20"/>
              </w:rPr>
              <w:t>. 2019</w:t>
            </w:r>
          </w:p>
        </w:tc>
      </w:tr>
      <w:tr w:rsidR="00CC418C" w:rsidRPr="008429B5" w:rsidTr="0004037D">
        <w:tc>
          <w:tcPr>
            <w:tcW w:w="7905" w:type="dxa"/>
            <w:tcBorders>
              <w:bottom w:val="single" w:sz="4" w:space="0" w:color="auto"/>
            </w:tcBorders>
          </w:tcPr>
          <w:p w:rsidR="00CC418C" w:rsidRPr="008429B5" w:rsidRDefault="00CC418C" w:rsidP="00C12332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C418C" w:rsidRPr="008429B5" w:rsidRDefault="00CC418C" w:rsidP="0004037D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CC418C" w:rsidRPr="008429B5" w:rsidRDefault="00CC418C" w:rsidP="00CC418C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C418C" w:rsidRPr="00C23CBD" w:rsidTr="00FE35BA">
        <w:trPr>
          <w:cantSplit/>
          <w:trHeight w:val="305"/>
        </w:trPr>
        <w:tc>
          <w:tcPr>
            <w:tcW w:w="10348" w:type="dxa"/>
          </w:tcPr>
          <w:p w:rsidR="00CC418C" w:rsidRPr="00C23CBD" w:rsidRDefault="00CC418C" w:rsidP="0004037D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CC418C" w:rsidRPr="00C23CBD" w:rsidTr="00FE35BA">
        <w:trPr>
          <w:cantSplit/>
          <w:trHeight w:hRule="exact" w:val="6051"/>
        </w:trPr>
        <w:tc>
          <w:tcPr>
            <w:tcW w:w="10348" w:type="dxa"/>
          </w:tcPr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C418C" w:rsidRPr="00B34481" w:rsidRDefault="002E58C9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Zajištění setkání zaměstnanců PVS – 19. 12. 2019</w:t>
            </w:r>
          </w:p>
          <w:p w:rsidR="00CC418C" w:rsidRPr="00B34481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</w:p>
          <w:p w:rsidR="00CC418C" w:rsidRPr="00B34481" w:rsidRDefault="00C12332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Cs w:val="24"/>
              </w:rPr>
            </w:pPr>
            <w:r w:rsidRPr="00B34481">
              <w:rPr>
                <w:rFonts w:ascii="Arial" w:hAnsi="Arial"/>
                <w:b/>
                <w:szCs w:val="24"/>
              </w:rPr>
              <w:t>Cena:</w:t>
            </w:r>
            <w:r w:rsidRPr="00B34481">
              <w:rPr>
                <w:rFonts w:ascii="Arial" w:hAnsi="Arial"/>
                <w:b/>
                <w:szCs w:val="24"/>
              </w:rPr>
              <w:tab/>
            </w:r>
            <w:r w:rsidR="002E58C9">
              <w:rPr>
                <w:rFonts w:ascii="Arial" w:hAnsi="Arial"/>
                <w:b/>
                <w:szCs w:val="24"/>
              </w:rPr>
              <w:t>116.0</w:t>
            </w:r>
            <w:r w:rsidR="00B34481">
              <w:rPr>
                <w:rFonts w:ascii="Arial" w:hAnsi="Arial"/>
                <w:b/>
                <w:szCs w:val="24"/>
              </w:rPr>
              <w:t>00</w:t>
            </w:r>
            <w:r w:rsidRPr="00B34481">
              <w:rPr>
                <w:rFonts w:ascii="Arial" w:hAnsi="Arial"/>
                <w:b/>
                <w:szCs w:val="24"/>
              </w:rPr>
              <w:t>,- Kč bez DPH</w:t>
            </w: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CC418C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objednávky (2x) oprávněnou osobou předá zhotovitel osobně nebo zašle na adresu objednatele k rukám </w:t>
            </w:r>
            <w:bookmarkStart w:id="0" w:name="_GoBack"/>
            <w:bookmarkEnd w:id="0"/>
          </w:p>
          <w:p w:rsidR="00CC418C" w:rsidRPr="000164C5" w:rsidRDefault="00CC418C" w:rsidP="000403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CC418C" w:rsidRPr="00C23CBD" w:rsidRDefault="00CC418C" w:rsidP="0004037D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</w:tc>
      </w:tr>
    </w:tbl>
    <w:p w:rsidR="00CC418C" w:rsidRPr="00C23CBD" w:rsidRDefault="00CC418C" w:rsidP="00CC418C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CC418C" w:rsidRPr="00C23CBD" w:rsidTr="0004037D">
        <w:trPr>
          <w:cantSplit/>
          <w:trHeight w:val="1557"/>
        </w:trPr>
        <w:tc>
          <w:tcPr>
            <w:tcW w:w="3614" w:type="dxa"/>
          </w:tcPr>
          <w:p w:rsidR="00CC418C" w:rsidRDefault="00CC418C" w:rsidP="0004037D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:rsidR="00CC418C" w:rsidRPr="00C23CBD" w:rsidRDefault="00CC418C" w:rsidP="00DF15C5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CC418C" w:rsidRPr="00C23CBD" w:rsidRDefault="00CC418C" w:rsidP="0004037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C73B04" w:rsidRPr="00655BE8" w:rsidRDefault="00C73B04">
      <w:pPr>
        <w:rPr>
          <w:rFonts w:ascii="Arial" w:hAnsi="Arial" w:cs="Arial"/>
        </w:rPr>
      </w:pPr>
    </w:p>
    <w:sectPr w:rsidR="00C73B04" w:rsidRPr="00655BE8" w:rsidSect="00FE35BA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77" w:rsidRDefault="00790D77" w:rsidP="00C73B04">
      <w:r>
        <w:separator/>
      </w:r>
    </w:p>
  </w:endnote>
  <w:endnote w:type="continuationSeparator" w:id="0">
    <w:p w:rsidR="00790D77" w:rsidRDefault="00790D77" w:rsidP="00C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Courier New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77" w:rsidRDefault="00790D77" w:rsidP="00C73B04">
      <w:r>
        <w:separator/>
      </w:r>
    </w:p>
  </w:footnote>
  <w:footnote w:type="continuationSeparator" w:id="0">
    <w:p w:rsidR="00790D77" w:rsidRDefault="00790D77" w:rsidP="00C7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04" w:rsidRDefault="001E46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-455930</wp:posOffset>
          </wp:positionV>
          <wp:extent cx="7550785" cy="10676255"/>
          <wp:effectExtent l="0" t="0" r="0" b="0"/>
          <wp:wrapNone/>
          <wp:docPr id="9" name="Obrázek 9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B04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0150" cy="107061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ovy_papir_pv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04"/>
    <w:rsid w:val="000E46A7"/>
    <w:rsid w:val="00175A12"/>
    <w:rsid w:val="001E463C"/>
    <w:rsid w:val="002E58C9"/>
    <w:rsid w:val="00406119"/>
    <w:rsid w:val="00431330"/>
    <w:rsid w:val="00655BE8"/>
    <w:rsid w:val="006A047A"/>
    <w:rsid w:val="00790D77"/>
    <w:rsid w:val="007F2D1E"/>
    <w:rsid w:val="008625D9"/>
    <w:rsid w:val="00897057"/>
    <w:rsid w:val="00AB32C9"/>
    <w:rsid w:val="00B34481"/>
    <w:rsid w:val="00C12332"/>
    <w:rsid w:val="00C73B04"/>
    <w:rsid w:val="00CC418C"/>
    <w:rsid w:val="00DF15C5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D9783"/>
  <w15:docId w15:val="{F05BAAC4-1D07-4E4A-80A8-E9ACD439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8C"/>
    <w:pPr>
      <w:spacing w:after="0" w:line="240" w:lineRule="auto"/>
    </w:pPr>
    <w:rPr>
      <w:rFonts w:ascii="Geneva CE" w:eastAsia="Times" w:hAnsi="Geneva CE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418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418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73B04"/>
  </w:style>
  <w:style w:type="paragraph" w:styleId="Zpat">
    <w:name w:val="footer"/>
    <w:basedOn w:val="Normln"/>
    <w:link w:val="ZpatChar"/>
    <w:uiPriority w:val="99"/>
    <w:unhideWhenUsed/>
    <w:rsid w:val="00C73B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73B04"/>
  </w:style>
  <w:style w:type="character" w:customStyle="1" w:styleId="Nadpis1Char">
    <w:name w:val="Nadpis 1 Char"/>
    <w:basedOn w:val="Standardnpsmoodstavce"/>
    <w:link w:val="Nadpis1"/>
    <w:uiPriority w:val="99"/>
    <w:rsid w:val="00CC418C"/>
    <w:rPr>
      <w:rFonts w:ascii="Times" w:eastAsia="Times" w:hAnsi="Times" w:cs="Times New Roman"/>
      <w:sz w:val="4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C418C"/>
    <w:rPr>
      <w:rFonts w:ascii="Arial" w:eastAsia="Times" w:hAnsi="Arial" w:cs="Times New Roman"/>
      <w:b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5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12"/>
    <w:rPr>
      <w:rFonts w:ascii="Tahoma" w:eastAsia="Times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Turzová</dc:creator>
  <cp:lastModifiedBy>Kosmačková Veronika</cp:lastModifiedBy>
  <cp:revision>2</cp:revision>
  <dcterms:created xsi:type="dcterms:W3CDTF">2019-11-21T12:38:00Z</dcterms:created>
  <dcterms:modified xsi:type="dcterms:W3CDTF">2019-11-21T12:38:00Z</dcterms:modified>
</cp:coreProperties>
</file>