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72" w:type="dxa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2"/>
      </w:tblGrid>
      <w:tr w:rsidR="007062A0" w14:paraId="7477BDCC" w14:textId="77777777" w:rsidTr="004F0798">
        <w:trPr>
          <w:trHeight w:val="300"/>
        </w:trPr>
        <w:tc>
          <w:tcPr>
            <w:tcW w:w="8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CE486" w14:textId="4B6374AA" w:rsidR="007062A0" w:rsidRPr="00051268" w:rsidRDefault="00051268">
            <w:pPr>
              <w:rPr>
                <w:i/>
                <w:color w:val="000000"/>
                <w:lang w:eastAsia="cs-CZ"/>
              </w:rPr>
            </w:pPr>
            <w:r w:rsidRPr="00051268">
              <w:rPr>
                <w:i/>
                <w:color w:val="000000"/>
                <w:lang w:eastAsia="cs-CZ"/>
              </w:rPr>
              <w:t xml:space="preserve">Příloha č. 1 Standardizace řídících systémů </w:t>
            </w:r>
            <w:r w:rsidR="003634A5">
              <w:rPr>
                <w:i/>
                <w:color w:val="000000"/>
                <w:lang w:eastAsia="cs-CZ"/>
              </w:rPr>
              <w:t>budov ZZS</w:t>
            </w:r>
          </w:p>
        </w:tc>
      </w:tr>
      <w:tr w:rsidR="008E78E1" w14:paraId="6400CAE1" w14:textId="77777777" w:rsidTr="004F0798">
        <w:trPr>
          <w:trHeight w:val="300"/>
        </w:trPr>
        <w:tc>
          <w:tcPr>
            <w:tcW w:w="8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C114F" w14:textId="77777777" w:rsidR="008E78E1" w:rsidRPr="00051268" w:rsidRDefault="008E78E1">
            <w:pPr>
              <w:rPr>
                <w:i/>
                <w:color w:val="000000"/>
                <w:lang w:eastAsia="cs-CZ"/>
              </w:rPr>
            </w:pPr>
          </w:p>
        </w:tc>
      </w:tr>
      <w:tr w:rsidR="004F0798" w14:paraId="5026BFA0" w14:textId="77777777" w:rsidTr="004F0798">
        <w:trPr>
          <w:trHeight w:val="300"/>
        </w:trPr>
        <w:tc>
          <w:tcPr>
            <w:tcW w:w="8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F6C66C" w14:textId="77777777" w:rsidR="004F0798" w:rsidRDefault="004F0798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Název části PD</w:t>
            </w:r>
          </w:p>
        </w:tc>
      </w:tr>
      <w:tr w:rsidR="004F0798" w:rsidRPr="00602E90" w14:paraId="7B7891B3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924546" w14:textId="77777777" w:rsidR="004F0798" w:rsidRPr="00602E90" w:rsidRDefault="004F079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Architektonické a stavební řešení</w:t>
            </w:r>
          </w:p>
        </w:tc>
      </w:tr>
      <w:tr w:rsidR="004F0798" w:rsidRPr="00602E90" w14:paraId="06EF19AA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A8938" w14:textId="77777777" w:rsidR="004F0798" w:rsidRPr="00602E90" w:rsidRDefault="004F0798" w:rsidP="00E071AC">
            <w:pPr>
              <w:rPr>
                <w:rFonts w:ascii="Arial" w:hAnsi="Arial" w:cs="Arial"/>
                <w:lang w:eastAsia="cs-CZ"/>
              </w:rPr>
            </w:pPr>
            <w:r w:rsidRPr="00602E90">
              <w:rPr>
                <w:rFonts w:ascii="Arial" w:hAnsi="Arial" w:cs="Arial"/>
                <w:lang w:eastAsia="cs-CZ"/>
              </w:rPr>
              <w:t xml:space="preserve">Soupis dodávek a prací včetně výkazu výměr, Rozpočet </w:t>
            </w:r>
          </w:p>
        </w:tc>
      </w:tr>
      <w:tr w:rsidR="004F0798" w:rsidRPr="00602E90" w14:paraId="426CD6FA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84CF3" w14:textId="77777777" w:rsidR="004F0798" w:rsidRPr="00602E90" w:rsidRDefault="004F0798">
            <w:pPr>
              <w:rPr>
                <w:rFonts w:ascii="Arial" w:hAnsi="Arial" w:cs="Arial"/>
                <w:lang w:eastAsia="cs-CZ"/>
              </w:rPr>
            </w:pPr>
            <w:r w:rsidRPr="00602E90">
              <w:rPr>
                <w:rFonts w:ascii="Arial" w:hAnsi="Arial" w:cs="Arial"/>
                <w:lang w:eastAsia="cs-CZ"/>
              </w:rPr>
              <w:t>Průkaz energetické náročnosti budovy PENB</w:t>
            </w:r>
          </w:p>
        </w:tc>
      </w:tr>
      <w:tr w:rsidR="004F0798" w:rsidRPr="00602E90" w14:paraId="1D9A33C5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00059" w14:textId="77777777" w:rsidR="004F0798" w:rsidRPr="00602E90" w:rsidRDefault="004F079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Stavebně konstrukční řešení - železobetonové monolitické</w:t>
            </w:r>
          </w:p>
        </w:tc>
      </w:tr>
      <w:tr w:rsidR="004F0798" w:rsidRPr="00602E90" w14:paraId="637CB62C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C0D373" w14:textId="77777777" w:rsidR="004F0798" w:rsidRPr="00602E90" w:rsidRDefault="004F079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Stavebně konstrukční řešení - železobetonové montované konstrukce</w:t>
            </w:r>
          </w:p>
        </w:tc>
      </w:tr>
      <w:tr w:rsidR="004F0798" w:rsidRPr="00602E90" w14:paraId="4E3FB855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659631" w14:textId="77777777" w:rsidR="004F0798" w:rsidRPr="00602E90" w:rsidRDefault="004F079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Stavebně konstrukční řešení - speciální zakládání</w:t>
            </w:r>
          </w:p>
        </w:tc>
      </w:tr>
      <w:tr w:rsidR="004F0798" w:rsidRPr="00602E90" w14:paraId="01C583F6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F693F" w14:textId="77777777" w:rsidR="004F0798" w:rsidRPr="00602E90" w:rsidRDefault="004F079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Požárně bezpečnostní řešení </w:t>
            </w:r>
          </w:p>
        </w:tc>
      </w:tr>
      <w:tr w:rsidR="004F0798" w:rsidRPr="00602E90" w14:paraId="49622644" w14:textId="77777777" w:rsidTr="004F0798">
        <w:trPr>
          <w:trHeight w:val="300"/>
        </w:trPr>
        <w:tc>
          <w:tcPr>
            <w:tcW w:w="8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642167" w14:textId="77777777" w:rsidR="004F0798" w:rsidRPr="00602E90" w:rsidRDefault="004F079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Technika prostředí staveb</w:t>
            </w:r>
          </w:p>
        </w:tc>
      </w:tr>
      <w:tr w:rsidR="004F0798" w:rsidRPr="00602E90" w14:paraId="4B1A49AD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62D1DF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Zařízení pro vytápění staveb</w:t>
            </w:r>
          </w:p>
        </w:tc>
      </w:tr>
      <w:tr w:rsidR="004F0798" w:rsidRPr="00602E90" w14:paraId="13512C46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960BE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Zařízení vzduchotechniky</w:t>
            </w:r>
            <w:r w:rsidR="00C57AEC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4ED13F04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C2557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Zařízení pro měření a regulaci (</w:t>
            </w:r>
            <w:proofErr w:type="spellStart"/>
            <w:r w:rsidRPr="00602E90">
              <w:rPr>
                <w:rFonts w:ascii="Arial" w:hAnsi="Arial" w:cs="Arial"/>
                <w:b/>
                <w:bCs/>
                <w:lang w:eastAsia="cs-CZ"/>
              </w:rPr>
              <w:t>MaR</w:t>
            </w:r>
            <w:proofErr w:type="spellEnd"/>
            <w:r w:rsidRPr="00602E90">
              <w:rPr>
                <w:rFonts w:ascii="Arial" w:hAnsi="Arial" w:cs="Arial"/>
                <w:b/>
                <w:bCs/>
                <w:lang w:eastAsia="cs-CZ"/>
              </w:rPr>
              <w:t>)</w:t>
            </w:r>
          </w:p>
        </w:tc>
      </w:tr>
      <w:tr w:rsidR="004F0798" w:rsidRPr="00602E90" w14:paraId="4BEBB7A7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6B5013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Automatické systémy řízení ASŘ – integrace BMS </w:t>
            </w:r>
          </w:p>
        </w:tc>
      </w:tr>
      <w:tr w:rsidR="004F0798" w:rsidRPr="00602E90" w14:paraId="41C3823C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157D6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Automatické systémy řízení ASŘ – integrace PMS </w:t>
            </w:r>
          </w:p>
        </w:tc>
      </w:tr>
      <w:tr w:rsidR="004F0798" w:rsidRPr="00602E90" w14:paraId="28EC3B35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81B4E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Zařízení zdravotně technických instalací</w:t>
            </w:r>
            <w:r w:rsidR="00C57AEC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10CA55F2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A818C1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Plynová zařízení</w:t>
            </w:r>
            <w:r w:rsidR="00C57AEC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39F9B3D7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4FD05F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Zařízení silnoproudé elektrotechniky a bleskosvody</w:t>
            </w:r>
            <w:r w:rsidR="00C57AEC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13510FDC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50517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Zařízení slaboproudé elektrotechniky:</w:t>
            </w:r>
          </w:p>
        </w:tc>
      </w:tr>
      <w:tr w:rsidR="004F0798" w:rsidRPr="00602E90" w14:paraId="786AC297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A2FDC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Strukturovaná kabeláž SK – trasy, kabeláž, </w:t>
            </w:r>
          </w:p>
        </w:tc>
      </w:tr>
      <w:tr w:rsidR="004F0798" w:rsidRPr="00602E90" w14:paraId="5BB682FC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8197C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Strukturovaná kabeláž SK  - Rozvod pro příjem digitálního televizního signálu - TV</w:t>
            </w:r>
          </w:p>
        </w:tc>
      </w:tr>
      <w:tr w:rsidR="004F0798" w:rsidRPr="00602E90" w14:paraId="4190BA6B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BEEB1" w14:textId="4D808208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Strukturovaná kabeláž </w:t>
            </w:r>
            <w:proofErr w:type="gramStart"/>
            <w:r w:rsidRPr="00602E90">
              <w:rPr>
                <w:rFonts w:ascii="Arial" w:hAnsi="Arial" w:cs="Arial"/>
                <w:b/>
                <w:bCs/>
                <w:lang w:eastAsia="cs-CZ"/>
              </w:rPr>
              <w:t>SK - Technologie</w:t>
            </w:r>
            <w:proofErr w:type="gramEnd"/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 datového uzlu, aktivní prvky </w:t>
            </w:r>
          </w:p>
        </w:tc>
      </w:tr>
      <w:tr w:rsidR="004F0798" w:rsidRPr="00602E90" w14:paraId="55BC3798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C6499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Poplachový zabezpečovací a tísňový systém (PZTS), </w:t>
            </w:r>
            <w:r w:rsidR="00230309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0FC45790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D9F48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Elektrické požární hlášení (EPH)</w:t>
            </w:r>
            <w:r w:rsidR="00230309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4DAB789D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FF0F2" w14:textId="109F6208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Přístupový </w:t>
            </w:r>
            <w:proofErr w:type="gramStart"/>
            <w:r w:rsidRPr="00602E90">
              <w:rPr>
                <w:rFonts w:ascii="Arial" w:hAnsi="Arial" w:cs="Arial"/>
                <w:b/>
                <w:bCs/>
                <w:lang w:eastAsia="cs-CZ"/>
              </w:rPr>
              <w:t>systém - ACCESS</w:t>
            </w:r>
            <w:proofErr w:type="gramEnd"/>
            <w:r w:rsidR="00230309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77128FBC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EECE3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Docházkový systém (DS)</w:t>
            </w:r>
            <w:r w:rsidR="00230309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78C4F79B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1263F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Kamerový systém CCTV</w:t>
            </w:r>
            <w:r w:rsidR="00230309" w:rsidRPr="00602E90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</w:tc>
      </w:tr>
      <w:tr w:rsidR="004F0798" w:rsidRPr="00602E90" w14:paraId="5B09753D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BE268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Místní rozhlas – MR</w:t>
            </w:r>
            <w:r w:rsidR="00230309" w:rsidRPr="00602E90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</w:tc>
      </w:tr>
      <w:tr w:rsidR="004F0798" w:rsidRPr="00602E90" w14:paraId="78BC7B73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38D9D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Systém jednotného času – </w:t>
            </w:r>
            <w:proofErr w:type="spellStart"/>
            <w:r w:rsidRPr="00602E90">
              <w:rPr>
                <w:rFonts w:ascii="Arial" w:hAnsi="Arial" w:cs="Arial"/>
                <w:b/>
                <w:bCs/>
                <w:lang w:eastAsia="cs-CZ"/>
              </w:rPr>
              <w:t>SjČ</w:t>
            </w:r>
            <w:proofErr w:type="spellEnd"/>
            <w:r w:rsidR="00400204" w:rsidRPr="00602E90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</w:tc>
      </w:tr>
      <w:tr w:rsidR="00D004B0" w:rsidRPr="00602E90" w14:paraId="29F7CE24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8EC8D" w14:textId="77777777" w:rsidR="00D004B0" w:rsidRPr="00602E90" w:rsidRDefault="00D004B0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autonomního zámkového systému šatních skříněk</w:t>
            </w:r>
          </w:p>
        </w:tc>
      </w:tr>
      <w:tr w:rsidR="004F0798" w:rsidRPr="00602E90" w14:paraId="3D245EA2" w14:textId="77777777" w:rsidTr="004F0798">
        <w:trPr>
          <w:trHeight w:val="300"/>
        </w:trPr>
        <w:tc>
          <w:tcPr>
            <w:tcW w:w="89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C0ABB" w14:textId="56093E6D" w:rsidR="004F0798" w:rsidRPr="00602E90" w:rsidRDefault="00C57AEC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Nouzové osvě</w:t>
            </w:r>
            <w:r w:rsidR="00616DD7">
              <w:rPr>
                <w:rFonts w:ascii="Arial" w:hAnsi="Arial" w:cs="Arial"/>
                <w:b/>
                <w:bCs/>
                <w:lang w:eastAsia="cs-CZ"/>
              </w:rPr>
              <w:t>t</w:t>
            </w:r>
            <w:r w:rsidRPr="00602E90">
              <w:rPr>
                <w:rFonts w:ascii="Arial" w:hAnsi="Arial" w:cs="Arial"/>
                <w:b/>
                <w:bCs/>
                <w:lang w:eastAsia="cs-CZ"/>
              </w:rPr>
              <w:t>lení</w:t>
            </w:r>
            <w:r w:rsidR="00400204" w:rsidRPr="00602E9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4F0798" w:rsidRPr="00602E90" w14:paraId="7507A09C" w14:textId="77777777" w:rsidTr="004F0798">
        <w:trPr>
          <w:trHeight w:val="300"/>
        </w:trPr>
        <w:tc>
          <w:tcPr>
            <w:tcW w:w="8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F3742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Chladírenská technologie  -chlazený box infekčního odpadu</w:t>
            </w:r>
          </w:p>
        </w:tc>
      </w:tr>
      <w:tr w:rsidR="004F0798" w:rsidRPr="00602E90" w14:paraId="426E5B5D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9855F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Záložní zdroje nepřetržitého napájení</w:t>
            </w:r>
            <w:r w:rsidR="00760B31" w:rsidRPr="00602E90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</w:tc>
      </w:tr>
      <w:tr w:rsidR="004F0798" w:rsidRPr="00602E90" w14:paraId="72F4F607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3CE10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Fotovoltaická elektrárna včetně  bateriového uložiště</w:t>
            </w:r>
          </w:p>
        </w:tc>
      </w:tr>
      <w:tr w:rsidR="004F0798" w:rsidRPr="00602E90" w14:paraId="595E2752" w14:textId="77777777" w:rsidTr="004F0798">
        <w:trPr>
          <w:trHeight w:val="300"/>
        </w:trPr>
        <w:tc>
          <w:tcPr>
            <w:tcW w:w="8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9EA4B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Dopravně inženýrské řešení, řešení zpevněných ploch</w:t>
            </w:r>
          </w:p>
        </w:tc>
      </w:tr>
      <w:tr w:rsidR="004F0798" w:rsidRPr="00602E90" w14:paraId="76E8145F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175A18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Inventarizace zeleně, návrh rušené zeleně</w:t>
            </w:r>
          </w:p>
        </w:tc>
      </w:tr>
      <w:tr w:rsidR="004F0798" w:rsidRPr="00602E90" w14:paraId="1B5E7BEC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26F8E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Sadovnické úpravy, návrh výsadby, včetně výsadby náhradní zeleně</w:t>
            </w:r>
          </w:p>
        </w:tc>
      </w:tr>
      <w:tr w:rsidR="004F0798" w:rsidRPr="00602E90" w14:paraId="20C6CC86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C4BE57" w14:textId="26E567C9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Demolice stávajících objektů</w:t>
            </w:r>
          </w:p>
        </w:tc>
      </w:tr>
      <w:tr w:rsidR="004F0798" w:rsidRPr="00602E90" w14:paraId="0C3D5797" w14:textId="77777777" w:rsidTr="004F0798">
        <w:trPr>
          <w:trHeight w:val="69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0FE02" w14:textId="3BACCD6A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Areálová dešťová kanalizace včetně akumulační podzemní nádrže na jímání dešťových vod pro zpětné využití v provozu, přípojka kanalizace</w:t>
            </w:r>
          </w:p>
        </w:tc>
      </w:tr>
      <w:tr w:rsidR="004F0798" w:rsidRPr="00602E90" w14:paraId="03610657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5EC90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Areálová splašková kanalizace, přípojka kanalizace</w:t>
            </w:r>
          </w:p>
        </w:tc>
      </w:tr>
      <w:tr w:rsidR="004F0798" w:rsidRPr="00602E90" w14:paraId="07DCB8C3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CE9A8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Areálové rozvody pitné vody, vodovodní pří</w:t>
            </w:r>
            <w:bookmarkStart w:id="0" w:name="_GoBack"/>
            <w:bookmarkEnd w:id="0"/>
            <w:r w:rsidRPr="00602E90">
              <w:rPr>
                <w:rFonts w:ascii="Arial" w:hAnsi="Arial" w:cs="Arial"/>
                <w:b/>
                <w:bCs/>
                <w:lang w:eastAsia="cs-CZ"/>
              </w:rPr>
              <w:t xml:space="preserve">pojka </w:t>
            </w:r>
          </w:p>
        </w:tc>
      </w:tr>
      <w:tr w:rsidR="004F0798" w:rsidRPr="00602E90" w14:paraId="1AAB4729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8C571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lastRenderedPageBreak/>
              <w:t>Plynovodní přípojka</w:t>
            </w:r>
          </w:p>
        </w:tc>
      </w:tr>
      <w:tr w:rsidR="004F0798" w:rsidRPr="00602E90" w14:paraId="1C140C3A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5B1D5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Venkovní (areálové) rozvody NN, VO</w:t>
            </w:r>
          </w:p>
        </w:tc>
      </w:tr>
      <w:tr w:rsidR="004F0798" w:rsidRPr="00602E90" w14:paraId="6CD11B96" w14:textId="77777777" w:rsidTr="004F0798">
        <w:trPr>
          <w:trHeight w:val="300"/>
        </w:trPr>
        <w:tc>
          <w:tcPr>
            <w:tcW w:w="8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25CA5D" w14:textId="77777777" w:rsidR="004F0798" w:rsidRPr="00602E90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Areálové rozvody SLP, trasy pro poskytovatele datového připojení</w:t>
            </w:r>
          </w:p>
        </w:tc>
      </w:tr>
      <w:tr w:rsidR="004F0798" w14:paraId="30C868E6" w14:textId="77777777" w:rsidTr="004F0798">
        <w:trPr>
          <w:trHeight w:val="570"/>
        </w:trPr>
        <w:tc>
          <w:tcPr>
            <w:tcW w:w="8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C4679" w14:textId="77777777" w:rsidR="004F0798" w:rsidRPr="00E071AC" w:rsidRDefault="004F0798" w:rsidP="00E071AC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602E90">
              <w:rPr>
                <w:rFonts w:ascii="Arial" w:hAnsi="Arial" w:cs="Arial"/>
                <w:b/>
                <w:bCs/>
                <w:lang w:eastAsia="cs-CZ"/>
              </w:rPr>
              <w:t>Projektová dokumentace vybavení interiéru budovy</w:t>
            </w:r>
            <w:r w:rsidRPr="00D004B0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</w:p>
        </w:tc>
      </w:tr>
    </w:tbl>
    <w:p w14:paraId="136D0A56" w14:textId="77777777" w:rsidR="008A5A6A" w:rsidRDefault="008A5A6A"/>
    <w:sectPr w:rsidR="008A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3E804" w14:textId="77777777" w:rsidR="00B73387" w:rsidRDefault="00B73387" w:rsidP="002439FE">
      <w:r>
        <w:separator/>
      </w:r>
    </w:p>
  </w:endnote>
  <w:endnote w:type="continuationSeparator" w:id="0">
    <w:p w14:paraId="266EDFBF" w14:textId="77777777" w:rsidR="00B73387" w:rsidRDefault="00B73387" w:rsidP="0024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19E5C" w14:textId="77777777" w:rsidR="00B73387" w:rsidRDefault="00B73387" w:rsidP="002439FE">
      <w:r>
        <w:separator/>
      </w:r>
    </w:p>
  </w:footnote>
  <w:footnote w:type="continuationSeparator" w:id="0">
    <w:p w14:paraId="7AD1C4A5" w14:textId="77777777" w:rsidR="00B73387" w:rsidRDefault="00B73387" w:rsidP="00243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87"/>
    <w:rsid w:val="00051268"/>
    <w:rsid w:val="00230309"/>
    <w:rsid w:val="00236672"/>
    <w:rsid w:val="002439FE"/>
    <w:rsid w:val="003634A5"/>
    <w:rsid w:val="00400204"/>
    <w:rsid w:val="00450803"/>
    <w:rsid w:val="004B7987"/>
    <w:rsid w:val="004F0798"/>
    <w:rsid w:val="00506D70"/>
    <w:rsid w:val="005F555C"/>
    <w:rsid w:val="00602E90"/>
    <w:rsid w:val="00616DD7"/>
    <w:rsid w:val="007062A0"/>
    <w:rsid w:val="00760B31"/>
    <w:rsid w:val="0076587F"/>
    <w:rsid w:val="008A5A6A"/>
    <w:rsid w:val="008E78E1"/>
    <w:rsid w:val="00B73387"/>
    <w:rsid w:val="00C57AEC"/>
    <w:rsid w:val="00D004B0"/>
    <w:rsid w:val="00E071AC"/>
    <w:rsid w:val="00E4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6DDF1"/>
  <w15:chartTrackingRefBased/>
  <w15:docId w15:val="{B0119569-D774-463C-82C7-989B1967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71A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JmK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CHVALINA Pavel, Ing.</dc:creator>
  <cp:keywords/>
  <dc:description/>
  <cp:lastModifiedBy>Štoplová Zuzana</cp:lastModifiedBy>
  <cp:revision>15</cp:revision>
  <dcterms:created xsi:type="dcterms:W3CDTF">2019-05-30T06:20:00Z</dcterms:created>
  <dcterms:modified xsi:type="dcterms:W3CDTF">2019-11-18T08:18:00Z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hamersky.roman@kr-jihomoravsky.cz</vt:lpwstr>
  </property>
  <property fmtid="{D5CDD505-2E9C-101B-9397-08002B2CF9AE}" pid="5" name="MSIP_Label_690ebb53-23a2-471a-9c6e-17bd0d11311e_SetDate">
    <vt:lpwstr>2019-05-30T06:20:22.6118382Z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