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66" w:rsidRDefault="002F56F0">
      <w:r>
        <w:t xml:space="preserve">Dne 4. 11. 2019 bylo zasláno potvrzení objednávky 0019020441/24 od firmy </w:t>
      </w:r>
      <w:proofErr w:type="spellStart"/>
      <w:r>
        <w:t>Höganäs</w:t>
      </w:r>
      <w:proofErr w:type="spellEnd"/>
      <w:r>
        <w:t xml:space="preserve"> </w:t>
      </w:r>
      <w:proofErr w:type="spellStart"/>
      <w:r>
        <w:t>Germany</w:t>
      </w:r>
      <w:proofErr w:type="spellEnd"/>
      <w:r>
        <w:t xml:space="preserve"> </w:t>
      </w:r>
      <w:proofErr w:type="spellStart"/>
      <w:r>
        <w:t>GmbH</w:t>
      </w:r>
      <w:proofErr w:type="spellEnd"/>
      <w:r>
        <w:t>. Potvrzení 1060077232</w:t>
      </w:r>
      <w:bookmarkStart w:id="0" w:name="_GoBack"/>
      <w:bookmarkEnd w:id="0"/>
    </w:p>
    <w:sectPr w:rsidR="00AE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F0"/>
    <w:rsid w:val="002F56F0"/>
    <w:rsid w:val="00EF4673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782C"/>
  <w15:chartTrackingRefBased/>
  <w15:docId w15:val="{C0CA4106-0B96-48D4-957A-8CA9FB82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1</cp:revision>
  <dcterms:created xsi:type="dcterms:W3CDTF">2019-11-05T06:33:00Z</dcterms:created>
  <dcterms:modified xsi:type="dcterms:W3CDTF">2019-11-05T06:34:00Z</dcterms:modified>
</cp:coreProperties>
</file>