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8B7" w:rsidRDefault="00556C6F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5605272</wp:posOffset>
            </wp:positionH>
            <wp:positionV relativeFrom="paragraph">
              <wp:posOffset>0</wp:posOffset>
            </wp:positionV>
            <wp:extent cx="950976" cy="292691"/>
            <wp:effectExtent l="0" t="0" r="0" b="0"/>
            <wp:wrapSquare wrapText="bothSides"/>
            <wp:docPr id="1846" name="Picture 1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" name="Picture 18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29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511808" cy="670751"/>
            <wp:effectExtent l="0" t="0" r="0" b="0"/>
            <wp:docPr id="10883" name="Picture 10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3" name="Picture 108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1808" cy="670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ZUCRPôô21JJRT</w:t>
      </w:r>
    </w:p>
    <w:tbl>
      <w:tblPr>
        <w:tblStyle w:val="TableGrid"/>
        <w:tblW w:w="2557" w:type="dxa"/>
        <w:tblInd w:w="7588" w:type="dxa"/>
        <w:tblCellMar>
          <w:top w:w="24" w:type="dxa"/>
          <w:left w:w="77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2557"/>
      </w:tblGrid>
      <w:tr w:rsidR="001C08B7">
        <w:trPr>
          <w:trHeight w:val="313"/>
        </w:trPr>
        <w:tc>
          <w:tcPr>
            <w:tcW w:w="25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C08B7" w:rsidRDefault="00556C6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8"/>
              </w:rPr>
              <w:t>Zdravoinĺ</w:t>
            </w:r>
            <w:proofErr w:type="spellEnd"/>
            <w:r>
              <w:rPr>
                <w:sz w:val="18"/>
              </w:rPr>
              <w:t xml:space="preserve"> ústav Ústí nad Labem</w:t>
            </w:r>
          </w:p>
        </w:tc>
      </w:tr>
      <w:tr w:rsidR="001C08B7">
        <w:trPr>
          <w:trHeight w:val="309"/>
        </w:trPr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8B7" w:rsidRDefault="00556C6F">
            <w:pPr>
              <w:tabs>
                <w:tab w:val="center" w:pos="1896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Došlo, č. j: I </w:t>
            </w:r>
            <w:r>
              <w:rPr>
                <w:sz w:val="16"/>
              </w:rPr>
              <w:tab/>
              <w:t>2019</w:t>
            </w:r>
          </w:p>
        </w:tc>
      </w:tr>
      <w:tr w:rsidR="001C08B7">
        <w:trPr>
          <w:trHeight w:val="301"/>
        </w:trPr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8B7" w:rsidRDefault="00556C6F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>Pro:/</w:t>
            </w:r>
          </w:p>
        </w:tc>
      </w:tr>
    </w:tbl>
    <w:p w:rsidR="001C08B7" w:rsidRDefault="00556C6F">
      <w:pPr>
        <w:spacing w:after="3" w:line="374" w:lineRule="auto"/>
        <w:ind w:left="288" w:right="2861" w:hanging="5"/>
      </w:pPr>
      <w:r>
        <w:rPr>
          <w:sz w:val="24"/>
        </w:rPr>
        <w:t xml:space="preserve">Zdravotní ústav se sídlem v Ústí nad Labem, příspěvková organizace MZ ČR se sídlem: Moskevská 1531/15, 400 Ol Ústí nad Labem </w:t>
      </w:r>
      <w:proofErr w:type="spellStart"/>
      <w:r>
        <w:rPr>
          <w:sz w:val="24"/>
        </w:rPr>
        <w:t>uČ</w:t>
      </w:r>
      <w:proofErr w:type="spellEnd"/>
      <w:r>
        <w:rPr>
          <w:sz w:val="24"/>
        </w:rPr>
        <w:t xml:space="preserve">: 71009361 DIČ: CZ 71009361 zastoupený: Ing. Pavlem </w:t>
      </w:r>
      <w:proofErr w:type="spellStart"/>
      <w:r>
        <w:rPr>
          <w:sz w:val="24"/>
        </w:rPr>
        <w:t>Bernáthem</w:t>
      </w:r>
      <w:proofErr w:type="spellEnd"/>
      <w:r>
        <w:rPr>
          <w:sz w:val="24"/>
        </w:rPr>
        <w:t>, ředitelem dále jen „ZÚ”, na straně jedné</w:t>
      </w:r>
    </w:p>
    <w:p w:rsidR="001C08B7" w:rsidRDefault="00556C6F">
      <w:pPr>
        <w:spacing w:after="177" w:line="259" w:lineRule="auto"/>
        <w:ind w:left="10" w:right="336" w:hanging="10"/>
        <w:jc w:val="center"/>
      </w:pPr>
      <w:r>
        <w:rPr>
          <w:rFonts w:ascii="Times New Roman" w:eastAsia="Times New Roman" w:hAnsi="Times New Roman" w:cs="Times New Roman"/>
        </w:rPr>
        <w:t>a</w:t>
      </w:r>
    </w:p>
    <w:p w:rsidR="001C08B7" w:rsidRDefault="00556C6F">
      <w:pPr>
        <w:spacing w:after="124" w:line="265" w:lineRule="auto"/>
        <w:ind w:left="288" w:right="0" w:hanging="5"/>
      </w:pPr>
      <w:r>
        <w:rPr>
          <w:sz w:val="24"/>
        </w:rPr>
        <w:t>Amber Plasma a.s.</w:t>
      </w:r>
    </w:p>
    <w:p w:rsidR="001C08B7" w:rsidRDefault="00556C6F">
      <w:pPr>
        <w:spacing w:after="3" w:line="357" w:lineRule="auto"/>
        <w:ind w:left="288" w:right="5760" w:hanging="5"/>
      </w:pPr>
      <w:r>
        <w:rPr>
          <w:sz w:val="24"/>
        </w:rPr>
        <w:t xml:space="preserve">zdravotnické zařízení se sídlem: Evropská 644/94, 160 OO Praha 4 </w:t>
      </w:r>
      <w:proofErr w:type="spellStart"/>
      <w:r>
        <w:rPr>
          <w:sz w:val="24"/>
        </w:rPr>
        <w:t>lč</w:t>
      </w:r>
      <w:proofErr w:type="spellEnd"/>
      <w:r>
        <w:rPr>
          <w:sz w:val="24"/>
        </w:rPr>
        <w:t>: 27829049 DIČ: CZ27829049</w:t>
      </w:r>
    </w:p>
    <w:p w:rsidR="001C08B7" w:rsidRDefault="00556C6F">
      <w:pPr>
        <w:spacing w:after="595" w:line="265" w:lineRule="auto"/>
        <w:ind w:left="288" w:right="984" w:hanging="5"/>
      </w:pPr>
      <w:r>
        <w:rPr>
          <w:sz w:val="24"/>
        </w:rPr>
        <w:t xml:space="preserve">zastoupená: Ing. Jiřím </w:t>
      </w:r>
      <w:proofErr w:type="spellStart"/>
      <w:r>
        <w:rPr>
          <w:sz w:val="24"/>
        </w:rPr>
        <w:t>Rainem</w:t>
      </w:r>
      <w:proofErr w:type="spellEnd"/>
      <w:r>
        <w:rPr>
          <w:sz w:val="24"/>
        </w:rPr>
        <w:t>, předsedou představenstva a Miroslavem Veselým, MBA, členem představenstva dále jen „Amber Plasma” na straně druhé</w:t>
      </w:r>
    </w:p>
    <w:p w:rsidR="001C08B7" w:rsidRDefault="00556C6F">
      <w:pPr>
        <w:spacing w:after="687" w:line="265" w:lineRule="auto"/>
        <w:ind w:left="288" w:right="0" w:hanging="5"/>
      </w:pPr>
      <w:r>
        <w:rPr>
          <w:sz w:val="24"/>
        </w:rPr>
        <w:t>uzavírají tuto</w:t>
      </w:r>
    </w:p>
    <w:p w:rsidR="001C08B7" w:rsidRDefault="00556C6F">
      <w:pPr>
        <w:spacing w:after="459" w:line="259" w:lineRule="auto"/>
        <w:ind w:left="0" w:right="370" w:firstLine="0"/>
        <w:jc w:val="center"/>
      </w:pPr>
      <w:r>
        <w:rPr>
          <w:sz w:val="34"/>
        </w:rPr>
        <w:t>smlouvu</w:t>
      </w:r>
    </w:p>
    <w:p w:rsidR="001C08B7" w:rsidRDefault="00556C6F">
      <w:pPr>
        <w:spacing w:after="230" w:line="259" w:lineRule="auto"/>
        <w:ind w:left="0" w:right="365" w:firstLine="0"/>
        <w:jc w:val="center"/>
      </w:pPr>
      <w:r>
        <w:rPr>
          <w:rFonts w:ascii="Times New Roman" w:eastAsia="Times New Roman" w:hAnsi="Times New Roman" w:cs="Times New Roman"/>
          <w:sz w:val="18"/>
        </w:rPr>
        <w:t>10</w:t>
      </w:r>
    </w:p>
    <w:p w:rsidR="001C08B7" w:rsidRDefault="00556C6F">
      <w:pPr>
        <w:spacing w:after="621" w:line="252" w:lineRule="auto"/>
        <w:ind w:firstLine="5"/>
        <w:jc w:val="left"/>
      </w:pPr>
      <w:r>
        <w:t xml:space="preserve">Předmětem smlouvy je dodavatelské zajištění mikrobiologického monitoringu prostředí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653" name="Picture 1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" name="Picture 165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(bakteriologických stěrů) pro potřeby Amber Plasma s.r.o. Zdravotním ústavem se sídlem v Ústí nad Labem.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654" name="Picture 1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" name="Picture 16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8B7" w:rsidRDefault="00556C6F">
      <w:pPr>
        <w:spacing w:after="177" w:line="259" w:lineRule="auto"/>
        <w:ind w:left="10" w:right="374" w:hanging="10"/>
        <w:jc w:val="center"/>
      </w:pPr>
      <w:r>
        <w:rPr>
          <w:rFonts w:ascii="Times New Roman" w:eastAsia="Times New Roman" w:hAnsi="Times New Roman" w:cs="Times New Roman"/>
        </w:rPr>
        <w:t>2.</w:t>
      </w:r>
    </w:p>
    <w:p w:rsidR="001C08B7" w:rsidRDefault="00556C6F">
      <w:pPr>
        <w:spacing w:after="612"/>
        <w:ind w:left="274" w:right="691"/>
      </w:pPr>
      <w:r>
        <w:t xml:space="preserve">ZÚ bude zajišťovat bakteriologické </w:t>
      </w:r>
      <w:r>
        <w:t>stěry z následujících prostor Dárcovského centra Amber Plasma: odběrový sál, laboratorní a výrobní úsek, stěry z místa vpichu včetně mikrobiologického vyšetření a z dalších míst dle aktuální potřeby a dohody.</w:t>
      </w:r>
    </w:p>
    <w:p w:rsidR="001C08B7" w:rsidRDefault="00556C6F">
      <w:pPr>
        <w:spacing w:after="253" w:line="259" w:lineRule="auto"/>
        <w:ind w:left="10" w:right="384" w:hanging="10"/>
        <w:jc w:val="center"/>
      </w:pPr>
      <w:r>
        <w:rPr>
          <w:rFonts w:ascii="Times New Roman" w:eastAsia="Times New Roman" w:hAnsi="Times New Roman" w:cs="Times New Roman"/>
          <w:sz w:val="16"/>
        </w:rPr>
        <w:t>30</w:t>
      </w:r>
    </w:p>
    <w:p w:rsidR="001C08B7" w:rsidRDefault="00556C6F">
      <w:pPr>
        <w:spacing w:after="1386"/>
        <w:ind w:right="691"/>
      </w:pPr>
      <w:r>
        <w:t>Provedení výše uvedených výkonů je požadováno minimálně 1 x za 6 měsíců.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655" name="Picture 1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" name="Picture 165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8B7" w:rsidRDefault="00556C6F">
      <w:pPr>
        <w:spacing w:after="0" w:line="259" w:lineRule="auto"/>
        <w:ind w:left="0" w:right="0" w:firstLine="0"/>
        <w:jc w:val="left"/>
      </w:pPr>
      <w:r>
        <w:rPr>
          <w:sz w:val="16"/>
        </w:rPr>
        <w:lastRenderedPageBreak/>
        <w:t xml:space="preserve">/'1 RII D C D </w:t>
      </w:r>
      <w:r>
        <w:rPr>
          <w:noProof/>
        </w:rPr>
        <mc:AlternateContent>
          <mc:Choice Requires="wpg">
            <w:drawing>
              <wp:inline distT="0" distB="0" distL="0" distR="0">
                <wp:extent cx="5663185" cy="170736"/>
                <wp:effectExtent l="0" t="0" r="0" b="0"/>
                <wp:docPr id="10418" name="Group 10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3185" cy="170736"/>
                          <a:chOff x="0" y="0"/>
                          <a:chExt cx="5663185" cy="170736"/>
                        </a:xfrm>
                      </wpg:grpSpPr>
                      <pic:pic xmlns:pic="http://schemas.openxmlformats.org/drawingml/2006/picture">
                        <pic:nvPicPr>
                          <pic:cNvPr id="10885" name="Picture 108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3185" cy="1493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6" name="Rectangle 186"/>
                        <wps:cNvSpPr/>
                        <wps:spPr>
                          <a:xfrm>
                            <a:off x="3480816" y="27439"/>
                            <a:ext cx="320253" cy="19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8B7" w:rsidRDefault="00556C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6"/>
                                </w:rPr>
                                <w:t>Iř,n</w:t>
                              </w:r>
                              <w:proofErr w:type="spellEnd"/>
                              <w:r>
                                <w:rPr>
                                  <w:sz w:val="26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418" o:spid="_x0000_s1026" style="width:445.9pt;height:13.45pt;mso-position-horizontal-relative:char;mso-position-vertical-relative:line" coordsize="56631,170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885" o:spid="_x0000_s1027" type="#_x0000_t75" style="position:absolute;width:56631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">
                  <v:imagedata r:id="rId13" o:title=""/>
                </v:shape>
                <v:rect id="Rectangle 186" o:spid="_x0000_s1028" style="position:absolute;left:34808;top:274;width:3202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:rsidR="001C08B7" w:rsidRDefault="00556C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sz w:val="26"/>
                          </w:rPr>
                          <w:t>Iř,n</w:t>
                        </w:r>
                        <w:proofErr w:type="spellEnd"/>
                        <w:r>
                          <w:rPr>
                            <w:sz w:val="26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sz w:val="16"/>
        </w:rPr>
        <w:t>Dl A c RA A</w:t>
      </w:r>
    </w:p>
    <w:p w:rsidR="001C08B7" w:rsidRDefault="00556C6F">
      <w:pPr>
        <w:pStyle w:val="Nadpis1"/>
        <w:spacing w:after="259"/>
        <w:ind w:left="2880"/>
      </w:pPr>
      <w:r>
        <w:rPr>
          <w:sz w:val="42"/>
        </w:rPr>
        <w:t xml:space="preserve">AMBER </w:t>
      </w:r>
      <w:r>
        <w:rPr>
          <w:noProof/>
        </w:rPr>
        <w:drawing>
          <wp:inline distT="0" distB="0" distL="0" distR="0">
            <wp:extent cx="588264" cy="670751"/>
            <wp:effectExtent l="0" t="0" r="0" b="0"/>
            <wp:docPr id="4464" name="Picture 4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4" name="Picture 446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8264" cy="670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8B7" w:rsidRDefault="00556C6F">
      <w:pPr>
        <w:spacing w:after="168" w:line="259" w:lineRule="auto"/>
        <w:ind w:left="10" w:right="427" w:hanging="10"/>
        <w:jc w:val="center"/>
      </w:pPr>
      <w:r>
        <w:rPr>
          <w:sz w:val="24"/>
        </w:rPr>
        <w:t>4.</w:t>
      </w:r>
    </w:p>
    <w:p w:rsidR="001C08B7" w:rsidRDefault="00556C6F">
      <w:pPr>
        <w:spacing w:after="621"/>
        <w:ind w:left="250" w:right="691"/>
      </w:pPr>
      <w:r>
        <w:t>Práce budou prováděny na základě individuální objednávky, v níž bude vždy specifikován počet stěrů a definovaná místa stěrů. Amber Plasm</w:t>
      </w:r>
      <w:r>
        <w:t>a poskytne ZÚ potřebnou součinnost k provedení sjednaných služeb, zejména zajistí přístupnost vyšetřovaných prostor a spolupráci informovaného odpovědného pracovníka.</w:t>
      </w:r>
    </w:p>
    <w:p w:rsidR="001C08B7" w:rsidRDefault="00556C6F">
      <w:pPr>
        <w:spacing w:after="168" w:line="259" w:lineRule="auto"/>
        <w:ind w:left="10" w:right="442" w:hanging="10"/>
        <w:jc w:val="center"/>
      </w:pPr>
      <w:r>
        <w:rPr>
          <w:sz w:val="24"/>
        </w:rPr>
        <w:t>5.</w:t>
      </w:r>
    </w:p>
    <w:p w:rsidR="001C08B7" w:rsidRDefault="00556C6F">
      <w:pPr>
        <w:numPr>
          <w:ilvl w:val="0"/>
          <w:numId w:val="1"/>
        </w:numPr>
        <w:ind w:left="954" w:right="691" w:hanging="355"/>
      </w:pPr>
      <w:r>
        <w:t>Cena se sjednává jako cena smluvní v souladu se zákonem č. 523/1990 Sb., o cenách v pl</w:t>
      </w:r>
      <w:r>
        <w:t>atném znění na základě individuální cenové nabídky při každé jednotlivé objednávce. Cenová nabídka je předána k odsouhlasení zástupci společnosti Amber Plasma.</w:t>
      </w:r>
    </w:p>
    <w:p w:rsidR="001C08B7" w:rsidRDefault="00556C6F">
      <w:pPr>
        <w:numPr>
          <w:ilvl w:val="0"/>
          <w:numId w:val="1"/>
        </w:numPr>
        <w:ind w:left="954" w:right="691" w:hanging="355"/>
      </w:pPr>
      <w:r>
        <w:t xml:space="preserve">Smluvní ceny služeb dle této smlouvy bude ZU fakturovat firmě Amber Plasma. Závazek zaplatit fakturovanou částku je splněn dnem připsání této částky na účet ZÚ </w:t>
      </w:r>
      <w:r>
        <w:t>č. ……………………………….</w:t>
      </w:r>
      <w:bookmarkStart w:id="0" w:name="_GoBack"/>
      <w:bookmarkEnd w:id="0"/>
    </w:p>
    <w:p w:rsidR="001C08B7" w:rsidRDefault="00556C6F">
      <w:pPr>
        <w:numPr>
          <w:ilvl w:val="0"/>
          <w:numId w:val="1"/>
        </w:numPr>
        <w:spacing w:after="600"/>
        <w:ind w:left="954" w:right="691" w:hanging="355"/>
      </w:pPr>
      <w:r>
        <w:t xml:space="preserve">Bude-li Amber Plasma v prodlení se zaplacením fakturované částky po lhůtě splatnosti, bude povinna zaplatit ZÚ smluvní pokutu ve výši 0,05 % z dlužné částky za každý den prodlení. Tato smluvní pokuta je splatná do 7 dnů poté, co bude Amber Plasma s.r.o. k </w:t>
      </w:r>
      <w:r>
        <w:t>jejímu zaplacení ZÚ písemně vyzvána.</w:t>
      </w:r>
    </w:p>
    <w:p w:rsidR="001C08B7" w:rsidRDefault="00556C6F">
      <w:pPr>
        <w:spacing w:after="253" w:line="259" w:lineRule="auto"/>
        <w:ind w:left="10" w:right="461" w:hanging="10"/>
        <w:jc w:val="center"/>
      </w:pPr>
      <w:r>
        <w:rPr>
          <w:sz w:val="16"/>
        </w:rPr>
        <w:t>60</w:t>
      </w:r>
    </w:p>
    <w:p w:rsidR="001C08B7" w:rsidRDefault="00556C6F">
      <w:pPr>
        <w:numPr>
          <w:ilvl w:val="0"/>
          <w:numId w:val="2"/>
        </w:numPr>
        <w:ind w:right="691" w:hanging="360"/>
      </w:pPr>
      <w:r>
        <w:t>Tato smlouva se uzavírá na dobu neurčitou.</w:t>
      </w:r>
    </w:p>
    <w:p w:rsidR="001C08B7" w:rsidRDefault="00556C6F">
      <w:pPr>
        <w:numPr>
          <w:ilvl w:val="0"/>
          <w:numId w:val="2"/>
        </w:numPr>
        <w:ind w:right="691" w:hanging="360"/>
      </w:pPr>
      <w:r>
        <w:t>Tuto smlouvu je možno ukončit písemnou dohodou obou smluvních stran, nebo písemnou výpovědí danou jednou ze smluvních stran. Výpověď je možné podat bez udání důvodu. Výpověd</w:t>
      </w:r>
      <w:r>
        <w:t xml:space="preserve">ní lhůta činí 2 měsíce a počíná běžet od prvního dne následujícího kalendářního měsíce od doručení výpovědi druhé straně. ZÚ je oprávněn odstoupit od této smlouvy, </w:t>
      </w:r>
      <w:proofErr w:type="spellStart"/>
      <w:r>
        <w:t>budeli</w:t>
      </w:r>
      <w:proofErr w:type="spellEnd"/>
      <w:r>
        <w:t xml:space="preserve"> Amber Plasma v prodlení platby fakturované částky déle než 3 dny. Tímto ustanovením n</w:t>
      </w:r>
      <w:r>
        <w:t>ejsou omezeny zákonné důvody pro odstoupení od smlouvy.</w:t>
      </w:r>
    </w:p>
    <w:p w:rsidR="001C08B7" w:rsidRDefault="00556C6F">
      <w:pPr>
        <w:numPr>
          <w:ilvl w:val="0"/>
          <w:numId w:val="2"/>
        </w:numPr>
        <w:ind w:right="691" w:hanging="360"/>
      </w:pPr>
      <w:r>
        <w:t>Změny a doplňky této smlouvy lze činit pouze písemně po vzájemné dohodě smluvních stran.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4296" name="Picture 4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6" name="Picture 429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8B7" w:rsidRDefault="00556C6F">
      <w:pPr>
        <w:numPr>
          <w:ilvl w:val="0"/>
          <w:numId w:val="2"/>
        </w:numPr>
        <w:ind w:right="691" w:hanging="360"/>
      </w:pPr>
      <w:r>
        <w:t>Ve věcech smlouvy jsou oprávněni jednat:</w:t>
      </w:r>
    </w:p>
    <w:p w:rsidR="001C08B7" w:rsidRDefault="00556C6F">
      <w:pPr>
        <w:spacing w:after="304"/>
        <w:ind w:left="950" w:right="691"/>
      </w:pPr>
      <w:r>
        <w:t xml:space="preserve">za </w:t>
      </w:r>
      <w:proofErr w:type="spellStart"/>
      <w:r>
        <w:t>zÚ</w:t>
      </w:r>
      <w:proofErr w:type="spellEnd"/>
      <w:r>
        <w:t>: ………………………………</w:t>
      </w:r>
      <w:proofErr w:type="gramStart"/>
      <w:r>
        <w:t>…….</w:t>
      </w:r>
      <w:proofErr w:type="gramEnd"/>
      <w:r>
        <w:t>.</w:t>
      </w:r>
      <w:r>
        <w:t xml:space="preserve"> Amber Plasma: …………………………</w:t>
      </w:r>
      <w:proofErr w:type="gramStart"/>
      <w:r>
        <w:t>…….</w:t>
      </w:r>
      <w:proofErr w:type="gramEnd"/>
      <w:r>
        <w:t>.</w:t>
      </w:r>
      <w:r>
        <w:t xml:space="preserve"> </w:t>
      </w:r>
      <w:r>
        <w:t xml:space="preserve">; </w:t>
      </w:r>
      <w:proofErr w:type="spellStart"/>
      <w:r>
        <w:t>e.mail</w:t>
      </w:r>
      <w:proofErr w:type="spellEnd"/>
      <w:r>
        <w:t xml:space="preserve"> ……………………………..</w:t>
      </w:r>
    </w:p>
    <w:p w:rsidR="001C08B7" w:rsidRDefault="00556C6F">
      <w:pPr>
        <w:numPr>
          <w:ilvl w:val="0"/>
          <w:numId w:val="2"/>
        </w:numPr>
        <w:spacing w:after="544"/>
        <w:ind w:right="691" w:hanging="360"/>
      </w:pPr>
      <w:r>
        <w:t xml:space="preserve">Tato smlouva a vztahy z ní vyplývající se řídí českým právem, zejména příslušnými </w:t>
      </w:r>
      <w:r>
        <w:rPr>
          <w:noProof/>
        </w:rPr>
        <w:drawing>
          <wp:inline distT="0" distB="0" distL="0" distR="0">
            <wp:extent cx="6096" cy="88417"/>
            <wp:effectExtent l="0" t="0" r="0" b="0"/>
            <wp:docPr id="10887" name="Picture 10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7" name="Picture 1088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ustanoveními zákona o obchodních korporacích a obča</w:t>
      </w:r>
      <w:r>
        <w:t>nským zákoníkem v platném znění.</w:t>
      </w:r>
    </w:p>
    <w:p w:rsidR="001C08B7" w:rsidRDefault="00556C6F">
      <w:pPr>
        <w:spacing w:after="318" w:line="259" w:lineRule="auto"/>
        <w:ind w:left="10" w:right="480" w:hanging="10"/>
        <w:jc w:val="center"/>
      </w:pPr>
      <w:r>
        <w:rPr>
          <w:sz w:val="16"/>
        </w:rPr>
        <w:t>70</w:t>
      </w:r>
    </w:p>
    <w:p w:rsidR="001C08B7" w:rsidRDefault="00556C6F">
      <w:pPr>
        <w:numPr>
          <w:ilvl w:val="0"/>
          <w:numId w:val="3"/>
        </w:numPr>
        <w:ind w:left="949" w:right="691" w:hanging="350"/>
      </w:pPr>
      <w:r>
        <w:t>Amber Plasma bere na vědomí, že tato smlouva podléhá zveřejnění v centrálním registru smluv zřízeném podle zákona 340/2015 Sb., o zvláštních podmínkách účinnosti některých smluv, uveřejňování těchto smluv a o registru sm</w:t>
      </w:r>
      <w:r>
        <w:t>luv, to je zveřejnění metadat ke smlouvě a elektronického obrazu textového obsahu smlouvy v otevřeném a strojově čitelném formátu. Zveřejnění provede bez zbytečného odkladu ZI].</w:t>
      </w:r>
    </w:p>
    <w:p w:rsidR="001C08B7" w:rsidRDefault="00556C6F">
      <w:pPr>
        <w:numPr>
          <w:ilvl w:val="0"/>
          <w:numId w:val="3"/>
        </w:numPr>
        <w:spacing w:after="686"/>
        <w:ind w:left="949" w:right="691" w:hanging="350"/>
      </w:pPr>
      <w:r>
        <w:t>Amber Plasma je srozuměna se skutečností, že ZU může být na základě zákona č. 106/1999 Sb., o svobodném přístupu k informacím, povinen zpřístupnit či poskytnout všechny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4299" name="Picture 4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9" name="Picture 429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8B7" w:rsidRDefault="00556C6F">
      <w:pPr>
        <w:spacing w:after="0" w:line="259" w:lineRule="auto"/>
        <w:ind w:left="-72" w:right="0" w:firstLine="0"/>
        <w:jc w:val="left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132576" cy="170736"/>
                <wp:effectExtent l="0" t="0" r="0" b="0"/>
                <wp:docPr id="10521" name="Group 10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2576" cy="170736"/>
                          <a:chOff x="0" y="0"/>
                          <a:chExt cx="6132576" cy="170736"/>
                        </a:xfrm>
                      </wpg:grpSpPr>
                      <pic:pic xmlns:pic="http://schemas.openxmlformats.org/drawingml/2006/picture">
                        <pic:nvPicPr>
                          <pic:cNvPr id="10889" name="Picture 1088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2576" cy="1463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66" name="Rectangle 2566"/>
                        <wps:cNvSpPr/>
                        <wps:spPr>
                          <a:xfrm>
                            <a:off x="484632" y="22866"/>
                            <a:ext cx="203854" cy="196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8B7" w:rsidRDefault="00556C6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Dl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521" o:spid="_x0000_s1029" style="width:482.9pt;height:13.45pt;mso-position-horizontal-relative:char;mso-position-vertical-relative:line" coordsize="61325,170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">
                <v:shape id="Picture 10889" o:spid="_x0000_s1030" type="#_x0000_t75" style="position:absolute;width:61325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">
                  <v:imagedata r:id="rId18" o:title=""/>
                </v:shape>
                <v:rect id="Rectangle 2566" o:spid="_x0000_s1031" style="position:absolute;left:4846;top:228;width:2038;height:1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" filled="f" stroked="f">
                  <v:textbox inset="0,0,0,0">
                    <w:txbxContent>
                      <w:p w:rsidR="001C08B7" w:rsidRDefault="00556C6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Dl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C08B7" w:rsidRDefault="00556C6F">
      <w:pPr>
        <w:pStyle w:val="Nadpis1"/>
      </w:pPr>
      <w:r>
        <w:t xml:space="preserve">AM B ER </w:t>
      </w:r>
      <w:r>
        <w:rPr>
          <w:noProof/>
        </w:rPr>
        <w:drawing>
          <wp:inline distT="0" distB="0" distL="0" distR="0">
            <wp:extent cx="594360" cy="667702"/>
            <wp:effectExtent l="0" t="0" r="0" b="0"/>
            <wp:docPr id="6075" name="Picture 6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5" name="Picture 607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667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8B7" w:rsidRDefault="00556C6F">
      <w:pPr>
        <w:spacing w:after="26"/>
        <w:ind w:left="974" w:right="691"/>
      </w:pPr>
      <w:r>
        <w:t>informace, které citovaný zákon nebo jiné právní předpisy z uveřejně</w:t>
      </w:r>
      <w:r>
        <w:t>ní nebo zpřístupnění nevylučují.</w:t>
      </w:r>
    </w:p>
    <w:p w:rsidR="001C08B7" w:rsidRDefault="00556C6F">
      <w:pPr>
        <w:numPr>
          <w:ilvl w:val="0"/>
          <w:numId w:val="4"/>
        </w:numPr>
        <w:ind w:left="951" w:right="691" w:hanging="274"/>
      </w:pPr>
      <w:r>
        <w:t>Tato smlouva je uzavřena ve dvou originálních vyhotoveních, z nichž každá ze smluvních stran obdrží po jednom.</w:t>
      </w:r>
    </w:p>
    <w:p w:rsidR="001C08B7" w:rsidRDefault="00556C6F">
      <w:pPr>
        <w:numPr>
          <w:ilvl w:val="0"/>
          <w:numId w:val="4"/>
        </w:numPr>
        <w:ind w:left="951" w:right="691" w:hanging="274"/>
      </w:pPr>
      <w:r>
        <w:t>Smluvní strany stvrzují svým podpisem, že Smlouva vyjadřuje jejich pravou a svobodnou vůli a že není uzavřena po</w:t>
      </w:r>
      <w:r>
        <w:t>d nátlakem, ani za nápadně nevýhodných podmínek.</w:t>
      </w:r>
    </w:p>
    <w:p w:rsidR="001C08B7" w:rsidRDefault="001C08B7">
      <w:pPr>
        <w:sectPr w:rsidR="001C08B7">
          <w:headerReference w:type="even" r:id="rId20"/>
          <w:headerReference w:type="default" r:id="rId21"/>
          <w:headerReference w:type="first" r:id="rId22"/>
          <w:pgSz w:w="11904" w:h="16838"/>
          <w:pgMar w:top="240" w:right="802" w:bottom="168" w:left="1104" w:header="653" w:footer="708" w:gutter="0"/>
          <w:cols w:space="708"/>
        </w:sectPr>
      </w:pPr>
    </w:p>
    <w:p w:rsidR="001C08B7" w:rsidRDefault="00556C6F">
      <w:pPr>
        <w:spacing w:after="1029" w:line="265" w:lineRule="auto"/>
        <w:ind w:left="24" w:right="0" w:hanging="5"/>
      </w:pPr>
      <w:r>
        <w:rPr>
          <w:sz w:val="24"/>
        </w:rPr>
        <w:t>Dne:</w:t>
      </w:r>
      <w:r>
        <w:rPr>
          <w:noProof/>
        </w:rPr>
        <w:drawing>
          <wp:inline distT="0" distB="0" distL="0" distR="0">
            <wp:extent cx="886968" cy="182932"/>
            <wp:effectExtent l="0" t="0" r="0" b="0"/>
            <wp:docPr id="10891" name="Picture 10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1" name="Picture 1089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86968" cy="182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8B7" w:rsidRDefault="00556C6F">
      <w:pPr>
        <w:spacing w:after="192"/>
        <w:ind w:left="0" w:right="691"/>
      </w:pPr>
      <w:r>
        <w:t>V Praze</w:t>
      </w:r>
    </w:p>
    <w:p w:rsidR="001C08B7" w:rsidRDefault="001C08B7">
      <w:pPr>
        <w:spacing w:after="54" w:line="259" w:lineRule="auto"/>
        <w:ind w:left="-130" w:right="0" w:firstLine="0"/>
        <w:jc w:val="left"/>
      </w:pPr>
    </w:p>
    <w:p w:rsidR="001C08B7" w:rsidRDefault="00556C6F">
      <w:pPr>
        <w:spacing w:after="142" w:line="265" w:lineRule="auto"/>
        <w:ind w:left="15" w:right="0" w:hanging="5"/>
      </w:pPr>
      <w:r>
        <w:rPr>
          <w:sz w:val="24"/>
        </w:rPr>
        <w:t xml:space="preserve">Ing. Jiří </w:t>
      </w:r>
      <w:proofErr w:type="spellStart"/>
      <w:r>
        <w:rPr>
          <w:sz w:val="24"/>
        </w:rPr>
        <w:t>Rain</w:t>
      </w:r>
      <w:proofErr w:type="spellEnd"/>
      <w:r>
        <w:rPr>
          <w:sz w:val="24"/>
        </w:rPr>
        <w:t>, předseda představenstva</w:t>
      </w:r>
    </w:p>
    <w:p w:rsidR="001C08B7" w:rsidRDefault="00556C6F">
      <w:pPr>
        <w:spacing w:after="865"/>
        <w:ind w:left="14" w:right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posOffset>-45719</wp:posOffset>
            </wp:positionH>
            <wp:positionV relativeFrom="paragraph">
              <wp:posOffset>4987950</wp:posOffset>
            </wp:positionV>
            <wp:extent cx="6132576" cy="152443"/>
            <wp:effectExtent l="0" t="0" r="0" b="0"/>
            <wp:wrapTopAndBottom/>
            <wp:docPr id="10895" name="Picture 10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5" name="Picture 1089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32576" cy="152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Miroslav Veselý, člen představenstva Dne: </w:t>
      </w:r>
      <w:r>
        <w:t>13. 5. 2019</w:t>
      </w:r>
    </w:p>
    <w:p w:rsidR="001C08B7" w:rsidRDefault="001C08B7">
      <w:pPr>
        <w:spacing w:after="292" w:line="259" w:lineRule="auto"/>
        <w:ind w:left="-115" w:right="-1147" w:firstLine="0"/>
        <w:jc w:val="left"/>
      </w:pPr>
    </w:p>
    <w:p w:rsidR="001C08B7" w:rsidRDefault="00556C6F">
      <w:pPr>
        <w:spacing w:after="165"/>
        <w:ind w:left="10" w:right="0"/>
      </w:pPr>
      <w:r>
        <w:t>Zdravotní ústav se sídlem v Ústí nad Labem</w:t>
      </w:r>
    </w:p>
    <w:p w:rsidR="001C08B7" w:rsidRDefault="00556C6F">
      <w:pPr>
        <w:spacing w:after="3" w:line="265" w:lineRule="auto"/>
        <w:ind w:left="5" w:right="0" w:hanging="5"/>
      </w:pPr>
      <w:r>
        <w:rPr>
          <w:sz w:val="24"/>
        </w:rPr>
        <w:t xml:space="preserve">Ing. Pavel </w:t>
      </w:r>
      <w:proofErr w:type="spellStart"/>
      <w:r>
        <w:rPr>
          <w:sz w:val="24"/>
        </w:rPr>
        <w:t>Bernáth</w:t>
      </w:r>
      <w:proofErr w:type="spellEnd"/>
      <w:r>
        <w:rPr>
          <w:sz w:val="24"/>
        </w:rPr>
        <w:t>, ředitel</w:t>
      </w:r>
    </w:p>
    <w:sectPr w:rsidR="001C08B7">
      <w:type w:val="continuous"/>
      <w:pgSz w:w="11904" w:h="16838"/>
      <w:pgMar w:top="1440" w:right="1757" w:bottom="1440" w:left="1334" w:header="708" w:footer="708" w:gutter="0"/>
      <w:cols w:num="2" w:space="708" w:equalWidth="0">
        <w:col w:w="3504" w:space="1459"/>
        <w:col w:w="38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56C6F">
      <w:pPr>
        <w:spacing w:after="0" w:line="240" w:lineRule="auto"/>
      </w:pPr>
      <w:r>
        <w:separator/>
      </w:r>
    </w:p>
  </w:endnote>
  <w:endnote w:type="continuationSeparator" w:id="0">
    <w:p w:rsidR="00000000" w:rsidRDefault="0055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56C6F">
      <w:pPr>
        <w:spacing w:after="0" w:line="240" w:lineRule="auto"/>
      </w:pPr>
      <w:r>
        <w:separator/>
      </w:r>
    </w:p>
  </w:footnote>
  <w:footnote w:type="continuationSeparator" w:id="0">
    <w:p w:rsidR="00000000" w:rsidRDefault="0055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8B7" w:rsidRDefault="00556C6F">
    <w:pPr>
      <w:spacing w:after="0" w:line="259" w:lineRule="auto"/>
      <w:ind w:left="2544" w:right="0" w:firstLine="0"/>
      <w:jc w:val="center"/>
    </w:pPr>
    <w:r>
      <w:rPr>
        <w:sz w:val="44"/>
      </w:rPr>
      <w:t>PLASMA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8B7" w:rsidRDefault="00556C6F">
    <w:pPr>
      <w:spacing w:after="0" w:line="259" w:lineRule="auto"/>
      <w:ind w:left="2544" w:right="0" w:firstLine="0"/>
      <w:jc w:val="center"/>
    </w:pPr>
    <w:r>
      <w:rPr>
        <w:sz w:val="44"/>
      </w:rPr>
      <w:t>PLASMA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8B7" w:rsidRDefault="00556C6F">
    <w:pPr>
      <w:spacing w:after="0" w:line="259" w:lineRule="auto"/>
      <w:ind w:left="2544" w:right="0" w:firstLine="0"/>
      <w:jc w:val="center"/>
    </w:pPr>
    <w:r>
      <w:rPr>
        <w:sz w:val="44"/>
      </w:rPr>
      <w:t>PLASMA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13A0"/>
    <w:multiLevelType w:val="hybridMultilevel"/>
    <w:tmpl w:val="3D0AF606"/>
    <w:lvl w:ilvl="0" w:tplc="CEE48E92">
      <w:start w:val="1"/>
      <w:numFmt w:val="lowerLetter"/>
      <w:lvlText w:val="%1)"/>
      <w:lvlJc w:val="left"/>
      <w:pPr>
        <w:ind w:left="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4A78E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6D98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CA4A3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5A063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22C12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DCD0B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2849D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CADF2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3A14AB"/>
    <w:multiLevelType w:val="hybridMultilevel"/>
    <w:tmpl w:val="43D80D8C"/>
    <w:lvl w:ilvl="0" w:tplc="F252D8D2">
      <w:start w:val="1"/>
      <w:numFmt w:val="lowerLetter"/>
      <w:lvlText w:val="%1)"/>
      <w:lvlJc w:val="left"/>
      <w:pPr>
        <w:ind w:left="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A8B0C4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DE86FE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2E7488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90E67C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6ADF8C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DA50A6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1CDD8C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FC63E6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375E9A"/>
    <w:multiLevelType w:val="hybridMultilevel"/>
    <w:tmpl w:val="E95062DA"/>
    <w:lvl w:ilvl="0" w:tplc="9BF80FCE">
      <w:start w:val="1"/>
      <w:numFmt w:val="lowerLetter"/>
      <w:lvlText w:val="%1)"/>
      <w:lvlJc w:val="left"/>
      <w:pPr>
        <w:ind w:left="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DA761A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8AA752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9AF690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34F598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6C55D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FA7B74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C81534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4870A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B64EC0"/>
    <w:multiLevelType w:val="hybridMultilevel"/>
    <w:tmpl w:val="BFEE86C0"/>
    <w:lvl w:ilvl="0" w:tplc="FB602F18">
      <w:start w:val="3"/>
      <w:numFmt w:val="lowerLetter"/>
      <w:lvlText w:val="%1)"/>
      <w:lvlJc w:val="left"/>
      <w:pPr>
        <w:ind w:left="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D022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224D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32A5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7464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88D8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1E7D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4A03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B2FE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8B7"/>
    <w:rsid w:val="001C08B7"/>
    <w:rsid w:val="0055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2437"/>
  <w15:docId w15:val="{9F90E886-7C4D-4476-8544-9BD7418D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8" w:lineRule="auto"/>
      <w:ind w:left="283" w:right="34" w:firstLine="4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2875"/>
      <w:outlineLvl w:val="0"/>
    </w:pPr>
    <w:rPr>
      <w:rFonts w:ascii="Calibri" w:eastAsia="Calibri" w:hAnsi="Calibri" w:cs="Calibri"/>
      <w:color w:val="000000"/>
      <w:sz w:val="3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4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2019-06-12T07:38:00Z</dcterms:created>
  <dcterms:modified xsi:type="dcterms:W3CDTF">2019-06-12T07:38:00Z</dcterms:modified>
</cp:coreProperties>
</file>