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316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2190106002</w:t>
                  </w:r>
                </w:p>
              </w:tc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ind w:right="40"/>
              <w:jc w:val="right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408988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8988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ind w:right="40"/>
              <w:jc w:val="right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ind w:right="40"/>
              <w:jc w:val="right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ind w:right="40"/>
              <w:jc w:val="right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bookmarkStart w:id="1" w:name="JR_PAGE_ANCHOR_0_1"/>
            <w:bookmarkEnd w:id="1"/>
          </w:p>
          <w:p w:rsidR="00431613" w:rsidRDefault="00FF3B5C">
            <w:r>
              <w:br w:type="page"/>
            </w:r>
          </w:p>
          <w:p w:rsidR="00431613" w:rsidRDefault="0043161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rPr>
                <w:b/>
              </w:rPr>
              <w:t>41802535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rPr>
                <w:b/>
              </w:rPr>
              <w:t>CZ7309140036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FF3B5C">
                  <w:pPr>
                    <w:ind w:left="40"/>
                  </w:pPr>
                  <w:r>
                    <w:rPr>
                      <w:b/>
                      <w:sz w:val="24"/>
                    </w:rPr>
                    <w:t>Jaroslav Brátka</w:t>
                  </w:r>
                  <w:r>
                    <w:rPr>
                      <w:b/>
                      <w:sz w:val="24"/>
                    </w:rPr>
                    <w:br/>
                    <w:t>Milíčova 425/4</w:t>
                  </w:r>
                  <w:r>
                    <w:rPr>
                      <w:b/>
                      <w:sz w:val="24"/>
                    </w:rPr>
                    <w:br/>
                    <w:t>13000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43161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FF3B5C">
                  <w:pPr>
                    <w:ind w:left="60" w:right="60"/>
                  </w:pPr>
                  <w:r>
                    <w:rPr>
                      <w:b/>
                    </w:rPr>
                    <w:t>106 K dechových nástrojů</w:t>
                  </w: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43161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FF3B5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FF3B5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  <w:t>E-mail: eliska.tomaidesova@hamu.cz</w:t>
                  </w: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  <w:jc w:val="center"/>
            </w:pPr>
            <w:r>
              <w:rPr>
                <w:b/>
              </w:rPr>
              <w:t>05.06.2019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rPr>
                      <w:b/>
                    </w:rPr>
                    <w:t>Malostranské náměstí 259/12, Praha 1, Hartigovský palác</w:t>
                  </w: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ind w:left="40"/>
              <w:jc w:val="center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431613"/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431613">
                  <w:pPr>
                    <w:pStyle w:val="EMPTYCELLSTYLE"/>
                  </w:pPr>
                </w:p>
              </w:tc>
            </w:tr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31613" w:rsidRDefault="0043161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/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pPr>
              <w:spacing w:after="280"/>
              <w:ind w:left="40" w:right="40"/>
            </w:pPr>
            <w:r>
              <w:rPr>
                <w:sz w:val="18"/>
              </w:rPr>
              <w:t>Na základě Vaší cenové nabídky u Vás objednáváme :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broušení parket čtyřnásobné, vč.brusiva a mezibrusu mezi laky vč.Bona Hard Was Oil</w:t>
            </w:r>
            <w:r>
              <w:rPr>
                <w:sz w:val="18"/>
              </w:rPr>
              <w:br/>
              <w:t>Práce budou prováděny v HP na KDN v 1.p. č.učeben - 1003,1004,1005,1006,1007,1008, 2.patro -2003,2004,2005,2006,2007,2008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296 450.00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pPr>
              <w:spacing w:after="280"/>
              <w:ind w:left="40" w:right="40"/>
            </w:pPr>
            <w:r>
              <w:rPr>
                <w:sz w:val="18"/>
              </w:rPr>
              <w:t>Opravu španováním, demontáž a montáž poškozených parketových čtverců což činí cca 5% plochy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24.50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4 537.50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111 168.75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 w:right="40"/>
              <w:jc w:val="right"/>
            </w:pPr>
            <w:r>
              <w:rPr>
                <w:b/>
                <w:sz w:val="24"/>
              </w:rPr>
              <w:t>407 618.75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316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407 618.75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1613" w:rsidRDefault="00FF3B5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31613" w:rsidRDefault="00431613">
                  <w:pPr>
                    <w:pStyle w:val="EMPTYCELLSTYLE"/>
                  </w:pPr>
                </w:p>
              </w:tc>
            </w:tr>
          </w:tbl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</w:pPr>
            <w:r>
              <w:rPr>
                <w:sz w:val="24"/>
              </w:rPr>
              <w:t>22.05.2019</w:t>
            </w: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1613" w:rsidRDefault="00FF3B5C">
            <w:pPr>
              <w:spacing w:before="20" w:after="20"/>
              <w:ind w:right="40"/>
            </w:pPr>
            <w:r>
              <w:t xml:space="preserve">Tel.: 234 244 119, Fax: </w:t>
            </w:r>
            <w:r>
              <w:br/>
              <w:t>E-mail: eliska.tomaidesova@hamu.cz</w:t>
            </w: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3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4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7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9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58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31613" w:rsidRDefault="0043161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31613" w:rsidRDefault="00431613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31613" w:rsidRDefault="0043161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31613" w:rsidRDefault="00431613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431613" w:rsidRDefault="00431613">
            <w:pPr>
              <w:pStyle w:val="EMPTYCELLSTYLE"/>
            </w:pPr>
          </w:p>
        </w:tc>
        <w:tc>
          <w:tcPr>
            <w:tcW w:w="6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  <w:tr w:rsidR="004316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31613" w:rsidRDefault="0043161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613" w:rsidRDefault="00FF3B5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431613" w:rsidRDefault="00431613">
            <w:pPr>
              <w:pStyle w:val="EMPTYCELLSTYLE"/>
            </w:pPr>
          </w:p>
        </w:tc>
      </w:tr>
    </w:tbl>
    <w:p w:rsidR="00FF3B5C" w:rsidRDefault="00FF3B5C"/>
    <w:sectPr w:rsidR="00FF3B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31613"/>
    <w:rsid w:val="0037521E"/>
    <w:rsid w:val="00431613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2019-05-31T08:00:00Z</dcterms:created>
  <dcterms:modified xsi:type="dcterms:W3CDTF">2019-05-31T08:00:00Z</dcterms:modified>
</cp:coreProperties>
</file>