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2F" w:rsidRPr="00C7662F" w:rsidRDefault="00F929B2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bCs/>
          <w:sz w:val="40"/>
          <w:szCs w:val="40"/>
          <w:lang w:eastAsia="cs-CZ"/>
        </w:rPr>
        <w:t xml:space="preserve">Příloha č. 2 - </w:t>
      </w:r>
      <w:r w:rsidR="00C7662F" w:rsidRPr="00C7662F">
        <w:rPr>
          <w:rFonts w:ascii="Calibri" w:eastAsia="Times New Roman" w:hAnsi="Calibri" w:cs="Times New Roman"/>
          <w:b/>
          <w:bCs/>
          <w:sz w:val="40"/>
          <w:szCs w:val="40"/>
          <w:lang w:eastAsia="cs-CZ"/>
        </w:rPr>
        <w:t>Popis služeb a dodávek v rámci navýšení projektu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C7662F">
        <w:rPr>
          <w:rFonts w:ascii="Calibri" w:eastAsia="Times New Roman" w:hAnsi="Calibri" w:cs="Times New Roman"/>
          <w:sz w:val="16"/>
          <w:szCs w:val="16"/>
          <w:lang w:eastAsia="cs-CZ"/>
        </w:rPr>
        <w:t>Název projektu: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  <w:r w:rsidRPr="00C7662F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 xml:space="preserve">Rekonstrukce systému zásobování pitnou vodou municipality Bela </w:t>
      </w:r>
      <w:proofErr w:type="spellStart"/>
      <w:r w:rsidRPr="00C7662F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Crkva</w:t>
      </w:r>
      <w:proofErr w:type="spellEnd"/>
      <w:r w:rsidRPr="00C7662F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, Srbsko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C7662F">
        <w:rPr>
          <w:rFonts w:ascii="Calibri" w:eastAsia="Times New Roman" w:hAnsi="Calibri" w:cs="Times New Roman"/>
          <w:sz w:val="16"/>
          <w:szCs w:val="16"/>
          <w:lang w:eastAsia="cs-CZ"/>
        </w:rPr>
        <w:t>Číslo projektu: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  <w:r w:rsidRPr="00C7662F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CzDA-RS-2014-14021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C7662F">
        <w:rPr>
          <w:rFonts w:ascii="Calibri" w:eastAsia="Times New Roman" w:hAnsi="Calibri" w:cs="Times New Roman"/>
          <w:sz w:val="16"/>
          <w:szCs w:val="16"/>
          <w:lang w:eastAsia="cs-CZ"/>
        </w:rPr>
        <w:t>Zpracoval: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  <w:r w:rsidRPr="00C7662F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Ing. Zdeněk Formánek, VODNÍ ZDROJE, a.s. XI/2016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</w:pP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gramStart"/>
      <w:r w:rsidRPr="00C7662F">
        <w:rPr>
          <w:rFonts w:ascii="Calibri" w:eastAsia="Times New Roman" w:hAnsi="Calibri" w:cs="Times New Roman"/>
          <w:sz w:val="20"/>
          <w:szCs w:val="20"/>
          <w:lang w:eastAsia="cs-CZ"/>
        </w:rPr>
        <w:t>Vzhledem k skutečnostem</w:t>
      </w:r>
      <w:proofErr w:type="gramEnd"/>
      <w:r w:rsidRPr="00C7662F">
        <w:rPr>
          <w:rFonts w:ascii="Calibri" w:eastAsia="Times New Roman" w:hAnsi="Calibri" w:cs="Times New Roman"/>
          <w:sz w:val="20"/>
          <w:szCs w:val="20"/>
          <w:lang w:eastAsia="cs-CZ"/>
        </w:rPr>
        <w:t>, zjištěným v průběhu realizace projektu je navrženo následující řešení vedoucí k dosažení cílů aktivit realizace projektu. Z těchto důvodů je navrženo doplnění měření průtoků na nerekonstruované části jímacího území (osazení 4 průtokoměrů včetně úprav potrubí, elektrického připojení a datového přenosu) a zajištění zabezpečení měrných míst a elektrické energie pro měrná místa na vodovodu včetně přenosu dat.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Dosažení výstupu:</w:t>
      </w:r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br/>
        <w:t xml:space="preserve">1.1 Technologie čerpací stanice </w:t>
      </w:r>
      <w:proofErr w:type="spellStart"/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Straža</w:t>
      </w:r>
      <w:proofErr w:type="spellEnd"/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je rekonstruována.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C7662F">
        <w:rPr>
          <w:rFonts w:ascii="Calibri" w:eastAsia="Times New Roman" w:hAnsi="Calibri" w:cs="Times New Roman"/>
          <w:sz w:val="20"/>
          <w:szCs w:val="20"/>
          <w:lang w:eastAsia="cs-CZ"/>
        </w:rPr>
        <w:t xml:space="preserve">Aktivita </w:t>
      </w:r>
      <w:proofErr w:type="gramStart"/>
      <w:r w:rsidRPr="00C7662F">
        <w:rPr>
          <w:rFonts w:ascii="Calibri" w:eastAsia="Times New Roman" w:hAnsi="Calibri" w:cs="Times New Roman"/>
          <w:sz w:val="20"/>
          <w:szCs w:val="20"/>
          <w:lang w:eastAsia="cs-CZ"/>
        </w:rPr>
        <w:t>1.1.10</w:t>
      </w:r>
      <w:proofErr w:type="gramEnd"/>
      <w:r w:rsidRPr="00C7662F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Výstavba měrných míst distribuční sítě - V PROJEKTU</w:t>
      </w:r>
      <w:r w:rsidRPr="00C7662F">
        <w:rPr>
          <w:rFonts w:ascii="Calibri" w:eastAsia="Times New Roman" w:hAnsi="Calibri" w:cs="Times New Roman"/>
          <w:sz w:val="20"/>
          <w:szCs w:val="20"/>
          <w:lang w:eastAsia="cs-CZ"/>
        </w:rPr>
        <w:br/>
        <w:t>Pro zabezpečení kontroly ztrát v síti bude vybudováno 5 měřících míst. Každé jednotlivé měřící místo bude obsahovat 2 uzavírací armatury, elektromagnetický měřič průtoku, montážní vložku, odvzdušňovací ventil, vše o průměru odpovídajícímu dimenzi potrubí. Propojení měřícího místa se stávajícím potrubím bude provedeno přírubovými spoji. Při montáži budou dodrženy uklidňovací délky min. 5 x DN před a 3 x DN za měřičem. Měřicí místa budou osazena do železobetonových šachet s uzamykatelným poklopem. Přesné umístění měřících šachet bude stanoveno po dohodě s provozovatelem, nejlépe v dosahu připojení na elektrickou energii.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V ceně bylo umístění vodoměrů, avšak bez přenosu / napájení těchto vodoměrů. V jedné lokalitě ("hlavní distribuční" vodojem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Urvan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) je umístěn průtokoměr s přístupem k elektrické energii, doplňuje se měření hladiny, na 4 tato možnost není. Průtokoměry a armatury jsou již součástí hlavní zakázky (viz odstavec výše). Tyto dodávky a montáže jsou v rozpočtu přiřazeny do aktivity </w:t>
      </w: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1.1.10</w:t>
      </w:r>
      <w:proofErr w:type="gramEnd"/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1.1.10.a        Dodávka</w:t>
      </w:r>
      <w:proofErr w:type="gram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a montáž sloupku se solárním panelem, akumulátorů, kabelového propojení. (4 místa na vodovodu)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1.1.10.b        Datový</w:t>
      </w:r>
      <w:proofErr w:type="gram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modul přenosu z průtokoměru na centrální pracoviště ČS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Straža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(vodojem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Urvan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+ 4místa na vodovodu)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1.1.10.c        Přenos</w:t>
      </w:r>
      <w:proofErr w:type="gram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z hladiny hlavního distribučního vodojemu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Urvan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(umístění tlakové sondy s ochranou, kabelové propojení s modulem bezdrátového přenosu)   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Dosažení výstupu:</w:t>
      </w:r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br/>
        <w:t xml:space="preserve">1.2 Jímací objekty prameniště </w:t>
      </w:r>
      <w:proofErr w:type="spellStart"/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Straža</w:t>
      </w:r>
      <w:proofErr w:type="spellEnd"/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jsou rekonstruovány a revitalizovány.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Pro dosažení výstupu 1.1 je nutné v aktivitách 1.2 instalovat měření průtoku a přenos dat pro zajištění funkce automatiky na ČS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Straža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. Jedná se o úpravy čerpacích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zhlaví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studní EB-7 EB-5 EB-10 EB-15 (neregenerované) na umístění průtokoměru DN80. Výtlačné potrubí a čerpadla nejsou dodávána. Předmětné činnosti jsou přiřazeny k aktivitám 1.25 až 1.2.7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1.2.5.a     úprava</w:t>
      </w:r>
      <w:proofErr w:type="gram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výtlačného potrubí pro umístění vodoměrů na neregenerovaných studních (vyjmutí původního potrubí v úseku 1,5 - 2m, umístění přechodových tvarovek, montážního kusu, šoupěte, přímých úseků k vodoměru), desinfekce a tlaková zkouška.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1.2.5.b     vodoměry</w:t>
      </w:r>
      <w:proofErr w:type="gram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na neregenerované studny (indukční průtokoměry)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1.2.6.      úprava</w:t>
      </w:r>
      <w:proofErr w:type="gram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elektrorozvaděče pro umístění bezdrátového přenosu z vodoměrů (instalace kabelového propojení průtokoměr - elektrorozvaděč, dodávka a umístění ovládacího prvku a datového modulu do stávajícího elektrorozvaděče, úprava umístění stávajících prvků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elektroovládání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v rozvaděči)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1.2.7.      Tlaková zkouška, proplach, příprava podkladů pro dokumentaci skutečného provedení a provozní řád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Dosažení výstupu:</w:t>
      </w:r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br/>
        <w:t xml:space="preserve">1.3 Kapacity podniku Vodovody a kanalizace Bela </w:t>
      </w:r>
      <w:proofErr w:type="spellStart"/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Crkva</w:t>
      </w:r>
      <w:proofErr w:type="spellEnd"/>
      <w:r w:rsidRPr="00C7662F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 jsou zvýšeny v oblasti managementu vodních zdrojů a vodovodní sítě, jejich údržby a provozu.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V souvislosti s úpravou </w:t>
      </w:r>
      <w:proofErr w:type="gram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řídícího</w:t>
      </w:r>
      <w:proofErr w:type="gram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systému měření průtoku vody a přenosu dat je nutné realizovat doškolení obsluhy v provozování tohoto systému. Tato činnost je přiřazena k aktivitě 1.3.1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1.3.1.        Doškolení pro zaměstnance podniku Vodovody a kanalizace Bela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Crkva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v provozní obsluze, s akcentem na rozšíření systému měření na neregenerovaných studních a v </w:t>
      </w:r>
      <w:proofErr w:type="spellStart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>sysystému</w:t>
      </w:r>
      <w:proofErr w:type="spellEnd"/>
      <w:r w:rsidRPr="00C7662F"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  <w:t xml:space="preserve"> zásobování elektrickou energií na měrných místech ve vodovodní síti.</w:t>
      </w:r>
    </w:p>
    <w:p w:rsidR="00C7662F" w:rsidRPr="00C7662F" w:rsidRDefault="00C7662F" w:rsidP="00C7662F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cs-CZ"/>
        </w:rPr>
      </w:pPr>
      <w:bookmarkStart w:id="0" w:name="_GoBack"/>
      <w:bookmarkEnd w:id="0"/>
    </w:p>
    <w:p w:rsidR="00CF0348" w:rsidRDefault="00CF0348"/>
    <w:sectPr w:rsidR="00CF0348" w:rsidSect="00C7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2F"/>
    <w:rsid w:val="00C7662F"/>
    <w:rsid w:val="00CF0348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7215-697C-45BD-8D2B-75ED89B0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Formánek</dc:creator>
  <cp:keywords/>
  <dc:description/>
  <cp:lastModifiedBy>santrucek</cp:lastModifiedBy>
  <cp:revision>2</cp:revision>
  <dcterms:created xsi:type="dcterms:W3CDTF">2016-11-29T08:58:00Z</dcterms:created>
  <dcterms:modified xsi:type="dcterms:W3CDTF">2016-11-29T09:00:00Z</dcterms:modified>
</cp:coreProperties>
</file>