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9C6" w:rsidRPr="006609C6" w:rsidRDefault="006609C6" w:rsidP="00660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609C6" w:rsidRDefault="006609C6" w:rsidP="00660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Objednávka masa ze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</w:t>
      </w:r>
      <w:r w:rsidRPr="006609C6">
        <w:rPr>
          <w:rFonts w:ascii="Times New Roman" w:eastAsia="Times New Roman" w:hAnsi="Times New Roman" w:cs="Times New Roman"/>
          <w:sz w:val="24"/>
          <w:szCs w:val="24"/>
          <w:lang w:eastAsia="cs-CZ"/>
        </w:rPr>
        <w:t>.7.2016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společnosti </w:t>
      </w:r>
      <w:proofErr w:type="spellStart"/>
      <w:r w:rsidRPr="006609C6">
        <w:rPr>
          <w:rFonts w:ascii="Times New Roman" w:eastAsia="Times New Roman" w:hAnsi="Times New Roman" w:cs="Times New Roman"/>
          <w:sz w:val="24"/>
          <w:szCs w:val="24"/>
          <w:lang w:eastAsia="cs-CZ"/>
        </w:rPr>
        <w:t>Šutera</w:t>
      </w:r>
      <w:proofErr w:type="spellEnd"/>
      <w:r w:rsidRPr="006609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František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IČO: </w:t>
      </w:r>
      <w:r w:rsidRPr="006609C6">
        <w:rPr>
          <w:rFonts w:ascii="Times New Roman" w:eastAsia="Times New Roman" w:hAnsi="Times New Roman" w:cs="Times New Roman"/>
          <w:sz w:val="24"/>
          <w:szCs w:val="24"/>
          <w:lang w:eastAsia="cs-CZ"/>
        </w:rPr>
        <w:t>65777867</w:t>
      </w:r>
    </w:p>
    <w:p w:rsidR="006609C6" w:rsidRPr="006609C6" w:rsidRDefault="006609C6" w:rsidP="00660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Objednávka potvrzena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14.7.2016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609C6" w:rsidRPr="006609C6" w:rsidRDefault="006609C6" w:rsidP="00660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609C6" w:rsidRPr="006609C6" w:rsidRDefault="006609C6" w:rsidP="00660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6609C6">
        <w:rPr>
          <w:rFonts w:ascii="Times New Roman" w:eastAsia="Times New Roman" w:hAnsi="Times New Roman" w:cs="Times New Roman"/>
          <w:sz w:val="24"/>
          <w:szCs w:val="24"/>
          <w:lang w:eastAsia="cs-CZ"/>
        </w:rPr>
        <w:t>obj.č.</w:t>
      </w:r>
      <w:proofErr w:type="gramEnd"/>
      <w:r w:rsidRPr="006609C6">
        <w:rPr>
          <w:rFonts w:ascii="Times New Roman" w:eastAsia="Times New Roman" w:hAnsi="Times New Roman" w:cs="Times New Roman"/>
          <w:sz w:val="24"/>
          <w:szCs w:val="24"/>
          <w:lang w:eastAsia="cs-CZ"/>
        </w:rPr>
        <w:t>10332</w:t>
      </w:r>
    </w:p>
    <w:p w:rsidR="006609C6" w:rsidRPr="006609C6" w:rsidRDefault="006609C6" w:rsidP="00660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609C6" w:rsidRPr="006609C6" w:rsidRDefault="006609C6" w:rsidP="00660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6609C6">
        <w:rPr>
          <w:rFonts w:ascii="Times New Roman" w:eastAsia="Times New Roman" w:hAnsi="Times New Roman" w:cs="Times New Roman"/>
          <w:sz w:val="24"/>
          <w:szCs w:val="24"/>
          <w:lang w:eastAsia="cs-CZ"/>
        </w:rPr>
        <w:t>h.zadní</w:t>
      </w:r>
      <w:proofErr w:type="spellEnd"/>
      <w:proofErr w:type="gramEnd"/>
      <w:r w:rsidRPr="006609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27kg</w:t>
      </w:r>
    </w:p>
    <w:p w:rsidR="006609C6" w:rsidRPr="006609C6" w:rsidRDefault="006609C6" w:rsidP="00660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6609C6">
        <w:rPr>
          <w:rFonts w:ascii="Times New Roman" w:eastAsia="Times New Roman" w:hAnsi="Times New Roman" w:cs="Times New Roman"/>
          <w:sz w:val="24"/>
          <w:szCs w:val="24"/>
          <w:lang w:eastAsia="cs-CZ"/>
        </w:rPr>
        <w:t>v.kýta</w:t>
      </w:r>
      <w:proofErr w:type="spellEnd"/>
      <w:proofErr w:type="gramEnd"/>
      <w:r w:rsidRPr="006609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69kg</w:t>
      </w:r>
    </w:p>
    <w:p w:rsidR="006609C6" w:rsidRPr="006609C6" w:rsidRDefault="006609C6" w:rsidP="00660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6609C6">
        <w:rPr>
          <w:rFonts w:ascii="Times New Roman" w:eastAsia="Times New Roman" w:hAnsi="Times New Roman" w:cs="Times New Roman"/>
          <w:sz w:val="24"/>
          <w:szCs w:val="24"/>
          <w:lang w:eastAsia="cs-CZ"/>
        </w:rPr>
        <w:t>v.plec</w:t>
      </w:r>
      <w:proofErr w:type="spellEnd"/>
      <w:proofErr w:type="gramEnd"/>
      <w:r w:rsidRPr="006609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2kg</w:t>
      </w:r>
    </w:p>
    <w:p w:rsidR="006609C6" w:rsidRPr="006609C6" w:rsidRDefault="006609C6" w:rsidP="00660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6609C6">
        <w:rPr>
          <w:rFonts w:ascii="Times New Roman" w:eastAsia="Times New Roman" w:hAnsi="Times New Roman" w:cs="Times New Roman"/>
          <w:sz w:val="24"/>
          <w:szCs w:val="24"/>
          <w:lang w:eastAsia="cs-CZ"/>
        </w:rPr>
        <w:t>v.ořez</w:t>
      </w:r>
      <w:proofErr w:type="spellEnd"/>
      <w:proofErr w:type="gramEnd"/>
      <w:r w:rsidRPr="006609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10kg</w:t>
      </w:r>
    </w:p>
    <w:p w:rsidR="006609C6" w:rsidRPr="006609C6" w:rsidRDefault="006609C6" w:rsidP="00660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609C6" w:rsidRDefault="006609C6" w:rsidP="00660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09C6">
        <w:rPr>
          <w:rFonts w:ascii="Times New Roman" w:eastAsia="Times New Roman" w:hAnsi="Times New Roman" w:cs="Times New Roman"/>
          <w:sz w:val="24"/>
          <w:szCs w:val="24"/>
          <w:lang w:eastAsia="cs-CZ"/>
        </w:rPr>
        <w:t>salám šunkový 7,5kg</w:t>
      </w:r>
    </w:p>
    <w:p w:rsidR="006609C6" w:rsidRDefault="006609C6" w:rsidP="00660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609C6" w:rsidRPr="006609C6" w:rsidRDefault="006609C6" w:rsidP="00660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včetně DPH: 12 049,- Kč</w:t>
      </w:r>
      <w:bookmarkStart w:id="0" w:name="_GoBack"/>
      <w:bookmarkEnd w:id="0"/>
    </w:p>
    <w:p w:rsidR="006609C6" w:rsidRPr="006609C6" w:rsidRDefault="006609C6" w:rsidP="00660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67D2" w:rsidRDefault="006609C6"/>
    <w:sectPr w:rsidR="000A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FD"/>
    <w:rsid w:val="0038591F"/>
    <w:rsid w:val="003948D5"/>
    <w:rsid w:val="003A43FD"/>
    <w:rsid w:val="0066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F20B9-C732-43DF-97AC-F5AC447F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205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Ferechová</dc:creator>
  <cp:keywords/>
  <dc:description/>
  <cp:lastModifiedBy>Martina Ferechová</cp:lastModifiedBy>
  <cp:revision>2</cp:revision>
  <dcterms:created xsi:type="dcterms:W3CDTF">2016-07-15T13:46:00Z</dcterms:created>
  <dcterms:modified xsi:type="dcterms:W3CDTF">2016-07-15T13:48:00Z</dcterms:modified>
</cp:coreProperties>
</file>