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F6" w:rsidRDefault="00EA0522">
      <w:pPr>
        <w:tabs>
          <w:tab w:val="center" w:pos="6123"/>
        </w:tabs>
        <w:spacing w:after="31"/>
        <w:ind w:left="-15"/>
      </w:pPr>
      <w:r>
        <w:rPr>
          <w:rFonts w:ascii="Arial" w:eastAsia="Arial" w:hAnsi="Arial" w:cs="Arial"/>
          <w:sz w:val="16"/>
        </w:rPr>
        <w:t>19. 3. 2019</w:t>
      </w:r>
      <w:r>
        <w:rPr>
          <w:rFonts w:ascii="Arial" w:eastAsia="Arial" w:hAnsi="Arial" w:cs="Arial"/>
          <w:sz w:val="16"/>
        </w:rPr>
        <w:tab/>
        <w:t xml:space="preserve">Oblastní nemocnice Trutnov a.s. </w:t>
      </w:r>
      <w:proofErr w:type="gramStart"/>
      <w:r>
        <w:rPr>
          <w:rFonts w:ascii="Arial" w:eastAsia="Arial" w:hAnsi="Arial" w:cs="Arial"/>
          <w:sz w:val="16"/>
        </w:rPr>
        <w:t>Mail - Odpověď</w:t>
      </w:r>
      <w:proofErr w:type="gramEnd"/>
      <w:r>
        <w:rPr>
          <w:rFonts w:ascii="Arial" w:eastAsia="Arial" w:hAnsi="Arial" w:cs="Arial"/>
          <w:sz w:val="16"/>
        </w:rPr>
        <w:t xml:space="preserve">: </w:t>
      </w:r>
      <w:proofErr w:type="spellStart"/>
      <w:r>
        <w:rPr>
          <w:rFonts w:ascii="Arial" w:eastAsia="Arial" w:hAnsi="Arial" w:cs="Arial"/>
          <w:sz w:val="16"/>
        </w:rPr>
        <w:t>Fwd</w:t>
      </w:r>
      <w:proofErr w:type="spellEnd"/>
      <w:r>
        <w:rPr>
          <w:rFonts w:ascii="Arial" w:eastAsia="Arial" w:hAnsi="Arial" w:cs="Arial"/>
          <w:sz w:val="16"/>
        </w:rPr>
        <w:t>: Objednávka</w:t>
      </w:r>
    </w:p>
    <w:p w:rsidR="000B28F6" w:rsidRDefault="00EA0522">
      <w:pPr>
        <w:spacing w:after="87"/>
        <w:ind w:left="66"/>
      </w:pPr>
      <w:r>
        <w:rPr>
          <w:noProof/>
        </w:rPr>
        <mc:AlternateContent>
          <mc:Choice Requires="wpg">
            <w:drawing>
              <wp:inline distT="0" distB="0" distL="0" distR="0">
                <wp:extent cx="6746947" cy="676589"/>
                <wp:effectExtent l="0" t="0" r="0" b="0"/>
                <wp:docPr id="2076" name="Group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947" cy="676589"/>
                          <a:chOff x="0" y="0"/>
                          <a:chExt cx="6746947" cy="676589"/>
                        </a:xfrm>
                      </wpg:grpSpPr>
                      <wps:wsp>
                        <wps:cNvPr id="2523" name="Shape 2523"/>
                        <wps:cNvSpPr/>
                        <wps:spPr>
                          <a:xfrm>
                            <a:off x="66706" y="65753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66706" y="66706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737305" y="65753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706" y="65753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58736" y="221382"/>
                            <a:ext cx="4373321" cy="18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28F6" w:rsidRDefault="00EA052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08" cy="562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076" o:spid="_x0000_s1026" style="width:531.25pt;height:53.25pt;mso-position-horizontal-relative:char;mso-position-vertical-relative:line" coordsize="67469,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/2JuQQAACoVAAAOAAAAZHJzL2Uyb0RvYy54bWzsWG1v2zYQ/j5g/0HQ&#10;98aSbEu2EacomjYoMKxB2/0AmqYsYRQpkPRL9ut3dxRlxWlemhXdsNRBpBN5PN4d+fB4d/760Mho&#10;J4yttVrG6VkSR0Jxva7VZhn/8eX9q1kcWcfUmkmtxDK+ETZ+ffHrL+f7diEyXWm5FiYCIcou9u0y&#10;rpxrF6OR5ZVomD3TrVDQWWrTMAefZjNaG7YH6Y0cZUmSj/barFujubAWWi99Z3xB8stScPexLK1w&#10;kVzGoJujp6HnCp+ji3O22BjWVjXv1GDP0KJhtYJJe1GXzLFoa+o7opqaG2116c64bka6LGsuyAaw&#10;Jk1OrLkyetuSLZvFftP2bgLXnvjp2WL577trE9XrZZwlRR5HijWwSjRxRC3goH27WQDflWk/t9em&#10;a9j4L7T5UJoG32BNdCDX3vSuFQcXcWjMi0k+nxRxxKEvL/LpbO59zytYoDvDePXu4YGjMO0IteuV&#10;2bewjezRU/afeepzxVpBC2DRA8FT02wcPEUcUYYt5Bji691kFxY89hUf5XmRgLfRF9NiOu72Ye+s&#10;fJakGSAHnTWfZuSq3mK24FvrroQmp7Pdb9b5XbwOFKsCxQ8qkAaw8CAKWuZwHGqLZLQH5YIiVacH&#10;djZ6J75oYnMnCwc6HnulGnL1osLeAN7AEd4tyRtyDowPTOHtmQHTt30UusN7yEZu7ucFAu28OO8I&#10;sh3ooXelQjfAJJzB4VRK5gjlTe3g1JJ1A0deViTJUTBIwz3ol50odyMFOkuqT6IEpBFCsMGazeqt&#10;NNGO4dlEPxLOZFuxrhU3FajUsRJNcnB8WUvZi0xp6C2R8zf410nomHGcoGOxH5n4kbzTxp+NcMKA&#10;0eGEBA36QTSzVq4fr+Bcp0kG1iK50usbOi3IIQBKPEh+DDond9A5eS46Eac/0TlA+090fh90vqPf&#10;i0NnClcAf8fwkRO+4YjDgwHi6xPiZjEuxsn03sg5x1hKYTOdJ9N/LW56NSBoei3wzDzGRR+RPMsg&#10;GB4ZboeunnFoUWAJ72GUeyrfo7G1n/kY3nxE51Jb4SPT/zqCvlSMws3zFkZn34bRB++2tOv+CwiF&#10;W3X0IEL91TLs/fvhiYIGOA6QDO8A947tUdT5aZ8K4qBemO2lQPPFXm4DND9BOsfURgpIPr8JnuPJ&#10;dFaMffKZZel4luFwuOF3CfcEIuw4S7soOpskBTFADhDy/Nb49DNCYhljYukTly4VBdbAgoKlwqfS&#10;7yFf8UEDW07SJHdYHbqLgE8cokqbvz5CZamUGlIwyDmJirHYBJNibxzJDwoyfECMC4QJxCoQxsm3&#10;mqo/Xo03W6fLGlNmUsHP1n1QltLWfAH/XbUFqDs1hMerUjDKbY2IOyHNk2Q0zPy5bV9BYQiiar2q&#10;Ze1uqMgF3kWl1O665lhOwI9jOSIt+nwH+nHaCJvAwMCHo9Be/L4lZCXrFpcFPYN0py7kgCf1pa9Y&#10;7GtXl5pvG6GcL8YZARkyVAJtVbc2jsxCNCsBtSXzYZ36XWadEY5D0h3yV04rASlu6CAtj4qhzvcU&#10;UQYH9HH7puMcMvKudjLNswy2Otr+zO1L2vj5iQR1aK9QQY7EdsVDrPgNv4nrWOK8+BsAAP//AwBQ&#10;SwMECgAAAAAAAAAhAAllH5MSMgAAEjIAABQAAABkcnMvbWVkaWEvaW1hZ2UxLnBuZ4lQTkcNChoK&#10;AAAADUlIRFIAAAFAAAAAhAgGAAAA4Z7yvAAAAAFzUkdCAK7OHOkAAAAEZ0FNQQAAsY8L/GEFAAAA&#10;CXBIWXMAAA7DAAAOwwHHb6hkAAAxp0lEQVR4Xu2dCYAUxbnHq6pnZm9YriUcAhLl2ENUTBQV9gAU&#10;fXl55hCT4BETNWpkdxGNJnkRyfHi88DdRY2aqBH1JSIv0acSFNgDBUVBhb0ATxRQzj1Y9pruqvd9&#10;PTXD9EzPzO4yuzPL1g9qq77q6mP6+HdVdR1EoVAoFAqFQqFQKBQKhUKhUCgUCoVCoVAoFAqFQqFQ&#10;KBQKhUKhUCgUCoVCoeh9hi5YPSjrttVfl6ZCoVB0Cyr9uAVFbkSGa7qLO8/hhJ9DKJ3ACB0piBhJ&#10;KU0kguyuLsmdIJMrFApFl4k7AZx+wxan23msgDvJ90DkZsIBTgahC32cgldUl+QXSEuhUCi6TFwI&#10;YO6SJY5DDbPnUcq/D0f0bdC7IXJRZIR4orok7zppKRQKRZdh0o8JIxevSJm6qLzwSFPBR0wTL1NG&#10;r+mW+AEGpR/LoEKhUHSLmAjg2J+uGZpVXLV0hDFut4NopZDrGy8XdRvKjU9kUKFQKLpFnwtgZlHV&#10;j9PTEncxSu6C3N4wGd1j3EIJoEKh6Bl9VgeYfeuaKYInPsoozZVRUeHwoc7h+56Ze1iaCoVC0WX6&#10;JAeYtbDiNsITt0Vb/IQQzUr8FApFT+lVARy/5KnErEWVzzIHuw+Kuy4ZHUVEXHwAmVq07hIZVCgU&#10;/YheE8DTf7ZuTFrzhA2M0AUyKupwQmNe/3f55Ss1jTpeyikuf3ny7a+PltEKhaIf0CsCiN3TEhId&#10;71DCviGjegkecwF8d0TyWMjdOgnVvuV0u2qzCyuulYsUCkWcE3UBnHJ91SjqTn6dMtrruSFBtJgL&#10;YEJC4kQZJCCE6VRjT2YXV6wefdXaE/7CrVAoepeoCmDOnW8McaTw10D8fKLQmzCix1wAHQYL+q2U&#10;skuGDnNumVS47gwZpVAo4pDoCeCSlS7RbrwCD3+OjOl9HB0x/wgCJ9B2NBrIDU5wMcemnFsrL5dR&#10;CoUizoiaAGY3j/wdPPTnS7PXEUIYic0Zn0szhgTnAL3A+Ughgq7MLKz4PRxx3A08oVAMdKIigFlF&#10;a/NAkW6TZl/xxdbHz3HLcMwQmohY3Nc09uucoqpHpKlQKOKEExbAaUX/TKfUuQJyO9ErTncFQeKj&#10;C5zoYn0nozfmLKq8T1oKhSIOOGHR6mwfMoIT/nfC+VYolnIZ3etwFvsmMDhYKwh/N7720tuyC6t+&#10;Iw2FQhFjTlgA6x/L+7CupOAX1aX559BEbbjbcH9XEPEwaGG9TNIrMBH7YbCGDde6/bWbauS3OYuq&#10;iqWpUChiSK9WzGObQEeiUSA0bTYobcGJDHsViC7EFfUleSulGROyFlV9D37XKml2GcgpC2rQG6qX&#10;5/5FRikUihjQp18msYeIMJIKNIPOFozkQ/ExQy7qNp2i4xs7Sy7aIs2YkFNUdTvkoe+VZrfA6gL4&#10;t6C2LP/vMkqhUPQxMWyaIejkn1dlu5ykwBBiNqN0FgjiYLkwIg3NbcP2PDHviDRjQk5R5Z/w44Y0&#10;uw2IoC6I/t3akjkvyyiFQtGHxE3bNBxUoHbkyOnESWYzjsVlcQEIYpJcbAGEo6mmJC9dmjEju6gS&#10;e71cJM0eAb+lnRh8Xs3ygioZpVAo+oj4bZw7rzQha3LmDEqds8HCWd++CYLowEVQdHyvpjRvOoZj&#10;SXZx5YdwTKdJs8eACO7Zd7A168hzlzbLKIVC0QfErwAGMOLylakjx2bMEgadzYjRUV1W8Cu5KCZg&#10;jrV+TEYbCKBTRp0YXDxaXZp3k7QUCkUf0G8EMN6YVvSvCZwlfyrNEwZygcLoNPLqH5m9QUYpFHGM&#10;oJMK1+fsGjK7hiylfdb+N9ooAewhmbesL9CcjvXSjApc8A9bBn92xu6l17bLqLhiyi1V/+ZwiOcE&#10;Ie2caLPrS2bWykVhyVpU8QQV9HvSBMQ9NSX590hD0c+YWvxGlkaMF7H6B97bnzPmXrB92dw35eJ+&#10;Rd92XzuJ0Kij242gI8EoO31Qw4S7pRl3ODTuhJt+MKN0JDwA/8CeMHJRWJhBU3C9444kykWKfgij&#10;+q0ofhgGf5zBHb80F/RDlAD2FGpEXQARwejinJ9XnS3NuAVu/EmjhyevwKKQjFIMEKggo2TQBG4A&#10;i92fUALYY0IPg3UigLA4iFM8kbtkifnFO56hjP5H5qINd0pTMUAwhLEcir5mvR/WXVMiSs0F/RAl&#10;gD2EU/uBUKMCpWcebC64XVpxDRPi91NuXTdXmooBQH3pnH+1dLZM1IlRZLSRydUlBU/LRf0OJYA9&#10;hFLSKzlALyAsSybesHacNOMWyLEyB3f8rT8cqyJ6fPbIt3bXP1hQhoOhyKh+iaq/6QHT71g7uLPT&#10;1SjN3kPwB6pL8vt6oNmQZBdVXEYZ+6c0LXAuttTu3HYhWVPUIaN85BRW/p1o9AppAnxp9YP5YT/2&#10;YLvP4SOGne1waWcJQc7COEporWCitpV1bPnkgYsPmAltOO/7zyc1j/mauT+N85bq5fnmgBWTFr92&#10;akJn4mx4u0w3KE8nnO3QHKTuGO2o8t8eTm/q6HDOoho7iwvxdY2Iz3RB61qdLat33/+tr2SyiGTd&#10;tOYUnpB0NuXiTI3SLDj2A4agNYZuVDcl7Plg/wNXH5NJuwRuTzi0LKI5phIqMjWuDTYI+VCjxi7S&#10;0r6++i+X7pFJfWQVlV8hiGb2qNKS2EvV98xswE4Gmadn5lOqnUE0dgbcaB2MsGqhG++H65Hkvy1/&#10;GOncWVM69y1phuTrN685LdmZmCkYmUo4OEZdlPBdhkF3OWnD6m2l34n4TOEAK1oSnU6pfjYlWjan&#10;Yj+lvIZRo7Ypbc+W7ragUALYA3DC90FHJl7JGZ8LWaACRulwuSiqCCGav3Q2jj1832VHZVRMCSeA&#10;JkI8UV2Sd520fHRXAHGUHSrEY5C7tB1rEc5LG9y5S4cNqnigaulSXUb7GH/bK18bZKR9KU1iuPXZ&#10;hLIsptF7YZtBX6Bhe02U818MHVL15MGmvIWM0N9DumS52AekazQEWVxfmvekjLIF74/U5on3QvFq&#10;oYwKQnCxj+n0J9sfzn1NRoXkzGtXj9AHJ5VAZvtHMioIOLZ2TvhyLdH5R1PkJFnFlV/hV3sMG4a4&#10;WzBtlUb0v4WauweO6/XWNvf1nzw+N2i6Cf9t+cMN8VhtWV7IPvEofEnOxMcoo9ijyxY4/ga4pv+d&#10;+sX+srdXXdEmo4+zZKUrqzFjKZS8bodro8lYC3Dsn+iafuOOZXPWyqiIqCJwD8C3DA5lVVuaf0Vt&#10;SW5GO28/C26u27jgq+FCtshkJwxc6EEj3YODBCVuofSnmYsqrpdWt8FmNTlFVSvgplwVSvwQWJYE&#10;ucF7DjflbcGHS0aHhDm0VzUHK4P1bJvfQPxgommPHW7K/0qjbBnYQeKHQHy6g9EncgrLb5BRQWAb&#10;ubTmU98NJ34IThsrXGRNZnHFw9Nv2BKyN1HWosqr9cHJ9eHED8HfplHtdt5h/LuMCoIxcqtGjC2h&#10;xA/Bvu3Jyc4aHLlJRvUY7C2VXVxxZ5IrsTqc+CFw/EPwmh4bO+wcGeVj8s8rc7KaMt5ljN4J6WzF&#10;D4F9THQK5+uZhRVPd/UjohLAE4aKD0sv/qCuLO+B2pL8fxs2uGJIh9u4UBjkLig+VYEgdsqEPQJy&#10;I4V4I0kzrsC3NvzGQ9I0YYIun1S4tkcT4o8ZnvIX+MFXSdME9mEITj4Gfxc4yxww8CBPS3QlPhfp&#10;/KA4yCBu7xg422IspPOJLqSBn8brwQ/KfQvG7sFcmTR9YNEbBOYVeJCzZZQJbKNF3gv4G4SMNgHB&#10;vbkjqdlWLD3jTdKn/Y8LwW3Ic/KZGZIIwt+tfTD3GWkGAdvBEcz9z8Xn4IKKzZAmjehJZdLsMTvG&#10;DL8DrtEf/feJwD4NOB87MBcsozwY4vnqkjlvSMtk7E/XDHU4yVrIeVqmmIVttAkiasDfC856TjV2&#10;9eGGgi61TVQCGGWwSLbroYKNNWW5v6styctL3bM/3U3dFxGD/zfeoHCtutVtCG6eCTszRs6RZlwB&#10;D3qzwfQf+f8mON4EF3Oumn7r/3WrWmBK4brvwN1omUIUpK9EEw3Da0pzT6spyZtcM/hAKtz5xbA/&#10;XxEJHoxv1o8ZEfGLOazTQXRyfUJrakbN4NwxeoeeCw9guVxsweDkvxxNrV+rKcnPhLTp8PMsDxP8&#10;xiGdqYnzpemjeXTGr/F6SRP3CfBfTt17IB3vBfwNoqN9POz3PZnEA2V3TVz8mmVsTHzwYQMPS9ME&#10;NtYqiHHjvoOt6fKcnAr3VyqUPhbAsr2E60WwMYsY2MLJM7STTob1x4M7pdPRMQZLL3KpCaPs0smL&#10;1uVL0+TLg62TGD8yBHbwNxkVkpwb108WhN0lTRM4xgM4YvzRwZ+mwvmYWlOaN2afo2EQvOFuhWVf&#10;cXd70HVMT01c5l/shnQNIJ8/geuSWvNgXg4c/1j9GB2Dv0km8cDEf3ZlXm5VB9jH4CRSBknPg1xE&#10;ARViNjwwmXJRSDjhT9Y+mP9TacaMoDpAQXZXl+ROyC4qv4sybamMNYEbdT08+Be/8MJ8I1IdoOec&#10;DKmDIoyvQS3kEB6Ch8Q+Z1RUcRNjzDfLHuyrvWbHtnTvB5jAOkBE5+5LsfmGNE3MBucuslWaJqH2&#10;m1NcUQ5C5RMEeGgfqSvJ/7k0PfVcrsRauJ4uGUUEN5bUlBb8Vpo+ht3+Ytood/pnkHaojCKGQf5U&#10;V5Z7szRJVnH5M4xqV0rT/I1uN/nmzofzqmWUlXmlCXYfoALr7bggv60tyV0iTR8jF69IGWGM+xSO&#10;yZez5Tq/vXZ5/v3S9JFdVPlXuFbXSNOmDlDQrKING6DIfaGMwOPfe9TRck7Ij0g2x3/Gz6suxmoC&#10;aeI24J2o/1vgdfQgaOaiqn9phF4sI+C5MV6sfbDgO9K0ReUA+xj80lVTmg8XJrcQ3l5ZzdrRUfgG&#10;h6v7BFxf28EVqKCXhasnijU16fm/h0KI70ZF4EGaXTc64/fSDIsu0uf5ix+ch7avnI0hR/upLc17&#10;FNL4BsOFfSWecfq0sC8SFzka9JWy+uHc92A7ddI04YTa92+mxDJIBRT1p8igSZIjaZ5F/IRo3Heo&#10;vUSaFvCjFhf0UWmaMMbzZNCs8KeE/UBaHigtCyl+iI342SGMTtuvtfhFGvLx/5CmCWXkdBnsFjk3&#10;vXmqv/iZcPGbsF/QbY5faOJaGfQgyFp78UOoYDr/ozRMICZijyolgDEGb4q6srz/wa+nIIgTGW89&#10;Vefip5yI57x1JJhTaEtowHER45OllB853HklPPSWL4dYaW0WbSMARSpLnRnkjOtGtqdckLlw7Tx7&#10;t+5iEFzLrIA6o9NksFvAvg/KYFg4J/tl0AMlKTLkQRMWQYTs37qw4zsaesBAGvTrZIkwn8dJDUOn&#10;wDW3VOK7HR293tuCUfKFDJrAuTlVBruHywisA22sGZLX7cbSggrrdijZZX8/eJyhaemwL18VAJzD&#10;cVi6kKYtSgDjjG2ll3yGzSxqH8y7EutISJs+hXN+MzwPMR8BOxz7npl72Ohk8+H+s3z0cTDHXyP1&#10;moEimuVGB+Wcrjlc/wrnQFwDvxb2KLfSVThlvgfLFmzXZsUiJoFQTbMU0TH3OKnldXPSMAdxBH1E&#10;2XnfRdYPBr2ATulhGfTgl6PtFpQHHD/5qLtDZpklHkonSdME7pNb7O4Fr3NQgiPUWKr12kRq2PtC&#10;CWCcU/3o7J21pfl/6g+TJ9U/MmszKMViaZrA/TjIRqwswJs+Yj1oRLjR6wIRFhqQW2LMmmMMoM3R&#10;YRUbQGtznII+FB8DxNS+aiReAaWzHD8jtNvH35TQeDrcOydc7SM6aNj7QgmgIqrUlOU+ZAijW2IN&#10;72xLDwDI8RwUgu/sjnM4jW1y9ZggBN0rgyaQDQn7FTzBSA5qRmMk6WauER78AHGkQ2SgXwDnwnL8&#10;kHXu9vFriTyoVwjcF5/aXfswbtuHj82xXJdAlAAqos7BvYeuh5uvyxPjU852yKAJ53RVTUn+lO64&#10;mA/IyfguGTIxBB8rg7ZQo93M7XmBh7t9V+pFuzFs6J2W8wGMwd4lMhz3CGq9noSKbs+bg0V+OCeW&#10;OlRdpwvtrn0Yd6ZcNSRKABVR5+AL81vaDeP7cAN3ra8rNSwPDKN8lgz2HwyxU4ZMNKLN8H7UsIU5&#10;5smQCeSSdnnryXQXt2wL67WSmyb6mnfEO5y6LccPjDtt4bruV3NQ6zl1MuMCGYwaPRLA7EWVl2Jb&#10;K2kqFEF8tHxOHeckZJcxf6hbs7TFo4xlZRdW3SJNW+JtvESuO6yDCFAyPqex6lvSsjD6qrXDGKXW&#10;Lo6U+tbHnCC8PCyDPTDC78PmMdK0JV5yiam0tRqO39esBfSbuRyOZdK0BXvzBDb1opxa7gvBWGH2&#10;rWusX9sD6O590SMBhDL+97GhaXZxZW3WoqoybCAb6XOzYuCBzXuwwbA0Q4IDAnDOrR3YmXggq7hq&#10;KTbQlTE+8AV8uCm/PmfR6+fJqJhjfgAyxPPSNBGU/DmneN1MaZrgSDNDhznWgij4fheIRWMibTre&#10;YBpygsIQllGAcLqE7KYRb9uNFo65q+ziqoqUpvFBja5jwdZl3z5EqbDM+YINlHEe7Zyb3ggaRi5r&#10;4frz68eM2NqZ2GzpR+5upb/1Lwab54wnvpazsOL7Muo4OMLNoqpfHmrKrzYbVXeRHgmgoZP/RR8O&#10;KBM2sBB7Bxh0yOGsosp3cwor7sEBMrFfpJlYMaCpG3xwEXYBlGZI2t0dN8PN7hvKCO4tF6PkrhHG&#10;uC/hwdmaXVjxUk5RxRZ46TZRQl+F5acZxBVX86dgVy74Db5uenCMGYI4KvD4QcyfhGNf53S7dkKG&#10;yBzeywukW4qiIU2T2uX5zwR21TPXc5GtsL29KHgoKLDNPUkOZy2lJI8R9jMcqk0mjynV9dv/COfi&#10;I2maUEYvEgnGhznFVZ9lFVW8Dse/Ho5/P3M4NsJvmyYoW+zfr3vHn3O/hPL0r6VpAudqHHGwF2Dd&#10;fZDx2pBTXP5ydnHFjuwp047Civ8FOesp2ZPO7PKAHD0SwB3D9q/1V2YEDoyZzR00dgeOyNAydmRj&#10;VnFlJRRlfjPplvIL4rkng6IXWTq/s6Xj2OVwv/h6btjx8SPzPiJcoAhahkKC+yoNHpyzqca+je0D&#10;wfZNxIS5injKBdb+ad4XlJFr/J8NOF4Njx/E/FoIY9fHVLnIBBu8Dx1U/pA0LdBO7XrBeVDPFNje&#10;aBQ8FBTY3hgZjfsa1Nbp8nWniynYs0O4r4ZzYf06DjqB1QMgFnPh+AvA9vWBBnvijtEjLH2sa4bM&#10;ekQI/j/S9AFpR4HizCRU+xZscjJs57i+UPHLrlYH9EgA8aaG7P3L0rIFDgje4DSXauS3CU7tzY7k&#10;liNZxRWvZhZWLj696LUzzQKCYkCAowcbQseeImEbE9eU5T8lHK05RPAKGRUS2FQL/L2/xWiLqzZy&#10;1cvyXtBE2zQQLsuoJoHA8TdwbvwAG7zbjWmIVP9p5icJbWlncc5/A+nDdnWD5QakW6l1kojjC/YV&#10;OEjql87GqZwQ3xwioYDl7XDOHtfb6RYZ5WEp5TUl+Qu4cH8b0oRt0oJAmk8J47/dTVK61PC6xyKU&#10;Vbz+IkYdPT7ZcKCH8UY3qLbe6abl2x+eZWlGoIg/sK4piWpXS5MIjTbUPJj339KMSE5R5a8FFVcR&#10;zh7C9oIy2pacW9bOEZp2BrzdM0E1pwpsLk3Ebo3T3bDnTw43GP+LvU9kcgs4mvTXxo6w1KE1D/rs&#10;HrvRgjOLqn6sMe4bwaVTuF/ZWXKR9SEEJhe/fo6LOo9/1NDZHhwTUlrBLBEs83B5HhTXpjFBpxEm&#10;MqkQ+yHLVw25g+pm57GK7owuPeHmV8YnJaTMZJxmwXnIghzlOHh8DwnCv4Sn+FM3cz+164GLg14G&#10;WQsrbmMO4st1tnZ0PGvmtm0I/I0GZ5/Vleb+VZo+PINiEF8TE25oW2rLZr0iTVvw44VhJJ4P5yJL&#10;aCJLE2SkQcl+ZsDxM7rT0dT2xAdPXRq2WyKOFzlyRPI8yslUSuF8Enoa/PYGuDN2Uy52C8JqMvcd&#10;eAkH4JCrRCSiAL711lsjZ8yYYduqPXtRZXXg2Gc9BQRxDxFkvWCkvLNVXx+pAaNCoVCcKBEFcNOm&#10;Tfeff/75tvNSZBdWXEs1FnZ48J6CLbk5Z+VQhF7f1NxWseeJeWHrkBQKhaK7dKUO8OKKigrbVu01&#10;u7b/D+TcupyN7w5Ysalp5CY4wFVD0hIDRs5QKBSKEyeiAEIWMTPJ6fyhNK2sKeqggoSty4kOwjL0&#10;kUKhUESDsAK4ZcsWJ362Fpr2K8jp2RaXU/buXyY4+ViavYJBRK9uX6FQDEzCCuCBAwfMxsygfOlv&#10;vvnmuWZkADiFHTf0LnV56imCaCoHqFAook5YAczIyPC1T3Jq2rOhcoF1D80uJ0I8Ic2ow4iuBFCh&#10;UESdsAL4ySefHG+gSenXN2/YYJklyh8mGm4TXFhGuY0WvE3rVwNCKhSK/kGkjyCWBoXc6cSvvrbr&#10;4GQ/utB9s2RFC9gfTxapn0lToVAookZYAbz88sst3UkYpSM3btwYcub5HWVz/mkIYQ6UEEX2bH38&#10;HMuE2AqFQhENIjaEfmvTJjf1m6EKcmTNX+zZM3T+fPvuJjhOYJqeWgfrRGUYbyFIZU1Jbsiid1/R&#10;/uygOxjVNjh3NbxLlxLbvpsnK1lFlVPhQvRo1jU7GNcPVT80d500FYqYEVEAN23a9Crk/C6VponB&#10;+dUXXHCBdSZ2P6YWVf7EwWhUPorEw6Tg/Hkywq0PMQeohBdAC4jyG4LT9ZqTl7t+2PQBpTig78lL&#10;dnHFnZQyy5yrJwKcw801JXlxM4qLYuASqQ4QCRr1BQTxcWwjKM0gcFpHIoywnaO7ChOxbwPY1pnm&#10;m9YRcrapjNFLNAe5nwj2Xsdz6Qfbnh20qm1F+k1Nfxk2WSZT9DOm3rzh3MziiodzCst7tUmXIr6I&#10;KICapr0tgz5ABBLdbnfYccdcrYOuiDQkUFfgnMa8CQzlWtAotl7gXAyDovH3mEYfSUziO9qfS9/T&#10;/szgFR3PpF1z+MkhlolvFPEHllayiyt3OhLE2xplNwtGh8pFigFAxCLw6tWrBw0dMqRJmhba2ttP&#10;zc/PD/mFFoevGTU8eX2keWHDYbjJuXUP5b4jzZjQ/uyg/6RU+500uwUX5EMo8q3XGCt3kc4KuqDF&#10;MvJvfyB7YXkuCP0l0gyCM/JdHLJdmlDE5fWUk/+Tpg3i8+qygohD5fcFmYsq1+DAqtLEY/9lTUm+&#10;ZTh3xclLRAFE3tq0qQMegKAJWeDBPjRs+PCxkyZNCjlYI04AM3SoowonupFR3cJFm0YEDhfe17Q/&#10;O+RJSsm10uwxcL4EoWI7BUF0gyAmt2ob2HWHj8rF/ZbsosoXKaP/IU14a4nnq8vyfiCtuEYJ4MCm&#10;K3WAWA79swxZAFEcfuTIkRfhuQ4ppDhopd7K5kIa20EYwwHrNMda/BBBeMgicHeA8wU6yqYRqt3q&#10;FPSVzkTjSPuz6ZvaVgz+/dFnB+fzUtLlyVxOZqbfsCVZBvsnOHtbhBncuoo5t0646TUVJ0SXcoAb&#10;N26cAkW40BNdU3rreeed96C0bMERbVNdqW+ABHS9XkyID6pL8iwTyMQCEKnPu3XcPQQEv50SuhH8&#10;ckNj65MdR7bQ+dbG6PFId3KAE29YOy4p2blCmia1gw9cNKlhyLQE5rgTsshnwbk+Fc7BESLoe4Ty&#10;9d4cGX6g4Iz9yFwJoESsCZlbAwHKasp4XVomba3uqz95fO7nGM4srHqE4ijNhJwB+/M12YL9fioI&#10;MdN4EYb7nrrlc9dI07cuhg2d3rfjodxXz1hYeZbBxJ2wLRwgeBI4fLY+FkTUMuq+t/rBi4Lq0u3A&#10;uSzSGsffDOfhXNgWjrqMk4p3wFu4ngtRQyirqCud9TRs3tLyIGfxG9O5YTwgTROddN5mN7q1F7tr&#10;wTRtcfUDMy3TUZ7MdOnNcv755+/E3Jg0gxFi2ebNm8POwo7zQjA3mwPbscx3Gp7YD4Mlc2W+iWd6&#10;E7jhE+GxmQ1i8gdNGI+JL0lczX0bDZJTjWScK8bfZTeMvMPFnBvh4f4uih+mA38oZWQOZJn9Jreh&#10;E/3XA4EMOUfseHKM+adFh/uWiwlj4myMg/1Y2qvi/gPXI8xlmQPbuy46h4P/Due54Rp5mzE2H9bP&#10;BOcAp4GbxCj7jhCuNzOLy++NNGctzpWT1nTqVsq0B+S2JoGD3dAk+Hu2prGrNUaeyimuXI8ZCrma&#10;yZTPv/wAFHec97jMY6POm+RiW1IStRv908P6Y6pTL3xfLh4QdEkA4QIIYhhh5xwVnG988cUX06Rp&#10;C8770cl1LA43yKiwxMMwWEcz0sbjTSjNPgHOT7vbzRawInjzDwBw4iw4x0HNquA8NDHeWCLNuARu&#10;jbM0jd4Pxx+yyAvLIIl2+6EjecUyKojsheULEmjCZkhr5izDQlk+lKaqsemOjCE4DwYIWKk0Taig&#10;Vwy7PcQzOa80QTBmmZwdzvcynIRImgOCLj/YzOV6TgZtgQuXPOprX6uAkxh2m7vK5myH22Gu4GKf&#10;jApJPAyDpXUQXxvAvsIgxh1pP24Img7xZEdwsg7Km7+Ge+NpuI8OwHu3BPuYy8VRBV7Y/+CGeAz2&#10;84WMMgF7M8b7O0Y6d8rFIYH1kLcho/BHwsV/GsL4O9iW6gvIE96dddOaoKqUiYtfyyAae8hfRGHd&#10;Ns/+jesMQ9wmDG75qg5p05iTPwQpsahtss/Z+CSs52uxAWlSRncMsh3MOGvqtCtg+QhpwiGLQ2l7&#10;DwRNgHSy02UBPPfcc7+CqxK2bgBO6PQt77wTcZYwrGM46myZDmd9o4yyJR6GwdJY6DaAvQHciKuT&#10;FxxdLs0Bg+DG4prS3LnVJQX/VVOa9+OawbmjXMfS/iAXR53asoJ7a8vybuSU1MkoiXgR4/0dTu8o&#10;F9qCogNlpMtqSvJmVJcV/Kq6NO8PdSUFP2TMnecvgihI1OUKak2QrCfcC8vSpYnbO9jJ3bme/Rc8&#10;UVeW90BNWf5/wMvhx7DMl0PD5mWZRRuukSY5fN9lRykllg+WnDLbScIpEbfIoAmj4mEc21OaA4Zu&#10;Fe00zq+QwdBQetvWt98OW1xGcErA6vQDBfiWk1HBODpiXgRmLDpfgLsC3NvvJLoa4c18cnetC4QL&#10;vrqmtGCZND1AUay/DILBqbgdRC+o3eP2ZXPf5IS/IE0TyK/52ksiZj9rSnxTjSIGoXftKpv7rjR9&#10;wMvhabgzLD2zQLh+KYMmx465cQ5eX191FMnTF6239OPOvKXqm5Swb0jTzG1qjW0PS3NA0S0B/MaF&#10;F34MT+bfpOkD3l4y5EFo2m+2bNnyKJxY64JAls7vxLccFBt+Bmktc7aCbSQ2Z1i+xsUCLmifFIHh&#10;99a6nE2X0PmkRUYNGAxmxHU9X0Q4CynUjGuWUg4Ij0UAKednw/Pje06wKFq/44OnpBmEQfTADMNp&#10;WJ8nwwS/coPorpKmSQLRrLlAxi3D1kHu9elIc/KerHRLABFdtx/zL1AEwfrZ1q1bV8GDHXEfUGx4&#10;nLYbZ0JOwL+o8UU85AAoob2eA4Rz9Ine0jmXXUEG5NSfQuMnb30n5XtkyMtI6Ztwplk+esD9VoOT&#10;jUkziI42YTlX8Nyx007Psr6kdc3aJE2QBWZ7QuDMa1ePgFyhryQH9x7X24k19z2A6LYAzpw5swHe&#10;Wr+RZlgYpd997733ysMNnOCl+tHZO2sH512IdUFwUdrgosXHMPiU9KoACi42H2XazNQbWy2jaeOE&#10;9DJ40tOevPekFX6O8uIHCJwlp0ApnyqDJpAbs3yUCeSUUW/uQ9GSpkki07DdoQ+z66hf/TqIZPrR&#10;URnfx3Bnesp1YPtyjIKIl+ofy/tQmgOObgsgsnvv3nvhIlgubCjMNkaMbXn+ec8bKCxLKce6IKON&#10;TONM/F3GxowvH0nJgJslRZpRB+7jFa4jjbkjfnTY8kUczxXs19fgV3HyQoX1/hKEh/0QUbX0bvyo&#10;YhmPUgj/tpIeQCEtuTrqoNddfvlKjQlxo4wyoUK/TwYHJD0SwPnz53cKQnxfnyIBInjGpEmTduLA&#10;CjIqLPhGqnsw37b7XV8ybLCrV+r/4OVhwF28OPHKpmsC2/rBMjrulFNe1XW9Sz0HFP0cRqy5L0Es&#10;ja4DObXw//ClbGlzqAka1EynNj33RShd+EpRkPOcVT9mxO2w7jgZhffapkhfuE92eiSAyIwZM7B+&#10;L2x23R848aeMHjXq082bN4e9wPGEboioF3/hbb2FMvGN5AUNtvUu72za9Gs4V/mHDh2qkVEKCccG&#10;+X6AFZTzOVGggBr1bYbDIHyXDHpgJGyXyxSabLkn4RkU+12fW7eBQGnKYNzSMBp+nbVZkRADOveH&#10;9FgA4SHl7R0ds6QZFu9dC+sMTUpM/PL999+/FnM6MjpuYTR6TWDg97boXC9O+LDh3IQfNdl2N3r7&#10;7bdvEIz9jgux/bLLLuv3o8REG0q45UulYCQ/1EABgw6cNloGw0IDGitz3vOh23oC1Y0A8aJnmk1j&#10;QiCoK7Bd3579D1x9TIYtHNpzCBtG+xqSw/PnO1cQv6smPbjpzkCjxwKI4FiAIG4XYRhOqBkXEr/l&#10;Dk17sqa6+t3t27fHeUX/iTeChvPSYRDxZ0N0TE256mgpXYrVM8Fs2rRpISQ2mzjAOmo4Jlusg+PC&#10;A52R3bguaML+UwtfGskTdN/gBeFgglqbWlEStL3epO7DOuw95Zv2FX4TZAzE3XbCjgMeUCKulKaJ&#10;IDRkk5mDL8xv4cR+JCdC+YDr9mbHCQkgAkXhtfDEWhpj+mPKnp04UjqdMfZVbW3tTXADxGVuUDDe&#10;4zpA+E2NcPP9scnVOSF5QeMNKVe1BTaH8LFx48bbGKVl0iRHjx59TQYVfrTzwNwSQB2P5dyydg42&#10;78gqWpuXU1hxTypL3+w/QGtYmLX+DK7D8KxFVWWTCtedgTmx7KLyW7OKK16Vi6PPmqIOaohfSMsE&#10;B0LIbKx8ERssY/MV7D6Xs7DqOmEYVaCPvhYVcI99kdiaErbnFe3otDSMRsA+eHTQ7qelOaA5YQFE&#10;zp0x4x4otlkaXyKhxM8Xg8uEeKSutnY7FIv7ZMSV7tDdNoBwY3EueBU3xC2udm1c0oKmX42c3/qV&#10;XBwEpKcgfn/QGPPVxWDxd968eQOyPWAkPlo+pw5O8b+kaQKluhzidK010lMOMOaqIBq7Ay6cZaSU&#10;cOit4lW4Dp3SNIGHYmGC5tzGGK3DkVngPpgtF/UK1cvzVwkiNkjTBO6Jf9ecZHPL2JHHWGLS58RB&#10;/gziZ/1izMUvtj5+Tqs0ban907wv4CRZeqPAig/tXnptl1pxnOxERQCRNWvW/BAef1+/yi6JnwQu&#10;bHZCQsKempoabAMYtWM6EcSS8YlwsBHrkcyHRxjrODFudLe5Rydd2ZSXdHXjw5FGesaRc94C4Eb/&#10;lYwy0XVdTcoTBnhn4D0S8eH1/wIaDrMNHKWReqIE38hRZt+B1n83DG4Zmw/xFImtwO9v4Ab/YW1Z&#10;fpeairlFh++DG6zbeuSIMSC7vdkRNbFZunSpfrihYQaIYEt3xA9DXgvE4P4d9fXwvz7ms6t1TDo8&#10;IfDmQ7GDN3WN4OSvnIif69z4ZoKrMS3hyua5SQuaH0u7/th+mTQsGzZsOHdkRsYBKG5Z6pvgPOye&#10;OXNmTOc/iXdqS/Pq2zrbc8yRY2yAa/SZQfgN+/cd6PI8xjWDZmEVziJY1/ZjAtDr80Afee7S5rqy&#10;/GuIzi+H4/gI3PGHRAJRrSDsL3W06TldFT8EB0WF59KcoAzu27/iKO3mAgUUFqLMpk2bTnM6HB+i&#10;dvg7+GPuLCguIN4bRzjf7DaMn+Xk5GwzN9zHtDyaPIqlJMx0MPd+Tsj+BKLtpwuaujSOYShWrlzp&#10;Gn/KKXfDnW1fZ9rZOfu83NxyafUbcDinNJ37BhulzeJYqL6l02/Y4tSTDlqqO7aVztsNawU98JHI&#10;uW71WCMxYZJGHRN15t4rWp0f7PhzruxRI+i0ojWWorCjbcTecN0rcRKv0cOdWUQ4poDadDKnsdto&#10;M3ZnHmreh+PtyWRkyvVVoxKSW329KfbtO3oIPzhI0wLW4bWNGeT72MePCb36L5eGrA/2MnLxipRh&#10;HeOziEYyuXA3uXW9+uMRF3/S0w8XOGK1cNBccvTYqq7sf6CA2hN13t6wIVNLTHyfMeYyBQ3ivAJn&#10;ETq/eNP2i/PaIIQ7hK5fNzk7exPY3X5I4gF4c9N33nnncngLY8WzbTszSFN33owZ2f31NyoU/RHU&#10;m14BinkjkpKStkExb5QpbF5BQx+Wh4szbRnnDYMQ7oVX3/WTJ09+Dex+8/l+69at5xhu9yr4EeOx&#10;VGNTsjGhjI0yx1xUKBR9hqkxvQX2aT1t4sQ34OGe7hM2iDfFzWv7xdnaAWGgFSSkRNf1p6dOnYpF&#10;7bjLMeHgD5zzS+B4sXIdJ/gx40MJIMT8ZMaMGSHbcykUit5BakrvsXLlSm38+PHPOR0OHILbI3B+&#10;gmZnm2FpB4X94kBMWsHFjRhiNz8o9i+EY7wTDpDBAfpEz+sC4UK8CeI3K9bHrlAMREw96W3gwaeQ&#10;K1ri0LQlXhEzRQ1cONs/rTds55uAGIKYlEDO60Uoen80bty4xt4WFczpuVyuqVzXvwP7vgWOZTgc&#10;h0/svIIXaHsB+0BScvLEM888M9TXR4VC0YtI9egb3nnnnSsgJ/j3QHELJXb+YdP3D0vf9PzCCIZA&#10;XDjITYVG6cudur7pREVx165dCUeOHMF6zYmwjWmC8+9BdK65MT+B84qcv+0f5wXCLS3Hjk2YO1c1&#10;SVAoYsVx1egj3nrrrQkJCQkvM0rxi6cpXHgQprj52abvHw7nIxA2PfOvPSg/IDw6uN3gPofi6h7w&#10;9xmG8RXs6yCEOeN8KGdsGCQdDjm7DEEpNtn4JmzXZRE7/3BXbHBeINx5rLV14pw5c/bKKIVCEQPC&#10;6UWvAQJA33///R+A6KwAIcRJpH1iFiSCIeLQN73AsBcZZ+IvPtLHOK9ImZ4M+3z/sF1cCNtj2tsy&#10;rLt1PWvWrFnB/VoVCkWfEpNuZyBo4uyzz/5bY2PjEC7E86Y4oEjAMv+wf5ydgz/WdbwucJ0Q24A/&#10;obcP8RA47tuFEWl78a7vxd+Gv7sbGhtHK/FTKOIDS6YpVmzfvn065/xfkBsc4c3hhcr1WXwE06Fn&#10;/gWkbctxIfKA4iSDvrC/700fEBcyDM5jBtsg9P9wuVw/OOec/jHVo0IxEAijFr0DCN1UELcrdF0v&#10;AP80EIeh4Fzg6OHDh8mhgwd9AmeKoI3vXY6+6Zl/Ae/ycHhFySZsifOzfb7/sjBh//ToQPwKzz//&#10;/AE32blCEe90QTFODBCAdHCXgMNZ7S8ElwwOhdDiBDgDnWGQlqNHydGWFp/I2fpIQNgff8sjTxLY&#10;txevUPmHQ/redAFxljA4j+kJp6amto2fMOGplJQUHJRyGwi4J4FCoYgLrKoRJUDQcFjxq0EELgM3&#10;FhxFYTOFDoTBK3joo+ih713mH9/R0UE62tpxNv1g0ZOC5x9veuZfe3zq4xUq8y+A+5W+xwvte9NZ&#10;4gLCmsNBxo8fjwKIg1vCoVH028HHiY5WgP9PcL6hyhUKRWwIpxfdBh7+CeAwtzPHFDEpekEO40Eo&#10;fGHwveKBwoct+DxxnvS4HXQoM/6C1x3x8+KRKgD2ZXo24Yg+OE/QGtY0jQwbPpykpaXhyMKEge0n&#10;gOZyaR8DtwjcX8B5NqBQKPqcqAkgCNU3wNsAQpBoK3woYn62f04PxYMbMl6KnneZJy1qhJ9O9FD8&#10;vJhbksKF+Ns+QfMYtqLn9b1hl8tFBg0aZPpe0TMFT/r+cWa8tIH/Bd+csFqhUPQ90RRAnDfhUlO4&#10;AgUwQPy8ub5Q4memNeMg1ydFJiT+YtgNvMIWNmzje5ejiCUkJhKXw0mcIHx4EHaCF0kEYZsXgu+b&#10;xV+hUPQd0WwHuEn6ZpHPQqBIBeTajqeX8ZheuoigKAU6jA50odKBD3+sYa/zrie3gXV7SUlJZm4P&#10;i7kJrgRT2PCwwx5pwO/w/i7YNnbN800joFAo+pYuKEzXgIcZRwR+BHJw16BodLUY7MsF+uJQfDCM&#10;cbANXAa5QYzDdD3Bu5b5Y6WgmUHzj7RQlPzDANbjYRhzcRRzbTL3hgO9mD7z1O2hoIXL/eG63jgz&#10;HtLAOgdgF1eB/bq5M4VC0edETQC9gEhhU5dl4LBxM/MKmyluKGYY9hNCsy4QRUna3o8jmDbwY4hP&#10;DFG6cDk4zz7Nv2a4J3hzZB5f5j79xM38oGGGpYhpEJbpPba1eOuLt3GwrAkcfii6G2w1CoxCEUOi&#10;LoBeQLBwCr+LQKSuAT8f7EE+AQxwQfEgkKYAovNsy9Q3jrlAM4fo5/zEEB3ik0K/OARzYl68PxxF&#10;DfTKFC2M9YiUN94jhOY/04dc4XEh8+XszJyeFEEzHpwZ78npcXA4VuFKWP1vEF+P+1UoFLHHqwO9&#10;DojY18HNBwH4AfhZIEya2bRFihSKnDfszQ2idFnivcvAB8O0Ea/EmeJ4XP48YFL4Z8pXwK/1ipUZ&#10;Nv964lC8IOARNIwLEDaMQ8HzX4bx5jJPukYIY9H2rxCuAKfmYFUo4hDvc9+ngHBhVgwbSE8BgTsH&#10;xOJsGR4Dfhos01DcgsRPxkHAux2f3GHYC4qk6Zt/rZg/WIqZF1O0PAHfCfEXNsRP3NAJcB3gDoH7&#10;FI5pm8Ph2ArJPoDj+BjShp0TWKFQxAcxEcBIgIgkgjsVxCUbfBTHs8DhFIep4BIgjH2HnbAchVKD&#10;OKxrBBPUSQLxFh/BxX5JEO9CDqJlQFrciBsdxHWC3wb+YfDxS+374G+BNB+Dj+MH2umrQqHoR8Sl&#10;AJ4IUhCTwE8CPxmECsNOCKOYtYLdBnYrCF4H2AqFQqFQKBQKhUKhUCgUCoVCoVAoFAqFQqFQKBQK&#10;hUKhUCgUCoVCoVAoFAqFQqGIcwj5f7gXZme0atArAAAAAElFTkSuQmCCUEsDBBQABgAIAAAAIQDL&#10;4Ob82wAAAAYBAAAPAAAAZHJzL2Rvd25yZXYueG1sTI9Ba8JAEIXvBf/DMoXe6iaWSEmzERHbkxSq&#10;BfE2ZsckmJ0N2TWJ/76rl3oZ3vCG977JFqNpRE+dqy0riKcRCOLC6ppLBb+7z9d3EM4ja2wsk4Ir&#10;OVjkk6cMU20H/qF+60sRQtilqKDyvk2ldEVFBt3UtsTBO9nOoA9rV0rd4RDCTSNnUTSXBmsODRW2&#10;tKqoOG8vRsHXgMPyLV73m/NpdT3sku/9JialXp7H5QcIT6P/P4YbfkCHPDAd7YW1E42C8Ii/z5sX&#10;zWcJiONdJSDzTD7i53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yqP9ibkEAAAqFQAADgAAAAAAAAAAAAAAAAA6AgAAZHJzL2Uyb0RvYy54bWxQSwECLQAKAAAA&#10;AAAAACEACWUfkxIyAAASMgAAFAAAAAAAAAAAAAAAAAAfBwAAZHJzL21lZGlhL2ltYWdlMS5wbmdQ&#10;SwECLQAUAAYACAAAACEAy+Dm/NsAAAAGAQAADwAAAAAAAAAAAAAAAABjOQAAZHJzL2Rvd25yZXYu&#10;eG1sUEsBAi0AFAAGAAgAAAAhAKomDr68AAAAIQEAABkAAAAAAAAAAAAAAAAAazoAAGRycy9fcmVs&#10;cy9lMm9Eb2MueG1sLnJlbHNQSwUGAAAAAAYABgB8AQAAXjsAAAAA&#10;">
                <v:shape id="Shape 2523" o:spid="_x0000_s1027" style="position:absolute;left:667;top:6575;width:66801;height:95;visibility:visible;mso-wrap-style:square;v-text-anchor:top" coordsize="6680128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4ExwAAAN0AAAAPAAAAZHJzL2Rvd25yZXYueG1sRI9Ba8JA&#10;FITvBf/D8gq9lLprilaiq4hoUS9iWjw/ss8kNPs2ZDea+uu7hUKPw8x8w8yXva3FlVpfOdYwGioQ&#10;xLkzFRcaPj+2L1MQPiAbrB2Thm/ysFwMHuaYGnfjE12zUIgIYZ+ihjKEJpXS5yVZ9EPXEEfv4lqL&#10;Icq2kKbFW4TbWiZKTaTFiuNCiQ2tS8q/ss5quE82zWF795s9qV13eH4747F+1/rpsV/NQATqw3/4&#10;r70zGpJx8gq/b+ITkIsfAAAA//8DAFBLAQItABQABgAIAAAAIQDb4fbL7gAAAIUBAAATAAAAAAAA&#10;AAAAAAAAAAAAAABbQ29udGVudF9UeXBlc10ueG1sUEsBAi0AFAAGAAgAAAAhAFr0LFu/AAAAFQEA&#10;AAsAAAAAAAAAAAAAAAAAHwEAAF9yZWxzLy5yZWxzUEsBAi0AFAAGAAgAAAAhAGdULgTHAAAA3QAA&#10;AA8AAAAAAAAAAAAAAAAABwIAAGRycy9kb3ducmV2LnhtbFBLBQYAAAAAAwADALcAAAD7AgAAAAA=&#10;" path="m,l6680128,r,9529l,9529,,e" fillcolor="#9a9a9a" stroked="f" strokeweight="0">
                  <v:stroke miterlimit="83231f" joinstyle="miter"/>
                  <v:path arrowok="t" textboxrect="0,0,6680128,9529"/>
                </v:shape>
                <v:shape id="Shape 2524" o:spid="_x0000_s1028" style="position:absolute;left:667;top:6670;width:66801;height:95;visibility:visible;mso-wrap-style:square;v-text-anchor:top" coordsize="6680128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frxgAAAN0AAAAPAAAAZHJzL2Rvd25yZXYueG1sRI9Ba8JA&#10;FITvQv/D8gq9mU1D1ZBmIyIIvVSI2qK3R/Y1Cc2+DdltTP99tyB4HGbmGyZfT6YTIw2utazgOYpB&#10;EFdWt1wrOB138xSE88gaO8uk4JccrIuHWY6ZtlcuaTz4WgQIuwwVNN73mZSuasigi2xPHLwvOxj0&#10;QQ611ANeA9x0MonjpTTYclhosKdtQ9X34cco+Og+z5f3es+r5RintqS0LLepUk+P0+YVhKfJ38O3&#10;9ptWkCySF/h/E56ALP4AAAD//wMAUEsBAi0AFAAGAAgAAAAhANvh9svuAAAAhQEAABMAAAAAAAAA&#10;AAAAAAAAAAAAAFtDb250ZW50X1R5cGVzXS54bWxQSwECLQAUAAYACAAAACEAWvQsW78AAAAVAQAA&#10;CwAAAAAAAAAAAAAAAAAfAQAAX3JlbHMvLnJlbHNQSwECLQAUAAYACAAAACEAXmeX68YAAADdAAAA&#10;DwAAAAAAAAAAAAAAAAAHAgAAZHJzL2Rvd25yZXYueG1sUEsFBgAAAAADAAMAtwAAAPoCAAAAAA==&#10;" path="m,l6680128,r,9529l,9529,,e" fillcolor="#eee" stroked="f" strokeweight="0">
                  <v:stroke miterlimit="83231f" joinstyle="miter"/>
                  <v:path arrowok="t" textboxrect="0,0,6680128,9529"/>
                </v:shape>
                <v:shape id="Shape 17" o:spid="_x0000_s1029" style="position:absolute;left:67373;top:6575;width:95;height:190;visibility:visible;mso-wrap-style:square;v-text-anchor:top" coordsize="9530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6YvAAAANsAAAAPAAAAZHJzL2Rvd25yZXYueG1sRE9LCsIw&#10;EN0L3iGM4E5TFVSqUUQQ3Aj+12MztsVmUppo6+2NILibx/vOfNmYQryocrllBYN+BII4sTrnVMH5&#10;tOlNQTiPrLGwTAre5GC5aLfmGGtb84FeR5+KEMIuRgWZ92UspUsyMuj6tiQO3N1WBn2AVSp1hXUI&#10;N4UcRtFYGsw5NGRY0jqj5HF8GgWj/ea6Pj8Go1uK9W53kRPty5tS3U6zmoHw1Pi/+Ofe6jB/At9f&#10;wgFy8QEAAP//AwBQSwECLQAUAAYACAAAACEA2+H2y+4AAACFAQAAEwAAAAAAAAAAAAAAAAAAAAAA&#10;W0NvbnRlbnRfVHlwZXNdLnhtbFBLAQItABQABgAIAAAAIQBa9CxbvwAAABUBAAALAAAAAAAAAAAA&#10;AAAAAB8BAABfcmVscy8ucmVsc1BLAQItABQABgAIAAAAIQCun46YvAAAANsAAAAPAAAAAAAAAAAA&#10;AAAAAAcCAABkcnMvZG93bnJldi54bWxQSwUGAAAAAAMAAwC3AAAA8AIAAAAA&#10;" path="m9530,r,19059l,19059,,9529,9530,xe" fillcolor="#eee" stroked="f" strokeweight="0">
                  <v:stroke miterlimit="83231f" joinstyle="miter"/>
                  <v:path arrowok="t" textboxrect="0,0,9530,19059"/>
                </v:shape>
                <v:shape id="Shape 18" o:spid="_x0000_s1030" style="position:absolute;left:667;top:6575;width:95;height:190;visibility:visible;mso-wrap-style:square;v-text-anchor:top" coordsize="9529,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a5IwgAAANsAAAAPAAAAZHJzL2Rvd25yZXYueG1sRI8xb8JA&#10;DIX3SvyHk5HYygUGWgUOBEgIOjZhYLRyJgnkfFHuSNJ/Xw+Vutl6z+993uxG16ieulB7NrCYJ6CI&#10;C29rLg1c89P7J6gQkS02nsnADwXYbSdvG0ytH/ib+iyWSkI4pGigirFNtQ5FRQ7D3LfEot195zDK&#10;2pXadjhIuGv0MklW2mHN0lBhS8eKimf2cgZuwyo7u8dlj1/9hz3kjXdtfjNmNh33a1CRxvhv/ru+&#10;WMEXWPlFBtDbXwAAAP//AwBQSwECLQAUAAYACAAAACEA2+H2y+4AAACFAQAAEwAAAAAAAAAAAAAA&#10;AAAAAAAAW0NvbnRlbnRfVHlwZXNdLnhtbFBLAQItABQABgAIAAAAIQBa9CxbvwAAABUBAAALAAAA&#10;AAAAAAAAAAAAAB8BAABfcmVscy8ucmVsc1BLAQItABQABgAIAAAAIQCn4a5IwgAAANsAAAAPAAAA&#10;AAAAAAAAAAAAAAcCAABkcnMvZG93bnJldi54bWxQSwUGAAAAAAMAAwC3AAAA9gIAAAAA&#10;" path="m,l9529,r,9529l,19059,,xe" fillcolor="#9a9a9a" stroked="f" strokeweight="0">
                  <v:stroke miterlimit="83231f" joinstyle="miter"/>
                  <v:path arrowok="t" textboxrect="0,0,9529,19059"/>
                </v:shape>
                <v:rect id="Rectangle 25" o:spid="_x0000_s1031" style="position:absolute;left:34587;top:2213;width:4373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0B28F6" w:rsidRDefault="00EA0522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22222"/>
                            <w:sz w:val="20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32" type="#_x0000_t75" style="position:absolute;width:13627;height: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rJxAAAANwAAAAPAAAAZHJzL2Rvd25yZXYueG1sRE9Na8JA&#10;EL0L/odlhN50o4Q2pK4ioq30lujB4zQ7TVKzsyG7TWJ/fbdQ6G0e73PW29E0oqfO1ZYVLBcRCOLC&#10;6ppLBZfzcZ6AcB5ZY2OZFNzJwXYznawx1XbgjPrclyKEsEtRQeV9m0rpiooMuoVtiQP3YTuDPsCu&#10;lLrDIYSbRq6i6FEarDk0VNjSvqLiln8ZBf7aHm7D/j37/kzOw8tb0a9e416ph9m4ewbhafT/4j/3&#10;SYf5TzH8PhMukJsfAAAA//8DAFBLAQItABQABgAIAAAAIQDb4fbL7gAAAIUBAAATAAAAAAAAAAAA&#10;AAAAAAAAAABbQ29udGVudF9UeXBlc10ueG1sUEsBAi0AFAAGAAgAAAAhAFr0LFu/AAAAFQEAAAsA&#10;AAAAAAAAAAAAAAAAHwEAAF9yZWxzLy5yZWxzUEsBAi0AFAAGAAgAAAAhAKMrCsnEAAAA3A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0B28F6" w:rsidRDefault="00EA0522">
      <w:pPr>
        <w:pStyle w:val="Nadpis1"/>
      </w:pPr>
      <w:r>
        <w:t xml:space="preserve">Odpověď: </w:t>
      </w:r>
      <w:proofErr w:type="spellStart"/>
      <w:r>
        <w:t>Fwd</w:t>
      </w:r>
      <w:proofErr w:type="spellEnd"/>
      <w:r>
        <w:t>: Objednávka</w:t>
      </w:r>
      <w:r>
        <w:rPr>
          <w:b w:val="0"/>
          <w:sz w:val="20"/>
        </w:rPr>
        <w:t xml:space="preserve"> </w:t>
      </w:r>
    </w:p>
    <w:p w:rsidR="000B28F6" w:rsidRDefault="00EA0522">
      <w:pPr>
        <w:spacing w:after="0"/>
        <w:ind w:left="171"/>
      </w:pPr>
      <w:r>
        <w:rPr>
          <w:rFonts w:ascii="Arial" w:eastAsia="Arial" w:hAnsi="Arial" w:cs="Arial"/>
          <w:color w:val="222222"/>
          <w:sz w:val="20"/>
        </w:rPr>
        <w:t>1 zpráva</w:t>
      </w:r>
    </w:p>
    <w:p w:rsidR="000B28F6" w:rsidRDefault="00EA0522">
      <w:pPr>
        <w:spacing w:after="94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6680128" cy="19059"/>
                <wp:effectExtent l="0" t="0" r="0" b="0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128" cy="19059"/>
                          <a:chOff x="0" y="0"/>
                          <a:chExt cx="6680128" cy="19059"/>
                        </a:xfrm>
                      </wpg:grpSpPr>
                      <wps:wsp>
                        <wps:cNvPr id="2527" name="Shape 2527"/>
                        <wps:cNvSpPr/>
                        <wps:spPr>
                          <a:xfrm>
                            <a:off x="0" y="0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0" y="9529"/>
                            <a:ext cx="6680128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670599" y="0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7" style="width:525.994pt;height:1.50069pt;mso-position-horizontal-relative:char;mso-position-vertical-relative:line" coordsize="66801,190">
                <v:shape id="Shape 2529" style="position:absolute;width:66801;height:95;left:0;top:0;" coordsize="6680128,9529" path="m0,0l6680128,0l6680128,9529l0,9529l0,0">
                  <v:stroke weight="0pt" endcap="flat" joinstyle="miter" miterlimit="10" on="false" color="#000000" opacity="0"/>
                  <v:fill on="true" color="#9a9a9a"/>
                </v:shape>
                <v:shape id="Shape 2530" style="position:absolute;width:66801;height:95;left:0;top:95;" coordsize="6680128,9529" path="m0,0l6680128,0l6680128,9529l0,9529l0,0">
                  <v:stroke weight="0pt" endcap="flat" joinstyle="miter" miterlimit="10" on="false" color="#000000" opacity="0"/>
                  <v:fill on="true" color="#eeeeee"/>
                </v:shape>
                <v:shape id="Shape 21" style="position:absolute;width:95;height:190;left:66705;top:0;" coordsize="9530,19059" path="m9530,0l9530,19059l0,19059l0,9529l9530,0x">
                  <v:stroke weight="0pt" endcap="flat" joinstyle="miter" miterlimit="10" on="false" color="#000000" opacity="0"/>
                  <v:fill on="true" color="#eeeeee"/>
                </v:shape>
                <v:shape id="Shape 22" style="position:absolute;width:95;height:190;left:0;top:0;" coordsize="9529,19059" path="m0,0l9529,0l9529,9529l0,19059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0B28F6" w:rsidRDefault="00EA0522">
      <w:pPr>
        <w:spacing w:after="234" w:line="247" w:lineRule="auto"/>
        <w:ind w:left="181" w:hanging="10"/>
        <w:jc w:val="both"/>
      </w:pPr>
      <w:proofErr w:type="spellStart"/>
      <w:r>
        <w:rPr>
          <w:rFonts w:ascii="Arial" w:eastAsia="Arial" w:hAnsi="Arial" w:cs="Arial"/>
          <w:b/>
          <w:sz w:val="20"/>
        </w:rPr>
        <w:t>xxxx</w:t>
      </w:r>
      <w:proofErr w:type="spellEnd"/>
      <w:r>
        <w:rPr>
          <w:rFonts w:ascii="Arial" w:eastAsia="Arial" w:hAnsi="Arial" w:cs="Arial"/>
          <w:b/>
          <w:sz w:val="20"/>
        </w:rPr>
        <w:t xml:space="preserve">/DYNEX </w:t>
      </w:r>
      <w:r>
        <w:rPr>
          <w:rFonts w:ascii="Arial" w:eastAsia="Arial" w:hAnsi="Arial" w:cs="Arial"/>
          <w:sz w:val="20"/>
        </w:rPr>
        <w:t>&lt;</w:t>
      </w:r>
      <w:proofErr w:type="spellStart"/>
      <w:r>
        <w:rPr>
          <w:rFonts w:ascii="Arial" w:eastAsia="Arial" w:hAnsi="Arial" w:cs="Arial"/>
          <w:sz w:val="20"/>
        </w:rPr>
        <w:t>xxxx</w:t>
      </w:r>
      <w:proofErr w:type="spellEnd"/>
      <w:r>
        <w:rPr>
          <w:rFonts w:ascii="Arial" w:eastAsia="Arial" w:hAnsi="Arial" w:cs="Arial"/>
          <w:sz w:val="20"/>
        </w:rPr>
        <w:t>&gt;</w:t>
      </w:r>
      <w:r>
        <w:rPr>
          <w:rFonts w:ascii="Arial" w:eastAsia="Arial" w:hAnsi="Arial" w:cs="Arial"/>
          <w:sz w:val="20"/>
        </w:rPr>
        <w:tab/>
        <w:t xml:space="preserve">18. února 2019 13:21 Komu: </w:t>
      </w:r>
      <w:proofErr w:type="spellStart"/>
      <w:r>
        <w:rPr>
          <w:rFonts w:ascii="Arial" w:eastAsia="Arial" w:hAnsi="Arial" w:cs="Arial"/>
          <w:sz w:val="20"/>
        </w:rPr>
        <w:t>xxxx</w:t>
      </w:r>
      <w:proofErr w:type="spellEnd"/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10" w:line="247" w:lineRule="auto"/>
        <w:ind w:left="346" w:hanging="10"/>
        <w:jc w:val="both"/>
      </w:pPr>
      <w:r>
        <w:rPr>
          <w:rFonts w:ascii="Arial" w:eastAsia="Arial" w:hAnsi="Arial" w:cs="Arial"/>
          <w:sz w:val="20"/>
        </w:rPr>
        <w:t xml:space="preserve">Dobrý den, 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10" w:line="247" w:lineRule="auto"/>
        <w:ind w:left="346" w:hanging="10"/>
        <w:jc w:val="both"/>
      </w:pPr>
      <w:r>
        <w:rPr>
          <w:rFonts w:ascii="Arial" w:eastAsia="Arial" w:hAnsi="Arial" w:cs="Arial"/>
          <w:sz w:val="20"/>
        </w:rPr>
        <w:t xml:space="preserve">děkujeme za zaslání objednávky, potvrzuji přijetí. 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10" w:line="247" w:lineRule="auto"/>
        <w:ind w:left="346" w:hanging="10"/>
        <w:jc w:val="both"/>
      </w:pPr>
      <w:r>
        <w:rPr>
          <w:rFonts w:ascii="Arial" w:eastAsia="Arial" w:hAnsi="Arial" w:cs="Arial"/>
          <w:sz w:val="20"/>
        </w:rPr>
        <w:t xml:space="preserve">S pozdravem, 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10" w:line="247" w:lineRule="auto"/>
        <w:ind w:left="346" w:hanging="10"/>
        <w:jc w:val="both"/>
      </w:pPr>
      <w:r>
        <w:rPr>
          <w:rFonts w:ascii="Arial" w:eastAsia="Arial" w:hAnsi="Arial" w:cs="Arial"/>
          <w:sz w:val="20"/>
        </w:rPr>
        <w:t xml:space="preserve">DYNEX TECHNOLOGIES, spol. s.r.o. </w:t>
      </w:r>
    </w:p>
    <w:p w:rsidR="000B28F6" w:rsidRDefault="00EA0522">
      <w:pPr>
        <w:spacing w:after="10" w:line="247" w:lineRule="auto"/>
        <w:ind w:left="346" w:right="8855" w:hanging="10"/>
        <w:jc w:val="both"/>
      </w:pPr>
      <w:r>
        <w:rPr>
          <w:rFonts w:ascii="Arial" w:eastAsia="Arial" w:hAnsi="Arial" w:cs="Arial"/>
          <w:sz w:val="20"/>
        </w:rPr>
        <w:t xml:space="preserve">Lidická </w:t>
      </w:r>
      <w:proofErr w:type="gramStart"/>
      <w:r>
        <w:rPr>
          <w:rFonts w:ascii="Arial" w:eastAsia="Arial" w:hAnsi="Arial" w:cs="Arial"/>
          <w:sz w:val="20"/>
        </w:rPr>
        <w:t>977  273</w:t>
      </w:r>
      <w:proofErr w:type="gramEnd"/>
      <w:r>
        <w:rPr>
          <w:rFonts w:ascii="Arial" w:eastAsia="Arial" w:hAnsi="Arial" w:cs="Arial"/>
          <w:sz w:val="20"/>
        </w:rPr>
        <w:t xml:space="preserve"> 43  Buštěhrad  tel.:  220 303 641 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>xxxx</w:t>
      </w:r>
      <w:bookmarkStart w:id="0" w:name="_GoBack"/>
      <w:bookmarkEnd w:id="0"/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p w:rsidR="000B28F6" w:rsidRDefault="00EA0522">
      <w:pPr>
        <w:spacing w:after="0"/>
        <w:ind w:left="351"/>
      </w:pPr>
      <w:r>
        <w:rPr>
          <w:rFonts w:ascii="Arial" w:eastAsia="Arial" w:hAnsi="Arial" w:cs="Arial"/>
          <w:sz w:val="20"/>
        </w:rPr>
        <w:t xml:space="preserve"> </w:t>
      </w:r>
    </w:p>
    <w:sectPr w:rsidR="000B28F6">
      <w:pgSz w:w="11899" w:h="16838"/>
      <w:pgMar w:top="295" w:right="529" w:bottom="305" w:left="5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F6"/>
    <w:rsid w:val="000B28F6"/>
    <w:rsid w:val="00E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A18"/>
  <w15:docId w15:val="{686D1B33-BA3C-42D8-9AA0-CF0DBF11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71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2</cp:revision>
  <dcterms:created xsi:type="dcterms:W3CDTF">2019-03-22T06:49:00Z</dcterms:created>
  <dcterms:modified xsi:type="dcterms:W3CDTF">2019-03-22T06:49:00Z</dcterms:modified>
</cp:coreProperties>
</file>