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44BD" w14:textId="77777777" w:rsidR="00291441" w:rsidRDefault="00291441" w:rsidP="00291441"/>
    <w:p w14:paraId="3D9EEE23" w14:textId="77777777" w:rsidR="00291441" w:rsidRDefault="00291441" w:rsidP="00291441"/>
    <w:p w14:paraId="152288A3" w14:textId="77777777" w:rsidR="00291441" w:rsidRDefault="00291441" w:rsidP="0029144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Tiskárna SAMAB </w:t>
      </w:r>
      <w:proofErr w:type="gramStart"/>
      <w:r>
        <w:rPr>
          <w:lang w:eastAsia="cs-CZ"/>
        </w:rPr>
        <w:t>a.s.</w:t>
      </w:r>
      <w:r>
        <w:rPr>
          <w:lang w:eastAsia="cs-CZ"/>
        </w:rPr>
        <w:t xml:space="preserve"> </w:t>
      </w:r>
      <w:r>
        <w:rPr>
          <w:lang w:eastAsia="cs-CZ"/>
        </w:rPr>
        <w:t>&gt;</w:t>
      </w:r>
      <w:proofErr w:type="gram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20, 2019 10:03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Zlata Ptáčková &lt;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prosba o zaslání 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</w:t>
      </w:r>
    </w:p>
    <w:p w14:paraId="68E09979" w14:textId="77777777" w:rsidR="00291441" w:rsidRDefault="00291441" w:rsidP="00291441"/>
    <w:p w14:paraId="0B6CA302" w14:textId="77777777" w:rsidR="00291441" w:rsidRDefault="00291441" w:rsidP="00291441">
      <w:pPr>
        <w:rPr>
          <w:color w:val="1F497D"/>
        </w:rPr>
      </w:pPr>
      <w:r>
        <w:rPr>
          <w:color w:val="1F497D"/>
        </w:rPr>
        <w:t>Dobrý den,</w:t>
      </w:r>
    </w:p>
    <w:p w14:paraId="61B6345A" w14:textId="77777777" w:rsidR="00291441" w:rsidRDefault="00291441" w:rsidP="00291441">
      <w:pPr>
        <w:rPr>
          <w:color w:val="1F497D"/>
        </w:rPr>
      </w:pPr>
    </w:p>
    <w:p w14:paraId="26035C7B" w14:textId="77777777" w:rsidR="00291441" w:rsidRDefault="00291441" w:rsidP="00291441">
      <w:pPr>
        <w:rPr>
          <w:color w:val="1F497D"/>
        </w:rPr>
      </w:pPr>
      <w:r>
        <w:rPr>
          <w:color w:val="1F497D"/>
        </w:rPr>
        <w:t>Potvrzuji přijetí objednávky.</w:t>
      </w:r>
    </w:p>
    <w:p w14:paraId="69FF90DB" w14:textId="77777777" w:rsidR="00291441" w:rsidRDefault="00291441" w:rsidP="00291441">
      <w:pPr>
        <w:rPr>
          <w:color w:val="1F497D"/>
        </w:rPr>
      </w:pPr>
    </w:p>
    <w:p w14:paraId="0C6507EA" w14:textId="77777777" w:rsidR="00291441" w:rsidRDefault="00291441" w:rsidP="00291441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S pozdravem K. Rašková</w:t>
      </w:r>
    </w:p>
    <w:p w14:paraId="1AED5422" w14:textId="77777777" w:rsidR="00291441" w:rsidRDefault="00291441" w:rsidP="00291441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sz w:val="24"/>
          <w:szCs w:val="24"/>
          <w:lang w:eastAsia="cs-CZ"/>
        </w:rPr>
        <w:t>Samab</w:t>
      </w:r>
      <w:proofErr w:type="spellEnd"/>
      <w:r>
        <w:rPr>
          <w:color w:val="1F497D"/>
          <w:sz w:val="24"/>
          <w:szCs w:val="24"/>
          <w:lang w:eastAsia="cs-CZ"/>
        </w:rPr>
        <w:t xml:space="preserve"> </w:t>
      </w:r>
      <w:proofErr w:type="spellStart"/>
      <w:r>
        <w:rPr>
          <w:color w:val="1F497D"/>
          <w:sz w:val="24"/>
          <w:szCs w:val="24"/>
          <w:lang w:eastAsia="cs-CZ"/>
        </w:rPr>
        <w:t>Press</w:t>
      </w:r>
      <w:proofErr w:type="spellEnd"/>
      <w:r>
        <w:rPr>
          <w:color w:val="1F497D"/>
          <w:sz w:val="24"/>
          <w:szCs w:val="24"/>
          <w:lang w:eastAsia="cs-CZ"/>
        </w:rPr>
        <w:t xml:space="preserve"> Group, a.s.</w:t>
      </w:r>
    </w:p>
    <w:p w14:paraId="1DC151B4" w14:textId="77777777" w:rsidR="00291441" w:rsidRDefault="00291441" w:rsidP="00291441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Cyrilská 14</w:t>
      </w:r>
    </w:p>
    <w:p w14:paraId="1C682675" w14:textId="77777777" w:rsidR="00291441" w:rsidRDefault="00291441" w:rsidP="00291441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602 00 Brno</w:t>
      </w:r>
    </w:p>
    <w:p w14:paraId="62981597" w14:textId="77777777" w:rsidR="00291441" w:rsidRDefault="00291441" w:rsidP="00291441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Tel: </w:t>
      </w:r>
    </w:p>
    <w:p w14:paraId="7F813FCE" w14:textId="77777777" w:rsidR="00291441" w:rsidRDefault="00291441" w:rsidP="00291441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Mob: </w:t>
      </w:r>
    </w:p>
    <w:p w14:paraId="1C79CF01" w14:textId="77777777" w:rsidR="00291441" w:rsidRDefault="00291441" w:rsidP="00291441">
      <w:pPr>
        <w:rPr>
          <w:color w:val="1F497D"/>
        </w:rPr>
      </w:pPr>
    </w:p>
    <w:p w14:paraId="080714EF" w14:textId="77777777" w:rsidR="00291441" w:rsidRDefault="00291441" w:rsidP="00291441">
      <w:pPr>
        <w:rPr>
          <w:color w:val="1F497D"/>
        </w:rPr>
      </w:pPr>
    </w:p>
    <w:p w14:paraId="12BAD7D0" w14:textId="77777777" w:rsidR="00291441" w:rsidRDefault="00291441" w:rsidP="00291441">
      <w:pPr>
        <w:rPr>
          <w:color w:val="1F497D"/>
        </w:rPr>
      </w:pPr>
    </w:p>
    <w:p w14:paraId="24F608E0" w14:textId="77777777" w:rsidR="00291441" w:rsidRDefault="00291441" w:rsidP="0029144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Zlata Ptáčková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20, 2019 9:46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Tiskárna SAMAB a.s.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prosba o zaslání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</w:t>
      </w:r>
    </w:p>
    <w:p w14:paraId="0DBF49B4" w14:textId="77777777" w:rsidR="00291441" w:rsidRDefault="00291441" w:rsidP="00291441"/>
    <w:p w14:paraId="7E7B2713" w14:textId="77777777" w:rsidR="00291441" w:rsidRDefault="00291441" w:rsidP="00291441">
      <w:r>
        <w:t>Dobrý den,</w:t>
      </w:r>
    </w:p>
    <w:p w14:paraId="5596F5F1" w14:textId="77777777" w:rsidR="00291441" w:rsidRDefault="00291441" w:rsidP="00291441">
      <w:r>
        <w:t>Prosím o potvrzení objednávky na Tišnovské noviny č. 3, kterou jsem posílala ve středu 13. února.</w:t>
      </w:r>
    </w:p>
    <w:p w14:paraId="1B660A13" w14:textId="77777777" w:rsidR="00291441" w:rsidRDefault="00291441" w:rsidP="00291441">
      <w:r>
        <w:t>Děkuji.</w:t>
      </w:r>
    </w:p>
    <w:p w14:paraId="349D477B" w14:textId="77777777" w:rsidR="00291441" w:rsidRDefault="00291441" w:rsidP="00291441">
      <w:r>
        <w:t>S pozdravem</w:t>
      </w:r>
    </w:p>
    <w:p w14:paraId="10CC0597" w14:textId="77777777" w:rsidR="00291441" w:rsidRDefault="00291441" w:rsidP="00291441">
      <w:r>
        <w:t>Zlata Ptáčková</w:t>
      </w:r>
    </w:p>
    <w:p w14:paraId="7DFF2567" w14:textId="77777777" w:rsidR="00291441" w:rsidRDefault="00291441" w:rsidP="00291441"/>
    <w:p w14:paraId="404ADF6C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Zlata Ptáčková</w:t>
      </w:r>
    </w:p>
    <w:p w14:paraId="136A0795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editorka Tišnovských novin</w:t>
      </w:r>
    </w:p>
    <w:p w14:paraId="65B18E55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úřední hodiny</w:t>
      </w:r>
    </w:p>
    <w:p w14:paraId="67AE3D5A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pondělí: 9-12, 13-17</w:t>
      </w:r>
    </w:p>
    <w:p w14:paraId="227483CF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středa: 8-12, 13-16</w:t>
      </w:r>
    </w:p>
    <w:p w14:paraId="6AF15511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</w:p>
    <w:p w14:paraId="47596835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 xml:space="preserve">Příští uzávěrka je 18. 3. 2019 ve 12.00 hodin. </w:t>
      </w:r>
    </w:p>
    <w:p w14:paraId="4BFF9CFC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</w:p>
    <w:p w14:paraId="28364052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Městské kulturní středisko Tišnov</w:t>
      </w:r>
    </w:p>
    <w:p w14:paraId="444E5C49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Mlýnská 152</w:t>
      </w:r>
    </w:p>
    <w:p w14:paraId="0D3735D6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666 01 Tišnov</w:t>
      </w:r>
    </w:p>
    <w:p w14:paraId="1A191A00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GPS: 49°20'51.948"N, 16°25'15.168"E</w:t>
      </w:r>
    </w:p>
    <w:p w14:paraId="500741DF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 xml:space="preserve">mob.: +420 </w:t>
      </w:r>
    </w:p>
    <w:p w14:paraId="4176F9FA" w14:textId="77777777" w:rsidR="00291441" w:rsidRDefault="00291441" w:rsidP="00291441">
      <w:pPr>
        <w:rPr>
          <w:lang w:eastAsia="cs-CZ"/>
        </w:rPr>
      </w:pPr>
      <w:r>
        <w:rPr>
          <w:lang w:eastAsia="cs-CZ"/>
        </w:rPr>
        <w:t xml:space="preserve">email: </w:t>
      </w:r>
      <w:hyperlink r:id="rId5" w:history="1">
        <w:r>
          <w:rPr>
            <w:rStyle w:val="Hypertextovodkaz"/>
            <w:color w:val="0563C1"/>
            <w:lang w:eastAsia="cs-CZ"/>
          </w:rPr>
          <w:t>n</w:t>
        </w:r>
      </w:hyperlink>
    </w:p>
    <w:p w14:paraId="0C60D03A" w14:textId="77777777" w:rsidR="00291441" w:rsidRDefault="00291441" w:rsidP="00291441"/>
    <w:p w14:paraId="792103D4" w14:textId="77777777" w:rsidR="00291441" w:rsidRDefault="00291441" w:rsidP="00291441"/>
    <w:p w14:paraId="029CD627" w14:textId="77777777" w:rsidR="00291441" w:rsidRDefault="00291441" w:rsidP="00291441">
      <w:pPr>
        <w:pStyle w:val="FormtovanvHTML"/>
      </w:pPr>
      <w:r>
        <w:t>Dobrý den,</w:t>
      </w:r>
    </w:p>
    <w:p w14:paraId="55D04CA4" w14:textId="77777777" w:rsidR="00291441" w:rsidRDefault="00291441" w:rsidP="00291441">
      <w:pPr>
        <w:pStyle w:val="FormtovanvHTML"/>
      </w:pPr>
      <w:r>
        <w:t xml:space="preserve">objednávám tisk Tišnovských novin číslo 3/2019 v počtu 4 700 kusů s datem vydání 21. února 2019. Noviny budou mít 64 stran včetně přílohy KAM a obálky. </w:t>
      </w:r>
    </w:p>
    <w:p w14:paraId="33190B72" w14:textId="77777777" w:rsidR="00291441" w:rsidRDefault="00291441" w:rsidP="00291441">
      <w:pPr>
        <w:pStyle w:val="FormtovanvHTML"/>
      </w:pPr>
    </w:p>
    <w:p w14:paraId="62D8D30D" w14:textId="77777777" w:rsidR="00291441" w:rsidRDefault="00291441" w:rsidP="00291441">
      <w:pPr>
        <w:pStyle w:val="FormtovanvHTML"/>
      </w:pPr>
      <w:r>
        <w:t>Děkuji a prosím potvrzení.</w:t>
      </w:r>
    </w:p>
    <w:p w14:paraId="3325943B" w14:textId="77777777" w:rsidR="00291441" w:rsidRDefault="00291441" w:rsidP="00291441">
      <w:pPr>
        <w:pStyle w:val="FormtovanvHTML"/>
      </w:pPr>
      <w:r>
        <w:t>Zlata Ptáčková</w:t>
      </w:r>
    </w:p>
    <w:p w14:paraId="43B47499" w14:textId="77777777" w:rsidR="00291441" w:rsidRDefault="00291441" w:rsidP="00291441"/>
    <w:p w14:paraId="7CE9F143" w14:textId="77777777" w:rsidR="00291441" w:rsidRDefault="00291441" w:rsidP="00291441"/>
    <w:p w14:paraId="35D995D2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Zlata Ptáčková</w:t>
      </w:r>
    </w:p>
    <w:p w14:paraId="77556424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editorka Tišnovských novin</w:t>
      </w:r>
    </w:p>
    <w:p w14:paraId="21EFA487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úřední hodiny</w:t>
      </w:r>
    </w:p>
    <w:p w14:paraId="018794CE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pondělí: 9-12, 13-17</w:t>
      </w:r>
    </w:p>
    <w:p w14:paraId="49645A6F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středa: 8-12, 13-16</w:t>
      </w:r>
    </w:p>
    <w:p w14:paraId="29EE25A0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</w:p>
    <w:p w14:paraId="30262D23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 xml:space="preserve">Příští uzávěrka je 18. 3. 2019 ve 12.00 hodin. </w:t>
      </w:r>
    </w:p>
    <w:p w14:paraId="439E7287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</w:p>
    <w:p w14:paraId="309C8494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Městské kulturní středisko Tišnov</w:t>
      </w:r>
    </w:p>
    <w:p w14:paraId="7F96EBF1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Mlýnská 152</w:t>
      </w:r>
    </w:p>
    <w:p w14:paraId="5BE67602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666 01 Tišnov</w:t>
      </w:r>
    </w:p>
    <w:p w14:paraId="334A1580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>GPS: 49°20'51.948"N, 16°25'15.168"E</w:t>
      </w:r>
    </w:p>
    <w:p w14:paraId="3C27A31F" w14:textId="77777777" w:rsidR="00291441" w:rsidRDefault="00291441" w:rsidP="00291441">
      <w:pPr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hAnsi="Courier New" w:cs="Courier New"/>
          <w:color w:val="000000"/>
          <w:sz w:val="20"/>
          <w:szCs w:val="20"/>
          <w:lang w:eastAsia="cs-CZ"/>
        </w:rPr>
        <w:t xml:space="preserve">mob.: +420 </w:t>
      </w:r>
    </w:p>
    <w:p w14:paraId="57A9AB03" w14:textId="77777777" w:rsidR="00291441" w:rsidRDefault="00291441" w:rsidP="00291441">
      <w:pPr>
        <w:rPr>
          <w:lang w:eastAsia="cs-CZ"/>
        </w:rPr>
      </w:pPr>
      <w:r>
        <w:rPr>
          <w:lang w:eastAsia="cs-CZ"/>
        </w:rPr>
        <w:t xml:space="preserve">email: </w:t>
      </w:r>
    </w:p>
    <w:p w14:paraId="23126842" w14:textId="77777777" w:rsidR="00291441" w:rsidRDefault="00291441" w:rsidP="00291441">
      <w:pPr>
        <w:rPr>
          <w:lang w:eastAsia="cs-CZ"/>
        </w:rPr>
      </w:pPr>
    </w:p>
    <w:p w14:paraId="14368179" w14:textId="77777777" w:rsidR="00D145E4" w:rsidRDefault="00D145E4">
      <w:bookmarkStart w:id="0" w:name="_GoBack"/>
      <w:bookmarkEnd w:id="0"/>
    </w:p>
    <w:sectPr w:rsidR="00D1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41"/>
    <w:rsid w:val="00291441"/>
    <w:rsid w:val="00D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A1A"/>
  <w15:chartTrackingRefBased/>
  <w15:docId w15:val="{405A1109-7208-436B-B995-A853B12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44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44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1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1441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iny@kulturatisnov.cz" TargetMode="External"/><Relationship Id="rId4" Type="http://schemas.openxmlformats.org/officeDocument/2006/relationships/hyperlink" Target="mailto:noviny@kulturatis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1</cp:revision>
  <dcterms:created xsi:type="dcterms:W3CDTF">2019-02-20T09:26:00Z</dcterms:created>
  <dcterms:modified xsi:type="dcterms:W3CDTF">2019-02-20T09:27:00Z</dcterms:modified>
</cp:coreProperties>
</file>