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C80CD0">
        <w:rPr>
          <w:sz w:val="20"/>
          <w:szCs w:val="20"/>
        </w:rPr>
        <w:t>nvjks5j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A56819">
        <w:t>81</w:t>
      </w:r>
      <w:r w:rsidRPr="00FD7B33">
        <w:t>/1</w:t>
      </w:r>
      <w:r w:rsidR="00C80CD0">
        <w:t>8</w:t>
      </w:r>
      <w:r w:rsidRPr="00FD7B33">
        <w:rPr>
          <w:b/>
        </w:rPr>
        <w:t xml:space="preserve">                 </w:t>
      </w:r>
      <w:r w:rsidR="00C80CD0">
        <w:rPr>
          <w:b/>
        </w:rPr>
        <w:t xml:space="preserve">                              </w:t>
      </w:r>
      <w:r w:rsidRPr="00FD7B33">
        <w:rPr>
          <w:b/>
        </w:rPr>
        <w:t xml:space="preserve">                           V Jeseníku dne: </w:t>
      </w:r>
      <w:r w:rsidR="00A56819">
        <w:t>6</w:t>
      </w:r>
      <w:r w:rsidR="000A3F08">
        <w:t>. 1</w:t>
      </w:r>
      <w:r w:rsidR="00A56819">
        <w:t>2</w:t>
      </w:r>
      <w:r w:rsidR="00C80CD0">
        <w:t>. 2018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9E63A2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René Švancara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Školní 51/14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790 01 Jeseník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IČO: 64999653</w:t>
      </w:r>
    </w:p>
    <w:p w:rsidR="00CE74E3" w:rsidRPr="000A3F08" w:rsidRDefault="00CE74E3" w:rsidP="000A3F08">
      <w:pPr>
        <w:rPr>
          <w:b/>
        </w:rPr>
      </w:pPr>
      <w:r>
        <w:rPr>
          <w:rFonts w:eastAsiaTheme="minorHAnsi"/>
          <w:b/>
          <w:color w:val="002060"/>
          <w:lang w:eastAsia="en-US"/>
        </w:rPr>
        <w:t>DIČ: CZ7101105770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B01E37" w:rsidRDefault="00A56819" w:rsidP="00B01E37">
      <w:r>
        <w:t>pokrytí a zateplení podlahy OSB deskami v prostorách</w:t>
      </w:r>
      <w:r w:rsidR="00CE74E3">
        <w:t xml:space="preserve"> </w:t>
      </w:r>
      <w:r>
        <w:t xml:space="preserve">pod schody na půdu </w:t>
      </w:r>
      <w:r w:rsidR="00CE74E3">
        <w:t>v</w:t>
      </w:r>
      <w:r w:rsidR="00396AA5">
        <w:t> </w:t>
      </w:r>
      <w:r w:rsidR="00CE74E3">
        <w:t>hodnotě</w:t>
      </w:r>
      <w:r w:rsidR="00396AA5">
        <w:t xml:space="preserve"> </w:t>
      </w:r>
      <w:r>
        <w:t>32 215</w:t>
      </w:r>
      <w:r w:rsidR="00CE74E3">
        <w:t>,- Kč</w:t>
      </w:r>
      <w:r w:rsidR="000A3F08">
        <w:t xml:space="preserve"> s DPH.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</w:t>
      </w:r>
      <w:proofErr w:type="gramStart"/>
      <w:r w:rsidRPr="00FD7B33">
        <w:rPr>
          <w:b/>
        </w:rPr>
        <w:t>790 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 xml:space="preserve">, </w:t>
      </w:r>
      <w:proofErr w:type="gramStart"/>
      <w:r w:rsidRPr="00FD7B33">
        <w:t>790 01  Jeseník</w:t>
      </w:r>
      <w:proofErr w:type="gramEnd"/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C80CD0">
        <w:rPr>
          <w:b/>
          <w:bCs/>
          <w:i/>
          <w:iCs/>
        </w:rPr>
        <w:t>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</w:t>
            </w:r>
            <w:proofErr w:type="gramEnd"/>
            <w:r w:rsidRPr="00F433AD">
              <w:rPr>
                <w:b/>
                <w:bCs/>
                <w:u w:val="single"/>
              </w:rPr>
              <w:t xml:space="preserve">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 xml:space="preserve">§ 6171 </w:t>
            </w:r>
            <w:proofErr w:type="spellStart"/>
            <w:r w:rsidRPr="00F433AD">
              <w:rPr>
                <w:b/>
                <w:bCs/>
                <w:sz w:val="18"/>
                <w:szCs w:val="18"/>
              </w:rPr>
              <w:t>pol</w:t>
            </w:r>
            <w:proofErr w:type="spellEnd"/>
            <w:r w:rsidRPr="00F433AD">
              <w:rPr>
                <w:b/>
                <w:bCs/>
                <w:sz w:val="18"/>
                <w:szCs w:val="18"/>
              </w:rPr>
              <w:t>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614"/>
    <w:rsid w:val="0001181F"/>
    <w:rsid w:val="000663CF"/>
    <w:rsid w:val="000A3F08"/>
    <w:rsid w:val="000D0B05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E1A07"/>
    <w:rsid w:val="00396AA5"/>
    <w:rsid w:val="003A29F0"/>
    <w:rsid w:val="003B5854"/>
    <w:rsid w:val="003B5CF0"/>
    <w:rsid w:val="003C0C64"/>
    <w:rsid w:val="003E2DC1"/>
    <w:rsid w:val="003E5856"/>
    <w:rsid w:val="00411F7D"/>
    <w:rsid w:val="004523A8"/>
    <w:rsid w:val="005635FA"/>
    <w:rsid w:val="00570E0E"/>
    <w:rsid w:val="005B4248"/>
    <w:rsid w:val="005D381A"/>
    <w:rsid w:val="00620136"/>
    <w:rsid w:val="00633726"/>
    <w:rsid w:val="00690D5F"/>
    <w:rsid w:val="00701B84"/>
    <w:rsid w:val="007029F6"/>
    <w:rsid w:val="00713F36"/>
    <w:rsid w:val="00743F77"/>
    <w:rsid w:val="00745FC4"/>
    <w:rsid w:val="0075794F"/>
    <w:rsid w:val="007623AB"/>
    <w:rsid w:val="007A07BB"/>
    <w:rsid w:val="007A1A8A"/>
    <w:rsid w:val="007B4383"/>
    <w:rsid w:val="007C12D0"/>
    <w:rsid w:val="007D503F"/>
    <w:rsid w:val="008210A5"/>
    <w:rsid w:val="00861A20"/>
    <w:rsid w:val="008B3391"/>
    <w:rsid w:val="008C4780"/>
    <w:rsid w:val="009035EB"/>
    <w:rsid w:val="00983E6E"/>
    <w:rsid w:val="009D1761"/>
    <w:rsid w:val="009D29E0"/>
    <w:rsid w:val="009E63A2"/>
    <w:rsid w:val="00A4031B"/>
    <w:rsid w:val="00A56819"/>
    <w:rsid w:val="00A62B8D"/>
    <w:rsid w:val="00A658C4"/>
    <w:rsid w:val="00AA30B8"/>
    <w:rsid w:val="00AE1ADD"/>
    <w:rsid w:val="00AF0191"/>
    <w:rsid w:val="00B01E37"/>
    <w:rsid w:val="00B27614"/>
    <w:rsid w:val="00B51917"/>
    <w:rsid w:val="00B66FD7"/>
    <w:rsid w:val="00BA02BC"/>
    <w:rsid w:val="00BB1FF4"/>
    <w:rsid w:val="00BD6E7E"/>
    <w:rsid w:val="00BE022C"/>
    <w:rsid w:val="00C80CD0"/>
    <w:rsid w:val="00C81E31"/>
    <w:rsid w:val="00CA3574"/>
    <w:rsid w:val="00CE6A1F"/>
    <w:rsid w:val="00CE74E3"/>
    <w:rsid w:val="00CE7917"/>
    <w:rsid w:val="00CF4C4B"/>
    <w:rsid w:val="00D001D5"/>
    <w:rsid w:val="00D063AE"/>
    <w:rsid w:val="00D169B9"/>
    <w:rsid w:val="00DE6600"/>
    <w:rsid w:val="00E52DBF"/>
    <w:rsid w:val="00E560C6"/>
    <w:rsid w:val="00E753DA"/>
    <w:rsid w:val="00EF1832"/>
    <w:rsid w:val="00F157FA"/>
    <w:rsid w:val="00F17485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2018-12-06T15:59:00Z</cp:lastPrinted>
  <dcterms:created xsi:type="dcterms:W3CDTF">2018-12-06T15:59:00Z</dcterms:created>
  <dcterms:modified xsi:type="dcterms:W3CDTF">2018-12-06T15:59:00Z</dcterms:modified>
</cp:coreProperties>
</file>