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7AE9C501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52F29">
              <w:rPr>
                <w:rFonts w:ascii="Arial" w:hAnsi="Arial" w:cs="Arial"/>
                <w:b/>
                <w:bCs/>
                <w:sz w:val="20"/>
                <w:szCs w:val="20"/>
              </w:rPr>
              <w:t>8_spádové betony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1A318183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52F2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17BED774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D52F29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3B2B82EB" w:rsidR="00702FA8" w:rsidRPr="009B68CA" w:rsidRDefault="004A34C0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CN_ZL01</w:t>
                  </w:r>
                  <w:r w:rsidR="00D52F29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8_spádové betony</w:t>
                  </w:r>
                </w:p>
                <w:p w14:paraId="0ED4BEDE" w14:textId="15411D0D" w:rsidR="0067337C" w:rsidRPr="00DF3AE2" w:rsidRDefault="0067337C" w:rsidP="00D52F29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7A83CD5C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492F0D">
              <w:rPr>
                <w:rFonts w:ascii="Arial" w:hAnsi="Arial" w:cs="Arial"/>
                <w:sz w:val="16"/>
                <w:szCs w:val="16"/>
              </w:rPr>
              <w:t>Zhotovitel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744419" w14:textId="77777777" w:rsidR="00952FF9" w:rsidRPr="0089124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891243">
              <w:rPr>
                <w:rFonts w:ascii="Arial" w:hAnsi="Arial" w:cs="Arial"/>
                <w:sz w:val="16"/>
                <w:szCs w:val="16"/>
              </w:rPr>
              <w:t>Popis Změny:</w:t>
            </w:r>
          </w:p>
          <w:p w14:paraId="2CF93D50" w14:textId="693F6F28" w:rsidR="00492F0D" w:rsidRPr="00891243" w:rsidRDefault="00D52F29" w:rsidP="00492F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Při provádění bouracích prací </w:t>
            </w:r>
            <w:r w:rsidR="00EB29A1">
              <w:rPr>
                <w:rFonts w:ascii="Arial" w:hAnsi="Arial" w:cs="Arial"/>
                <w:sz w:val="16"/>
                <w:szCs w:val="16"/>
              </w:rPr>
              <w:t>8. NP</w:t>
            </w:r>
            <w:r>
              <w:rPr>
                <w:rFonts w:ascii="Arial" w:hAnsi="Arial" w:cs="Arial"/>
                <w:sz w:val="16"/>
                <w:szCs w:val="16"/>
              </w:rPr>
              <w:t xml:space="preserve"> byla zjištěna jiná skladba konstrukce střechy, která bylo předpokládána v DSP (DVZ). Tuto skutečnost nebylo možné při zpracování projektové dokumentace ani zadání veřejné zakázky identifikovat. Změnový list řeší narovnání skutečně provedených prací oproti smluvnímu rozpočtu.</w:t>
            </w:r>
          </w:p>
          <w:p w14:paraId="28334F49" w14:textId="77777777" w:rsidR="00891243" w:rsidRPr="00891243" w:rsidRDefault="00891243" w:rsidP="00492F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CD103C" w14:textId="77777777" w:rsidR="00AD4314" w:rsidRPr="00891243" w:rsidRDefault="00AD4314" w:rsidP="00AD43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1243">
              <w:rPr>
                <w:rFonts w:ascii="Arial" w:hAnsi="Arial" w:cs="Arial"/>
                <w:sz w:val="16"/>
                <w:szCs w:val="16"/>
              </w:rPr>
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</w:t>
            </w:r>
          </w:p>
          <w:p w14:paraId="5954DAED" w14:textId="77777777" w:rsidR="00AD4314" w:rsidRDefault="00AD4314" w:rsidP="00492F0D">
            <w:pPr>
              <w:rPr>
                <w:sz w:val="16"/>
                <w:szCs w:val="16"/>
              </w:rPr>
            </w:pPr>
          </w:p>
          <w:p w14:paraId="19412EEE" w14:textId="77777777" w:rsidR="00AD4314" w:rsidRDefault="00AD4314" w:rsidP="00492F0D">
            <w:pPr>
              <w:rPr>
                <w:sz w:val="16"/>
                <w:szCs w:val="16"/>
              </w:rPr>
            </w:pPr>
          </w:p>
          <w:p w14:paraId="4D01789B" w14:textId="42CFE639" w:rsidR="00254D3B" w:rsidRPr="00AB2113" w:rsidRDefault="00254D3B" w:rsidP="00492F0D">
            <w:pPr>
              <w:rPr>
                <w:sz w:val="16"/>
                <w:szCs w:val="16"/>
              </w:rPr>
            </w:pP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39D167F7" w14:textId="5B77E0E8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D52F2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1987"/>
              <w:gridCol w:w="2078"/>
            </w:tblGrid>
            <w:tr w:rsidR="00F52690" w:rsidRPr="00AB2113" w14:paraId="17B82F24" w14:textId="77777777" w:rsidTr="001337AC">
              <w:trPr>
                <w:trHeight w:val="222"/>
              </w:trPr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1987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2078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1337AC">
              <w:tc>
                <w:tcPr>
                  <w:tcW w:w="2410" w:type="dxa"/>
                </w:tcPr>
                <w:p w14:paraId="0FF5293C" w14:textId="3270AB2A" w:rsidR="00F52690" w:rsidRPr="00AD4314" w:rsidRDefault="00F52690" w:rsidP="00AD4314">
                  <w:pPr>
                    <w:ind w:left="36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7" w:type="dxa"/>
                </w:tcPr>
                <w:p w14:paraId="4B3B9C44" w14:textId="6E6384A4" w:rsidR="00415144" w:rsidRPr="00FC6870" w:rsidRDefault="00D52F29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369 018,52</w:t>
                  </w:r>
                </w:p>
              </w:tc>
              <w:tc>
                <w:tcPr>
                  <w:tcW w:w="2078" w:type="dxa"/>
                </w:tcPr>
                <w:p w14:paraId="48E6C2C1" w14:textId="30076572" w:rsidR="00F52690" w:rsidRPr="00134EAB" w:rsidRDefault="00134EAB" w:rsidP="00134E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D52F2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369 018,52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18C4D0C9" w:rsidR="00915AD0" w:rsidRPr="00AB2113" w:rsidRDefault="00DF06EC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697F3BA3" w:rsidR="00A557A8" w:rsidRPr="00AB2113" w:rsidRDefault="00DF06EC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0BACF372" w:rsidR="00A557A8" w:rsidRPr="00AB2113" w:rsidRDefault="00DF06EC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ECD3D" w14:textId="77777777" w:rsidR="00C36B7C" w:rsidRDefault="00C36B7C" w:rsidP="006A5D6B">
      <w:pPr>
        <w:spacing w:after="0" w:line="240" w:lineRule="auto"/>
      </w:pPr>
      <w:r>
        <w:separator/>
      </w:r>
    </w:p>
  </w:endnote>
  <w:endnote w:type="continuationSeparator" w:id="0">
    <w:p w14:paraId="66E23A31" w14:textId="77777777" w:rsidR="00C36B7C" w:rsidRDefault="00C36B7C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55FAEE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4D6E" w14:textId="77777777" w:rsidR="00C36B7C" w:rsidRDefault="00C36B7C" w:rsidP="006A5D6B">
      <w:pPr>
        <w:spacing w:after="0" w:line="240" w:lineRule="auto"/>
      </w:pPr>
      <w:r>
        <w:separator/>
      </w:r>
    </w:p>
  </w:footnote>
  <w:footnote w:type="continuationSeparator" w:id="0">
    <w:p w14:paraId="57D44BF8" w14:textId="77777777" w:rsidR="00C36B7C" w:rsidRDefault="00C36B7C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095A01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C8EA4F7E"/>
    <w:lvl w:ilvl="0" w:tplc="FA18195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F5F12"/>
    <w:multiLevelType w:val="hybridMultilevel"/>
    <w:tmpl w:val="05389BBE"/>
    <w:lvl w:ilvl="0" w:tplc="B818E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  <w:num w:numId="4" w16cid:durableId="78146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34FD"/>
    <w:rsid w:val="00016FF3"/>
    <w:rsid w:val="0005226A"/>
    <w:rsid w:val="00057199"/>
    <w:rsid w:val="00077619"/>
    <w:rsid w:val="00077CE4"/>
    <w:rsid w:val="00090012"/>
    <w:rsid w:val="00093CC3"/>
    <w:rsid w:val="00095A69"/>
    <w:rsid w:val="000E24E6"/>
    <w:rsid w:val="000E34A1"/>
    <w:rsid w:val="000F3B7B"/>
    <w:rsid w:val="00124062"/>
    <w:rsid w:val="0013043F"/>
    <w:rsid w:val="00131C6B"/>
    <w:rsid w:val="001337AC"/>
    <w:rsid w:val="001342FB"/>
    <w:rsid w:val="00134EAB"/>
    <w:rsid w:val="00142A3E"/>
    <w:rsid w:val="001451D6"/>
    <w:rsid w:val="00157EBC"/>
    <w:rsid w:val="001769D2"/>
    <w:rsid w:val="0018139B"/>
    <w:rsid w:val="00183DC7"/>
    <w:rsid w:val="00184D2B"/>
    <w:rsid w:val="001C14B3"/>
    <w:rsid w:val="001C284A"/>
    <w:rsid w:val="001E79CB"/>
    <w:rsid w:val="002005B8"/>
    <w:rsid w:val="00211429"/>
    <w:rsid w:val="0022019A"/>
    <w:rsid w:val="0023142A"/>
    <w:rsid w:val="00254D3B"/>
    <w:rsid w:val="00260CFF"/>
    <w:rsid w:val="002672D2"/>
    <w:rsid w:val="00267ABA"/>
    <w:rsid w:val="00286425"/>
    <w:rsid w:val="00286697"/>
    <w:rsid w:val="00291A6A"/>
    <w:rsid w:val="002963B9"/>
    <w:rsid w:val="002A0AE2"/>
    <w:rsid w:val="002B7793"/>
    <w:rsid w:val="002C4BC7"/>
    <w:rsid w:val="002D5705"/>
    <w:rsid w:val="002E32C8"/>
    <w:rsid w:val="002F2436"/>
    <w:rsid w:val="002F2C4C"/>
    <w:rsid w:val="002F3E3F"/>
    <w:rsid w:val="002F467B"/>
    <w:rsid w:val="00301498"/>
    <w:rsid w:val="00303422"/>
    <w:rsid w:val="00315ED0"/>
    <w:rsid w:val="0033043C"/>
    <w:rsid w:val="00331B84"/>
    <w:rsid w:val="003352A7"/>
    <w:rsid w:val="00337DC3"/>
    <w:rsid w:val="00342513"/>
    <w:rsid w:val="00342A47"/>
    <w:rsid w:val="003524A2"/>
    <w:rsid w:val="003607B4"/>
    <w:rsid w:val="00380DEB"/>
    <w:rsid w:val="003823F6"/>
    <w:rsid w:val="0039498D"/>
    <w:rsid w:val="00394A93"/>
    <w:rsid w:val="003A1EBC"/>
    <w:rsid w:val="003D67F5"/>
    <w:rsid w:val="003E7E1E"/>
    <w:rsid w:val="003F30CC"/>
    <w:rsid w:val="003F3E1E"/>
    <w:rsid w:val="00401020"/>
    <w:rsid w:val="0040204A"/>
    <w:rsid w:val="00403339"/>
    <w:rsid w:val="00415144"/>
    <w:rsid w:val="00424CBC"/>
    <w:rsid w:val="004327E2"/>
    <w:rsid w:val="004343F1"/>
    <w:rsid w:val="00442959"/>
    <w:rsid w:val="00443935"/>
    <w:rsid w:val="00473479"/>
    <w:rsid w:val="0048394A"/>
    <w:rsid w:val="00490384"/>
    <w:rsid w:val="00492E3A"/>
    <w:rsid w:val="00492F0D"/>
    <w:rsid w:val="004A34C0"/>
    <w:rsid w:val="004B2095"/>
    <w:rsid w:val="004B585E"/>
    <w:rsid w:val="004C79C3"/>
    <w:rsid w:val="004E0516"/>
    <w:rsid w:val="0050266B"/>
    <w:rsid w:val="00524443"/>
    <w:rsid w:val="00527794"/>
    <w:rsid w:val="00531E52"/>
    <w:rsid w:val="00547B3B"/>
    <w:rsid w:val="00571A91"/>
    <w:rsid w:val="005732CB"/>
    <w:rsid w:val="00585036"/>
    <w:rsid w:val="00585E5C"/>
    <w:rsid w:val="00586B0D"/>
    <w:rsid w:val="00587CA1"/>
    <w:rsid w:val="005A50E6"/>
    <w:rsid w:val="005A5C61"/>
    <w:rsid w:val="005A5F7E"/>
    <w:rsid w:val="005B26E3"/>
    <w:rsid w:val="005C76A9"/>
    <w:rsid w:val="005E382C"/>
    <w:rsid w:val="00611257"/>
    <w:rsid w:val="00617748"/>
    <w:rsid w:val="0063046F"/>
    <w:rsid w:val="006405DA"/>
    <w:rsid w:val="00646010"/>
    <w:rsid w:val="006659B8"/>
    <w:rsid w:val="006705C6"/>
    <w:rsid w:val="00670649"/>
    <w:rsid w:val="0067337C"/>
    <w:rsid w:val="00682592"/>
    <w:rsid w:val="006879BE"/>
    <w:rsid w:val="00696BF2"/>
    <w:rsid w:val="006A5D6B"/>
    <w:rsid w:val="006B0F8C"/>
    <w:rsid w:val="006B49DD"/>
    <w:rsid w:val="006B4C0C"/>
    <w:rsid w:val="006B5BCF"/>
    <w:rsid w:val="006C3676"/>
    <w:rsid w:val="006D3221"/>
    <w:rsid w:val="006D5CCF"/>
    <w:rsid w:val="006F1E35"/>
    <w:rsid w:val="00702FA8"/>
    <w:rsid w:val="007126BA"/>
    <w:rsid w:val="00723EDF"/>
    <w:rsid w:val="007320D4"/>
    <w:rsid w:val="00735871"/>
    <w:rsid w:val="00736A5A"/>
    <w:rsid w:val="00741053"/>
    <w:rsid w:val="00750651"/>
    <w:rsid w:val="007635D8"/>
    <w:rsid w:val="00770A8F"/>
    <w:rsid w:val="007849AF"/>
    <w:rsid w:val="00794DCD"/>
    <w:rsid w:val="007B2CF8"/>
    <w:rsid w:val="007B4066"/>
    <w:rsid w:val="007B44EC"/>
    <w:rsid w:val="007B68B9"/>
    <w:rsid w:val="007B6FC3"/>
    <w:rsid w:val="007B7EB9"/>
    <w:rsid w:val="007C3EF0"/>
    <w:rsid w:val="007C43FB"/>
    <w:rsid w:val="007C6DAF"/>
    <w:rsid w:val="007C7EE5"/>
    <w:rsid w:val="007D3A5D"/>
    <w:rsid w:val="007D6051"/>
    <w:rsid w:val="007F17B5"/>
    <w:rsid w:val="00824FF6"/>
    <w:rsid w:val="00835B6A"/>
    <w:rsid w:val="008568C9"/>
    <w:rsid w:val="00871375"/>
    <w:rsid w:val="00875A3E"/>
    <w:rsid w:val="00881847"/>
    <w:rsid w:val="0088451B"/>
    <w:rsid w:val="00891243"/>
    <w:rsid w:val="008B4322"/>
    <w:rsid w:val="008C131C"/>
    <w:rsid w:val="008C5FC9"/>
    <w:rsid w:val="008C7A6C"/>
    <w:rsid w:val="008D68B3"/>
    <w:rsid w:val="008D7303"/>
    <w:rsid w:val="008E4C99"/>
    <w:rsid w:val="008E70B7"/>
    <w:rsid w:val="008E78EA"/>
    <w:rsid w:val="00907F62"/>
    <w:rsid w:val="00915AD0"/>
    <w:rsid w:val="009365B7"/>
    <w:rsid w:val="0094252F"/>
    <w:rsid w:val="009438E7"/>
    <w:rsid w:val="009447B0"/>
    <w:rsid w:val="00952FF9"/>
    <w:rsid w:val="009533F9"/>
    <w:rsid w:val="009535B4"/>
    <w:rsid w:val="009552AD"/>
    <w:rsid w:val="009719A5"/>
    <w:rsid w:val="00972176"/>
    <w:rsid w:val="00972AF5"/>
    <w:rsid w:val="00985C76"/>
    <w:rsid w:val="0098663B"/>
    <w:rsid w:val="00991D53"/>
    <w:rsid w:val="009A00BF"/>
    <w:rsid w:val="009A13E7"/>
    <w:rsid w:val="009A78CB"/>
    <w:rsid w:val="009B68CA"/>
    <w:rsid w:val="009B7580"/>
    <w:rsid w:val="009B75D8"/>
    <w:rsid w:val="009C794C"/>
    <w:rsid w:val="009D5BF4"/>
    <w:rsid w:val="009E6A65"/>
    <w:rsid w:val="009E77E8"/>
    <w:rsid w:val="00A153A5"/>
    <w:rsid w:val="00A15FF9"/>
    <w:rsid w:val="00A16571"/>
    <w:rsid w:val="00A33955"/>
    <w:rsid w:val="00A452B5"/>
    <w:rsid w:val="00A557A8"/>
    <w:rsid w:val="00A71200"/>
    <w:rsid w:val="00A857DA"/>
    <w:rsid w:val="00AB2113"/>
    <w:rsid w:val="00AB31B7"/>
    <w:rsid w:val="00AB4755"/>
    <w:rsid w:val="00AC1799"/>
    <w:rsid w:val="00AD4314"/>
    <w:rsid w:val="00AF0502"/>
    <w:rsid w:val="00B00006"/>
    <w:rsid w:val="00B00A38"/>
    <w:rsid w:val="00B0293A"/>
    <w:rsid w:val="00B132E5"/>
    <w:rsid w:val="00B35A9F"/>
    <w:rsid w:val="00B52033"/>
    <w:rsid w:val="00B54452"/>
    <w:rsid w:val="00B54873"/>
    <w:rsid w:val="00B65F2B"/>
    <w:rsid w:val="00B70544"/>
    <w:rsid w:val="00B751A6"/>
    <w:rsid w:val="00B96A58"/>
    <w:rsid w:val="00BA272C"/>
    <w:rsid w:val="00BA545E"/>
    <w:rsid w:val="00BB651B"/>
    <w:rsid w:val="00BC0519"/>
    <w:rsid w:val="00BD4F09"/>
    <w:rsid w:val="00BF4886"/>
    <w:rsid w:val="00BF5F93"/>
    <w:rsid w:val="00C132CA"/>
    <w:rsid w:val="00C135CB"/>
    <w:rsid w:val="00C15B3F"/>
    <w:rsid w:val="00C36B7C"/>
    <w:rsid w:val="00C40153"/>
    <w:rsid w:val="00C430E2"/>
    <w:rsid w:val="00C44539"/>
    <w:rsid w:val="00C45A1B"/>
    <w:rsid w:val="00C46195"/>
    <w:rsid w:val="00C475ED"/>
    <w:rsid w:val="00C54C89"/>
    <w:rsid w:val="00C61B7B"/>
    <w:rsid w:val="00C70D6F"/>
    <w:rsid w:val="00C844F3"/>
    <w:rsid w:val="00C84B2F"/>
    <w:rsid w:val="00C9046B"/>
    <w:rsid w:val="00C9690C"/>
    <w:rsid w:val="00CA2B7E"/>
    <w:rsid w:val="00CA77C4"/>
    <w:rsid w:val="00CB3354"/>
    <w:rsid w:val="00CB3A13"/>
    <w:rsid w:val="00CB4105"/>
    <w:rsid w:val="00CC723D"/>
    <w:rsid w:val="00CD08E1"/>
    <w:rsid w:val="00CD1E3E"/>
    <w:rsid w:val="00CD78BA"/>
    <w:rsid w:val="00CE22D4"/>
    <w:rsid w:val="00CE3C5D"/>
    <w:rsid w:val="00CE534C"/>
    <w:rsid w:val="00CE6BD1"/>
    <w:rsid w:val="00CF2F04"/>
    <w:rsid w:val="00D21FC9"/>
    <w:rsid w:val="00D22C6E"/>
    <w:rsid w:val="00D238E0"/>
    <w:rsid w:val="00D3451A"/>
    <w:rsid w:val="00D37241"/>
    <w:rsid w:val="00D37D6F"/>
    <w:rsid w:val="00D52F29"/>
    <w:rsid w:val="00D5640D"/>
    <w:rsid w:val="00D56D3B"/>
    <w:rsid w:val="00D63988"/>
    <w:rsid w:val="00D850D1"/>
    <w:rsid w:val="00D916C6"/>
    <w:rsid w:val="00D91E24"/>
    <w:rsid w:val="00DA2468"/>
    <w:rsid w:val="00DA43E0"/>
    <w:rsid w:val="00DA7B0B"/>
    <w:rsid w:val="00DB37F7"/>
    <w:rsid w:val="00DE1DA4"/>
    <w:rsid w:val="00DE45F5"/>
    <w:rsid w:val="00DF06EC"/>
    <w:rsid w:val="00DF2911"/>
    <w:rsid w:val="00DF3AE2"/>
    <w:rsid w:val="00DF7B17"/>
    <w:rsid w:val="00E02100"/>
    <w:rsid w:val="00E109A0"/>
    <w:rsid w:val="00E1312C"/>
    <w:rsid w:val="00E250DE"/>
    <w:rsid w:val="00E305A9"/>
    <w:rsid w:val="00E41F03"/>
    <w:rsid w:val="00E43442"/>
    <w:rsid w:val="00E51242"/>
    <w:rsid w:val="00E5370C"/>
    <w:rsid w:val="00E545A9"/>
    <w:rsid w:val="00E63213"/>
    <w:rsid w:val="00E7259B"/>
    <w:rsid w:val="00E86DCF"/>
    <w:rsid w:val="00EA347E"/>
    <w:rsid w:val="00EB29A1"/>
    <w:rsid w:val="00EB3FAD"/>
    <w:rsid w:val="00EB559F"/>
    <w:rsid w:val="00EB7FD7"/>
    <w:rsid w:val="00EC0082"/>
    <w:rsid w:val="00EC0CEC"/>
    <w:rsid w:val="00EC691D"/>
    <w:rsid w:val="00ED43E1"/>
    <w:rsid w:val="00ED7DD6"/>
    <w:rsid w:val="00EE2436"/>
    <w:rsid w:val="00EE5C67"/>
    <w:rsid w:val="00EF0505"/>
    <w:rsid w:val="00F00F4E"/>
    <w:rsid w:val="00F07369"/>
    <w:rsid w:val="00F07A69"/>
    <w:rsid w:val="00F264E8"/>
    <w:rsid w:val="00F36C45"/>
    <w:rsid w:val="00F52690"/>
    <w:rsid w:val="00F5626B"/>
    <w:rsid w:val="00F701D4"/>
    <w:rsid w:val="00F7280D"/>
    <w:rsid w:val="00F736BD"/>
    <w:rsid w:val="00F81BEA"/>
    <w:rsid w:val="00F83377"/>
    <w:rsid w:val="00F8342E"/>
    <w:rsid w:val="00F87C79"/>
    <w:rsid w:val="00FB411E"/>
    <w:rsid w:val="00FC5BE2"/>
    <w:rsid w:val="00FC6870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F1FAEBFF2C6459CC036F8CF6D6915" ma:contentTypeVersion="15" ma:contentTypeDescription="Vytvoří nový dokument" ma:contentTypeScope="" ma:versionID="bba057dda3776b316823d476edeab6e1">
  <xsd:schema xmlns:xsd="http://www.w3.org/2001/XMLSchema" xmlns:xs="http://www.w3.org/2001/XMLSchema" xmlns:p="http://schemas.microsoft.com/office/2006/metadata/properties" xmlns:ns2="1c513a96-1671-4623-96b8-585eaa33fb09" xmlns:ns3="cf1e8946-02af-4211-a705-71ae2bc9c55f" targetNamespace="http://schemas.microsoft.com/office/2006/metadata/properties" ma:root="true" ma:fieldsID="a356ad1f606363b41f3465edfd2d091b" ns2:_="" ns3:_="">
    <xsd:import namespace="1c513a96-1671-4623-96b8-585eaa33fb09"/>
    <xsd:import namespace="cf1e8946-02af-4211-a705-71ae2bc9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3a96-1671-4623-96b8-585eaa33f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13364ca-ecfc-4a53-b039-ef8c2ba6e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8946-02af-4211-a705-71ae2bc9c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76e301-7ff0-4373-8ac5-66267041cc4d}" ma:internalName="TaxCatchAll" ma:showField="CatchAllData" ma:web="cf1e8946-02af-4211-a705-71ae2bc9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13a96-1671-4623-96b8-585eaa33fb09">
      <Terms xmlns="http://schemas.microsoft.com/office/infopath/2007/PartnerControls"/>
    </lcf76f155ced4ddcb4097134ff3c332f>
    <TaxCatchAll xmlns="cf1e8946-02af-4211-a705-71ae2bc9c55f" xsi:nil="true"/>
  </documentManagement>
</p:properties>
</file>

<file path=customXml/itemProps1.xml><?xml version="1.0" encoding="utf-8"?>
<ds:datastoreItem xmlns:ds="http://schemas.openxmlformats.org/officeDocument/2006/customXml" ds:itemID="{5519C7A0-3515-463E-8671-F0A24CF6CAD8}"/>
</file>

<file path=customXml/itemProps2.xml><?xml version="1.0" encoding="utf-8"?>
<ds:datastoreItem xmlns:ds="http://schemas.openxmlformats.org/officeDocument/2006/customXml" ds:itemID="{0A0A2DE1-1BBC-4F7F-A610-3F55A499A9A5}"/>
</file>

<file path=customXml/itemProps3.xml><?xml version="1.0" encoding="utf-8"?>
<ds:datastoreItem xmlns:ds="http://schemas.openxmlformats.org/officeDocument/2006/customXml" ds:itemID="{935922F1-A6EA-498A-ABB0-7D5486EDB7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2025-10-27T18:09:00Z</dcterms:created>
  <dcterms:modified xsi:type="dcterms:W3CDTF">2025-10-27T18:09:00Z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0x010100914F1FAEBFF2C6459CC036F8CF6D6915</vt:lpwstr>
  </property>
</Properties>
</file>