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AD61" w14:textId="50D25065" w:rsidR="00627E94" w:rsidRPr="0041658E" w:rsidRDefault="00152B12" w:rsidP="00627E9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41658E">
        <w:rPr>
          <w:rFonts w:ascii="Arial Narrow" w:hAnsi="Arial Narrow" w:cs="Arial"/>
          <w:b/>
          <w:bCs/>
          <w:caps/>
          <w:sz w:val="32"/>
          <w:szCs w:val="32"/>
        </w:rPr>
        <w:t>seznam poddodavatelů</w:t>
      </w:r>
    </w:p>
    <w:p w14:paraId="0D020695" w14:textId="77777777" w:rsidR="00627E94" w:rsidRPr="0041658E" w:rsidRDefault="00627E94" w:rsidP="00627E94">
      <w:pPr>
        <w:rPr>
          <w:rFonts w:ascii="Arial Narrow" w:hAnsi="Arial Narrow" w:cs="Arial"/>
          <w:szCs w:val="22"/>
        </w:rPr>
      </w:pPr>
    </w:p>
    <w:p w14:paraId="66C6C891" w14:textId="525F65A8" w:rsidR="001C2CDC" w:rsidRPr="00EA2FDB" w:rsidRDefault="001C2CDC" w:rsidP="001C2CDC">
      <w:pPr>
        <w:ind w:left="2832" w:hanging="2832"/>
        <w:jc w:val="both"/>
        <w:rPr>
          <w:rFonts w:ascii="Arial Narrow" w:hAnsi="Arial Narrow"/>
          <w:b/>
          <w:szCs w:val="22"/>
        </w:rPr>
      </w:pPr>
      <w:r w:rsidRPr="00EA2FDB">
        <w:rPr>
          <w:rFonts w:ascii="Arial Narrow" w:hAnsi="Arial Narrow"/>
          <w:szCs w:val="22"/>
        </w:rPr>
        <w:t>Název zakázky:</w:t>
      </w:r>
      <w:r w:rsidR="003A2F5F">
        <w:rPr>
          <w:rFonts w:ascii="Arial Narrow" w:hAnsi="Arial Narrow"/>
          <w:szCs w:val="22"/>
        </w:rPr>
        <w:tab/>
      </w:r>
      <w:r w:rsidR="003A2F5F" w:rsidRPr="003A2F5F">
        <w:rPr>
          <w:rFonts w:ascii="Arial Narrow" w:hAnsi="Arial Narrow"/>
          <w:b/>
          <w:szCs w:val="22"/>
        </w:rPr>
        <w:t>Stavba skladovací haly a rekonstrukce areálové kanalizace v areálu TMB Brno-Řečkovice“</w:t>
      </w:r>
    </w:p>
    <w:p w14:paraId="730951DE" w14:textId="77777777" w:rsidR="001C2CDC" w:rsidRPr="00EA2FDB" w:rsidRDefault="001C2CDC" w:rsidP="001C2CDC">
      <w:pPr>
        <w:ind w:left="2130" w:hanging="2130"/>
        <w:jc w:val="both"/>
        <w:rPr>
          <w:rFonts w:ascii="Arial Narrow" w:hAnsi="Arial Narrow"/>
          <w:b/>
          <w:caps/>
          <w:szCs w:val="22"/>
        </w:rPr>
      </w:pPr>
    </w:p>
    <w:p w14:paraId="5AFE815A" w14:textId="30CBC881" w:rsidR="00627E94" w:rsidRPr="0041658E" w:rsidRDefault="003A2F5F" w:rsidP="001C2CDC">
      <w:pPr>
        <w:ind w:left="2552" w:hanging="2552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Zadavatel: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3A2F5F">
        <w:rPr>
          <w:rFonts w:ascii="Arial Narrow" w:hAnsi="Arial Narrow"/>
          <w:szCs w:val="22"/>
        </w:rPr>
        <w:t>Technické muzeum v Brně</w:t>
      </w:r>
    </w:p>
    <w:p w14:paraId="7BCD8493" w14:textId="77777777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1663EF3F" w14:textId="14D7DAFA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Dodavatel: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="003A2F5F">
        <w:rPr>
          <w:rFonts w:ascii="Arial Narrow" w:hAnsi="Arial Narrow" w:cs="Arial"/>
          <w:bCs/>
          <w:szCs w:val="22"/>
        </w:rPr>
        <w:tab/>
        <w:t>Navláčil stavební firma, s.r.o.</w:t>
      </w:r>
    </w:p>
    <w:p w14:paraId="12DDF079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2BFDE5C3" w14:textId="37F861B1" w:rsidR="00152B12" w:rsidRPr="0041658E" w:rsidRDefault="00152B12" w:rsidP="00152B12">
      <w:pPr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IČO: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="003A2F5F">
        <w:rPr>
          <w:rFonts w:ascii="Arial Narrow" w:hAnsi="Arial Narrow" w:cs="Arial"/>
          <w:bCs/>
          <w:szCs w:val="22"/>
        </w:rPr>
        <w:tab/>
        <w:t>25301144</w:t>
      </w:r>
    </w:p>
    <w:p w14:paraId="466446AD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0FF836B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41658E" w14:paraId="7F59061B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4057B21E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41658E" w14:paraId="0F41EA4A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154C3884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2820D96D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41658E" w14:paraId="1F357B0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EC5DB7E" w14:textId="77777777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Obchodní </w:t>
            </w:r>
            <w:r w:rsidR="00A935EF" w:rsidRPr="0041658E">
              <w:rPr>
                <w:rFonts w:ascii="Arial Narrow" w:hAnsi="Arial Narrow"/>
                <w:sz w:val="22"/>
                <w:szCs w:val="22"/>
              </w:rPr>
              <w:t>název</w:t>
            </w:r>
            <w:r w:rsidRPr="0041658E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37825CF9" w14:textId="35A731C6" w:rsidR="00152B12" w:rsidRPr="0041658E" w:rsidRDefault="003A2F5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A2F5F">
              <w:rPr>
                <w:rFonts w:ascii="Arial Narrow" w:hAnsi="Arial Narrow"/>
                <w:b/>
                <w:bCs/>
                <w:sz w:val="22"/>
                <w:szCs w:val="22"/>
              </w:rPr>
              <w:t>Prefa Brno a.s.</w:t>
            </w:r>
          </w:p>
        </w:tc>
      </w:tr>
      <w:tr w:rsidR="00152B12" w:rsidRPr="0041658E" w14:paraId="0FC68148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1BD625B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39731A58" w14:textId="7299B5D3" w:rsidR="00152B12" w:rsidRPr="0041658E" w:rsidRDefault="003A2F5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3A2F5F">
              <w:rPr>
                <w:rFonts w:ascii="Arial Narrow" w:hAnsi="Arial Narrow" w:cs="Times New Roman"/>
                <w:sz w:val="22"/>
                <w:szCs w:val="22"/>
              </w:rPr>
              <w:t>Kulkova 4231/10, 615 00 Brno</w:t>
            </w:r>
          </w:p>
        </w:tc>
      </w:tr>
      <w:tr w:rsidR="00A935EF" w:rsidRPr="0041658E" w14:paraId="66273D71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4D5A5C6E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1E98C76C" w14:textId="2E1912FD" w:rsidR="00A935EF" w:rsidRPr="0041658E" w:rsidRDefault="003A2F5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3A2F5F">
              <w:rPr>
                <w:rFonts w:ascii="Arial Narrow" w:hAnsi="Arial Narrow" w:cs="Times New Roman"/>
                <w:sz w:val="22"/>
                <w:szCs w:val="22"/>
              </w:rPr>
              <w:t>46901078</w:t>
            </w:r>
          </w:p>
        </w:tc>
      </w:tr>
      <w:tr w:rsidR="00152B12" w:rsidRPr="0041658E" w14:paraId="5A431ABC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0A6D15A2" w14:textId="49FD2095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41658E">
              <w:rPr>
                <w:rFonts w:ascii="Arial Narrow" w:hAnsi="Arial Narrow"/>
                <w:sz w:val="22"/>
                <w:szCs w:val="22"/>
              </w:rPr>
              <w:t>prací</w:t>
            </w:r>
            <w:r w:rsidRPr="0041658E">
              <w:rPr>
                <w:rFonts w:ascii="Arial Narrow" w:hAnsi="Arial Narrow"/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5E3ABD0" w14:textId="4F5ADE15" w:rsidR="00152B12" w:rsidRPr="0041658E" w:rsidRDefault="003A2F5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ŽB nosná konstrukce</w:t>
            </w:r>
          </w:p>
        </w:tc>
      </w:tr>
      <w:tr w:rsidR="00152B12" w:rsidRPr="0041658E" w14:paraId="661DF12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5B6585C6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14:paraId="60C9D0D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395DFF75" w14:textId="7E4F5A77" w:rsidR="00152B12" w:rsidRPr="0041658E" w:rsidRDefault="003A2F5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9,5 mil. Kč</w:t>
            </w:r>
          </w:p>
        </w:tc>
      </w:tr>
    </w:tbl>
    <w:p w14:paraId="098557E6" w14:textId="77777777" w:rsidR="00152B12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036369FA" w14:textId="77777777" w:rsidR="003A2F5F" w:rsidRDefault="003A2F5F" w:rsidP="00152B12">
      <w:pPr>
        <w:jc w:val="both"/>
        <w:rPr>
          <w:rFonts w:ascii="Arial Narrow" w:hAnsi="Arial Narrow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3A2F5F" w:rsidRPr="0041658E" w14:paraId="43574379" w14:textId="77777777" w:rsidTr="00C7007A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3A82B49A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3A2F5F" w:rsidRPr="0041658E" w14:paraId="3D8205CC" w14:textId="77777777" w:rsidTr="00C7007A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05C45666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58332793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2F5F" w:rsidRPr="0041658E" w14:paraId="06BEF761" w14:textId="77777777" w:rsidTr="00C7007A">
        <w:trPr>
          <w:cantSplit/>
          <w:trHeight w:val="506"/>
        </w:trPr>
        <w:tc>
          <w:tcPr>
            <w:tcW w:w="4030" w:type="dxa"/>
            <w:vAlign w:val="center"/>
          </w:tcPr>
          <w:p w14:paraId="40254351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Obchodní název poddodavatele</w:t>
            </w:r>
          </w:p>
        </w:tc>
        <w:tc>
          <w:tcPr>
            <w:tcW w:w="5040" w:type="dxa"/>
            <w:vAlign w:val="center"/>
          </w:tcPr>
          <w:p w14:paraId="70945CF4" w14:textId="6988F9C6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A2F5F">
              <w:rPr>
                <w:rFonts w:ascii="Arial Narrow" w:hAnsi="Arial Narrow"/>
                <w:b/>
                <w:bCs/>
                <w:sz w:val="22"/>
                <w:szCs w:val="22"/>
              </w:rPr>
              <w:t>SITEL, spol. s r.o.</w:t>
            </w:r>
          </w:p>
        </w:tc>
      </w:tr>
      <w:tr w:rsidR="003A2F5F" w:rsidRPr="0041658E" w14:paraId="1F42E0CD" w14:textId="77777777" w:rsidTr="00C7007A">
        <w:trPr>
          <w:cantSplit/>
          <w:trHeight w:val="506"/>
        </w:trPr>
        <w:tc>
          <w:tcPr>
            <w:tcW w:w="4030" w:type="dxa"/>
            <w:vAlign w:val="center"/>
          </w:tcPr>
          <w:p w14:paraId="6724E5BB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0D8E1832" w14:textId="23B833E1" w:rsidR="003A2F5F" w:rsidRPr="0041658E" w:rsidRDefault="003A2F5F" w:rsidP="003A2F5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3A2F5F">
              <w:rPr>
                <w:rFonts w:ascii="Arial Narrow" w:hAnsi="Arial Narrow" w:cs="Times New Roman"/>
                <w:sz w:val="22"/>
                <w:szCs w:val="22"/>
              </w:rPr>
              <w:t>Nad Elektrárnou 1526/45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3A2F5F">
              <w:rPr>
                <w:rFonts w:ascii="Arial Narrow" w:hAnsi="Arial Narrow" w:cs="Times New Roman"/>
                <w:sz w:val="22"/>
                <w:szCs w:val="22"/>
              </w:rPr>
              <w:t>106 00 Praha</w:t>
            </w:r>
          </w:p>
        </w:tc>
      </w:tr>
      <w:tr w:rsidR="003A2F5F" w:rsidRPr="0041658E" w14:paraId="7602F3E0" w14:textId="77777777" w:rsidTr="00C7007A">
        <w:trPr>
          <w:cantSplit/>
          <w:trHeight w:val="506"/>
        </w:trPr>
        <w:tc>
          <w:tcPr>
            <w:tcW w:w="4030" w:type="dxa"/>
            <w:vAlign w:val="center"/>
          </w:tcPr>
          <w:p w14:paraId="63B6D982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78C3438A" w14:textId="7289D17B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3A2F5F">
              <w:rPr>
                <w:rFonts w:ascii="Arial Narrow" w:hAnsi="Arial Narrow" w:cs="Times New Roman"/>
                <w:sz w:val="22"/>
                <w:szCs w:val="22"/>
              </w:rPr>
              <w:t>44797320</w:t>
            </w:r>
          </w:p>
        </w:tc>
      </w:tr>
      <w:tr w:rsidR="003A2F5F" w:rsidRPr="0041658E" w14:paraId="4A643AB0" w14:textId="77777777" w:rsidTr="00C7007A">
        <w:trPr>
          <w:cantSplit/>
          <w:trHeight w:val="506"/>
        </w:trPr>
        <w:tc>
          <w:tcPr>
            <w:tcW w:w="4030" w:type="dxa"/>
            <w:vAlign w:val="center"/>
          </w:tcPr>
          <w:p w14:paraId="6A52C432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>prací</w:t>
            </w:r>
            <w:r w:rsidRPr="0041658E">
              <w:rPr>
                <w:rFonts w:ascii="Arial Narrow" w:hAnsi="Arial Narrow"/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043D9AB1" w14:textId="05CF1792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elektroinstalace</w:t>
            </w:r>
          </w:p>
        </w:tc>
      </w:tr>
      <w:tr w:rsidR="003A2F5F" w:rsidRPr="0041658E" w14:paraId="55209E98" w14:textId="77777777" w:rsidTr="00C7007A">
        <w:trPr>
          <w:cantSplit/>
          <w:trHeight w:val="506"/>
        </w:trPr>
        <w:tc>
          <w:tcPr>
            <w:tcW w:w="4030" w:type="dxa"/>
            <w:vAlign w:val="center"/>
          </w:tcPr>
          <w:p w14:paraId="022C493C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14:paraId="7802275C" w14:textId="77777777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05ACE6D8" w14:textId="583DBDEC" w:rsidR="003A2F5F" w:rsidRPr="0041658E" w:rsidRDefault="003A2F5F" w:rsidP="00C700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2,2 mil. Kč</w:t>
            </w:r>
          </w:p>
        </w:tc>
      </w:tr>
    </w:tbl>
    <w:p w14:paraId="14988714" w14:textId="77777777" w:rsidR="003A2F5F" w:rsidRDefault="003A2F5F" w:rsidP="00152B12">
      <w:pPr>
        <w:jc w:val="both"/>
        <w:rPr>
          <w:rFonts w:ascii="Arial Narrow" w:hAnsi="Arial Narrow" w:cs="Arial"/>
          <w:szCs w:val="22"/>
        </w:rPr>
      </w:pPr>
    </w:p>
    <w:p w14:paraId="531FE848" w14:textId="77777777" w:rsidR="003A2F5F" w:rsidRDefault="003A2F5F" w:rsidP="00152B12">
      <w:pPr>
        <w:jc w:val="both"/>
        <w:rPr>
          <w:rFonts w:ascii="Arial Narrow" w:hAnsi="Arial Narrow" w:cs="Arial"/>
          <w:szCs w:val="22"/>
        </w:rPr>
      </w:pPr>
    </w:p>
    <w:p w14:paraId="1970DD2C" w14:textId="77777777" w:rsidR="003A2F5F" w:rsidRDefault="003A2F5F" w:rsidP="00152B12">
      <w:pPr>
        <w:jc w:val="both"/>
        <w:rPr>
          <w:rFonts w:ascii="Arial Narrow" w:hAnsi="Arial Narrow" w:cs="Arial"/>
          <w:szCs w:val="22"/>
        </w:rPr>
      </w:pPr>
    </w:p>
    <w:p w14:paraId="7DEC85D4" w14:textId="77777777" w:rsidR="003A2F5F" w:rsidRDefault="003A2F5F" w:rsidP="00152B12">
      <w:pPr>
        <w:jc w:val="both"/>
        <w:rPr>
          <w:rFonts w:ascii="Arial Narrow" w:hAnsi="Arial Narrow" w:cs="Arial"/>
          <w:szCs w:val="22"/>
        </w:rPr>
      </w:pPr>
    </w:p>
    <w:p w14:paraId="57D82FF3" w14:textId="77777777" w:rsidR="003A2F5F" w:rsidRPr="0041658E" w:rsidRDefault="003A2F5F" w:rsidP="00152B12">
      <w:pPr>
        <w:jc w:val="both"/>
        <w:rPr>
          <w:rFonts w:ascii="Arial Narrow" w:hAnsi="Arial Narrow" w:cs="Arial"/>
          <w:szCs w:val="22"/>
        </w:rPr>
      </w:pPr>
    </w:p>
    <w:p w14:paraId="5B89C5F4" w14:textId="53E8376B" w:rsidR="00152B12" w:rsidRPr="003A2F5F" w:rsidRDefault="00152B12" w:rsidP="00152B12">
      <w:pPr>
        <w:jc w:val="both"/>
        <w:rPr>
          <w:rFonts w:ascii="Arial Narrow" w:hAnsi="Arial Narrow" w:cs="Arial"/>
          <w:szCs w:val="22"/>
        </w:rPr>
      </w:pPr>
      <w:r w:rsidRPr="003A2F5F">
        <w:rPr>
          <w:rFonts w:ascii="Arial Narrow" w:hAnsi="Arial Narrow" w:cs="Arial"/>
          <w:szCs w:val="22"/>
        </w:rPr>
        <w:t>…………………………………………………...                     </w:t>
      </w:r>
    </w:p>
    <w:p w14:paraId="48DB5BDC" w14:textId="24846964" w:rsidR="00B6697B" w:rsidRPr="0041658E" w:rsidRDefault="003A2F5F">
      <w:pPr>
        <w:rPr>
          <w:rFonts w:ascii="Arial Narrow" w:hAnsi="Arial Narrow"/>
        </w:rPr>
      </w:pPr>
      <w:r w:rsidRPr="003A2F5F">
        <w:rPr>
          <w:rFonts w:ascii="Arial Narrow" w:hAnsi="Arial Narrow" w:cs="Arial"/>
          <w:szCs w:val="22"/>
        </w:rPr>
        <w:t>Pavel Navláčil, jednatel</w:t>
      </w:r>
    </w:p>
    <w:sectPr w:rsidR="00B6697B" w:rsidRPr="00416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2C09" w14:textId="77777777" w:rsidR="002B7FCA" w:rsidRDefault="002B7FCA" w:rsidP="00447075">
      <w:r>
        <w:separator/>
      </w:r>
    </w:p>
  </w:endnote>
  <w:endnote w:type="continuationSeparator" w:id="0">
    <w:p w14:paraId="174DEB2B" w14:textId="77777777" w:rsidR="002B7FCA" w:rsidRDefault="002B7FCA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0CE8" w14:textId="77777777" w:rsidR="002B7FCA" w:rsidRDefault="002B7FCA" w:rsidP="00447075">
      <w:r>
        <w:separator/>
      </w:r>
    </w:p>
  </w:footnote>
  <w:footnote w:type="continuationSeparator" w:id="0">
    <w:p w14:paraId="649263D5" w14:textId="77777777" w:rsidR="002B7FCA" w:rsidRDefault="002B7FCA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C111" w14:textId="2FBC9E9E" w:rsidR="00464800" w:rsidRDefault="0046480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728504288">
    <w:abstractNumId w:val="0"/>
  </w:num>
  <w:num w:numId="2" w16cid:durableId="30855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042BA"/>
    <w:rsid w:val="000266F1"/>
    <w:rsid w:val="000504C8"/>
    <w:rsid w:val="00152B12"/>
    <w:rsid w:val="001B1060"/>
    <w:rsid w:val="001C2CDC"/>
    <w:rsid w:val="001F59EA"/>
    <w:rsid w:val="00285679"/>
    <w:rsid w:val="00287003"/>
    <w:rsid w:val="002B7FCA"/>
    <w:rsid w:val="002C319E"/>
    <w:rsid w:val="002D437C"/>
    <w:rsid w:val="002E5B5B"/>
    <w:rsid w:val="00310934"/>
    <w:rsid w:val="003A2F5F"/>
    <w:rsid w:val="00400F2E"/>
    <w:rsid w:val="0041658E"/>
    <w:rsid w:val="004308F9"/>
    <w:rsid w:val="00447075"/>
    <w:rsid w:val="00464800"/>
    <w:rsid w:val="0048141C"/>
    <w:rsid w:val="0048638B"/>
    <w:rsid w:val="00513F71"/>
    <w:rsid w:val="00627E94"/>
    <w:rsid w:val="006311B1"/>
    <w:rsid w:val="006C30AD"/>
    <w:rsid w:val="006F539E"/>
    <w:rsid w:val="00770ADE"/>
    <w:rsid w:val="00867DCC"/>
    <w:rsid w:val="008B4C6D"/>
    <w:rsid w:val="009A44B3"/>
    <w:rsid w:val="00A935EF"/>
    <w:rsid w:val="00AC6FDC"/>
    <w:rsid w:val="00B40C3C"/>
    <w:rsid w:val="00B6697B"/>
    <w:rsid w:val="00BD092C"/>
    <w:rsid w:val="00C42EA7"/>
    <w:rsid w:val="00CB4072"/>
    <w:rsid w:val="00CC37F2"/>
    <w:rsid w:val="00D01F5D"/>
    <w:rsid w:val="00D62109"/>
    <w:rsid w:val="00E06B5E"/>
    <w:rsid w:val="00E23A16"/>
    <w:rsid w:val="00E906FB"/>
    <w:rsid w:val="00E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E2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6F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6FD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6F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F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FDC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Lenka Kunetková</cp:lastModifiedBy>
  <cp:revision>3</cp:revision>
  <dcterms:created xsi:type="dcterms:W3CDTF">2025-10-23T13:47:00Z</dcterms:created>
  <dcterms:modified xsi:type="dcterms:W3CDTF">2025-10-23T13:57:00Z</dcterms:modified>
</cp:coreProperties>
</file>