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EF34" w14:textId="78641752" w:rsidR="001C785A" w:rsidRPr="00E95BC4" w:rsidRDefault="00A10AF8">
      <w:pPr>
        <w:spacing w:before="71" w:after="13"/>
        <w:ind w:right="206"/>
        <w:jc w:val="right"/>
        <w:rPr>
          <w:sz w:val="26"/>
          <w:lang w:val="cs-CZ"/>
        </w:rPr>
      </w:pPr>
      <w:r w:rsidRPr="00E95BC4">
        <w:rPr>
          <w:lang w:val="cs-CZ"/>
        </w:rPr>
        <w:pict w14:anchorId="6DEB5F4F">
          <v:group id="_x0000_s1026" style="position:absolute;left:0;text-align:left;margin-left:66.35pt;margin-top:577.65pt;width:498.15pt;height:98.8pt;z-index:251660288;mso-position-horizontal-relative:page;mso-position-vertical-relative:page" coordorigin="1327,11553" coordsize="9963,19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961;top:11552;width:6328;height:1976">
              <v:imagedata r:id="rId4" o:title=""/>
            </v:shape>
            <v:shape id="_x0000_s1029" style="position:absolute;left:1324;top:4090;width:3629;height:1066" coordorigin="1325,4090" coordsize="3629,1066" o:spt="100" adj="0,,0" path="m1327,11678r3635,m1327,12745r3635,e" filled="f" strokeweight=".16958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898;top:11704;width:924;height:810" filled="f" stroked="f">
              <v:textbox inset="0,0,0,0">
                <w:txbxContent>
                  <w:p w14:paraId="7BE6BD2C" w14:textId="5A79AE0B" w:rsidR="001C785A" w:rsidRDefault="00A10AF8">
                    <w:pPr>
                      <w:spacing w:line="249" w:lineRule="auto"/>
                      <w:ind w:right="18" w:firstLine="4"/>
                      <w:jc w:val="both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B3D31"/>
                        <w:sz w:val="23"/>
                      </w:rPr>
                      <w:t>Vyřizuje</w:t>
                    </w:r>
                    <w:proofErr w:type="spellEnd"/>
                    <w:r>
                      <w:rPr>
                        <w:color w:val="3B3D31"/>
                        <w:sz w:val="23"/>
                      </w:rPr>
                      <w:t xml:space="preserve">: </w:t>
                    </w:r>
                    <w:proofErr w:type="spellStart"/>
                    <w:r>
                      <w:rPr>
                        <w:color w:val="3B3D31"/>
                        <w:sz w:val="23"/>
                      </w:rPr>
                      <w:t>Telefon</w:t>
                    </w:r>
                    <w:proofErr w:type="spellEnd"/>
                    <w:r>
                      <w:rPr>
                        <w:color w:val="52524D"/>
                        <w:sz w:val="23"/>
                      </w:rPr>
                      <w:t xml:space="preserve">: </w:t>
                    </w:r>
                    <w:r>
                      <w:rPr>
                        <w:color w:val="3B3D31"/>
                        <w:sz w:val="23"/>
                      </w:rPr>
                      <w:t>E-ma</w:t>
                    </w:r>
                    <w:r>
                      <w:rPr>
                        <w:color w:val="52524D"/>
                        <w:sz w:val="23"/>
                      </w:rPr>
                      <w:t>i</w:t>
                    </w:r>
                    <w:r>
                      <w:rPr>
                        <w:color w:val="3B3D31"/>
                        <w:sz w:val="23"/>
                      </w:rPr>
                      <w:t>l:</w:t>
                    </w:r>
                  </w:p>
                </w:txbxContent>
              </v:textbox>
            </v:shape>
            <v:shape id="_x0000_s1027" type="#_x0000_t202" style="position:absolute;left:1331;top:11677;width:2491;height:1067" filled="f" strokeweight=".16961mm">
              <v:textbox inset="0,0,0,0">
                <w:txbxContent>
                  <w:p w14:paraId="7EF6FA49" w14:textId="77777777" w:rsidR="001C785A" w:rsidRDefault="00A10AF8">
                    <w:pPr>
                      <w:spacing w:before="15"/>
                      <w:ind w:left="68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B3D31"/>
                        <w:sz w:val="23"/>
                      </w:rPr>
                      <w:t>Počet</w:t>
                    </w:r>
                    <w:proofErr w:type="spellEnd"/>
                    <w:r>
                      <w:rPr>
                        <w:color w:val="3B3D31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3B3D31"/>
                        <w:sz w:val="23"/>
                      </w:rPr>
                      <w:t>příloh</w:t>
                    </w:r>
                    <w:proofErr w:type="spellEnd"/>
                    <w:r>
                      <w:rPr>
                        <w:color w:val="52524D"/>
                        <w:sz w:val="23"/>
                      </w:rPr>
                      <w:t xml:space="preserve">: </w:t>
                    </w:r>
                    <w:r>
                      <w:rPr>
                        <w:color w:val="3B3D31"/>
                        <w:sz w:val="23"/>
                      </w:rPr>
                      <w:t>O</w:t>
                    </w:r>
                  </w:p>
                </w:txbxContent>
              </v:textbox>
            </v:shape>
            <w10:wrap anchorx="page" anchory="page"/>
          </v:group>
        </w:pict>
      </w:r>
      <w:r w:rsidRPr="00E95BC4">
        <w:rPr>
          <w:color w:val="3B3D31"/>
          <w:spacing w:val="-1"/>
          <w:sz w:val="26"/>
          <w:lang w:val="cs-CZ"/>
        </w:rPr>
        <w:t>Ob</w:t>
      </w:r>
      <w:r w:rsidR="00E95BC4" w:rsidRPr="00E95BC4">
        <w:rPr>
          <w:color w:val="3B3D31"/>
          <w:spacing w:val="-1"/>
          <w:sz w:val="26"/>
          <w:lang w:val="cs-CZ"/>
        </w:rPr>
        <w:t>j</w:t>
      </w:r>
      <w:r w:rsidRPr="00E95BC4">
        <w:rPr>
          <w:color w:val="3B3D31"/>
          <w:spacing w:val="-1"/>
          <w:sz w:val="26"/>
          <w:lang w:val="cs-CZ"/>
        </w:rPr>
        <w:t>ednávka</w:t>
      </w: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3554"/>
        <w:gridCol w:w="783"/>
        <w:gridCol w:w="1183"/>
        <w:gridCol w:w="668"/>
        <w:gridCol w:w="1581"/>
        <w:gridCol w:w="1473"/>
      </w:tblGrid>
      <w:tr w:rsidR="001C785A" w:rsidRPr="00E95BC4" w14:paraId="56510473" w14:textId="77777777">
        <w:trPr>
          <w:trHeight w:val="352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</w:tcBorders>
          </w:tcPr>
          <w:p w14:paraId="230984B2" w14:textId="77777777" w:rsidR="001C785A" w:rsidRPr="00E95BC4" w:rsidRDefault="00A10AF8">
            <w:pPr>
              <w:pStyle w:val="TableParagraph"/>
              <w:spacing w:before="77" w:line="255" w:lineRule="exact"/>
              <w:ind w:left="76"/>
              <w:rPr>
                <w:b/>
                <w:sz w:val="23"/>
                <w:lang w:val="cs-CZ"/>
              </w:rPr>
            </w:pPr>
            <w:r w:rsidRPr="00E95BC4">
              <w:rPr>
                <w:b/>
                <w:color w:val="3B3D31"/>
                <w:w w:val="105"/>
                <w:sz w:val="23"/>
                <w:lang w:val="cs-CZ"/>
              </w:rPr>
              <w:t>ODBĚRATEL: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</w:tcBorders>
          </w:tcPr>
          <w:p w14:paraId="3F34733C" w14:textId="77777777" w:rsidR="001C785A" w:rsidRPr="00E95BC4" w:rsidRDefault="00A10AF8">
            <w:pPr>
              <w:pStyle w:val="TableParagraph"/>
              <w:spacing w:before="77" w:line="255" w:lineRule="exact"/>
              <w:ind w:left="151"/>
              <w:rPr>
                <w:sz w:val="23"/>
                <w:lang w:val="cs-CZ"/>
              </w:rPr>
            </w:pPr>
            <w:r w:rsidRPr="00E95BC4">
              <w:rPr>
                <w:b/>
                <w:color w:val="3B3D31"/>
                <w:w w:val="105"/>
                <w:sz w:val="23"/>
                <w:lang w:val="cs-CZ"/>
              </w:rPr>
              <w:t>IČ:</w:t>
            </w:r>
            <w:r w:rsidRPr="00E95BC4">
              <w:rPr>
                <w:b/>
                <w:color w:val="3B3D31"/>
                <w:spacing w:val="55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00215708</w:t>
            </w:r>
          </w:p>
        </w:tc>
        <w:tc>
          <w:tcPr>
            <w:tcW w:w="668" w:type="dxa"/>
            <w:tcBorders>
              <w:top w:val="single" w:sz="4" w:space="0" w:color="000000"/>
              <w:right w:val="single" w:sz="4" w:space="0" w:color="000000"/>
            </w:tcBorders>
          </w:tcPr>
          <w:p w14:paraId="5A35A514" w14:textId="77777777" w:rsidR="001C785A" w:rsidRPr="00E95BC4" w:rsidRDefault="001C785A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570AD9C3" w14:textId="77777777" w:rsidR="001C785A" w:rsidRPr="00E95BC4" w:rsidRDefault="00A10AF8">
            <w:pPr>
              <w:pStyle w:val="TableParagraph"/>
              <w:spacing w:before="77" w:line="255" w:lineRule="exact"/>
              <w:ind w:left="79"/>
              <w:rPr>
                <w:sz w:val="23"/>
                <w:lang w:val="cs-CZ"/>
              </w:rPr>
            </w:pPr>
            <w:r w:rsidRPr="00E95BC4">
              <w:rPr>
                <w:color w:val="3B3D31"/>
                <w:w w:val="105"/>
                <w:sz w:val="23"/>
                <w:lang w:val="cs-CZ"/>
              </w:rPr>
              <w:t>Číslo objednávky:</w:t>
            </w:r>
          </w:p>
        </w:tc>
      </w:tr>
      <w:tr w:rsidR="001C785A" w:rsidRPr="00E95BC4" w14:paraId="7F815FF6" w14:textId="77777777">
        <w:trPr>
          <w:trHeight w:val="555"/>
        </w:trPr>
        <w:tc>
          <w:tcPr>
            <w:tcW w:w="3554" w:type="dxa"/>
            <w:tcBorders>
              <w:left w:val="single" w:sz="4" w:space="0" w:color="000000"/>
            </w:tcBorders>
          </w:tcPr>
          <w:p w14:paraId="7D249E38" w14:textId="77777777" w:rsidR="001C785A" w:rsidRPr="00E95BC4" w:rsidRDefault="001C785A">
            <w:pPr>
              <w:pStyle w:val="TableParagraph"/>
              <w:spacing w:before="6"/>
              <w:rPr>
                <w:sz w:val="24"/>
                <w:lang w:val="cs-CZ"/>
              </w:rPr>
            </w:pPr>
          </w:p>
          <w:p w14:paraId="00D6C083" w14:textId="77777777" w:rsidR="001C785A" w:rsidRPr="00E95BC4" w:rsidRDefault="00A10AF8">
            <w:pPr>
              <w:pStyle w:val="TableParagraph"/>
              <w:spacing w:line="253" w:lineRule="exact"/>
              <w:ind w:left="79"/>
              <w:rPr>
                <w:sz w:val="23"/>
                <w:lang w:val="cs-CZ"/>
              </w:rPr>
            </w:pPr>
            <w:r w:rsidRPr="00E95BC4">
              <w:rPr>
                <w:color w:val="3B3D31"/>
                <w:w w:val="105"/>
                <w:sz w:val="23"/>
                <w:lang w:val="cs-CZ"/>
              </w:rPr>
              <w:t>Krajský soud v ústí nad Labem</w:t>
            </w:r>
          </w:p>
        </w:tc>
        <w:tc>
          <w:tcPr>
            <w:tcW w:w="1966" w:type="dxa"/>
            <w:gridSpan w:val="2"/>
          </w:tcPr>
          <w:p w14:paraId="49A3FFEF" w14:textId="77777777" w:rsidR="001C785A" w:rsidRPr="00E95BC4" w:rsidRDefault="00A10AF8">
            <w:pPr>
              <w:pStyle w:val="TableParagraph"/>
              <w:spacing w:before="3"/>
              <w:ind w:left="150"/>
              <w:rPr>
                <w:b/>
                <w:sz w:val="23"/>
                <w:lang w:val="cs-CZ"/>
              </w:rPr>
            </w:pPr>
            <w:r w:rsidRPr="00E95BC4">
              <w:rPr>
                <w:b/>
                <w:color w:val="3B3D31"/>
                <w:w w:val="105"/>
                <w:sz w:val="23"/>
                <w:lang w:val="cs-CZ"/>
              </w:rPr>
              <w:t>DIČ:</w:t>
            </w:r>
          </w:p>
        </w:tc>
        <w:tc>
          <w:tcPr>
            <w:tcW w:w="668" w:type="dxa"/>
            <w:tcBorders>
              <w:right w:val="single" w:sz="4" w:space="0" w:color="000000"/>
            </w:tcBorders>
          </w:tcPr>
          <w:p w14:paraId="339E6352" w14:textId="77777777" w:rsidR="001C785A" w:rsidRPr="00E95BC4" w:rsidRDefault="001C785A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3054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5E550A84" w14:textId="77777777" w:rsidR="001C785A" w:rsidRPr="00E95BC4" w:rsidRDefault="00A10AF8">
            <w:pPr>
              <w:pStyle w:val="TableParagraph"/>
              <w:spacing w:before="56"/>
              <w:ind w:left="79"/>
              <w:rPr>
                <w:sz w:val="23"/>
                <w:lang w:val="cs-CZ"/>
              </w:rPr>
            </w:pPr>
            <w:r w:rsidRPr="00E95BC4">
              <w:rPr>
                <w:color w:val="3B3D31"/>
                <w:w w:val="105"/>
                <w:sz w:val="23"/>
                <w:lang w:val="cs-CZ"/>
              </w:rPr>
              <w:t xml:space="preserve">2025 </w:t>
            </w:r>
            <w:r w:rsidRPr="00E95BC4">
              <w:rPr>
                <w:i/>
                <w:color w:val="3B3D31"/>
                <w:w w:val="105"/>
                <w:sz w:val="23"/>
                <w:lang w:val="cs-CZ"/>
              </w:rPr>
              <w:t xml:space="preserve">I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OB / 200</w:t>
            </w:r>
          </w:p>
        </w:tc>
      </w:tr>
      <w:tr w:rsidR="001C785A" w:rsidRPr="00E95BC4" w14:paraId="5195B12A" w14:textId="77777777">
        <w:trPr>
          <w:trHeight w:val="688"/>
        </w:trPr>
        <w:tc>
          <w:tcPr>
            <w:tcW w:w="3554" w:type="dxa"/>
            <w:tcBorders>
              <w:left w:val="single" w:sz="4" w:space="0" w:color="000000"/>
            </w:tcBorders>
          </w:tcPr>
          <w:p w14:paraId="214B63CB" w14:textId="77777777" w:rsidR="001C785A" w:rsidRPr="00E95BC4" w:rsidRDefault="00A10AF8">
            <w:pPr>
              <w:pStyle w:val="TableParagraph"/>
              <w:spacing w:before="1" w:line="249" w:lineRule="auto"/>
              <w:ind w:left="69" w:right="227" w:firstLine="9"/>
              <w:rPr>
                <w:sz w:val="23"/>
                <w:lang w:val="cs-CZ"/>
              </w:rPr>
            </w:pPr>
            <w:r w:rsidRPr="00E95BC4">
              <w:rPr>
                <w:color w:val="3B3D31"/>
                <w:w w:val="105"/>
                <w:sz w:val="23"/>
                <w:lang w:val="cs-CZ"/>
              </w:rPr>
              <w:t>Národního odboje 1274/26 400 92 Ústí nad Labem</w:t>
            </w:r>
          </w:p>
        </w:tc>
        <w:tc>
          <w:tcPr>
            <w:tcW w:w="1966" w:type="dxa"/>
            <w:gridSpan w:val="2"/>
          </w:tcPr>
          <w:p w14:paraId="64402D4C" w14:textId="77777777" w:rsidR="001C785A" w:rsidRPr="00E95BC4" w:rsidRDefault="001C785A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668" w:type="dxa"/>
            <w:tcBorders>
              <w:right w:val="single" w:sz="4" w:space="0" w:color="000000"/>
            </w:tcBorders>
          </w:tcPr>
          <w:p w14:paraId="0D16B28D" w14:textId="77777777" w:rsidR="001C785A" w:rsidRPr="00E95BC4" w:rsidRDefault="001C785A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3054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3ACC7AF4" w14:textId="77777777" w:rsidR="001C785A" w:rsidRPr="00E95BC4" w:rsidRDefault="00A10AF8">
            <w:pPr>
              <w:pStyle w:val="TableParagraph"/>
              <w:spacing w:before="58"/>
              <w:ind w:left="75"/>
              <w:rPr>
                <w:sz w:val="23"/>
                <w:lang w:val="cs-CZ"/>
              </w:rPr>
            </w:pPr>
            <w:r w:rsidRPr="00E95BC4">
              <w:rPr>
                <w:color w:val="3B3D31"/>
                <w:w w:val="105"/>
                <w:sz w:val="23"/>
                <w:lang w:val="cs-CZ"/>
              </w:rPr>
              <w:t>Spisová značka</w:t>
            </w:r>
            <w:r w:rsidRPr="00E95BC4">
              <w:rPr>
                <w:color w:val="646460"/>
                <w:w w:val="105"/>
                <w:sz w:val="23"/>
                <w:lang w:val="cs-CZ"/>
              </w:rPr>
              <w:t>:</w:t>
            </w:r>
          </w:p>
        </w:tc>
      </w:tr>
      <w:tr w:rsidR="001C785A" w:rsidRPr="00E95BC4" w14:paraId="5A3E03A7" w14:textId="77777777">
        <w:trPr>
          <w:trHeight w:val="560"/>
        </w:trPr>
        <w:tc>
          <w:tcPr>
            <w:tcW w:w="3554" w:type="dxa"/>
            <w:tcBorders>
              <w:left w:val="single" w:sz="4" w:space="0" w:color="000000"/>
            </w:tcBorders>
          </w:tcPr>
          <w:p w14:paraId="76BA7FE1" w14:textId="77777777" w:rsidR="001C785A" w:rsidRPr="00E95BC4" w:rsidRDefault="00A10AF8">
            <w:pPr>
              <w:pStyle w:val="TableParagraph"/>
              <w:spacing w:before="144"/>
              <w:ind w:left="77"/>
              <w:rPr>
                <w:sz w:val="23"/>
                <w:lang w:val="cs-CZ"/>
              </w:rPr>
            </w:pPr>
            <w:r w:rsidRPr="00E95BC4">
              <w:rPr>
                <w:color w:val="3B3D31"/>
                <w:spacing w:val="-1"/>
                <w:sz w:val="23"/>
                <w:lang w:val="cs-CZ"/>
              </w:rPr>
              <w:t xml:space="preserve">Účet: </w:t>
            </w:r>
            <w:r w:rsidRPr="00E95BC4">
              <w:rPr>
                <w:noProof/>
                <w:color w:val="3B3D31"/>
                <w:spacing w:val="-33"/>
                <w:position w:val="-6"/>
                <w:sz w:val="23"/>
                <w:lang w:val="cs-CZ"/>
              </w:rPr>
              <w:drawing>
                <wp:inline distT="0" distB="0" distL="0" distR="0" wp14:anchorId="79B44BE3" wp14:editId="14D03CC7">
                  <wp:extent cx="1163239" cy="176994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39" cy="176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6" w:type="dxa"/>
            <w:gridSpan w:val="2"/>
          </w:tcPr>
          <w:p w14:paraId="6BC8E2F5" w14:textId="77777777" w:rsidR="001C785A" w:rsidRPr="00E95BC4" w:rsidRDefault="001C785A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668" w:type="dxa"/>
            <w:tcBorders>
              <w:right w:val="single" w:sz="4" w:space="0" w:color="000000"/>
            </w:tcBorders>
          </w:tcPr>
          <w:p w14:paraId="14B7B38A" w14:textId="77777777" w:rsidR="001C785A" w:rsidRPr="00E95BC4" w:rsidRDefault="001C785A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3054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666F6336" w14:textId="77777777" w:rsidR="001C785A" w:rsidRPr="00E95BC4" w:rsidRDefault="001C785A">
            <w:pPr>
              <w:pStyle w:val="TableParagraph"/>
              <w:rPr>
                <w:rFonts w:ascii="Times New Roman"/>
                <w:lang w:val="cs-CZ"/>
              </w:rPr>
            </w:pPr>
          </w:p>
        </w:tc>
      </w:tr>
      <w:tr w:rsidR="001C785A" w:rsidRPr="00E95BC4" w14:paraId="3CEBD43B" w14:textId="77777777">
        <w:trPr>
          <w:trHeight w:val="384"/>
        </w:trPr>
        <w:tc>
          <w:tcPr>
            <w:tcW w:w="3554" w:type="dxa"/>
            <w:tcBorders>
              <w:left w:val="single" w:sz="4" w:space="0" w:color="000000"/>
            </w:tcBorders>
          </w:tcPr>
          <w:p w14:paraId="181F133C" w14:textId="77777777" w:rsidR="001C785A" w:rsidRPr="00E95BC4" w:rsidRDefault="00A10AF8">
            <w:pPr>
              <w:pStyle w:val="TableParagraph"/>
              <w:spacing w:before="126" w:line="238" w:lineRule="exact"/>
              <w:ind w:left="76"/>
              <w:rPr>
                <w:b/>
                <w:sz w:val="23"/>
                <w:lang w:val="cs-CZ"/>
              </w:rPr>
            </w:pPr>
            <w:r w:rsidRPr="00E95BC4">
              <w:rPr>
                <w:b/>
                <w:color w:val="3B3D31"/>
                <w:w w:val="105"/>
                <w:sz w:val="23"/>
                <w:lang w:val="cs-CZ"/>
              </w:rPr>
              <w:t>Adresa dodání:</w:t>
            </w:r>
          </w:p>
        </w:tc>
        <w:tc>
          <w:tcPr>
            <w:tcW w:w="1966" w:type="dxa"/>
            <w:gridSpan w:val="2"/>
          </w:tcPr>
          <w:p w14:paraId="7B31980B" w14:textId="77777777" w:rsidR="001C785A" w:rsidRPr="00E95BC4" w:rsidRDefault="001C785A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668" w:type="dxa"/>
            <w:tcBorders>
              <w:bottom w:val="single" w:sz="12" w:space="0" w:color="000000"/>
              <w:right w:val="single" w:sz="4" w:space="0" w:color="000000"/>
            </w:tcBorders>
          </w:tcPr>
          <w:p w14:paraId="38A2E77E" w14:textId="77777777" w:rsidR="001C785A" w:rsidRPr="00E95BC4" w:rsidRDefault="001C785A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3054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14:paraId="5C978C3C" w14:textId="77777777" w:rsidR="001C785A" w:rsidRPr="00E95BC4" w:rsidRDefault="001C785A">
            <w:pPr>
              <w:pStyle w:val="TableParagraph"/>
              <w:rPr>
                <w:rFonts w:ascii="Times New Roman"/>
                <w:lang w:val="cs-CZ"/>
              </w:rPr>
            </w:pPr>
          </w:p>
        </w:tc>
      </w:tr>
      <w:tr w:rsidR="001C785A" w:rsidRPr="00E95BC4" w14:paraId="5D0AA75B" w14:textId="77777777">
        <w:trPr>
          <w:trHeight w:val="667"/>
        </w:trPr>
        <w:tc>
          <w:tcPr>
            <w:tcW w:w="43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39ADA1" w14:textId="77777777" w:rsidR="001C785A" w:rsidRPr="00E95BC4" w:rsidRDefault="001C785A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490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45C6DD4B" w14:textId="77777777" w:rsidR="001C785A" w:rsidRPr="00E95BC4" w:rsidRDefault="00A10AF8">
            <w:pPr>
              <w:pStyle w:val="TableParagraph"/>
              <w:tabs>
                <w:tab w:val="left" w:pos="2343"/>
              </w:tabs>
              <w:spacing w:before="19"/>
              <w:ind w:left="64"/>
              <w:rPr>
                <w:sz w:val="23"/>
                <w:lang w:val="cs-CZ"/>
              </w:rPr>
            </w:pPr>
            <w:r w:rsidRPr="00E95BC4">
              <w:rPr>
                <w:b/>
                <w:color w:val="3B3D31"/>
                <w:w w:val="105"/>
                <w:sz w:val="23"/>
                <w:lang w:val="cs-CZ"/>
              </w:rPr>
              <w:t>DODAVATEL:</w:t>
            </w:r>
            <w:r w:rsidRPr="00E95BC4">
              <w:rPr>
                <w:b/>
                <w:color w:val="3B3D31"/>
                <w:w w:val="105"/>
                <w:sz w:val="23"/>
                <w:lang w:val="cs-CZ"/>
              </w:rPr>
              <w:tab/>
            </w:r>
            <w:r w:rsidRPr="00E95BC4">
              <w:rPr>
                <w:color w:val="3B3D31"/>
                <w:w w:val="105"/>
                <w:sz w:val="23"/>
                <w:lang w:val="cs-CZ"/>
              </w:rPr>
              <w:t>IČ:</w:t>
            </w:r>
            <w:r w:rsidRPr="00E95BC4">
              <w:rPr>
                <w:color w:val="3B3D31"/>
                <w:spacing w:val="1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47114983</w:t>
            </w:r>
          </w:p>
          <w:p w14:paraId="79245DFC" w14:textId="77777777" w:rsidR="001C785A" w:rsidRPr="00E95BC4" w:rsidRDefault="00A10AF8">
            <w:pPr>
              <w:pStyle w:val="TableParagraph"/>
              <w:spacing w:before="9"/>
              <w:ind w:left="2317" w:right="2041"/>
              <w:jc w:val="center"/>
              <w:rPr>
                <w:sz w:val="23"/>
                <w:lang w:val="cs-CZ"/>
              </w:rPr>
            </w:pPr>
            <w:r w:rsidRPr="00E95BC4">
              <w:rPr>
                <w:color w:val="3B3D31"/>
                <w:w w:val="105"/>
                <w:sz w:val="23"/>
                <w:lang w:val="cs-CZ"/>
              </w:rPr>
              <w:t>DIČ:</w:t>
            </w:r>
          </w:p>
          <w:p w14:paraId="0336814A" w14:textId="77777777" w:rsidR="001C785A" w:rsidRPr="00E95BC4" w:rsidRDefault="00A10AF8">
            <w:pPr>
              <w:pStyle w:val="TableParagraph"/>
              <w:spacing w:before="140" w:line="249" w:lineRule="auto"/>
              <w:ind w:left="63" w:right="1912" w:firstLine="1"/>
              <w:rPr>
                <w:sz w:val="23"/>
                <w:lang w:val="cs-CZ"/>
              </w:rPr>
            </w:pPr>
            <w:r w:rsidRPr="00E95BC4">
              <w:rPr>
                <w:color w:val="3B3D31"/>
                <w:w w:val="105"/>
                <w:sz w:val="23"/>
                <w:lang w:val="cs-CZ"/>
              </w:rPr>
              <w:t>Česká pošta</w:t>
            </w:r>
            <w:r w:rsidRPr="00E95BC4">
              <w:rPr>
                <w:color w:val="52524D"/>
                <w:w w:val="105"/>
                <w:sz w:val="23"/>
                <w:lang w:val="cs-CZ"/>
              </w:rPr>
              <w:t xml:space="preserve">, </w:t>
            </w:r>
            <w:proofErr w:type="spellStart"/>
            <w:r w:rsidRPr="00E95BC4">
              <w:rPr>
                <w:color w:val="3B3D31"/>
                <w:w w:val="105"/>
                <w:sz w:val="23"/>
                <w:lang w:val="cs-CZ"/>
              </w:rPr>
              <w:t>s.p</w:t>
            </w:r>
            <w:proofErr w:type="spellEnd"/>
            <w:r w:rsidRPr="00E95BC4">
              <w:rPr>
                <w:color w:val="3B3D31"/>
                <w:w w:val="105"/>
                <w:sz w:val="23"/>
                <w:lang w:val="cs-CZ"/>
              </w:rPr>
              <w:t>. Politických vězňů 909/4 225 99 Praha 1</w:t>
            </w:r>
          </w:p>
        </w:tc>
      </w:tr>
      <w:tr w:rsidR="001C785A" w:rsidRPr="00E95BC4" w14:paraId="574DF13D" w14:textId="77777777">
        <w:trPr>
          <w:trHeight w:val="553"/>
        </w:trPr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CC34618" w14:textId="77777777" w:rsidR="001C785A" w:rsidRPr="00E95BC4" w:rsidRDefault="00A10AF8">
            <w:pPr>
              <w:pStyle w:val="TableParagraph"/>
              <w:spacing w:before="14"/>
              <w:ind w:left="73"/>
              <w:rPr>
                <w:sz w:val="23"/>
                <w:lang w:val="cs-CZ"/>
              </w:rPr>
            </w:pPr>
            <w:r w:rsidRPr="00E95BC4">
              <w:rPr>
                <w:color w:val="3B3D31"/>
                <w:w w:val="105"/>
                <w:sz w:val="23"/>
                <w:lang w:val="cs-CZ"/>
              </w:rPr>
              <w:t>Datum sp</w:t>
            </w:r>
            <w:r w:rsidRPr="00E95BC4">
              <w:rPr>
                <w:color w:val="52524D"/>
                <w:w w:val="105"/>
                <w:sz w:val="23"/>
                <w:lang w:val="cs-CZ"/>
              </w:rPr>
              <w:t>l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atnosti:</w:t>
            </w:r>
          </w:p>
          <w:p w14:paraId="6A64F71C" w14:textId="77777777" w:rsidR="001C785A" w:rsidRPr="00E95BC4" w:rsidRDefault="00A10AF8">
            <w:pPr>
              <w:pStyle w:val="TableParagraph"/>
              <w:spacing w:before="10" w:line="245" w:lineRule="exact"/>
              <w:ind w:left="73"/>
              <w:rPr>
                <w:sz w:val="23"/>
                <w:lang w:val="cs-CZ"/>
              </w:rPr>
            </w:pPr>
            <w:r w:rsidRPr="00E95BC4">
              <w:rPr>
                <w:color w:val="3B3D31"/>
                <w:w w:val="105"/>
                <w:sz w:val="23"/>
                <w:lang w:val="cs-CZ"/>
              </w:rPr>
              <w:t>Datum objednání</w:t>
            </w:r>
            <w:r w:rsidRPr="00E95BC4">
              <w:rPr>
                <w:color w:val="52524D"/>
                <w:w w:val="105"/>
                <w:sz w:val="23"/>
                <w:lang w:val="cs-CZ"/>
              </w:rPr>
              <w:t xml:space="preserve">: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22.09.2025</w:t>
            </w:r>
          </w:p>
        </w:tc>
        <w:tc>
          <w:tcPr>
            <w:tcW w:w="4905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3E68D8B2" w14:textId="77777777" w:rsidR="001C785A" w:rsidRPr="00E95BC4" w:rsidRDefault="001C785A">
            <w:pPr>
              <w:rPr>
                <w:sz w:val="2"/>
                <w:szCs w:val="2"/>
                <w:lang w:val="cs-CZ"/>
              </w:rPr>
            </w:pPr>
          </w:p>
        </w:tc>
      </w:tr>
      <w:tr w:rsidR="001C785A" w:rsidRPr="00E95BC4" w14:paraId="5BD214B3" w14:textId="77777777">
        <w:trPr>
          <w:trHeight w:val="525"/>
        </w:trPr>
        <w:tc>
          <w:tcPr>
            <w:tcW w:w="433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642CA36D" w14:textId="77777777" w:rsidR="001C785A" w:rsidRPr="00E95BC4" w:rsidRDefault="00A10AF8">
            <w:pPr>
              <w:pStyle w:val="TableParagraph"/>
              <w:spacing w:line="258" w:lineRule="exact"/>
              <w:ind w:left="68"/>
              <w:rPr>
                <w:sz w:val="23"/>
                <w:lang w:val="cs-CZ"/>
              </w:rPr>
            </w:pPr>
            <w:r w:rsidRPr="00E95BC4">
              <w:rPr>
                <w:color w:val="3B3D31"/>
                <w:w w:val="105"/>
                <w:sz w:val="23"/>
                <w:lang w:val="cs-CZ"/>
              </w:rPr>
              <w:t>Datum dodání:</w:t>
            </w:r>
          </w:p>
          <w:p w14:paraId="1F866684" w14:textId="77777777" w:rsidR="001C785A" w:rsidRPr="00E95BC4" w:rsidRDefault="00A10AF8">
            <w:pPr>
              <w:pStyle w:val="TableParagraph"/>
              <w:tabs>
                <w:tab w:val="left" w:pos="2135"/>
              </w:tabs>
              <w:spacing w:before="9" w:line="239" w:lineRule="exact"/>
              <w:ind w:left="72"/>
              <w:rPr>
                <w:sz w:val="23"/>
                <w:lang w:val="cs-CZ"/>
              </w:rPr>
            </w:pPr>
            <w:r w:rsidRPr="00E95BC4">
              <w:rPr>
                <w:color w:val="3B3D31"/>
                <w:w w:val="105"/>
                <w:sz w:val="23"/>
                <w:lang w:val="cs-CZ"/>
              </w:rPr>
              <w:t>Z</w:t>
            </w:r>
            <w:r w:rsidRPr="00E95BC4">
              <w:rPr>
                <w:color w:val="3B3D31"/>
                <w:spacing w:val="56"/>
                <w:w w:val="105"/>
                <w:sz w:val="23"/>
                <w:lang w:val="cs-CZ"/>
              </w:rPr>
              <w:t xml:space="preserve"> </w:t>
            </w:r>
            <w:proofErr w:type="spellStart"/>
            <w:r w:rsidRPr="00E95BC4">
              <w:rPr>
                <w:color w:val="3B3D31"/>
                <w:w w:val="105"/>
                <w:sz w:val="23"/>
                <w:lang w:val="cs-CZ"/>
              </w:rPr>
              <w:t>ůsob</w:t>
            </w:r>
            <w:proofErr w:type="spellEnd"/>
            <w:r w:rsidRPr="00E95BC4">
              <w:rPr>
                <w:color w:val="3B3D31"/>
                <w:spacing w:val="2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úhrad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ab/>
              <w:t>Převodem</w:t>
            </w:r>
          </w:p>
        </w:tc>
        <w:tc>
          <w:tcPr>
            <w:tcW w:w="4905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0217883C" w14:textId="77777777" w:rsidR="001C785A" w:rsidRPr="00E95BC4" w:rsidRDefault="001C785A">
            <w:pPr>
              <w:rPr>
                <w:sz w:val="2"/>
                <w:szCs w:val="2"/>
                <w:lang w:val="cs-CZ"/>
              </w:rPr>
            </w:pPr>
          </w:p>
        </w:tc>
      </w:tr>
      <w:tr w:rsidR="001C785A" w:rsidRPr="00E95BC4" w14:paraId="55B1F96A" w14:textId="77777777">
        <w:trPr>
          <w:trHeight w:val="4146"/>
        </w:trPr>
        <w:tc>
          <w:tcPr>
            <w:tcW w:w="9242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710BFF" w14:textId="77777777" w:rsidR="001C785A" w:rsidRPr="00E95BC4" w:rsidRDefault="00A10AF8">
            <w:pPr>
              <w:pStyle w:val="TableParagraph"/>
              <w:spacing w:before="29"/>
              <w:ind w:left="73"/>
              <w:rPr>
                <w:sz w:val="23"/>
                <w:lang w:val="cs-CZ"/>
              </w:rPr>
            </w:pPr>
            <w:r w:rsidRPr="00E95BC4">
              <w:rPr>
                <w:color w:val="3B3D31"/>
                <w:w w:val="105"/>
                <w:sz w:val="23"/>
                <w:lang w:val="cs-CZ"/>
              </w:rPr>
              <w:t>Dobrý den</w:t>
            </w:r>
            <w:r w:rsidRPr="00E95BC4">
              <w:rPr>
                <w:color w:val="52524D"/>
                <w:w w:val="105"/>
                <w:sz w:val="23"/>
                <w:lang w:val="cs-CZ"/>
              </w:rPr>
              <w:t>,</w:t>
            </w:r>
          </w:p>
          <w:p w14:paraId="7CE5EE81" w14:textId="77777777" w:rsidR="001C785A" w:rsidRPr="00E95BC4" w:rsidRDefault="001C785A">
            <w:pPr>
              <w:pStyle w:val="TableParagraph"/>
              <w:rPr>
                <w:sz w:val="25"/>
                <w:lang w:val="cs-CZ"/>
              </w:rPr>
            </w:pPr>
          </w:p>
          <w:p w14:paraId="1BFBC5E6" w14:textId="77777777" w:rsidR="001C785A" w:rsidRPr="00E95BC4" w:rsidRDefault="00A10AF8">
            <w:pPr>
              <w:pStyle w:val="TableParagraph"/>
              <w:spacing w:line="249" w:lineRule="auto"/>
              <w:ind w:left="71" w:hanging="3"/>
              <w:rPr>
                <w:sz w:val="23"/>
                <w:lang w:val="cs-CZ"/>
              </w:rPr>
            </w:pPr>
            <w:r w:rsidRPr="00E95BC4">
              <w:rPr>
                <w:color w:val="3B3D31"/>
                <w:w w:val="105"/>
                <w:sz w:val="23"/>
                <w:lang w:val="cs-CZ"/>
              </w:rPr>
              <w:t>objednáváme u vás dobití kreditu do frankovacího stroje zn</w:t>
            </w:r>
            <w:r w:rsidRPr="00E95BC4">
              <w:rPr>
                <w:color w:val="7E7E77"/>
                <w:w w:val="105"/>
                <w:sz w:val="23"/>
                <w:lang w:val="cs-CZ"/>
              </w:rPr>
              <w:t xml:space="preserve">. </w:t>
            </w:r>
            <w:proofErr w:type="spellStart"/>
            <w:r w:rsidRPr="00E95BC4">
              <w:rPr>
                <w:color w:val="3B3D31"/>
                <w:w w:val="105"/>
                <w:sz w:val="23"/>
                <w:lang w:val="cs-CZ"/>
              </w:rPr>
              <w:t>Quadient</w:t>
            </w:r>
            <w:proofErr w:type="spellEnd"/>
            <w:r w:rsidRPr="00E95BC4">
              <w:rPr>
                <w:color w:val="3B3D31"/>
                <w:w w:val="105"/>
                <w:sz w:val="23"/>
                <w:lang w:val="cs-CZ"/>
              </w:rPr>
              <w:t xml:space="preserve"> IS-440 ve výši 500 000,-- Kč.</w:t>
            </w:r>
          </w:p>
          <w:p w14:paraId="24E3C5EC" w14:textId="77777777" w:rsidR="001C785A" w:rsidRPr="00E95BC4" w:rsidRDefault="001C785A">
            <w:pPr>
              <w:pStyle w:val="TableParagraph"/>
              <w:spacing w:before="1"/>
              <w:rPr>
                <w:sz w:val="24"/>
                <w:lang w:val="cs-CZ"/>
              </w:rPr>
            </w:pPr>
          </w:p>
          <w:p w14:paraId="512CBF82" w14:textId="0358018D" w:rsidR="001C785A" w:rsidRPr="00E95BC4" w:rsidRDefault="00A10AF8">
            <w:pPr>
              <w:pStyle w:val="TableParagraph"/>
              <w:tabs>
                <w:tab w:val="left" w:pos="2535"/>
              </w:tabs>
              <w:ind w:left="72"/>
              <w:rPr>
                <w:sz w:val="23"/>
                <w:lang w:val="cs-CZ"/>
              </w:rPr>
            </w:pPr>
            <w:r w:rsidRPr="00E95BC4">
              <w:rPr>
                <w:color w:val="3B3D31"/>
                <w:w w:val="105"/>
                <w:sz w:val="23"/>
                <w:lang w:val="cs-CZ"/>
              </w:rPr>
              <w:t>Žádám Vás</w:t>
            </w:r>
            <w:r w:rsidRPr="00E95BC4">
              <w:rPr>
                <w:color w:val="3B3D31"/>
                <w:spacing w:val="-4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o</w:t>
            </w:r>
            <w:r w:rsidRPr="00E95BC4">
              <w:rPr>
                <w:color w:val="3B3D31"/>
                <w:spacing w:val="-10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zaslání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ab/>
            </w:r>
            <w:r w:rsidR="0028588B">
              <w:rPr>
                <w:color w:val="3B3D31"/>
                <w:w w:val="105"/>
                <w:sz w:val="23"/>
                <w:lang w:val="cs-CZ"/>
              </w:rPr>
              <w:t>p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otvrzení objednávky mailem na</w:t>
            </w:r>
            <w:r w:rsidRPr="00E95BC4">
              <w:rPr>
                <w:color w:val="3B3D31"/>
                <w:spacing w:val="-33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spacing w:val="-3"/>
                <w:w w:val="105"/>
                <w:sz w:val="23"/>
                <w:lang w:val="cs-CZ"/>
              </w:rPr>
              <w:t>adresu</w:t>
            </w:r>
            <w:r w:rsidRPr="00E95BC4">
              <w:rPr>
                <w:color w:val="52524D"/>
                <w:spacing w:val="-3"/>
                <w:w w:val="105"/>
                <w:sz w:val="23"/>
                <w:lang w:val="cs-CZ"/>
              </w:rPr>
              <w:t>:</w:t>
            </w:r>
          </w:p>
          <w:p w14:paraId="3CBBB0B9" w14:textId="77777777" w:rsidR="001C785A" w:rsidRPr="00E95BC4" w:rsidRDefault="00A10AF8">
            <w:pPr>
              <w:pStyle w:val="TableParagraph"/>
              <w:ind w:left="-30"/>
              <w:rPr>
                <w:sz w:val="20"/>
                <w:lang w:val="cs-CZ"/>
              </w:rPr>
            </w:pPr>
            <w:r w:rsidRPr="00E95BC4">
              <w:rPr>
                <w:noProof/>
                <w:sz w:val="20"/>
                <w:lang w:val="cs-CZ"/>
              </w:rPr>
              <w:drawing>
                <wp:inline distT="0" distB="0" distL="0" distR="0" wp14:anchorId="13B854C5" wp14:editId="2198BF11">
                  <wp:extent cx="2091955" cy="256032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955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778286" w14:textId="47CCD1C8" w:rsidR="001C785A" w:rsidRPr="00E95BC4" w:rsidRDefault="00A10AF8">
            <w:pPr>
              <w:pStyle w:val="TableParagraph"/>
              <w:spacing w:before="153" w:line="252" w:lineRule="auto"/>
              <w:ind w:left="67" w:firstLine="3"/>
              <w:rPr>
                <w:sz w:val="23"/>
                <w:lang w:val="cs-CZ"/>
              </w:rPr>
            </w:pPr>
            <w:r w:rsidRPr="00E95BC4">
              <w:rPr>
                <w:color w:val="3B3D31"/>
                <w:w w:val="105"/>
                <w:sz w:val="23"/>
                <w:lang w:val="cs-CZ"/>
              </w:rPr>
              <w:t>Objednávka společně s akceptací bude dle zákona č</w:t>
            </w:r>
            <w:r w:rsidRPr="00E95BC4">
              <w:rPr>
                <w:color w:val="52524D"/>
                <w:w w:val="105"/>
                <w:sz w:val="23"/>
                <w:lang w:val="cs-CZ"/>
              </w:rPr>
              <w:t xml:space="preserve">.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 xml:space="preserve">340/2015 Sb. o registru </w:t>
            </w:r>
            <w:r w:rsidRPr="00E95BC4">
              <w:rPr>
                <w:color w:val="3B3D31"/>
                <w:spacing w:val="-4"/>
                <w:w w:val="105"/>
                <w:sz w:val="23"/>
                <w:lang w:val="cs-CZ"/>
              </w:rPr>
              <w:t>smluv</w:t>
            </w:r>
            <w:r w:rsidRPr="00E95BC4">
              <w:rPr>
                <w:color w:val="646460"/>
                <w:spacing w:val="-4"/>
                <w:w w:val="105"/>
                <w:sz w:val="23"/>
                <w:lang w:val="cs-CZ"/>
              </w:rPr>
              <w:t xml:space="preserve">,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zveřejněna</w:t>
            </w:r>
            <w:r w:rsidRPr="00E95BC4">
              <w:rPr>
                <w:color w:val="3B3D31"/>
                <w:spacing w:val="-3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v</w:t>
            </w:r>
            <w:r w:rsidRPr="00E95BC4">
              <w:rPr>
                <w:color w:val="3B3D31"/>
                <w:spacing w:val="-19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registru</w:t>
            </w:r>
            <w:r w:rsidRPr="00E95BC4">
              <w:rPr>
                <w:color w:val="3B3D31"/>
                <w:spacing w:val="-13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smluv</w:t>
            </w:r>
            <w:r w:rsidRPr="00E95BC4">
              <w:rPr>
                <w:color w:val="3B3D31"/>
                <w:spacing w:val="-12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na</w:t>
            </w:r>
            <w:r w:rsidRPr="00E95BC4">
              <w:rPr>
                <w:color w:val="3B3D31"/>
                <w:spacing w:val="-22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dobu</w:t>
            </w:r>
            <w:r w:rsidRPr="00E95BC4">
              <w:rPr>
                <w:color w:val="3B3D31"/>
                <w:spacing w:val="-16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neurčitou</w:t>
            </w:r>
            <w:r w:rsidRPr="00E95BC4">
              <w:rPr>
                <w:color w:val="52524D"/>
                <w:w w:val="105"/>
                <w:sz w:val="23"/>
                <w:lang w:val="cs-CZ"/>
              </w:rPr>
              <w:t>,</w:t>
            </w:r>
            <w:r w:rsidRPr="00E95BC4">
              <w:rPr>
                <w:color w:val="52524D"/>
                <w:spacing w:val="-21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v</w:t>
            </w:r>
            <w:r w:rsidRPr="00E95BC4">
              <w:rPr>
                <w:color w:val="3B3D31"/>
                <w:spacing w:val="-22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celém</w:t>
            </w:r>
            <w:r w:rsidRPr="00E95BC4">
              <w:rPr>
                <w:color w:val="3B3D31"/>
                <w:spacing w:val="-19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znění</w:t>
            </w:r>
            <w:r w:rsidRPr="00E95BC4">
              <w:rPr>
                <w:color w:val="3B3D31"/>
                <w:spacing w:val="-11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včetně</w:t>
            </w:r>
            <w:r w:rsidRPr="00E95BC4">
              <w:rPr>
                <w:color w:val="3B3D31"/>
                <w:spacing w:val="-14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spacing w:val="-5"/>
                <w:w w:val="105"/>
                <w:sz w:val="23"/>
                <w:lang w:val="cs-CZ"/>
              </w:rPr>
              <w:t>příloh</w:t>
            </w:r>
            <w:r w:rsidRPr="00E95BC4">
              <w:rPr>
                <w:color w:val="52524D"/>
                <w:spacing w:val="-5"/>
                <w:w w:val="105"/>
                <w:sz w:val="23"/>
                <w:lang w:val="cs-CZ"/>
              </w:rPr>
              <w:t>,</w:t>
            </w:r>
            <w:r w:rsidRPr="00E95BC4">
              <w:rPr>
                <w:color w:val="52524D"/>
                <w:spacing w:val="-19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budoucích změn a doplňků. Objednávka bude účinná od okamžiku uveřejnění v registru smluv. Objednávku s akceptací uveřejní v registru smluv</w:t>
            </w:r>
            <w:r w:rsidRPr="00E95BC4">
              <w:rPr>
                <w:color w:val="3B3D31"/>
                <w:spacing w:val="-25"/>
                <w:w w:val="105"/>
                <w:sz w:val="23"/>
                <w:lang w:val="cs-CZ"/>
              </w:rPr>
              <w:t xml:space="preserve"> </w:t>
            </w:r>
            <w:r w:rsidRPr="00E95BC4">
              <w:rPr>
                <w:color w:val="3B3D31"/>
                <w:w w:val="105"/>
                <w:sz w:val="23"/>
                <w:lang w:val="cs-CZ"/>
              </w:rPr>
              <w:t>objednavatel.</w:t>
            </w:r>
          </w:p>
          <w:p w14:paraId="0ED715F1" w14:textId="77777777" w:rsidR="001C785A" w:rsidRPr="00E95BC4" w:rsidRDefault="001C785A">
            <w:pPr>
              <w:pStyle w:val="TableParagraph"/>
              <w:spacing w:before="2"/>
              <w:rPr>
                <w:sz w:val="24"/>
                <w:lang w:val="cs-CZ"/>
              </w:rPr>
            </w:pPr>
          </w:p>
          <w:p w14:paraId="6C71680F" w14:textId="77777777" w:rsidR="001C785A" w:rsidRPr="00E95BC4" w:rsidRDefault="00A10AF8">
            <w:pPr>
              <w:pStyle w:val="TableParagraph"/>
              <w:ind w:left="70"/>
              <w:rPr>
                <w:sz w:val="23"/>
                <w:lang w:val="cs-CZ"/>
              </w:rPr>
            </w:pPr>
            <w:r w:rsidRPr="00E95BC4">
              <w:rPr>
                <w:color w:val="3B3D31"/>
                <w:w w:val="105"/>
                <w:sz w:val="23"/>
                <w:lang w:val="cs-CZ"/>
              </w:rPr>
              <w:t>S pozdravem</w:t>
            </w:r>
          </w:p>
        </w:tc>
      </w:tr>
      <w:tr w:rsidR="001C785A" w:rsidRPr="00E95BC4" w14:paraId="5608DDC1" w14:textId="77777777">
        <w:trPr>
          <w:trHeight w:val="278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A3BFD" w14:textId="77777777" w:rsidR="001C785A" w:rsidRPr="00E95BC4" w:rsidRDefault="00A10AF8">
            <w:pPr>
              <w:pStyle w:val="TableParagraph"/>
              <w:tabs>
                <w:tab w:val="left" w:pos="1138"/>
              </w:tabs>
              <w:spacing w:before="19" w:line="239" w:lineRule="exact"/>
              <w:ind w:left="70"/>
              <w:rPr>
                <w:b/>
                <w:sz w:val="23"/>
                <w:lang w:val="cs-CZ"/>
              </w:rPr>
            </w:pPr>
            <w:r w:rsidRPr="00E95BC4">
              <w:rPr>
                <w:b/>
                <w:color w:val="3B3D31"/>
                <w:w w:val="105"/>
                <w:sz w:val="23"/>
                <w:lang w:val="cs-CZ"/>
              </w:rPr>
              <w:t xml:space="preserve">C. </w:t>
            </w:r>
            <w:r w:rsidRPr="00E95BC4">
              <w:rPr>
                <w:b/>
                <w:color w:val="3B3D31"/>
                <w:spacing w:val="8"/>
                <w:w w:val="105"/>
                <w:sz w:val="23"/>
                <w:lang w:val="cs-CZ"/>
              </w:rPr>
              <w:t xml:space="preserve"> </w:t>
            </w:r>
            <w:proofErr w:type="spellStart"/>
            <w:r w:rsidRPr="00E95BC4">
              <w:rPr>
                <w:b/>
                <w:color w:val="3B3D31"/>
                <w:w w:val="105"/>
                <w:sz w:val="23"/>
                <w:lang w:val="cs-CZ"/>
              </w:rPr>
              <w:t>ol</w:t>
            </w:r>
            <w:proofErr w:type="spellEnd"/>
            <w:r w:rsidRPr="00E95BC4">
              <w:rPr>
                <w:b/>
                <w:color w:val="3B3D31"/>
                <w:w w:val="105"/>
                <w:sz w:val="23"/>
                <w:lang w:val="cs-CZ"/>
              </w:rPr>
              <w:t>.</w:t>
            </w:r>
            <w:r w:rsidRPr="00E95BC4">
              <w:rPr>
                <w:b/>
                <w:color w:val="3B3D31"/>
                <w:w w:val="105"/>
                <w:sz w:val="23"/>
                <w:lang w:val="cs-CZ"/>
              </w:rPr>
              <w:tab/>
              <w:t>Označení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9C22A4" w14:textId="77777777" w:rsidR="001C785A" w:rsidRPr="00E95BC4" w:rsidRDefault="001C785A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E9BD3A" w14:textId="1734AA65" w:rsidR="001C785A" w:rsidRPr="00E95BC4" w:rsidRDefault="00A10AF8">
            <w:pPr>
              <w:pStyle w:val="TableParagraph"/>
              <w:spacing w:before="14" w:line="244" w:lineRule="exact"/>
              <w:ind w:left="310"/>
              <w:rPr>
                <w:b/>
                <w:sz w:val="23"/>
                <w:lang w:val="cs-CZ"/>
              </w:rPr>
            </w:pPr>
            <w:r w:rsidRPr="00E95BC4">
              <w:rPr>
                <w:b/>
                <w:color w:val="3B3D31"/>
                <w:w w:val="105"/>
                <w:sz w:val="23"/>
                <w:lang w:val="cs-CZ"/>
              </w:rPr>
              <w:t xml:space="preserve">Měrná </w:t>
            </w:r>
            <w:r w:rsidR="00E95BC4">
              <w:rPr>
                <w:b/>
                <w:color w:val="3B3D31"/>
                <w:w w:val="105"/>
                <w:sz w:val="23"/>
                <w:lang w:val="cs-CZ"/>
              </w:rPr>
              <w:t>j</w:t>
            </w:r>
            <w:r w:rsidRPr="00E95BC4">
              <w:rPr>
                <w:b/>
                <w:color w:val="3B3D31"/>
                <w:w w:val="105"/>
                <w:sz w:val="23"/>
                <w:lang w:val="cs-CZ"/>
              </w:rPr>
              <w:t>ednotka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0D3722" w14:textId="77777777" w:rsidR="001C785A" w:rsidRPr="00E95BC4" w:rsidRDefault="00A10AF8">
            <w:pPr>
              <w:pStyle w:val="TableParagraph"/>
              <w:spacing w:before="14" w:line="244" w:lineRule="exact"/>
              <w:ind w:left="196"/>
              <w:rPr>
                <w:b/>
                <w:sz w:val="23"/>
                <w:lang w:val="cs-CZ"/>
              </w:rPr>
            </w:pPr>
            <w:r w:rsidRPr="00E95BC4">
              <w:rPr>
                <w:b/>
                <w:color w:val="3B3D31"/>
                <w:w w:val="105"/>
                <w:sz w:val="23"/>
                <w:lang w:val="cs-CZ"/>
              </w:rPr>
              <w:t>Množství</w:t>
            </w:r>
          </w:p>
        </w:tc>
      </w:tr>
    </w:tbl>
    <w:p w14:paraId="2D301D1D" w14:textId="77777777" w:rsidR="001C785A" w:rsidRPr="00E95BC4" w:rsidRDefault="00A10AF8">
      <w:pPr>
        <w:pStyle w:val="Zkladntext"/>
        <w:tabs>
          <w:tab w:val="left" w:pos="1270"/>
          <w:tab w:val="left" w:pos="5971"/>
          <w:tab w:val="left" w:pos="8838"/>
        </w:tabs>
        <w:spacing w:before="245"/>
        <w:ind w:left="207"/>
        <w:rPr>
          <w:lang w:val="cs-CZ"/>
        </w:rPr>
      </w:pPr>
      <w:r w:rsidRPr="00E95BC4">
        <w:rPr>
          <w:color w:val="3B3D31"/>
          <w:w w:val="105"/>
          <w:lang w:val="cs-CZ"/>
        </w:rPr>
        <w:t>1</w:t>
      </w:r>
      <w:r w:rsidRPr="00E95BC4">
        <w:rPr>
          <w:color w:val="3B3D31"/>
          <w:w w:val="105"/>
          <w:lang w:val="cs-CZ"/>
        </w:rPr>
        <w:tab/>
        <w:t>kredit</w:t>
      </w:r>
      <w:r w:rsidRPr="00E95BC4">
        <w:rPr>
          <w:color w:val="3B3D31"/>
          <w:w w:val="105"/>
          <w:lang w:val="cs-CZ"/>
        </w:rPr>
        <w:tab/>
        <w:t>KS</w:t>
      </w:r>
      <w:r w:rsidRPr="00E95BC4">
        <w:rPr>
          <w:color w:val="3B3D31"/>
          <w:w w:val="105"/>
          <w:lang w:val="cs-CZ"/>
        </w:rPr>
        <w:tab/>
        <w:t>1,00</w:t>
      </w:r>
    </w:p>
    <w:p w14:paraId="29D9BFDF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21A29BCA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763F5CB0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77D3B0A3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0F2C6237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34C09B58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5C143DC2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0F921D90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7384C7DE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47F49672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0D3C6491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60EAB749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27865698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67B4CE59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1E5D10F7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73608508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58DC71AD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1C01D7BC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0DBE11A1" w14:textId="77777777" w:rsidR="001C785A" w:rsidRPr="00E95BC4" w:rsidRDefault="001C785A">
      <w:pPr>
        <w:pStyle w:val="Zkladntext"/>
        <w:rPr>
          <w:sz w:val="20"/>
          <w:lang w:val="cs-CZ"/>
        </w:rPr>
      </w:pPr>
    </w:p>
    <w:p w14:paraId="4FB70828" w14:textId="77777777" w:rsidR="001C785A" w:rsidRPr="00E95BC4" w:rsidRDefault="001C785A">
      <w:pPr>
        <w:pStyle w:val="Zkladntext"/>
        <w:spacing w:before="9"/>
        <w:rPr>
          <w:sz w:val="27"/>
          <w:lang w:val="cs-CZ"/>
        </w:rPr>
      </w:pPr>
    </w:p>
    <w:p w14:paraId="3BC0C8FD" w14:textId="77777777" w:rsidR="001C785A" w:rsidRPr="00E95BC4" w:rsidRDefault="00A10AF8">
      <w:pPr>
        <w:pStyle w:val="Zkladntext"/>
        <w:spacing w:before="93"/>
        <w:ind w:left="198"/>
        <w:rPr>
          <w:lang w:val="cs-CZ"/>
        </w:rPr>
      </w:pPr>
      <w:r w:rsidRPr="00E95BC4">
        <w:rPr>
          <w:color w:val="3B3D31"/>
          <w:w w:val="105"/>
          <w:lang w:val="cs-CZ"/>
        </w:rPr>
        <w:t>Tisk: KSSCEUL</w:t>
      </w:r>
    </w:p>
    <w:sectPr w:rsidR="001C785A" w:rsidRPr="00E95BC4">
      <w:type w:val="continuous"/>
      <w:pgSz w:w="11900" w:h="16820"/>
      <w:pgMar w:top="140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jdgLpWN43eQm/ytuJaPy/4Etccx+ZaVcUqHnS0sbfUr6c+2xrRt8AC88pqcv65gPBGRq2uj1dLirM+6j3hzrQ==" w:salt="Yp7OBFOIZ6ie003WWHHG3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85A"/>
    <w:rsid w:val="001C785A"/>
    <w:rsid w:val="0028588B"/>
    <w:rsid w:val="00A10AF8"/>
    <w:rsid w:val="00E9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D822503"/>
  <w15:docId w15:val="{EBE1B8D5-5A27-4405-AE9B-746443F7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g0huPjBh4r4alEE2Ko60HPiiD1P3pOtBFikKT1WLfQ4=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Bu3T+PChhCiGdPsidDx5VGlTg6QApyBSFX7zJ+9EHho=</DigestValue>
    </Reference>
  </SignedInfo>
  <SignatureValue>HR3zo8aoHk4v4iaICwfAXWTWeoQsDrm28OhYcje3zlUG738F5Rbaa9zBl4LtIk6ulM8cE6SK9ZY3
609MLMwjcxsHVinzsQIn3YA5unZzF2XeR2dAMRkfq61T5vi/GADJZa+8y+cbX9616CDl91cJgK54
q7NoeQ4R/ARpIdirDAZFw9YCGL7HRD2g+S7TEOASJJJk2Yxv7JVHoZ0TPYoL09V7Je01Gxbk7HRT
oJR1empAcc4/t4nqL8jUsl0gsWA3U1pifvTbyPjYl2Qu2L93GVmXrvT4ZgrHZLwvr3yEqE0GIAYg
zzAfQ/erFu77H1abg+mUo2B8f+yo2ksf160esg==</SignatureValue>
  <KeyInfo>
    <X509Data>
      <X509Certificate>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xMjIzNj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Gm6v8q0vi2myrrFtmnwwmQ7WRltX3hBrtoTq8SOK0pQ=</DigestValue>
      </Reference>
      <Reference URI="/word/document.xml?ContentType=application/vnd.openxmlformats-officedocument.wordprocessingml.document.main+xml">
        <DigestMethod Algorithm="http://www.w3.org/2001/04/xmlenc#sha256"/>
        <DigestValue>pp7/AEAdG5OXbg0SYktU5iV7Acty/zJNWFuVC0QjAMQ=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media/image1.png?ContentType=image/png">
        <DigestMethod Algorithm="http://www.w3.org/2001/04/xmlenc#sha256"/>
        <DigestValue>g/O9P3+YzSrm6u02AjLvVsS6xIXdcUKwWSJiDp/CLzo=</DigestValue>
      </Reference>
      <Reference URI="/word/media/image2.png?ContentType=image/png">
        <DigestMethod Algorithm="http://www.w3.org/2001/04/xmlenc#sha256"/>
        <DigestValue>7D8XU/IUcdFuN9/1OWQIuqHeFF118hEFC0yLPX9NaJk=</DigestValue>
      </Reference>
      <Reference URI="/word/media/image3.png?ContentType=image/png">
        <DigestMethod Algorithm="http://www.w3.org/2001/04/xmlenc#sha256"/>
        <DigestValue>zE06WjU/uaU5g2hGYmNsOYYGFBLXldQSiadydfPCcbs=</DigestValue>
      </Reference>
      <Reference URI="/word/settings.xml?ContentType=application/vnd.openxmlformats-officedocument.wordprocessingml.settings+xml">
        <DigestMethod Algorithm="http://www.w3.org/2001/04/xmlenc#sha256"/>
        <DigestValue>ivaH65NHhTkwfmwE4YSfS/0hYQkT8qmPVNn/eIh5m9A=</DigestValue>
      </Reference>
      <Reference URI="/word/styles.xml?ContentType=application/vnd.openxmlformats-officedocument.wordprocessingml.styles+xml">
        <DigestMethod Algorithm="http://www.w3.org/2001/04/xmlenc#sha256"/>
        <DigestValue>0r1CV9wgqY5aCuFZxS0Xl/4vhGndZYkrBHCtn6ljC2o=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2025-09-23T06:39:25Z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2025-09-23T06:39:25Z</xd:SigningTime>
          <xd:SigningCertificate>
            <xd:Cert>
              <xd:CertDigest>
                <DigestMethod Algorithm="http://www.w3.org/2001/04/xmlenc#sha256"/>
                <DigestValue>oy0z6JYj0NtSU18aphGAm1I0pW/TmArRCsTYPV+Vfuo=</DigestValue>
              </xd:CertDigest>
              <xd:IssuerSerial>
                <X509IssuerName>CN=Justice CA 01, O=Ministerstvo spravedlnosti CR, C=CZ</X509IssuerName>
                <X509SerialNumber>713627090090722367878475184099579608496179281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Okrutová Jana</cp:lastModifiedBy>
  <cp:revision>2</cp:revision>
  <dcterms:created xsi:type="dcterms:W3CDTF">2025-09-23T06:31:00Z</dcterms:created>
  <dcterms:modified xsi:type="dcterms:W3CDTF">2025-09-23T06:39:00Z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2025-09-23T00:00:00Z</vt:filetime>
  </property>
</Properties>
</file>