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59E72" w14:textId="19CBE287" w:rsidR="00335584" w:rsidRPr="00A71467" w:rsidRDefault="00E4631E" w:rsidP="00335584">
      <w:pPr>
        <w:pStyle w:val="Nadpis4"/>
        <w:rPr>
          <w:i/>
        </w:rPr>
      </w:pPr>
      <w:r w:rsidRPr="00A71467">
        <w:rPr>
          <w:i/>
        </w:rPr>
        <w:t xml:space="preserve">Příloha č. 1 – detailní specifikace, vč. </w:t>
      </w:r>
      <w:r w:rsidR="00335584" w:rsidRPr="00A71467">
        <w:rPr>
          <w:i/>
        </w:rPr>
        <w:t>C</w:t>
      </w:r>
      <w:r w:rsidRPr="00A71467">
        <w:rPr>
          <w:i/>
        </w:rPr>
        <w:t>eníku</w:t>
      </w:r>
    </w:p>
    <w:p w14:paraId="4EE74DC1" w14:textId="042B16AE" w:rsidR="00E67040" w:rsidRPr="000A2F87" w:rsidRDefault="00E67040" w:rsidP="00E67040">
      <w:pPr>
        <w:tabs>
          <w:tab w:val="left" w:pos="426"/>
        </w:tabs>
        <w:rPr>
          <w:rFonts w:eastAsiaTheme="majorEastAsia"/>
          <w:b/>
          <w:bCs/>
          <w:kern w:val="2"/>
          <w14:ligatures w14:val="standardContextual"/>
        </w:rPr>
      </w:pPr>
      <w:r w:rsidRPr="000A2F87">
        <w:rPr>
          <w:rFonts w:eastAsiaTheme="majorEastAsia"/>
          <w:b/>
          <w:bCs/>
          <w:kern w:val="2"/>
          <w14:ligatures w14:val="standardContextual"/>
        </w:rPr>
        <w:t>Cena za provedení hlavních</w:t>
      </w:r>
      <w:r w:rsidRPr="000A2F87">
        <w:rPr>
          <w:b/>
          <w:bCs/>
        </w:rPr>
        <w:t xml:space="preserve"> prohlídek mostních objektů</w:t>
      </w:r>
      <w:r w:rsidRPr="000A2F87">
        <w:rPr>
          <w:rFonts w:eastAsiaTheme="majorEastAsia"/>
          <w:b/>
          <w:bCs/>
          <w:kern w:val="2"/>
          <w14:ligatures w14:val="standardContextual"/>
        </w:rPr>
        <w:t xml:space="preserve"> je </w:t>
      </w:r>
      <w:r w:rsidR="00113C97" w:rsidRPr="000A2F87">
        <w:rPr>
          <w:rFonts w:eastAsiaTheme="majorEastAsia"/>
          <w:b/>
          <w:bCs/>
          <w:kern w:val="2"/>
          <w14:ligatures w14:val="standardContextual"/>
        </w:rPr>
        <w:t xml:space="preserve">celkem </w:t>
      </w:r>
      <w:r w:rsidR="00CD174B">
        <w:rPr>
          <w:rFonts w:eastAsiaTheme="majorEastAsia"/>
          <w:b/>
          <w:bCs/>
          <w:kern w:val="2"/>
          <w14:ligatures w14:val="standardContextual"/>
        </w:rPr>
        <w:t>556</w:t>
      </w:r>
      <w:r>
        <w:rPr>
          <w:rFonts w:eastAsiaTheme="majorEastAsia"/>
          <w:b/>
          <w:bCs/>
          <w:kern w:val="2"/>
          <w14:ligatures w14:val="standardContextual"/>
        </w:rPr>
        <w:t xml:space="preserve"> 500</w:t>
      </w:r>
      <w:r w:rsidRPr="000A2F87">
        <w:rPr>
          <w:rFonts w:eastAsiaTheme="majorEastAsia"/>
          <w:b/>
          <w:bCs/>
          <w:kern w:val="2"/>
          <w14:ligatures w14:val="standardContextual"/>
        </w:rPr>
        <w:t>,00 Kč bez DPH.</w:t>
      </w:r>
    </w:p>
    <w:p w14:paraId="02AA1C02" w14:textId="77777777" w:rsidR="00E4631E" w:rsidRPr="00A71467" w:rsidRDefault="00E4631E" w:rsidP="00093718">
      <w:pPr>
        <w:tabs>
          <w:tab w:val="left" w:pos="426"/>
        </w:tabs>
        <w:rPr>
          <w:bCs/>
          <w:lang w:eastAsia="cs-CZ"/>
        </w:rPr>
      </w:pPr>
    </w:p>
    <w:p w14:paraId="3F991F82" w14:textId="77777777" w:rsidR="00E67040" w:rsidRPr="00A71467" w:rsidRDefault="00E67040" w:rsidP="00E67040">
      <w:pPr>
        <w:rPr>
          <w:bCs/>
        </w:rPr>
      </w:pPr>
      <w:r w:rsidRPr="00A71467">
        <w:rPr>
          <w:bCs/>
        </w:rPr>
        <w:t>Rozklad celkové ceny</w:t>
      </w:r>
      <w:r>
        <w:rPr>
          <w:bCs/>
        </w:rPr>
        <w:t xml:space="preserve"> bez DPH</w:t>
      </w:r>
      <w:r w:rsidRPr="00A71467">
        <w:rPr>
          <w:bCs/>
        </w:rPr>
        <w:t xml:space="preserve">: </w:t>
      </w:r>
    </w:p>
    <w:p w14:paraId="45378BD5" w14:textId="77777777" w:rsidR="00E732E5" w:rsidRPr="00A71467" w:rsidRDefault="00E732E5" w:rsidP="00093718">
      <w:pPr>
        <w:ind w:left="708"/>
        <w:rPr>
          <w:bCs/>
        </w:rPr>
      </w:pPr>
    </w:p>
    <w:p w14:paraId="1AB6BB56" w14:textId="3C541A58" w:rsidR="00A71467" w:rsidRDefault="0072326E" w:rsidP="0072326E">
      <w:pPr>
        <w:rPr>
          <w:b/>
          <w:bCs/>
        </w:rPr>
      </w:pPr>
      <w:r>
        <w:rPr>
          <w:b/>
          <w:bCs/>
        </w:rPr>
        <w:t>Hlavní prohlídky mostních objektů</w:t>
      </w:r>
      <w:r w:rsidR="003A40D5" w:rsidRPr="00A71467">
        <w:rPr>
          <w:b/>
          <w:bCs/>
        </w:rPr>
        <w:t xml:space="preserve">: </w:t>
      </w:r>
      <w:bookmarkStart w:id="0" w:name="_Hlk178060796"/>
    </w:p>
    <w:p w14:paraId="2B45D07A" w14:textId="57B00C84" w:rsidR="0072326E" w:rsidRPr="0072326E" w:rsidRDefault="0072326E" w:rsidP="0072326E">
      <w:r w:rsidRPr="0072326E">
        <w:t xml:space="preserve">Most </w:t>
      </w:r>
      <w:r w:rsidR="00CD3689">
        <w:t>S015</w:t>
      </w:r>
      <w:r w:rsidR="007721D6">
        <w:t>, K Dubovému mlýnu, U Korku, P6</w:t>
      </w:r>
      <w:r w:rsidR="00E67040">
        <w:t xml:space="preserve"> </w:t>
      </w:r>
      <w:r w:rsidR="00113C97">
        <w:t xml:space="preserve">- </w:t>
      </w:r>
      <w:r w:rsidR="00113C97" w:rsidRPr="0072326E">
        <w:t>7</w:t>
      </w:r>
      <w:r w:rsidRPr="0072326E">
        <w:t> 500,</w:t>
      </w:r>
      <w:r w:rsidR="00E67040">
        <w:t>00 Kč</w:t>
      </w:r>
      <w:r w:rsidRPr="0072326E">
        <w:t xml:space="preserve"> </w:t>
      </w:r>
    </w:p>
    <w:p w14:paraId="645F0740" w14:textId="34000086" w:rsidR="0072326E" w:rsidRPr="0072326E" w:rsidRDefault="0072326E" w:rsidP="0072326E">
      <w:r w:rsidRPr="0072326E">
        <w:t xml:space="preserve">Most </w:t>
      </w:r>
      <w:r w:rsidR="00CD3689">
        <w:t>B018</w:t>
      </w:r>
      <w:r w:rsidR="007721D6">
        <w:t>, Vršovická, Vršovická, P10</w:t>
      </w:r>
      <w:r w:rsidR="00E67040">
        <w:t xml:space="preserve"> </w:t>
      </w:r>
      <w:r w:rsidR="00113C97">
        <w:t xml:space="preserve">- </w:t>
      </w:r>
      <w:r w:rsidR="00113C97" w:rsidRPr="0072326E">
        <w:t>7</w:t>
      </w:r>
      <w:r w:rsidR="00E67040" w:rsidRPr="0072326E">
        <w:t> 500,</w:t>
      </w:r>
      <w:r w:rsidR="00E67040">
        <w:t>00 Kč</w:t>
      </w:r>
    </w:p>
    <w:p w14:paraId="13520180" w14:textId="2828B648" w:rsidR="00E67040" w:rsidRDefault="0072326E" w:rsidP="0072326E">
      <w:r w:rsidRPr="0072326E">
        <w:t xml:space="preserve">Most </w:t>
      </w:r>
      <w:r w:rsidR="00CD3689">
        <w:t>P508</w:t>
      </w:r>
      <w:r w:rsidR="007721D6">
        <w:t>, Slévačská, Lehovec, P14</w:t>
      </w:r>
      <w:r w:rsidR="00E67040">
        <w:t xml:space="preserve"> </w:t>
      </w:r>
      <w:r w:rsidR="00113C97">
        <w:t xml:space="preserve">- </w:t>
      </w:r>
      <w:r w:rsidR="00113C97" w:rsidRPr="0072326E">
        <w:t>7</w:t>
      </w:r>
      <w:r w:rsidR="00E67040" w:rsidRPr="0072326E">
        <w:t> 500,</w:t>
      </w:r>
      <w:r w:rsidR="00E67040">
        <w:t>00 Kč</w:t>
      </w:r>
      <w:r w:rsidR="00E67040" w:rsidRPr="0072326E">
        <w:t xml:space="preserve"> </w:t>
      </w:r>
    </w:p>
    <w:p w14:paraId="1FF9BCCF" w14:textId="661BDF75" w:rsidR="0072326E" w:rsidRPr="0072326E" w:rsidRDefault="0072326E" w:rsidP="0072326E">
      <w:r w:rsidRPr="0072326E">
        <w:t xml:space="preserve">Most </w:t>
      </w:r>
      <w:r w:rsidR="00CD3689">
        <w:t>B002</w:t>
      </w:r>
      <w:r w:rsidR="007721D6">
        <w:t>, Rašínovo nábřeží, Podolské nábřeží, P2</w:t>
      </w:r>
      <w:r w:rsidR="00E67040">
        <w:t xml:space="preserve"> </w:t>
      </w:r>
      <w:r w:rsidR="00113C97">
        <w:t xml:space="preserve">- </w:t>
      </w:r>
      <w:r w:rsidR="00113C97" w:rsidRPr="0072326E">
        <w:t>7</w:t>
      </w:r>
      <w:r w:rsidR="00E67040" w:rsidRPr="0072326E">
        <w:t> 500,</w:t>
      </w:r>
      <w:r w:rsidR="00E67040">
        <w:t>00 Kč</w:t>
      </w:r>
    </w:p>
    <w:p w14:paraId="591C5EEB" w14:textId="6E8172EE" w:rsidR="0072326E" w:rsidRPr="0072326E" w:rsidRDefault="0072326E" w:rsidP="0072326E">
      <w:r w:rsidRPr="0072326E">
        <w:t xml:space="preserve">Most </w:t>
      </w:r>
      <w:r w:rsidR="00CD3689">
        <w:t>D074</w:t>
      </w:r>
      <w:r w:rsidR="007721D6">
        <w:t xml:space="preserve">, Pod </w:t>
      </w:r>
      <w:proofErr w:type="spellStart"/>
      <w:r w:rsidR="007721D6">
        <w:t>Klapicí</w:t>
      </w:r>
      <w:proofErr w:type="spellEnd"/>
      <w:r w:rsidR="007721D6">
        <w:t>, Hálkova Radotín, P16</w:t>
      </w:r>
      <w:r w:rsidR="00E67040">
        <w:t xml:space="preserve"> </w:t>
      </w:r>
      <w:r w:rsidR="00113C97">
        <w:t xml:space="preserve">- </w:t>
      </w:r>
      <w:r w:rsidR="00113C97" w:rsidRPr="0072326E">
        <w:t>7</w:t>
      </w:r>
      <w:r w:rsidR="00E67040" w:rsidRPr="0072326E">
        <w:t> 500,</w:t>
      </w:r>
      <w:r w:rsidR="00E67040">
        <w:t>00 Kč</w:t>
      </w:r>
    </w:p>
    <w:p w14:paraId="294C9DD3" w14:textId="63D63D58" w:rsidR="0072326E" w:rsidRPr="0072326E" w:rsidRDefault="0072326E" w:rsidP="0072326E">
      <w:r w:rsidRPr="0072326E">
        <w:t xml:space="preserve">Most </w:t>
      </w:r>
      <w:r w:rsidR="00CD3689">
        <w:t>B052</w:t>
      </w:r>
      <w:r w:rsidR="007721D6">
        <w:t>, Slatiny čp 76, P10</w:t>
      </w:r>
      <w:r w:rsidR="00113C97">
        <w:t xml:space="preserve"> - </w:t>
      </w:r>
      <w:r w:rsidR="00113C97" w:rsidRPr="0072326E">
        <w:t>7 500,</w:t>
      </w:r>
      <w:r w:rsidR="00113C97">
        <w:t>00 Kč</w:t>
      </w:r>
    </w:p>
    <w:p w14:paraId="7B4F72CD" w14:textId="086A833D" w:rsidR="0072326E" w:rsidRDefault="0072326E" w:rsidP="0072326E">
      <w:r w:rsidRPr="0072326E">
        <w:t xml:space="preserve">Most </w:t>
      </w:r>
      <w:r w:rsidR="00CD3689">
        <w:t>B062</w:t>
      </w:r>
      <w:r w:rsidR="007721D6">
        <w:t>, Švehlova, Švehlova, P15</w:t>
      </w:r>
      <w:r w:rsidR="00113C97">
        <w:t xml:space="preserve"> - </w:t>
      </w:r>
      <w:r w:rsidR="00113C97" w:rsidRPr="0072326E">
        <w:t>7 500,</w:t>
      </w:r>
      <w:r w:rsidR="00113C97">
        <w:t>00 Kč</w:t>
      </w:r>
    </w:p>
    <w:p w14:paraId="5FD04178" w14:textId="44B5DD51" w:rsidR="005C5763" w:rsidRDefault="005C5763" w:rsidP="0072326E">
      <w:r>
        <w:t>Most X561</w:t>
      </w:r>
      <w:r w:rsidR="007721D6">
        <w:t>, Jižní spojka, Na rampě ´A´ - SDO, P</w:t>
      </w:r>
      <w:r w:rsidR="00113C97">
        <w:t xml:space="preserve">4 </w:t>
      </w:r>
      <w:r w:rsidR="00CD174B">
        <w:t>–</w:t>
      </w:r>
      <w:r w:rsidR="00113C97">
        <w:t xml:space="preserve"> </w:t>
      </w:r>
      <w:r w:rsidR="00CD174B">
        <w:t>27 500</w:t>
      </w:r>
      <w:r w:rsidR="00113C97">
        <w:t>,00 Kč</w:t>
      </w:r>
    </w:p>
    <w:p w14:paraId="01D00FFA" w14:textId="02BA141B" w:rsidR="005C5763" w:rsidRDefault="005C5763" w:rsidP="0072326E">
      <w:r>
        <w:t>Most X-562..1</w:t>
      </w:r>
      <w:r w:rsidR="007721D6">
        <w:t xml:space="preserve">, Jižní spojka, Vrbova – pod rampou </w:t>
      </w:r>
      <w:r w:rsidR="00D82A9E">
        <w:t xml:space="preserve"> </w:t>
      </w:r>
      <w:r w:rsidR="007721D6">
        <w:t>´A´..1, P4</w:t>
      </w:r>
      <w:r w:rsidR="00113C97">
        <w:t xml:space="preserve"> </w:t>
      </w:r>
      <w:r w:rsidR="00CD174B">
        <w:t>–</w:t>
      </w:r>
      <w:r w:rsidR="00113C97">
        <w:t xml:space="preserve"> 2</w:t>
      </w:r>
      <w:r w:rsidR="00CD174B">
        <w:t>7 50</w:t>
      </w:r>
      <w:r w:rsidR="00113C97">
        <w:t>0,00 Kč</w:t>
      </w:r>
    </w:p>
    <w:p w14:paraId="0CC8760D" w14:textId="7CB976E8" w:rsidR="005C5763" w:rsidRDefault="007721D6" w:rsidP="0072326E">
      <w:r>
        <w:t xml:space="preserve">Most </w:t>
      </w:r>
      <w:r w:rsidR="005C5763">
        <w:t>Y520</w:t>
      </w:r>
      <w:r w:rsidR="00D706DC">
        <w:t>, Dolnoměcholupská, Kovošrot, P15</w:t>
      </w:r>
      <w:r w:rsidR="00113C97">
        <w:t xml:space="preserve"> – </w:t>
      </w:r>
      <w:r w:rsidR="00CD174B">
        <w:t>32 5</w:t>
      </w:r>
      <w:r w:rsidR="00113C97">
        <w:t>00,00 Kč</w:t>
      </w:r>
    </w:p>
    <w:p w14:paraId="23803749" w14:textId="0DD6EE3E" w:rsidR="005C5763" w:rsidRDefault="007721D6" w:rsidP="0072326E">
      <w:r>
        <w:t xml:space="preserve">Most </w:t>
      </w:r>
      <w:r w:rsidR="005C5763">
        <w:t>X533</w:t>
      </w:r>
      <w:r w:rsidR="00D706DC">
        <w:t xml:space="preserve">, NN482, </w:t>
      </w:r>
      <w:r w:rsidR="00113C97">
        <w:t>Rampa ´</w:t>
      </w:r>
      <w:r w:rsidR="00D706DC">
        <w:t>F´, P1</w:t>
      </w:r>
      <w:r w:rsidR="00113C97">
        <w:t xml:space="preserve"> </w:t>
      </w:r>
      <w:bookmarkStart w:id="1" w:name="_Hlk197337115"/>
      <w:r w:rsidR="00113C97">
        <w:t xml:space="preserve">– 15 000,00 Kč </w:t>
      </w:r>
      <w:bookmarkEnd w:id="1"/>
    </w:p>
    <w:p w14:paraId="7837F005" w14:textId="51291E2F" w:rsidR="005C5763" w:rsidRDefault="007721D6" w:rsidP="0072326E">
      <w:r>
        <w:t xml:space="preserve">Most </w:t>
      </w:r>
      <w:r w:rsidR="005C5763">
        <w:t>Y008</w:t>
      </w:r>
      <w:r w:rsidR="00D706DC">
        <w:t>, Radlická, Jinonice, P5</w:t>
      </w:r>
      <w:r w:rsidR="00113C97">
        <w:t xml:space="preserve"> </w:t>
      </w:r>
      <w:r w:rsidR="00113C97" w:rsidRPr="00113C97">
        <w:t>– 15 000,00 Kč</w:t>
      </w:r>
    </w:p>
    <w:p w14:paraId="52D811A6" w14:textId="1F8560FB" w:rsidR="005C5763" w:rsidRDefault="007721D6" w:rsidP="0072326E">
      <w:r>
        <w:t xml:space="preserve">Most </w:t>
      </w:r>
      <w:r w:rsidR="005C5763">
        <w:t>X589..1</w:t>
      </w:r>
      <w:r w:rsidR="00D706DC">
        <w:t xml:space="preserve">, </w:t>
      </w:r>
      <w:r w:rsidR="00865E7E">
        <w:t>Cínovecká, Prosecká radiála rampa R..1, P8</w:t>
      </w:r>
      <w:r w:rsidR="00113C97">
        <w:t xml:space="preserve"> </w:t>
      </w:r>
      <w:r w:rsidR="00113C97" w:rsidRPr="00113C97">
        <w:t xml:space="preserve">– </w:t>
      </w:r>
      <w:r w:rsidR="00CD174B">
        <w:t>32 500</w:t>
      </w:r>
      <w:r w:rsidR="00113C97" w:rsidRPr="00113C97">
        <w:t>,00 Kč</w:t>
      </w:r>
    </w:p>
    <w:p w14:paraId="63CC27AF" w14:textId="3428D011" w:rsidR="005C5763" w:rsidRDefault="007721D6" w:rsidP="0072326E">
      <w:r>
        <w:t xml:space="preserve">Most </w:t>
      </w:r>
      <w:r w:rsidR="005C5763">
        <w:t>X589..2</w:t>
      </w:r>
      <w:r w:rsidR="00865E7E">
        <w:t>, Cínovecká, Prosecká radiála rampa R..1, P8</w:t>
      </w:r>
      <w:r w:rsidR="00113C97">
        <w:t xml:space="preserve">  </w:t>
      </w:r>
      <w:r w:rsidR="00113C97" w:rsidRPr="00113C97">
        <w:t xml:space="preserve">– </w:t>
      </w:r>
      <w:r w:rsidR="00CD174B">
        <w:t>32 500</w:t>
      </w:r>
      <w:r w:rsidR="00113C97" w:rsidRPr="00113C97">
        <w:t>,00 Kč</w:t>
      </w:r>
    </w:p>
    <w:p w14:paraId="76A279D6" w14:textId="7C316278" w:rsidR="005C5763" w:rsidRDefault="007721D6" w:rsidP="0072326E">
      <w:r>
        <w:t xml:space="preserve">Most </w:t>
      </w:r>
      <w:r w:rsidR="005C5763">
        <w:t>Y018..1</w:t>
      </w:r>
      <w:r w:rsidR="00865E7E">
        <w:t xml:space="preserve">, </w:t>
      </w:r>
      <w:r w:rsidR="00551F8B">
        <w:t>Železničářů, Zátory..1, P7</w:t>
      </w:r>
      <w:r w:rsidR="00113C97">
        <w:t xml:space="preserve"> </w:t>
      </w:r>
      <w:r w:rsidR="00113C97" w:rsidRPr="00113C97">
        <w:t xml:space="preserve">– </w:t>
      </w:r>
      <w:r w:rsidR="00113C97">
        <w:t>2</w:t>
      </w:r>
      <w:r w:rsidR="00CD174B">
        <w:t>5</w:t>
      </w:r>
      <w:r w:rsidR="00113C97">
        <w:t xml:space="preserve"> 5</w:t>
      </w:r>
      <w:r w:rsidR="00113C97" w:rsidRPr="00113C97">
        <w:t>0</w:t>
      </w:r>
      <w:r w:rsidR="00113C97">
        <w:t>0</w:t>
      </w:r>
      <w:r w:rsidR="00113C97" w:rsidRPr="00113C97">
        <w:t>,00 Kč</w:t>
      </w:r>
    </w:p>
    <w:p w14:paraId="1769CEE1" w14:textId="250DC203" w:rsidR="005C5763" w:rsidRDefault="007721D6" w:rsidP="0072326E">
      <w:r>
        <w:t xml:space="preserve">Most </w:t>
      </w:r>
      <w:r w:rsidR="005C5763">
        <w:t>Y018..2</w:t>
      </w:r>
      <w:r w:rsidR="00551F8B">
        <w:t>, Železničářů, Zátory..1, P7</w:t>
      </w:r>
      <w:r w:rsidR="00113C97">
        <w:t xml:space="preserve"> </w:t>
      </w:r>
      <w:r w:rsidR="00113C97" w:rsidRPr="00113C97">
        <w:t xml:space="preserve">– </w:t>
      </w:r>
      <w:r w:rsidR="00113C97">
        <w:t>2</w:t>
      </w:r>
      <w:r w:rsidR="00CD174B">
        <w:t>5</w:t>
      </w:r>
      <w:r w:rsidR="00113C97">
        <w:t xml:space="preserve"> 5</w:t>
      </w:r>
      <w:r w:rsidR="00113C97" w:rsidRPr="00113C97">
        <w:t>0</w:t>
      </w:r>
      <w:r w:rsidR="00113C97">
        <w:t>0</w:t>
      </w:r>
      <w:r w:rsidR="00113C97" w:rsidRPr="00113C97">
        <w:t>,00 Kč</w:t>
      </w:r>
    </w:p>
    <w:p w14:paraId="63603D35" w14:textId="6537D6EF" w:rsidR="005C5763" w:rsidRDefault="007721D6" w:rsidP="0072326E">
      <w:r>
        <w:t xml:space="preserve">Most </w:t>
      </w:r>
      <w:r w:rsidR="005C5763">
        <w:t>Y</w:t>
      </w:r>
      <w:r w:rsidR="00113C97">
        <w:t xml:space="preserve">506, </w:t>
      </w:r>
      <w:r w:rsidR="00113C97" w:rsidRPr="00D82A9E">
        <w:t>NN</w:t>
      </w:r>
      <w:r w:rsidR="00551F8B">
        <w:t>7490, Hostivař, P15</w:t>
      </w:r>
      <w:r w:rsidR="00113C97">
        <w:t xml:space="preserve"> </w:t>
      </w:r>
      <w:r w:rsidR="00113C97" w:rsidRPr="00113C97">
        <w:t xml:space="preserve">– </w:t>
      </w:r>
      <w:r w:rsidR="00CD174B">
        <w:t>3</w:t>
      </w:r>
      <w:r w:rsidR="00113C97">
        <w:t>0 5</w:t>
      </w:r>
      <w:r w:rsidR="00113C97" w:rsidRPr="00113C97">
        <w:t>0</w:t>
      </w:r>
      <w:r w:rsidR="00113C97">
        <w:t>0</w:t>
      </w:r>
      <w:r w:rsidR="00113C97" w:rsidRPr="00113C97">
        <w:t>,00 Kč</w:t>
      </w:r>
    </w:p>
    <w:p w14:paraId="683C6BA1" w14:textId="0B10306B" w:rsidR="005C5763" w:rsidRDefault="007721D6" w:rsidP="0072326E">
      <w:r>
        <w:t xml:space="preserve">Most </w:t>
      </w:r>
      <w:r w:rsidR="005C5763">
        <w:t>X606</w:t>
      </w:r>
      <w:r w:rsidR="00551F8B">
        <w:t>, NN2469, Botevova – Hausmannova, P12</w:t>
      </w:r>
      <w:r w:rsidR="00113C97">
        <w:t xml:space="preserve"> </w:t>
      </w:r>
      <w:r w:rsidR="00113C97" w:rsidRPr="00113C97">
        <w:t xml:space="preserve">– </w:t>
      </w:r>
      <w:r w:rsidR="00113C97">
        <w:t>20 0</w:t>
      </w:r>
      <w:r w:rsidR="00113C97" w:rsidRPr="00113C97">
        <w:t>0</w:t>
      </w:r>
      <w:r w:rsidR="00113C97">
        <w:t>0</w:t>
      </w:r>
      <w:r w:rsidR="00113C97" w:rsidRPr="00113C97">
        <w:t>,00 Kč</w:t>
      </w:r>
    </w:p>
    <w:p w14:paraId="28F7672A" w14:textId="680F91EF" w:rsidR="005C5763" w:rsidRDefault="007721D6" w:rsidP="0072326E">
      <w:r>
        <w:t xml:space="preserve">Most </w:t>
      </w:r>
      <w:r w:rsidR="005C5763">
        <w:t>X697</w:t>
      </w:r>
      <w:r w:rsidR="00551F8B">
        <w:t>, Formanská, Újezd u Průhonic, P11</w:t>
      </w:r>
      <w:r w:rsidR="00113C97">
        <w:t xml:space="preserve"> </w:t>
      </w:r>
      <w:r w:rsidR="00113C97" w:rsidRPr="00113C97">
        <w:t xml:space="preserve">– </w:t>
      </w:r>
      <w:r w:rsidR="00CD174B">
        <w:t>77 500</w:t>
      </w:r>
      <w:r w:rsidR="00113C97" w:rsidRPr="00113C97">
        <w:t>,00 Kč</w:t>
      </w:r>
    </w:p>
    <w:p w14:paraId="7A89094B" w14:textId="7AF742DD" w:rsidR="005C5763" w:rsidRDefault="007721D6" w:rsidP="0072326E">
      <w:r>
        <w:t xml:space="preserve">Most </w:t>
      </w:r>
      <w:r w:rsidR="005C5763">
        <w:t>X076</w:t>
      </w:r>
      <w:r w:rsidR="00551F8B">
        <w:t>, NN7214, Lávka severní portál SAT</w:t>
      </w:r>
      <w:r w:rsidR="00113C97">
        <w:t xml:space="preserve"> </w:t>
      </w:r>
      <w:r w:rsidR="00113C97" w:rsidRPr="00113C97">
        <w:t xml:space="preserve">– </w:t>
      </w:r>
      <w:r w:rsidR="00CD174B">
        <w:t>77 500,</w:t>
      </w:r>
      <w:r w:rsidR="00113C97" w:rsidRPr="00113C97">
        <w:t>00 Kč</w:t>
      </w:r>
    </w:p>
    <w:p w14:paraId="57514ACF" w14:textId="667BE2D4" w:rsidR="005C5763" w:rsidRDefault="007721D6" w:rsidP="0072326E">
      <w:r>
        <w:t xml:space="preserve">Most </w:t>
      </w:r>
      <w:r w:rsidR="005C5763">
        <w:t>X523..1</w:t>
      </w:r>
      <w:r w:rsidR="00551F8B">
        <w:t>, Chlumecká, Chlumecká – Ocelkova..1, P20</w:t>
      </w:r>
      <w:r w:rsidR="00113C97">
        <w:t xml:space="preserve"> </w:t>
      </w:r>
      <w:r w:rsidR="00113C97" w:rsidRPr="00113C97">
        <w:t xml:space="preserve">– </w:t>
      </w:r>
      <w:r w:rsidR="00CD174B">
        <w:t>32 500</w:t>
      </w:r>
      <w:r w:rsidR="00113C97" w:rsidRPr="00113C97">
        <w:t>,00 Kč</w:t>
      </w:r>
    </w:p>
    <w:p w14:paraId="6A407199" w14:textId="5EC4DE52" w:rsidR="00575906" w:rsidRDefault="007721D6" w:rsidP="00575906">
      <w:r>
        <w:t xml:space="preserve">Most </w:t>
      </w:r>
      <w:r w:rsidR="005C5763">
        <w:t>X520</w:t>
      </w:r>
      <w:r w:rsidR="00551F8B">
        <w:t xml:space="preserve">, </w:t>
      </w:r>
      <w:r w:rsidR="00EA26B7">
        <w:t>Poděbradská, Poděbradská S větev, P14</w:t>
      </w:r>
      <w:r w:rsidR="00113C97">
        <w:t xml:space="preserve"> </w:t>
      </w:r>
      <w:r w:rsidR="00113C97" w:rsidRPr="00113C97">
        <w:t xml:space="preserve">– </w:t>
      </w:r>
      <w:r w:rsidR="00CD174B">
        <w:t>32 500</w:t>
      </w:r>
      <w:r w:rsidR="00113C97" w:rsidRPr="00113C97">
        <w:t>,00 Kč</w:t>
      </w:r>
    </w:p>
    <w:p w14:paraId="5A65997F" w14:textId="4552F2FE" w:rsidR="005C5763" w:rsidRDefault="005C5763" w:rsidP="0072326E"/>
    <w:p w14:paraId="37922206" w14:textId="77777777" w:rsidR="005C5763" w:rsidRPr="0072326E" w:rsidRDefault="005C5763" w:rsidP="0072326E"/>
    <w:bookmarkEnd w:id="0"/>
    <w:p w14:paraId="7757D531" w14:textId="77777777" w:rsidR="00A71467" w:rsidRDefault="00A71467" w:rsidP="00BA63CB">
      <w:pPr>
        <w:rPr>
          <w:b/>
          <w:bCs/>
        </w:rPr>
      </w:pPr>
    </w:p>
    <w:p w14:paraId="6F9F9451" w14:textId="77777777" w:rsidR="00BA63CB" w:rsidRDefault="00BA63CB" w:rsidP="00BA63CB">
      <w:pPr>
        <w:rPr>
          <w:b/>
          <w:bCs/>
        </w:rPr>
      </w:pPr>
    </w:p>
    <w:p w14:paraId="05C8D021" w14:textId="6D5319DD" w:rsidR="00BA63CB" w:rsidRDefault="00BA63CB" w:rsidP="00BA63CB">
      <w:pPr>
        <w:rPr>
          <w:b/>
          <w:bCs/>
        </w:rPr>
      </w:pPr>
      <w:r>
        <w:rPr>
          <w:b/>
          <w:bCs/>
        </w:rPr>
        <w:t>Způsob provedení:</w:t>
      </w:r>
    </w:p>
    <w:p w14:paraId="2A6CAFB5" w14:textId="74ADA241" w:rsidR="00BA63CB" w:rsidRDefault="00BA63CB" w:rsidP="00BA63CB">
      <w:r w:rsidRPr="00BA63CB">
        <w:t xml:space="preserve">Zhotovitel </w:t>
      </w:r>
      <w:r>
        <w:t>provede mostní prohlídky dle ČSN 73 6221</w:t>
      </w:r>
    </w:p>
    <w:p w14:paraId="7C45CBDC" w14:textId="54363448" w:rsidR="00BA63CB" w:rsidRDefault="00BA63CB" w:rsidP="00BA63CB">
      <w:r>
        <w:t>Zhotovitel provede prohlídky veškerých mostních ložisek.</w:t>
      </w:r>
    </w:p>
    <w:p w14:paraId="26C3D61F" w14:textId="3E808453" w:rsidR="00BA63CB" w:rsidRPr="00BA63CB" w:rsidRDefault="00BA63CB" w:rsidP="00BA63CB">
      <w:r>
        <w:t>Zhotovitel se zaměří zvláště na možné závady po opravě objektu.</w:t>
      </w:r>
    </w:p>
    <w:p w14:paraId="7F9AA8F7" w14:textId="77777777" w:rsidR="00A71467" w:rsidRPr="00A71467" w:rsidRDefault="00A71467" w:rsidP="00A71467">
      <w:r w:rsidRPr="00A71467">
        <w:t xml:space="preserve">Součástí dodávky je zajištění potřebného dopravního opatření a zpřístupnění konstrukce na dosah ruky. Zajištěním zpřístupnění se rozumí zajištění zdvihací zařízení či lešení pro kontrolu zejména uložení nosné konstrukce a drobné úklidové práce pro provedení diagnostických průzkumů. </w:t>
      </w:r>
    </w:p>
    <w:p w14:paraId="6B5108C9" w14:textId="77777777" w:rsidR="00A71467" w:rsidRPr="00A71467" w:rsidRDefault="00A71467" w:rsidP="00A71467">
      <w:pPr>
        <w:ind w:left="720"/>
      </w:pPr>
    </w:p>
    <w:p w14:paraId="2C12A74E" w14:textId="77777777" w:rsidR="00A71467" w:rsidRPr="00A71467" w:rsidRDefault="00A71467" w:rsidP="00BA63CB"/>
    <w:p w14:paraId="62A91720" w14:textId="77777777" w:rsidR="00A71467" w:rsidRPr="00A71467" w:rsidRDefault="00A71467" w:rsidP="00A71467">
      <w:r w:rsidRPr="00A71467">
        <w:t xml:space="preserve">Jednotlivé činnosti jsou totožné s cenovou nabídkou na zjištění diagnostických průzkumů mostu, který je v příloze. </w:t>
      </w:r>
    </w:p>
    <w:p w14:paraId="0BE924E2" w14:textId="77777777" w:rsidR="00A71467" w:rsidRPr="00A71467" w:rsidRDefault="00A71467" w:rsidP="00A71467">
      <w:pPr>
        <w:pStyle w:val="Odstavecseseznamem"/>
      </w:pPr>
    </w:p>
    <w:p w14:paraId="0A38A80E" w14:textId="77777777" w:rsidR="00A71467" w:rsidRPr="00A71467" w:rsidRDefault="00A71467" w:rsidP="00A71467">
      <w:r w:rsidRPr="00A71467">
        <w:t xml:space="preserve">Podpisem dílčí smlouvy poskytovatel prohlašuje, že rozsah prací uvedený v příloze je dostačující ke zjištění stavu mostní konstrukce. </w:t>
      </w:r>
    </w:p>
    <w:p w14:paraId="0B017DE5" w14:textId="77777777" w:rsidR="003A40D5" w:rsidRPr="00A71467" w:rsidRDefault="003A40D5" w:rsidP="00A71467">
      <w:pPr>
        <w:rPr>
          <w:b/>
          <w:bCs/>
        </w:rPr>
      </w:pPr>
    </w:p>
    <w:p w14:paraId="346C49A0" w14:textId="77777777" w:rsidR="003A40D5" w:rsidRPr="00A71467" w:rsidRDefault="003A40D5" w:rsidP="00093718">
      <w:pPr>
        <w:tabs>
          <w:tab w:val="left" w:pos="709"/>
        </w:tabs>
        <w:spacing w:before="120"/>
      </w:pPr>
      <w:r w:rsidRPr="00A71467">
        <w:t xml:space="preserve">Zahájení plnění veřejné zakázky: 14 dnů od podpisu dílčí smlouvy, </w:t>
      </w:r>
    </w:p>
    <w:p w14:paraId="7E5389FB" w14:textId="6EC4A7FD" w:rsidR="003A40D5" w:rsidRDefault="003A40D5" w:rsidP="00093718">
      <w:pPr>
        <w:tabs>
          <w:tab w:val="left" w:pos="709"/>
        </w:tabs>
        <w:spacing w:line="276" w:lineRule="auto"/>
        <w:rPr>
          <w:b/>
          <w:bCs/>
        </w:rPr>
      </w:pPr>
      <w:r w:rsidRPr="00A71467">
        <w:t xml:space="preserve">Maximální termín pro odevzdání finální podoby </w:t>
      </w:r>
      <w:r w:rsidR="00BA63CB">
        <w:t>mostních prohlídek</w:t>
      </w:r>
      <w:r w:rsidRPr="00A71467">
        <w:t xml:space="preserve">: </w:t>
      </w:r>
      <w:r w:rsidR="00093718" w:rsidRPr="00A71467">
        <w:rPr>
          <w:b/>
          <w:bCs/>
        </w:rPr>
        <w:t>30</w:t>
      </w:r>
      <w:r w:rsidRPr="00A71467">
        <w:rPr>
          <w:b/>
          <w:bCs/>
        </w:rPr>
        <w:t xml:space="preserve">. </w:t>
      </w:r>
      <w:r w:rsidR="00093718" w:rsidRPr="00A71467">
        <w:rPr>
          <w:b/>
          <w:bCs/>
        </w:rPr>
        <w:t>0</w:t>
      </w:r>
      <w:r w:rsidR="00113C97">
        <w:rPr>
          <w:b/>
          <w:bCs/>
        </w:rPr>
        <w:t>9</w:t>
      </w:r>
      <w:r w:rsidRPr="00A71467">
        <w:rPr>
          <w:b/>
          <w:bCs/>
        </w:rPr>
        <w:t>. 202</w:t>
      </w:r>
      <w:r w:rsidR="00093718" w:rsidRPr="00A71467">
        <w:rPr>
          <w:b/>
          <w:bCs/>
        </w:rPr>
        <w:t>5</w:t>
      </w:r>
    </w:p>
    <w:p w14:paraId="79CD991D" w14:textId="77777777" w:rsidR="00E4631E" w:rsidRPr="00A71467" w:rsidRDefault="00E4631E" w:rsidP="00093718">
      <w:pPr>
        <w:pStyle w:val="Odstavecseseznamem"/>
        <w:ind w:left="0"/>
        <w:rPr>
          <w:bCs/>
        </w:rPr>
      </w:pPr>
    </w:p>
    <w:p w14:paraId="3B345262" w14:textId="77777777" w:rsidR="00093718" w:rsidRPr="00A71467" w:rsidRDefault="00093718" w:rsidP="00093718">
      <w:pPr>
        <w:pStyle w:val="Odstavecseseznamem"/>
        <w:rPr>
          <w:b/>
        </w:rPr>
      </w:pPr>
    </w:p>
    <w:p w14:paraId="4F4D9CD6" w14:textId="77777777" w:rsidR="00093718" w:rsidRPr="00A71467" w:rsidRDefault="00093718" w:rsidP="00093718">
      <w:pPr>
        <w:pStyle w:val="Odstavecseseznamem"/>
      </w:pPr>
    </w:p>
    <w:p w14:paraId="70A5F678" w14:textId="433A3D0A" w:rsidR="003B4840" w:rsidRPr="00A71467" w:rsidRDefault="003B4840" w:rsidP="003A40D5"/>
    <w:sectPr w:rsidR="003B4840" w:rsidRPr="00A71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37110"/>
    <w:multiLevelType w:val="hybridMultilevel"/>
    <w:tmpl w:val="B2E451F6"/>
    <w:lvl w:ilvl="0" w:tplc="6A968D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4B5D6A"/>
    <w:multiLevelType w:val="multilevel"/>
    <w:tmpl w:val="89167884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71C67BD5"/>
    <w:multiLevelType w:val="hybridMultilevel"/>
    <w:tmpl w:val="D29ADB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789967">
    <w:abstractNumId w:val="1"/>
  </w:num>
  <w:num w:numId="2" w16cid:durableId="1687056991">
    <w:abstractNumId w:val="2"/>
  </w:num>
  <w:num w:numId="3" w16cid:durableId="765077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31E"/>
    <w:rsid w:val="00093718"/>
    <w:rsid w:val="00113C97"/>
    <w:rsid w:val="00276835"/>
    <w:rsid w:val="00331ABE"/>
    <w:rsid w:val="00335584"/>
    <w:rsid w:val="0035166F"/>
    <w:rsid w:val="00381B1E"/>
    <w:rsid w:val="003877C9"/>
    <w:rsid w:val="003A40D5"/>
    <w:rsid w:val="003B4840"/>
    <w:rsid w:val="004C57A2"/>
    <w:rsid w:val="00551F8B"/>
    <w:rsid w:val="005634B3"/>
    <w:rsid w:val="00575906"/>
    <w:rsid w:val="005C5763"/>
    <w:rsid w:val="00625F1D"/>
    <w:rsid w:val="0072326E"/>
    <w:rsid w:val="007721D6"/>
    <w:rsid w:val="00865E7E"/>
    <w:rsid w:val="008E0F17"/>
    <w:rsid w:val="008E5103"/>
    <w:rsid w:val="009530A7"/>
    <w:rsid w:val="00987471"/>
    <w:rsid w:val="009E1561"/>
    <w:rsid w:val="00A10204"/>
    <w:rsid w:val="00A62ABF"/>
    <w:rsid w:val="00A71467"/>
    <w:rsid w:val="00B6387B"/>
    <w:rsid w:val="00BA63CB"/>
    <w:rsid w:val="00C35EB4"/>
    <w:rsid w:val="00C71D03"/>
    <w:rsid w:val="00CD174B"/>
    <w:rsid w:val="00CD3689"/>
    <w:rsid w:val="00D363F3"/>
    <w:rsid w:val="00D706DC"/>
    <w:rsid w:val="00D82A9E"/>
    <w:rsid w:val="00E274A9"/>
    <w:rsid w:val="00E4631E"/>
    <w:rsid w:val="00E67040"/>
    <w:rsid w:val="00E732E5"/>
    <w:rsid w:val="00EA0EDC"/>
    <w:rsid w:val="00EA26B7"/>
    <w:rsid w:val="00EC0B69"/>
    <w:rsid w:val="00F8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BC22C"/>
  <w15:chartTrackingRefBased/>
  <w15:docId w15:val="{6CCE8885-46B3-4203-97BE-024D210A9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631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dpis1">
    <w:name w:val="heading 1"/>
    <w:aliases w:val="h1,Hoofdstukkop,Section Heading,H1,No numbers,HTA Überschrift 1,Lev 1,Vertragsgliederung 1,Article Heading,CZ_Nadpis 1,_Nadpis 1,Tacoma - Uroven 1,Heading X,Numbered - 1,Lev 11,Numbered - 11,Lev 12,Numbered - 12,Lev 13,Numbered - 13,Chapter,- I"/>
    <w:basedOn w:val="Normln"/>
    <w:next w:val="Clanek11"/>
    <w:link w:val="Nadpis1Char"/>
    <w:qFormat/>
    <w:rsid w:val="00E4631E"/>
    <w:pPr>
      <w:keepNext/>
      <w:numPr>
        <w:numId w:val="1"/>
      </w:numPr>
      <w:spacing w:before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63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E4631E"/>
    <w:pPr>
      <w:keepNext/>
      <w:spacing w:before="120" w:after="120"/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oofdstukkop Char,Section Heading Char,H1 Char,No numbers Char,HTA Überschrift 1 Char,Lev 1 Char,Vertragsgliederung 1 Char,Article Heading Char,CZ_Nadpis 1 Char,_Nadpis 1 Char,Tacoma - Uroven 1 Char,Heading X Char,Numbered - 1 Char"/>
    <w:basedOn w:val="Standardnpsmoodstavce"/>
    <w:link w:val="Nadpis1"/>
    <w:rsid w:val="00E4631E"/>
    <w:rPr>
      <w:rFonts w:ascii="Times New Roman" w:eastAsia="Times New Roman" w:hAnsi="Times New Roman" w:cs="Arial"/>
      <w:b/>
      <w:bCs/>
      <w:caps/>
      <w:kern w:val="32"/>
      <w:szCs w:val="32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E4631E"/>
    <w:rPr>
      <w:rFonts w:ascii="Times New Roman" w:eastAsia="Times New Roman" w:hAnsi="Times New Roman" w:cs="Times New Roman"/>
      <w:kern w:val="0"/>
      <w14:ligatures w14:val="none"/>
    </w:rPr>
  </w:style>
  <w:style w:type="paragraph" w:styleId="Odstavecseseznamem">
    <w:name w:val="List Paragraph"/>
    <w:aliases w:val="Bullet Number,A-Odrážky1,Odstavec s názvem"/>
    <w:basedOn w:val="Normln"/>
    <w:link w:val="OdstavecseseznamemChar"/>
    <w:uiPriority w:val="34"/>
    <w:qFormat/>
    <w:rsid w:val="00E4631E"/>
    <w:pPr>
      <w:ind w:left="720"/>
      <w:contextualSpacing/>
    </w:pPr>
  </w:style>
  <w:style w:type="character" w:customStyle="1" w:styleId="OdstavecseseznamemChar">
    <w:name w:val="Odstavec se seznamem Char"/>
    <w:aliases w:val="Bullet Number Char,A-Odrážky1 Char,Odstavec s názvem Char"/>
    <w:link w:val="Odstavecseseznamem"/>
    <w:uiPriority w:val="34"/>
    <w:locked/>
    <w:rsid w:val="00E4631E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lanek11">
    <w:name w:val="Clanek 1.1"/>
    <w:basedOn w:val="Nadpis2"/>
    <w:link w:val="Clanek11Char"/>
    <w:qFormat/>
    <w:rsid w:val="00E4631E"/>
    <w:pPr>
      <w:numPr>
        <w:ilvl w:val="1"/>
        <w:numId w:val="1"/>
      </w:numPr>
      <w:spacing w:before="120" w:after="120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qFormat/>
    <w:rsid w:val="00E4631E"/>
    <w:pPr>
      <w:keepNext/>
      <w:keepLines/>
      <w:numPr>
        <w:ilvl w:val="2"/>
        <w:numId w:val="1"/>
      </w:numPr>
      <w:spacing w:before="120" w:after="120"/>
    </w:pPr>
    <w:rPr>
      <w:szCs w:val="24"/>
    </w:rPr>
  </w:style>
  <w:style w:type="paragraph" w:customStyle="1" w:styleId="Claneki">
    <w:name w:val="Clanek (i)"/>
    <w:basedOn w:val="Normln"/>
    <w:qFormat/>
    <w:rsid w:val="00E4631E"/>
    <w:pPr>
      <w:keepNext/>
      <w:numPr>
        <w:ilvl w:val="3"/>
        <w:numId w:val="1"/>
      </w:numPr>
      <w:spacing w:before="120" w:after="120"/>
    </w:pPr>
    <w:rPr>
      <w:color w:val="000000"/>
      <w:szCs w:val="24"/>
    </w:rPr>
  </w:style>
  <w:style w:type="character" w:customStyle="1" w:styleId="Clanek11Char">
    <w:name w:val="Clanek 1.1 Char"/>
    <w:link w:val="Clanek11"/>
    <w:rsid w:val="00E4631E"/>
    <w:rPr>
      <w:rFonts w:ascii="Times New Roman" w:eastAsia="Times New Roman" w:hAnsi="Times New Roman" w:cs="Arial"/>
      <w:bCs/>
      <w:iCs/>
      <w:kern w:val="0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631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customStyle="1" w:styleId="Default">
    <w:name w:val="Default"/>
    <w:rsid w:val="00A714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343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TSK Praha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Neubauerová Eva</dc:creator>
  <cp:keywords/>
  <dc:description/>
  <cp:lastModifiedBy>Neubauerová Eva</cp:lastModifiedBy>
  <cp:revision>4</cp:revision>
  <cp:lastPrinted>2025-05-13T07:23:00Z</cp:lastPrinted>
  <dcterms:created xsi:type="dcterms:W3CDTF">2025-05-07T13:25:00Z</dcterms:created>
  <dcterms:modified xsi:type="dcterms:W3CDTF">2025-05-13T07:23:00Z</dcterms:modified>
</cp:coreProperties>
</file>