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587BF" w14:textId="77777777" w:rsidR="008F0224" w:rsidRDefault="00C45CF5">
      <w:pPr>
        <w:spacing w:before="145" w:line="352" w:lineRule="auto"/>
        <w:ind w:left="4091" w:right="4083"/>
        <w:jc w:val="center"/>
        <w:rPr>
          <w:b/>
        </w:rPr>
      </w:pPr>
      <w:r>
        <w:rPr>
          <w:b/>
          <w:color w:val="808080"/>
        </w:rPr>
        <w:t>Dílčí</w:t>
      </w:r>
      <w:r>
        <w:rPr>
          <w:b/>
          <w:color w:val="808080"/>
          <w:spacing w:val="-11"/>
        </w:rPr>
        <w:t xml:space="preserve"> </w:t>
      </w:r>
      <w:r>
        <w:rPr>
          <w:b/>
          <w:color w:val="808080"/>
        </w:rPr>
        <w:t>smlouva</w:t>
      </w:r>
      <w:r>
        <w:rPr>
          <w:b/>
          <w:color w:val="808080"/>
          <w:spacing w:val="-12"/>
        </w:rPr>
        <w:t xml:space="preserve"> </w:t>
      </w:r>
      <w:r>
        <w:rPr>
          <w:b/>
          <w:color w:val="808080"/>
        </w:rPr>
        <w:t>č.</w:t>
      </w:r>
      <w:r>
        <w:rPr>
          <w:b/>
          <w:color w:val="808080"/>
          <w:spacing w:val="-10"/>
        </w:rPr>
        <w:t xml:space="preserve"> </w:t>
      </w:r>
      <w:r>
        <w:rPr>
          <w:b/>
          <w:color w:val="808080"/>
        </w:rPr>
        <w:t>12 č. 2023/206 NAKIT</w:t>
      </w:r>
    </w:p>
    <w:p w14:paraId="408591A3" w14:textId="77777777" w:rsidR="008F0224" w:rsidRDefault="00C45CF5">
      <w:pPr>
        <w:spacing w:before="2" w:line="352" w:lineRule="auto"/>
        <w:ind w:left="1267" w:right="1260"/>
        <w:jc w:val="center"/>
        <w:rPr>
          <w:b/>
        </w:rPr>
      </w:pPr>
      <w:r>
        <w:rPr>
          <w:b/>
          <w:color w:val="808080"/>
        </w:rPr>
        <w:t>k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Rámcové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dohodě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na</w:t>
      </w:r>
      <w:r>
        <w:rPr>
          <w:b/>
          <w:color w:val="808080"/>
          <w:spacing w:val="-6"/>
        </w:rPr>
        <w:t xml:space="preserve"> </w:t>
      </w:r>
      <w:r>
        <w:rPr>
          <w:b/>
          <w:color w:val="808080"/>
        </w:rPr>
        <w:t>podporu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provozu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a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rozvoje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informačních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systémů č. 2023/104 NAKIT</w:t>
      </w:r>
    </w:p>
    <w:p w14:paraId="5F30FF97" w14:textId="77777777" w:rsidR="008F0224" w:rsidRDefault="00C45CF5">
      <w:pPr>
        <w:spacing w:before="3"/>
        <w:ind w:left="4088" w:right="4083"/>
        <w:jc w:val="center"/>
        <w:rPr>
          <w:b/>
        </w:rPr>
      </w:pPr>
      <w:r>
        <w:rPr>
          <w:b/>
          <w:color w:val="808080"/>
        </w:rPr>
        <w:t>ze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dne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19.</w:t>
      </w:r>
      <w:r>
        <w:rPr>
          <w:b/>
          <w:color w:val="808080"/>
          <w:spacing w:val="-1"/>
        </w:rPr>
        <w:t xml:space="preserve"> </w:t>
      </w:r>
      <w:r>
        <w:rPr>
          <w:b/>
          <w:color w:val="808080"/>
        </w:rPr>
        <w:t xml:space="preserve">6. </w:t>
      </w:r>
      <w:r>
        <w:rPr>
          <w:b/>
          <w:color w:val="808080"/>
          <w:spacing w:val="-4"/>
        </w:rPr>
        <w:t>2023</w:t>
      </w:r>
    </w:p>
    <w:p w14:paraId="75CA3AD7" w14:textId="77777777" w:rsidR="008F0224" w:rsidRDefault="008F0224">
      <w:pPr>
        <w:pStyle w:val="Zkladntext"/>
        <w:rPr>
          <w:b/>
          <w:sz w:val="20"/>
        </w:rPr>
      </w:pPr>
    </w:p>
    <w:p w14:paraId="6A403507" w14:textId="77777777" w:rsidR="008F0224" w:rsidRDefault="008F0224">
      <w:pPr>
        <w:pStyle w:val="Zkladntext"/>
        <w:rPr>
          <w:b/>
          <w:sz w:val="20"/>
        </w:rPr>
      </w:pPr>
    </w:p>
    <w:p w14:paraId="3C3F2F2D" w14:textId="77777777" w:rsidR="008F0224" w:rsidRDefault="008F0224">
      <w:pPr>
        <w:pStyle w:val="Zkladntext"/>
        <w:spacing w:before="11"/>
        <w:rPr>
          <w:b/>
          <w:sz w:val="27"/>
        </w:rPr>
      </w:pPr>
    </w:p>
    <w:p w14:paraId="5F019ED2" w14:textId="77777777" w:rsidR="008F0224" w:rsidRDefault="00C45CF5">
      <w:pPr>
        <w:spacing w:before="94"/>
        <w:ind w:left="221"/>
        <w:rPr>
          <w:b/>
        </w:rPr>
      </w:pPr>
      <w:r>
        <w:rPr>
          <w:b/>
          <w:color w:val="808080"/>
        </w:rPr>
        <w:t>Národní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agentura</w:t>
      </w:r>
      <w:r>
        <w:rPr>
          <w:b/>
          <w:color w:val="808080"/>
          <w:spacing w:val="-7"/>
        </w:rPr>
        <w:t xml:space="preserve"> </w:t>
      </w:r>
      <w:r>
        <w:rPr>
          <w:b/>
          <w:color w:val="808080"/>
        </w:rPr>
        <w:t>pro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komunikační</w:t>
      </w:r>
      <w:r>
        <w:rPr>
          <w:b/>
          <w:color w:val="808080"/>
          <w:spacing w:val="-3"/>
        </w:rPr>
        <w:t xml:space="preserve"> </w:t>
      </w:r>
      <w:r>
        <w:rPr>
          <w:b/>
          <w:color w:val="808080"/>
        </w:rPr>
        <w:t>a</w:t>
      </w:r>
      <w:r>
        <w:rPr>
          <w:b/>
          <w:color w:val="808080"/>
          <w:spacing w:val="-7"/>
        </w:rPr>
        <w:t xml:space="preserve"> </w:t>
      </w:r>
      <w:r>
        <w:rPr>
          <w:b/>
          <w:color w:val="808080"/>
        </w:rPr>
        <w:t>informační</w:t>
      </w:r>
      <w:r>
        <w:rPr>
          <w:b/>
          <w:color w:val="808080"/>
          <w:spacing w:val="-6"/>
        </w:rPr>
        <w:t xml:space="preserve"> </w:t>
      </w:r>
      <w:r>
        <w:rPr>
          <w:b/>
          <w:color w:val="808080"/>
        </w:rPr>
        <w:t>technologie,</w:t>
      </w:r>
      <w:r>
        <w:rPr>
          <w:b/>
          <w:color w:val="808080"/>
          <w:spacing w:val="-6"/>
        </w:rPr>
        <w:t xml:space="preserve"> </w:t>
      </w:r>
      <w:r>
        <w:rPr>
          <w:b/>
          <w:color w:val="808080"/>
        </w:rPr>
        <w:t>s.</w:t>
      </w:r>
      <w:r>
        <w:rPr>
          <w:b/>
          <w:color w:val="808080"/>
          <w:spacing w:val="-6"/>
        </w:rPr>
        <w:t xml:space="preserve"> </w:t>
      </w:r>
      <w:r>
        <w:rPr>
          <w:b/>
          <w:color w:val="808080"/>
          <w:spacing w:val="-5"/>
        </w:rPr>
        <w:t>p.</w:t>
      </w:r>
    </w:p>
    <w:p w14:paraId="5C36D772" w14:textId="77777777" w:rsidR="008F0224" w:rsidRDefault="008F0224">
      <w:pPr>
        <w:pStyle w:val="Zkladntext"/>
        <w:spacing w:before="2"/>
        <w:rPr>
          <w:b/>
          <w:sz w:val="21"/>
        </w:rPr>
      </w:pPr>
    </w:p>
    <w:p w14:paraId="3EF4259A" w14:textId="77777777" w:rsidR="008F0224" w:rsidRDefault="00C45CF5">
      <w:pPr>
        <w:pStyle w:val="Zkladntext"/>
        <w:tabs>
          <w:tab w:val="left" w:pos="3766"/>
        </w:tabs>
        <w:ind w:left="221"/>
      </w:pPr>
      <w:r>
        <w:rPr>
          <w:color w:val="808080"/>
        </w:rPr>
        <w:t>se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sídlem:</w:t>
      </w:r>
      <w:r>
        <w:rPr>
          <w:color w:val="808080"/>
        </w:rPr>
        <w:tab/>
        <w:t>Kodaňská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1441/46,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Praha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10,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Vršovice,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101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5"/>
        </w:rPr>
        <w:t>00</w:t>
      </w:r>
    </w:p>
    <w:p w14:paraId="37536215" w14:textId="77777777" w:rsidR="008F0224" w:rsidRDefault="00C45CF5">
      <w:pPr>
        <w:pStyle w:val="Zkladntext"/>
        <w:tabs>
          <w:tab w:val="left" w:pos="3766"/>
        </w:tabs>
        <w:spacing w:before="122"/>
        <w:ind w:left="221"/>
      </w:pPr>
      <w:r>
        <w:rPr>
          <w:color w:val="808080"/>
          <w:spacing w:val="-4"/>
        </w:rPr>
        <w:t>IČO:</w:t>
      </w:r>
      <w:r>
        <w:rPr>
          <w:rFonts w:ascii="Times New Roman" w:hAnsi="Times New Roman"/>
          <w:color w:val="808080"/>
        </w:rPr>
        <w:tab/>
      </w:r>
      <w:r>
        <w:rPr>
          <w:color w:val="808080"/>
          <w:spacing w:val="-2"/>
        </w:rPr>
        <w:t>04767543</w:t>
      </w:r>
    </w:p>
    <w:p w14:paraId="14E69101" w14:textId="77777777" w:rsidR="008F0224" w:rsidRDefault="00C45CF5">
      <w:pPr>
        <w:pStyle w:val="Zkladntext"/>
        <w:tabs>
          <w:tab w:val="left" w:pos="3766"/>
        </w:tabs>
        <w:spacing w:before="119"/>
        <w:ind w:left="221"/>
      </w:pPr>
      <w:r>
        <w:rPr>
          <w:color w:val="808080"/>
          <w:spacing w:val="-4"/>
        </w:rPr>
        <w:t>DIČ:</w:t>
      </w:r>
      <w:r>
        <w:rPr>
          <w:color w:val="808080"/>
        </w:rPr>
        <w:tab/>
      </w:r>
      <w:r>
        <w:rPr>
          <w:color w:val="808080"/>
          <w:spacing w:val="-2"/>
        </w:rPr>
        <w:t>CZ04767543</w:t>
      </w:r>
    </w:p>
    <w:p w14:paraId="6C5590E1" w14:textId="35F2A81C" w:rsidR="008F0224" w:rsidRDefault="00C45CF5">
      <w:pPr>
        <w:pStyle w:val="Zkladntext"/>
        <w:tabs>
          <w:tab w:val="left" w:pos="3766"/>
        </w:tabs>
        <w:spacing w:before="121"/>
        <w:ind w:left="3766" w:right="1207" w:hanging="3546"/>
      </w:pPr>
      <w:r>
        <w:rPr>
          <w:color w:val="808080"/>
          <w:spacing w:val="-2"/>
        </w:rPr>
        <w:t>zastoupen:</w:t>
      </w:r>
      <w:r>
        <w:rPr>
          <w:color w:val="808080"/>
        </w:rPr>
        <w:tab/>
        <w:t>xxx</w:t>
      </w:r>
    </w:p>
    <w:p w14:paraId="29A3E673" w14:textId="0FC64B48" w:rsidR="008F0224" w:rsidRDefault="00C45CF5">
      <w:pPr>
        <w:pStyle w:val="Zkladntext"/>
        <w:spacing w:before="118"/>
        <w:ind w:left="3766" w:right="512"/>
      </w:pPr>
      <w:r>
        <w:rPr>
          <w:color w:val="808080"/>
        </w:rPr>
        <w:t>xxx</w:t>
      </w:r>
    </w:p>
    <w:p w14:paraId="0FCC9409" w14:textId="064AD529" w:rsidR="008F0224" w:rsidRDefault="00C45CF5">
      <w:pPr>
        <w:pStyle w:val="Zkladntext"/>
        <w:tabs>
          <w:tab w:val="left" w:pos="3766"/>
        </w:tabs>
        <w:spacing w:before="121" w:line="355" w:lineRule="auto"/>
        <w:ind w:left="221" w:right="1616"/>
      </w:pPr>
      <w:r>
        <w:rPr>
          <w:color w:val="808080"/>
        </w:rPr>
        <w:t>zapsán v obchodním rejstříku</w:t>
      </w:r>
      <w:r>
        <w:rPr>
          <w:color w:val="808080"/>
        </w:rPr>
        <w:tab/>
        <w:t>Městského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soudu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Praze,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oddíl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A,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vložka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 xml:space="preserve">77322 </w:t>
      </w:r>
      <w:r>
        <w:rPr>
          <w:color w:val="808080"/>
          <w:position w:val="-1"/>
        </w:rPr>
        <w:t>bankovní spojení:</w:t>
      </w:r>
      <w:r>
        <w:rPr>
          <w:color w:val="808080"/>
          <w:position w:val="-1"/>
        </w:rPr>
        <w:tab/>
      </w:r>
      <w:r>
        <w:rPr>
          <w:color w:val="808080"/>
        </w:rPr>
        <w:t>xxx</w:t>
      </w:r>
    </w:p>
    <w:p w14:paraId="61F8A0AB" w14:textId="632D240A" w:rsidR="008F0224" w:rsidRDefault="00C45CF5" w:rsidP="00C45CF5">
      <w:pPr>
        <w:pStyle w:val="Zkladntext"/>
        <w:spacing w:line="231" w:lineRule="exact"/>
        <w:ind w:left="3766"/>
      </w:pPr>
      <w:r>
        <w:rPr>
          <w:color w:val="808080"/>
          <w:spacing w:val="-2"/>
        </w:rPr>
        <w:t>č.ú.: xxx</w:t>
      </w:r>
    </w:p>
    <w:p w14:paraId="1A38B383" w14:textId="77777777" w:rsidR="008F0224" w:rsidRDefault="008F0224">
      <w:pPr>
        <w:pStyle w:val="Zkladntext"/>
        <w:rPr>
          <w:sz w:val="20"/>
        </w:rPr>
      </w:pPr>
    </w:p>
    <w:p w14:paraId="0C4B77F1" w14:textId="77777777" w:rsidR="008F0224" w:rsidRDefault="008F0224">
      <w:pPr>
        <w:pStyle w:val="Zkladntext"/>
        <w:spacing w:before="7"/>
        <w:rPr>
          <w:sz w:val="20"/>
        </w:rPr>
      </w:pPr>
    </w:p>
    <w:p w14:paraId="464519BD" w14:textId="77777777" w:rsidR="008F0224" w:rsidRDefault="00C45CF5">
      <w:pPr>
        <w:pStyle w:val="Nadpis2"/>
        <w:ind w:left="221" w:firstLine="0"/>
      </w:pPr>
      <w:r>
        <w:rPr>
          <w:color w:val="808080"/>
        </w:rPr>
        <w:t>AUTOCONT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4"/>
        </w:rPr>
        <w:t>a.s.</w:t>
      </w:r>
    </w:p>
    <w:p w14:paraId="63F9428C" w14:textId="77777777" w:rsidR="008F0224" w:rsidRDefault="008F0224">
      <w:pPr>
        <w:pStyle w:val="Zkladntext"/>
        <w:spacing w:before="5"/>
        <w:rPr>
          <w:b/>
          <w:sz w:val="27"/>
        </w:rPr>
      </w:pPr>
    </w:p>
    <w:p w14:paraId="6C7ADB5C" w14:textId="77777777" w:rsidR="008F0224" w:rsidRDefault="00C45CF5">
      <w:pPr>
        <w:pStyle w:val="Zkladntext"/>
        <w:tabs>
          <w:tab w:val="left" w:pos="3749"/>
        </w:tabs>
        <w:spacing w:before="1"/>
        <w:ind w:left="221"/>
      </w:pPr>
      <w:r>
        <w:rPr>
          <w:color w:val="808080"/>
        </w:rPr>
        <w:t>se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sídlem:</w:t>
      </w:r>
      <w:r>
        <w:rPr>
          <w:color w:val="808080"/>
        </w:rPr>
        <w:tab/>
        <w:t>Hornopolní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3322/34,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Moravská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Ostrava,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702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00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Ostrava</w:t>
      </w:r>
    </w:p>
    <w:p w14:paraId="403E44D8" w14:textId="77777777" w:rsidR="008F0224" w:rsidRDefault="00C45CF5">
      <w:pPr>
        <w:pStyle w:val="Zkladntext"/>
        <w:tabs>
          <w:tab w:val="left" w:pos="3749"/>
        </w:tabs>
        <w:spacing w:before="119"/>
        <w:ind w:left="221"/>
      </w:pPr>
      <w:r>
        <w:rPr>
          <w:color w:val="808080"/>
          <w:spacing w:val="-4"/>
        </w:rPr>
        <w:t>IČO:</w:t>
      </w:r>
      <w:r>
        <w:rPr>
          <w:rFonts w:ascii="Times New Roman" w:hAnsi="Times New Roman"/>
          <w:color w:val="808080"/>
        </w:rPr>
        <w:tab/>
      </w:r>
      <w:r>
        <w:rPr>
          <w:color w:val="808080"/>
          <w:spacing w:val="-2"/>
        </w:rPr>
        <w:t>04308697</w:t>
      </w:r>
    </w:p>
    <w:p w14:paraId="2FE3E604" w14:textId="77777777" w:rsidR="008F0224" w:rsidRDefault="008F0224">
      <w:pPr>
        <w:sectPr w:rsidR="008F0224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2000" w:right="740" w:bottom="980" w:left="1020" w:header="649" w:footer="795" w:gutter="0"/>
          <w:pgNumType w:start="1"/>
          <w:cols w:space="708"/>
        </w:sectPr>
      </w:pPr>
    </w:p>
    <w:p w14:paraId="54FBEF3C" w14:textId="77777777" w:rsidR="008F0224" w:rsidRDefault="00C45CF5">
      <w:pPr>
        <w:pStyle w:val="Zkladntext"/>
        <w:spacing w:before="121"/>
        <w:ind w:left="221"/>
      </w:pPr>
      <w:r>
        <w:rPr>
          <w:color w:val="808080"/>
          <w:spacing w:val="-4"/>
        </w:rPr>
        <w:t>DIČ:</w:t>
      </w:r>
    </w:p>
    <w:p w14:paraId="6015AB15" w14:textId="77777777" w:rsidR="008F0224" w:rsidRDefault="00C45CF5">
      <w:pPr>
        <w:pStyle w:val="Zkladntext"/>
        <w:spacing w:before="119"/>
        <w:ind w:left="221"/>
      </w:pPr>
      <w:r>
        <w:rPr>
          <w:color w:val="808080"/>
          <w:spacing w:val="-2"/>
        </w:rPr>
        <w:t>zastoupena:</w:t>
      </w:r>
    </w:p>
    <w:p w14:paraId="3A51401D" w14:textId="77777777" w:rsidR="008F0224" w:rsidRDefault="00C45CF5">
      <w:pPr>
        <w:pStyle w:val="Zkladntext"/>
        <w:spacing w:before="121"/>
        <w:ind w:left="221"/>
      </w:pPr>
      <w:r>
        <w:br w:type="column"/>
      </w:r>
      <w:r>
        <w:rPr>
          <w:color w:val="808080"/>
          <w:spacing w:val="-2"/>
        </w:rPr>
        <w:t>CZ04308697</w:t>
      </w:r>
    </w:p>
    <w:p w14:paraId="5A155932" w14:textId="7D1BE94A" w:rsidR="008F0224" w:rsidRDefault="00C45CF5">
      <w:pPr>
        <w:pStyle w:val="Zkladntext"/>
        <w:spacing w:before="118"/>
        <w:ind w:left="221"/>
        <w:rPr>
          <w:rFonts w:ascii="Calibri" w:hAnsi="Calibri"/>
        </w:rPr>
      </w:pPr>
      <w:r>
        <w:rPr>
          <w:rFonts w:ascii="Calibri" w:hAnsi="Calibri"/>
          <w:color w:val="808080"/>
        </w:rPr>
        <w:t>xxx</w:t>
      </w:r>
    </w:p>
    <w:p w14:paraId="000BCA01" w14:textId="77777777" w:rsidR="008F0224" w:rsidRDefault="008F0224">
      <w:pPr>
        <w:rPr>
          <w:rFonts w:ascii="Calibri" w:hAnsi="Calibri"/>
        </w:rPr>
        <w:sectPr w:rsidR="008F0224">
          <w:type w:val="continuous"/>
          <w:pgSz w:w="11910" w:h="16840"/>
          <w:pgMar w:top="2000" w:right="740" w:bottom="980" w:left="1020" w:header="649" w:footer="795" w:gutter="0"/>
          <w:cols w:num="2" w:space="708" w:equalWidth="0">
            <w:col w:w="1463" w:space="2066"/>
            <w:col w:w="6621"/>
          </w:cols>
        </w:sectPr>
      </w:pPr>
    </w:p>
    <w:p w14:paraId="5F513EFC" w14:textId="77777777" w:rsidR="008F0224" w:rsidRDefault="00C45CF5">
      <w:pPr>
        <w:pStyle w:val="Zkladntext"/>
        <w:tabs>
          <w:tab w:val="left" w:pos="3749"/>
        </w:tabs>
        <w:spacing w:before="121" w:line="252" w:lineRule="exact"/>
        <w:ind w:left="221"/>
      </w:pPr>
      <w:r>
        <w:rPr>
          <w:color w:val="808080"/>
        </w:rPr>
        <w:t>zapsán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obchodním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rejstříku</w:t>
      </w:r>
      <w:r>
        <w:rPr>
          <w:color w:val="808080"/>
        </w:rPr>
        <w:tab/>
        <w:t>Krajského</w:t>
      </w:r>
      <w:r>
        <w:rPr>
          <w:color w:val="808080"/>
          <w:spacing w:val="66"/>
        </w:rPr>
        <w:t xml:space="preserve"> </w:t>
      </w:r>
      <w:r>
        <w:rPr>
          <w:color w:val="808080"/>
        </w:rPr>
        <w:t>soudu</w:t>
      </w:r>
      <w:r>
        <w:rPr>
          <w:color w:val="808080"/>
          <w:spacing w:val="69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Ostravě</w:t>
      </w:r>
      <w:r>
        <w:rPr>
          <w:color w:val="808080"/>
          <w:spacing w:val="71"/>
        </w:rPr>
        <w:t xml:space="preserve"> </w:t>
      </w:r>
      <w:r>
        <w:rPr>
          <w:color w:val="808080"/>
        </w:rPr>
        <w:t>pod</w:t>
      </w:r>
      <w:r>
        <w:rPr>
          <w:color w:val="808080"/>
          <w:spacing w:val="68"/>
        </w:rPr>
        <w:t xml:space="preserve"> </w:t>
      </w:r>
      <w:r>
        <w:rPr>
          <w:color w:val="808080"/>
        </w:rPr>
        <w:t>spisovou</w:t>
      </w:r>
      <w:r>
        <w:rPr>
          <w:color w:val="808080"/>
          <w:spacing w:val="69"/>
        </w:rPr>
        <w:t xml:space="preserve"> </w:t>
      </w:r>
      <w:r>
        <w:rPr>
          <w:color w:val="808080"/>
        </w:rPr>
        <w:t>značkou</w:t>
      </w:r>
      <w:r>
        <w:rPr>
          <w:color w:val="808080"/>
          <w:spacing w:val="71"/>
        </w:rPr>
        <w:t xml:space="preserve"> </w:t>
      </w:r>
      <w:r>
        <w:rPr>
          <w:color w:val="808080"/>
          <w:spacing w:val="-10"/>
        </w:rPr>
        <w:t>B</w:t>
      </w:r>
    </w:p>
    <w:p w14:paraId="4AEA3359" w14:textId="77777777" w:rsidR="008F0224" w:rsidRDefault="00C45CF5">
      <w:pPr>
        <w:pStyle w:val="Zkladntext"/>
        <w:spacing w:line="252" w:lineRule="exact"/>
        <w:ind w:left="3749"/>
      </w:pPr>
      <w:r>
        <w:rPr>
          <w:color w:val="808080"/>
          <w:spacing w:val="-2"/>
        </w:rPr>
        <w:t>11012</w:t>
      </w:r>
    </w:p>
    <w:p w14:paraId="4274E2C1" w14:textId="77777777" w:rsidR="00C45CF5" w:rsidRDefault="00C45CF5">
      <w:pPr>
        <w:pStyle w:val="Zkladntext"/>
        <w:tabs>
          <w:tab w:val="left" w:pos="3749"/>
        </w:tabs>
        <w:spacing w:before="122" w:line="352" w:lineRule="auto"/>
        <w:ind w:left="3749" w:right="4277" w:hanging="3529"/>
        <w:rPr>
          <w:color w:val="808080"/>
        </w:rPr>
      </w:pPr>
      <w:r>
        <w:rPr>
          <w:color w:val="808080"/>
        </w:rPr>
        <w:t>bankovní spojení:</w:t>
      </w:r>
      <w:r>
        <w:rPr>
          <w:color w:val="808080"/>
        </w:rPr>
        <w:tab/>
        <w:t>xxx</w:t>
      </w:r>
    </w:p>
    <w:p w14:paraId="15C0B0BB" w14:textId="56F3DA37" w:rsidR="008F0224" w:rsidRDefault="00C45CF5">
      <w:pPr>
        <w:pStyle w:val="Zkladntext"/>
        <w:tabs>
          <w:tab w:val="left" w:pos="3749"/>
        </w:tabs>
        <w:spacing w:before="122" w:line="352" w:lineRule="auto"/>
        <w:ind w:left="3749" w:right="4277" w:hanging="3529"/>
      </w:pPr>
      <w:r>
        <w:rPr>
          <w:color w:val="808080"/>
        </w:rPr>
        <w:tab/>
      </w:r>
      <w:r>
        <w:rPr>
          <w:color w:val="808080"/>
        </w:rPr>
        <w:t>č. ú.: xxx</w:t>
      </w:r>
    </w:p>
    <w:p w14:paraId="1C48AFC8" w14:textId="77777777" w:rsidR="008F0224" w:rsidRDefault="00C45CF5">
      <w:pPr>
        <w:ind w:left="221"/>
      </w:pPr>
      <w:r>
        <w:rPr>
          <w:color w:val="808080"/>
        </w:rPr>
        <w:t>(dále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 xml:space="preserve">jako </w:t>
      </w:r>
      <w:r>
        <w:rPr>
          <w:b/>
          <w:color w:val="808080"/>
          <w:spacing w:val="-2"/>
        </w:rPr>
        <w:t>„Dodavatel“</w:t>
      </w:r>
      <w:r>
        <w:rPr>
          <w:color w:val="808080"/>
          <w:spacing w:val="-2"/>
        </w:rPr>
        <w:t>),</w:t>
      </w:r>
    </w:p>
    <w:p w14:paraId="2B8C47D3" w14:textId="77777777" w:rsidR="008F0224" w:rsidRDefault="008F0224">
      <w:pPr>
        <w:pStyle w:val="Zkladntext"/>
        <w:rPr>
          <w:sz w:val="20"/>
        </w:rPr>
      </w:pPr>
    </w:p>
    <w:p w14:paraId="3FAC3E06" w14:textId="77777777" w:rsidR="008F0224" w:rsidRDefault="008F0224">
      <w:pPr>
        <w:pStyle w:val="Zkladntext"/>
        <w:rPr>
          <w:sz w:val="20"/>
        </w:rPr>
      </w:pPr>
    </w:p>
    <w:p w14:paraId="4DD433E3" w14:textId="77777777" w:rsidR="008F0224" w:rsidRDefault="008F0224">
      <w:pPr>
        <w:pStyle w:val="Zkladntext"/>
        <w:rPr>
          <w:sz w:val="20"/>
        </w:rPr>
      </w:pPr>
    </w:p>
    <w:p w14:paraId="60D75EC9" w14:textId="77777777" w:rsidR="008F0224" w:rsidRDefault="008F0224">
      <w:pPr>
        <w:pStyle w:val="Zkladntext"/>
        <w:rPr>
          <w:sz w:val="20"/>
        </w:rPr>
      </w:pPr>
    </w:p>
    <w:p w14:paraId="415C1E42" w14:textId="77777777" w:rsidR="008F0224" w:rsidRDefault="008F0224">
      <w:pPr>
        <w:pStyle w:val="Zkladntext"/>
        <w:spacing w:before="9"/>
        <w:rPr>
          <w:sz w:val="21"/>
        </w:rPr>
      </w:pPr>
    </w:p>
    <w:p w14:paraId="0601B0A2" w14:textId="77777777" w:rsidR="008F0224" w:rsidRDefault="00C45CF5">
      <w:pPr>
        <w:pStyle w:val="Zkladntext"/>
        <w:spacing w:line="312" w:lineRule="auto"/>
        <w:ind w:left="254"/>
      </w:pPr>
      <w:r>
        <w:rPr>
          <w:color w:val="808080"/>
        </w:rPr>
        <w:t>jednotlivě jako „</w:t>
      </w:r>
      <w:r>
        <w:rPr>
          <w:b/>
          <w:color w:val="808080"/>
        </w:rPr>
        <w:t>Smluvní strana</w:t>
      </w:r>
      <w:r>
        <w:rPr>
          <w:color w:val="808080"/>
        </w:rPr>
        <w:t>“ nebo společně jako „</w:t>
      </w:r>
      <w:r>
        <w:rPr>
          <w:b/>
          <w:color w:val="808080"/>
        </w:rPr>
        <w:t>Smluvní strany</w:t>
      </w:r>
      <w:r>
        <w:rPr>
          <w:color w:val="808080"/>
        </w:rPr>
        <w:t>“, uzavírají tuto Dílčí smlouvu (dále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„</w:t>
      </w:r>
      <w:r>
        <w:rPr>
          <w:b/>
          <w:color w:val="808080"/>
        </w:rPr>
        <w:t>Smlouva</w:t>
      </w:r>
      <w:r>
        <w:rPr>
          <w:color w:val="808080"/>
        </w:rPr>
        <w:t>“)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Rámcové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dohodě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podporu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provozu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rozvoje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informačních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systémů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ze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5"/>
        </w:rPr>
        <w:t>dne</w:t>
      </w:r>
    </w:p>
    <w:p w14:paraId="09E1E47D" w14:textId="77777777" w:rsidR="008F0224" w:rsidRDefault="00C45CF5">
      <w:pPr>
        <w:spacing w:line="253" w:lineRule="exact"/>
        <w:ind w:left="254"/>
      </w:pPr>
      <w:r>
        <w:rPr>
          <w:color w:val="808080"/>
        </w:rPr>
        <w:t>19.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6.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2023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(dále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„</w:t>
      </w:r>
      <w:r>
        <w:rPr>
          <w:b/>
          <w:color w:val="808080"/>
        </w:rPr>
        <w:t>Rámcová</w:t>
      </w:r>
      <w:r>
        <w:rPr>
          <w:b/>
          <w:color w:val="808080"/>
          <w:spacing w:val="-2"/>
        </w:rPr>
        <w:t xml:space="preserve"> dohoda</w:t>
      </w:r>
      <w:r>
        <w:rPr>
          <w:color w:val="808080"/>
          <w:spacing w:val="-2"/>
        </w:rPr>
        <w:t>“).</w:t>
      </w:r>
    </w:p>
    <w:p w14:paraId="3A073447" w14:textId="77777777" w:rsidR="008F0224" w:rsidRDefault="008F0224">
      <w:pPr>
        <w:spacing w:line="253" w:lineRule="exact"/>
        <w:sectPr w:rsidR="008F0224">
          <w:type w:val="continuous"/>
          <w:pgSz w:w="11910" w:h="16840"/>
          <w:pgMar w:top="2000" w:right="740" w:bottom="980" w:left="1020" w:header="649" w:footer="795" w:gutter="0"/>
          <w:cols w:space="708"/>
        </w:sectPr>
      </w:pPr>
    </w:p>
    <w:p w14:paraId="416D495B" w14:textId="77777777" w:rsidR="008F0224" w:rsidRDefault="00C45CF5">
      <w:pPr>
        <w:pStyle w:val="Nadpis2"/>
        <w:numPr>
          <w:ilvl w:val="0"/>
          <w:numId w:val="2"/>
        </w:numPr>
        <w:tabs>
          <w:tab w:val="left" w:pos="4361"/>
        </w:tabs>
        <w:spacing w:before="145"/>
      </w:pPr>
      <w:r>
        <w:rPr>
          <w:color w:val="808080"/>
        </w:rPr>
        <w:lastRenderedPageBreak/>
        <w:t>Předmět</w:t>
      </w:r>
      <w:r>
        <w:rPr>
          <w:color w:val="808080"/>
          <w:spacing w:val="-2"/>
        </w:rPr>
        <w:t xml:space="preserve"> Smlouvy</w:t>
      </w:r>
    </w:p>
    <w:p w14:paraId="18A3FF6D" w14:textId="77777777" w:rsidR="008F0224" w:rsidRDefault="00C45CF5">
      <w:pPr>
        <w:pStyle w:val="Odstavecseseznamem"/>
        <w:numPr>
          <w:ilvl w:val="1"/>
          <w:numId w:val="2"/>
        </w:numPr>
        <w:tabs>
          <w:tab w:val="left" w:pos="679"/>
        </w:tabs>
        <w:spacing w:before="192" w:line="312" w:lineRule="auto"/>
        <w:ind w:right="102"/>
        <w:jc w:val="both"/>
      </w:pPr>
      <w:r>
        <w:rPr>
          <w:color w:val="808080"/>
        </w:rPr>
        <w:t>Předmětem Smlouvy je poskytnutí odborných kapacit pro vývojové, architekturní a provozní aktivity související zejména s prostředím Portálu veřejné správy, včetně dokumentace, popisu zdrojového kódu a release notes, a to 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souladu 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čl. 1 odst. 1.3 písm. a) Rámcové dohody a příslušnou výzvou Objednatele k podání nabídky dle čl. 2 Rámcové dohody a v rozsahu specifikovaném v Příloze č. 1 této Smlouvy (dále jen jako „</w:t>
      </w:r>
      <w:r>
        <w:rPr>
          <w:b/>
          <w:color w:val="808080"/>
        </w:rPr>
        <w:t>Předmět plnění</w:t>
      </w:r>
      <w:r>
        <w:rPr>
          <w:color w:val="808080"/>
        </w:rPr>
        <w:t>“).</w:t>
      </w:r>
    </w:p>
    <w:p w14:paraId="668ACA7E" w14:textId="77777777" w:rsidR="008F0224" w:rsidRDefault="00C45CF5">
      <w:pPr>
        <w:pStyle w:val="Odstavecseseznamem"/>
        <w:numPr>
          <w:ilvl w:val="1"/>
          <w:numId w:val="2"/>
        </w:numPr>
        <w:tabs>
          <w:tab w:val="left" w:pos="679"/>
        </w:tabs>
        <w:spacing w:before="119" w:line="312" w:lineRule="auto"/>
        <w:ind w:right="101"/>
        <w:jc w:val="both"/>
      </w:pPr>
      <w:r>
        <w:rPr>
          <w:color w:val="808080"/>
        </w:rPr>
        <w:t>Dodavatel se podpisem této Smlouvy zavazuje poskytovat Předmět plnění specifikovaný v čl. 1 odst.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1.1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podmínek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uvedených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Smlouvě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Rámcové dohodě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sjednané kvalitě, množství a čase.</w:t>
      </w:r>
    </w:p>
    <w:p w14:paraId="75873211" w14:textId="77777777" w:rsidR="008F0224" w:rsidRDefault="00C45CF5">
      <w:pPr>
        <w:pStyle w:val="Odstavecseseznamem"/>
        <w:numPr>
          <w:ilvl w:val="1"/>
          <w:numId w:val="2"/>
        </w:numPr>
        <w:tabs>
          <w:tab w:val="left" w:pos="679"/>
        </w:tabs>
        <w:spacing w:before="121" w:line="312" w:lineRule="auto"/>
        <w:ind w:right="106"/>
        <w:jc w:val="both"/>
      </w:pPr>
      <w:r>
        <w:rPr>
          <w:color w:val="808080"/>
        </w:rPr>
        <w:t>Objednatel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zavazuje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řádně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poskytnutý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Předmět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zaplatit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cenu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2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Smlouvy, a to způsobem definovaným v Rámcové dohodě.</w:t>
      </w:r>
    </w:p>
    <w:p w14:paraId="5E989E66" w14:textId="77777777" w:rsidR="008F0224" w:rsidRDefault="00C45CF5">
      <w:pPr>
        <w:pStyle w:val="Odstavecseseznamem"/>
        <w:numPr>
          <w:ilvl w:val="1"/>
          <w:numId w:val="2"/>
        </w:numPr>
        <w:tabs>
          <w:tab w:val="left" w:pos="679"/>
        </w:tabs>
        <w:spacing w:before="120" w:line="312" w:lineRule="auto"/>
        <w:ind w:right="103"/>
        <w:jc w:val="both"/>
      </w:pPr>
      <w:r>
        <w:rPr>
          <w:color w:val="808080"/>
        </w:rPr>
        <w:t>Předmět plnění definovaný 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čl. 1 odst. 1.1 této Smlouvy bude poskytován v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rolích a maximálně v rozsahu počtu člověkodní uvedených v Příloze č. 1 této Smlouvy.</w:t>
      </w:r>
    </w:p>
    <w:p w14:paraId="2001A25F" w14:textId="77777777" w:rsidR="008F0224" w:rsidRDefault="008F0224">
      <w:pPr>
        <w:pStyle w:val="Zkladntext"/>
        <w:rPr>
          <w:sz w:val="24"/>
        </w:rPr>
      </w:pPr>
    </w:p>
    <w:p w14:paraId="79BEDEE4" w14:textId="77777777" w:rsidR="008F0224" w:rsidRDefault="008F0224">
      <w:pPr>
        <w:pStyle w:val="Zkladntext"/>
        <w:spacing w:before="5"/>
        <w:rPr>
          <w:sz w:val="25"/>
        </w:rPr>
      </w:pPr>
    </w:p>
    <w:p w14:paraId="2A79BC80" w14:textId="77777777" w:rsidR="008F0224" w:rsidRDefault="00C45CF5">
      <w:pPr>
        <w:pStyle w:val="Nadpis2"/>
        <w:numPr>
          <w:ilvl w:val="2"/>
          <w:numId w:val="2"/>
        </w:numPr>
        <w:tabs>
          <w:tab w:val="left" w:pos="2926"/>
        </w:tabs>
        <w:jc w:val="left"/>
      </w:pPr>
      <w:r>
        <w:rPr>
          <w:color w:val="808080"/>
        </w:rPr>
        <w:t>Cena,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platební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podmínky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odpovědné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4"/>
        </w:rPr>
        <w:t>osoby</w:t>
      </w:r>
    </w:p>
    <w:p w14:paraId="1B415517" w14:textId="77777777" w:rsidR="008F0224" w:rsidRDefault="00C45CF5">
      <w:pPr>
        <w:pStyle w:val="Odstavecseseznamem"/>
        <w:numPr>
          <w:ilvl w:val="3"/>
          <w:numId w:val="2"/>
        </w:numPr>
        <w:tabs>
          <w:tab w:val="left" w:pos="678"/>
        </w:tabs>
        <w:spacing w:before="192"/>
        <w:ind w:left="678" w:hanging="566"/>
        <w:jc w:val="both"/>
      </w:pPr>
      <w:r>
        <w:rPr>
          <w:color w:val="808080"/>
        </w:rPr>
        <w:t>Cena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činí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1.362.100,-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Kč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bez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5"/>
        </w:rPr>
        <w:t>DPH</w:t>
      </w:r>
    </w:p>
    <w:p w14:paraId="346A1DFC" w14:textId="77777777" w:rsidR="008F0224" w:rsidRDefault="00C45CF5">
      <w:pPr>
        <w:pStyle w:val="Zkladntext"/>
        <w:spacing w:before="76" w:line="312" w:lineRule="auto"/>
        <w:ind w:left="679" w:right="580"/>
        <w:jc w:val="both"/>
      </w:pPr>
      <w:r>
        <w:rPr>
          <w:color w:val="808080"/>
        </w:rPr>
        <w:t>(slovy: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jedenmiliontřistašedesátdvatisícsto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korun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českých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bez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DPH)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sjednává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celou dobu poskytování Předmětu plnění. Rozpad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jednotkové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ceny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uveden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Příloze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č. 1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 xml:space="preserve">této </w:t>
      </w:r>
      <w:r>
        <w:rPr>
          <w:color w:val="808080"/>
          <w:spacing w:val="-2"/>
        </w:rPr>
        <w:t>Smlouvy.</w:t>
      </w:r>
    </w:p>
    <w:p w14:paraId="660D2316" w14:textId="77777777" w:rsidR="008F0224" w:rsidRDefault="00C45CF5">
      <w:pPr>
        <w:pStyle w:val="Odstavecseseznamem"/>
        <w:numPr>
          <w:ilvl w:val="3"/>
          <w:numId w:val="2"/>
        </w:numPr>
        <w:tabs>
          <w:tab w:val="left" w:pos="679"/>
        </w:tabs>
        <w:spacing w:before="120" w:line="312" w:lineRule="auto"/>
        <w:ind w:right="102"/>
        <w:jc w:val="both"/>
      </w:pPr>
      <w:r>
        <w:rPr>
          <w:color w:val="808080"/>
        </w:rPr>
        <w:t>Cena za poskytování Předmětu plnění uvedená 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čl. 2 odst. 2.1 této Smlouvy představuje maximální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částku,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která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zahrnuje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rozsah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uvedený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1.1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Smlouvy. Dodavatel je oprávněn vystavit daňový doklad pouze za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takové plnění, které bylo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Objednatelem skutečně akceptováno v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souladu 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příslušnými ustanoveními Rámcové dohody. Výsledná cena takového plnění bude stanovena na základě jednotkových cen uvedených v Příloze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č. 1 této Smlouvy a skutečně poskytnutého plnění.</w:t>
      </w:r>
    </w:p>
    <w:p w14:paraId="2107FB54" w14:textId="77777777" w:rsidR="008F0224" w:rsidRDefault="00C45CF5">
      <w:pPr>
        <w:pStyle w:val="Odstavecseseznamem"/>
        <w:numPr>
          <w:ilvl w:val="3"/>
          <w:numId w:val="2"/>
        </w:numPr>
        <w:tabs>
          <w:tab w:val="left" w:pos="679"/>
        </w:tabs>
        <w:spacing w:before="119" w:line="312" w:lineRule="auto"/>
        <w:ind w:right="103"/>
        <w:jc w:val="both"/>
      </w:pPr>
      <w:r>
        <w:rPr>
          <w:color w:val="808080"/>
        </w:rPr>
        <w:t>Dodavatel výslovně prohlašuje a ujišťuje Objednatele, že jednotkové ceny uvedené v Příloze č. 1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sobě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zahrnují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veškeré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náklady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Dodavatele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spojené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plněním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Smlouvy, jsou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cenami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konečnými, nejvýše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přípustnými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 nemohou být změněny. K ceně bude připočítána DPH dle příslušných předpisů ve výši platné ke dni uskutečnění zdanitelného plnění.</w:t>
      </w:r>
    </w:p>
    <w:p w14:paraId="4A41946A" w14:textId="77777777" w:rsidR="008F0224" w:rsidRDefault="00C45CF5">
      <w:pPr>
        <w:pStyle w:val="Odstavecseseznamem"/>
        <w:numPr>
          <w:ilvl w:val="3"/>
          <w:numId w:val="2"/>
        </w:numPr>
        <w:tabs>
          <w:tab w:val="left" w:pos="679"/>
        </w:tabs>
        <w:spacing w:before="121" w:line="312" w:lineRule="auto"/>
        <w:ind w:right="105"/>
        <w:jc w:val="both"/>
      </w:pPr>
      <w:r>
        <w:rPr>
          <w:color w:val="808080"/>
        </w:rPr>
        <w:t>Daňový doklad bude Dodavatelem vystavován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měsíčně za Předmět plnění skutečně poskytnutý 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předchozím kalendářním měsíci, a to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na základě</w:t>
      </w:r>
      <w:r>
        <w:rPr>
          <w:color w:val="808080"/>
          <w:spacing w:val="16"/>
        </w:rPr>
        <w:t xml:space="preserve"> </w:t>
      </w:r>
      <w:r>
        <w:rPr>
          <w:color w:val="808080"/>
        </w:rPr>
        <w:t>Výkazu práce (jak je tento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pojem</w:t>
      </w:r>
      <w:r>
        <w:rPr>
          <w:color w:val="808080"/>
          <w:spacing w:val="14"/>
        </w:rPr>
        <w:t xml:space="preserve"> </w:t>
      </w:r>
      <w:r>
        <w:rPr>
          <w:color w:val="808080"/>
        </w:rPr>
        <w:t>definován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3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3.22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písm.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a)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Rámcové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dohody)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podepsaného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oprávněnými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zástupci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obou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Smluvních stran. Za den uskutečnění zdanitelného plnění (dále jen „</w:t>
      </w:r>
      <w:r>
        <w:rPr>
          <w:b/>
          <w:color w:val="808080"/>
        </w:rPr>
        <w:t>DUZP</w:t>
      </w:r>
      <w:r>
        <w:rPr>
          <w:color w:val="808080"/>
        </w:rPr>
        <w:t>“) se považuje den podpisu Výkazu práce Objednatelem.</w:t>
      </w:r>
    </w:p>
    <w:p w14:paraId="50E78A9C" w14:textId="77777777" w:rsidR="008F0224" w:rsidRDefault="00C45CF5">
      <w:pPr>
        <w:pStyle w:val="Odstavecseseznamem"/>
        <w:numPr>
          <w:ilvl w:val="3"/>
          <w:numId w:val="2"/>
        </w:numPr>
        <w:tabs>
          <w:tab w:val="left" w:pos="678"/>
        </w:tabs>
        <w:spacing w:before="122"/>
        <w:ind w:left="678" w:hanging="566"/>
        <w:jc w:val="both"/>
      </w:pPr>
      <w:r>
        <w:rPr>
          <w:color w:val="808080"/>
          <w:spacing w:val="-2"/>
        </w:rPr>
        <w:t>Ostatní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platební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podmínky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a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podmínky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pro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daňové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doklady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se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řídí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podmínkami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Rámcové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dohody.</w:t>
      </w:r>
    </w:p>
    <w:p w14:paraId="5DBD7649" w14:textId="77777777" w:rsidR="008F0224" w:rsidRDefault="008F0224">
      <w:pPr>
        <w:jc w:val="both"/>
        <w:sectPr w:rsidR="008F0224">
          <w:pgSz w:w="11910" w:h="16840"/>
          <w:pgMar w:top="2000" w:right="740" w:bottom="980" w:left="1020" w:header="649" w:footer="795" w:gutter="0"/>
          <w:cols w:space="708"/>
        </w:sectPr>
      </w:pPr>
    </w:p>
    <w:p w14:paraId="486FB2C6" w14:textId="77777777" w:rsidR="008F0224" w:rsidRDefault="00C45CF5">
      <w:pPr>
        <w:pStyle w:val="Odstavecseseznamem"/>
        <w:numPr>
          <w:ilvl w:val="3"/>
          <w:numId w:val="2"/>
        </w:numPr>
        <w:tabs>
          <w:tab w:val="left" w:pos="678"/>
        </w:tabs>
        <w:spacing w:before="145"/>
        <w:ind w:left="678" w:hanging="566"/>
        <w:jc w:val="both"/>
      </w:pPr>
      <w:r>
        <w:rPr>
          <w:color w:val="808080"/>
        </w:rPr>
        <w:lastRenderedPageBreak/>
        <w:t>Odpovědnými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osobami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Smluvních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stran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věcech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technických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jsou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účely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Smlouvy:</w:t>
      </w:r>
    </w:p>
    <w:p w14:paraId="002A311F" w14:textId="0015F2FE" w:rsidR="008F0224" w:rsidRDefault="00C45CF5">
      <w:pPr>
        <w:pStyle w:val="Zkladntext"/>
        <w:tabs>
          <w:tab w:val="left" w:pos="2950"/>
        </w:tabs>
        <w:spacing w:before="196"/>
        <w:ind w:left="679"/>
      </w:pPr>
      <w:r>
        <w:rPr>
          <w:color w:val="808080"/>
        </w:rPr>
        <w:t>Za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Objednatele:</w:t>
      </w:r>
      <w:r>
        <w:rPr>
          <w:color w:val="808080"/>
        </w:rPr>
        <w:tab/>
        <w:t>xxx</w:t>
      </w:r>
    </w:p>
    <w:p w14:paraId="6DAB27E8" w14:textId="48A30CDE" w:rsidR="008F0224" w:rsidRDefault="00C45CF5">
      <w:pPr>
        <w:pStyle w:val="Zkladntext"/>
        <w:spacing w:before="119"/>
        <w:ind w:left="2950"/>
      </w:pPr>
      <w:r>
        <w:rPr>
          <w:color w:val="808080"/>
        </w:rPr>
        <w:t>tel.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xxx</w:t>
      </w:r>
    </w:p>
    <w:p w14:paraId="5A26F195" w14:textId="696CC197" w:rsidR="008F0224" w:rsidRDefault="00C45CF5">
      <w:pPr>
        <w:pStyle w:val="Zkladntext"/>
        <w:spacing w:before="121"/>
        <w:ind w:left="2950"/>
      </w:pPr>
      <w:r>
        <w:rPr>
          <w:color w:val="808080"/>
        </w:rPr>
        <w:t>e-mail:</w:t>
      </w:r>
      <w:r>
        <w:rPr>
          <w:color w:val="808080"/>
          <w:spacing w:val="-6"/>
        </w:rPr>
        <w:t xml:space="preserve"> </w:t>
      </w:r>
      <w:hyperlink r:id="rId11">
        <w:r>
          <w:rPr>
            <w:color w:val="7E7E7E"/>
            <w:spacing w:val="-2"/>
            <w:u w:val="single" w:color="7E7E7E"/>
          </w:rPr>
          <w:t>xxx</w:t>
        </w:r>
      </w:hyperlink>
    </w:p>
    <w:p w14:paraId="230EC490" w14:textId="7202E8F8" w:rsidR="008F0224" w:rsidRDefault="00C45CF5">
      <w:pPr>
        <w:pStyle w:val="Zkladntext"/>
        <w:tabs>
          <w:tab w:val="left" w:pos="2950"/>
        </w:tabs>
        <w:spacing w:before="118"/>
        <w:ind w:left="679"/>
        <w:rPr>
          <w:rFonts w:ascii="Calibri" w:hAnsi="Calibri"/>
        </w:rPr>
      </w:pPr>
      <w:r>
        <w:rPr>
          <w:rFonts w:ascii="Calibri" w:hAnsi="Calibri"/>
          <w:color w:val="808080"/>
        </w:rPr>
        <w:t>Za</w:t>
      </w:r>
      <w:r>
        <w:rPr>
          <w:rFonts w:ascii="Calibri" w:hAnsi="Calibri"/>
          <w:color w:val="808080"/>
          <w:spacing w:val="-1"/>
        </w:rPr>
        <w:t xml:space="preserve"> </w:t>
      </w:r>
      <w:r>
        <w:rPr>
          <w:rFonts w:ascii="Calibri" w:hAnsi="Calibri"/>
          <w:color w:val="808080"/>
          <w:spacing w:val="-2"/>
        </w:rPr>
        <w:t>Dodavatele:</w:t>
      </w:r>
      <w:r>
        <w:rPr>
          <w:rFonts w:ascii="Calibri" w:hAnsi="Calibri"/>
          <w:color w:val="808080"/>
        </w:rPr>
        <w:tab/>
        <w:t>xxx</w:t>
      </w:r>
    </w:p>
    <w:p w14:paraId="08977D37" w14:textId="7151CE27" w:rsidR="008F0224" w:rsidRDefault="00C45CF5">
      <w:pPr>
        <w:pStyle w:val="Zkladntext"/>
        <w:spacing w:before="82"/>
        <w:ind w:left="2950"/>
        <w:rPr>
          <w:rFonts w:ascii="Calibri"/>
        </w:rPr>
      </w:pPr>
      <w:r>
        <w:rPr>
          <w:rFonts w:ascii="Calibri"/>
          <w:color w:val="808080"/>
        </w:rPr>
        <w:t>tel.</w:t>
      </w:r>
      <w:r>
        <w:rPr>
          <w:rFonts w:ascii="Calibri"/>
          <w:color w:val="808080"/>
          <w:spacing w:val="-4"/>
        </w:rPr>
        <w:t xml:space="preserve"> </w:t>
      </w:r>
      <w:r>
        <w:rPr>
          <w:rFonts w:ascii="Calibri"/>
          <w:color w:val="808080"/>
        </w:rPr>
        <w:t>xxx</w:t>
      </w:r>
    </w:p>
    <w:p w14:paraId="36AB6399" w14:textId="16218FD2" w:rsidR="008F0224" w:rsidRDefault="00C45CF5">
      <w:pPr>
        <w:pStyle w:val="Zkladntext"/>
        <w:spacing w:before="80"/>
        <w:ind w:left="2950"/>
        <w:rPr>
          <w:rFonts w:ascii="Calibri"/>
        </w:rPr>
      </w:pPr>
      <w:r>
        <w:rPr>
          <w:rFonts w:ascii="Calibri"/>
          <w:color w:val="808080"/>
        </w:rPr>
        <w:t>e-mail:</w:t>
      </w:r>
      <w:r>
        <w:rPr>
          <w:rFonts w:ascii="Calibri"/>
          <w:color w:val="808080"/>
          <w:spacing w:val="-4"/>
        </w:rPr>
        <w:t xml:space="preserve"> </w:t>
      </w:r>
      <w:hyperlink r:id="rId12">
        <w:r>
          <w:rPr>
            <w:rFonts w:ascii="Calibri"/>
            <w:color w:val="7E7E7E"/>
            <w:spacing w:val="-2"/>
            <w:u w:val="single" w:color="7E7E7E"/>
          </w:rPr>
          <w:t>xxx</w:t>
        </w:r>
      </w:hyperlink>
    </w:p>
    <w:p w14:paraId="6818BC65" w14:textId="77777777" w:rsidR="008F0224" w:rsidRDefault="008F0224">
      <w:pPr>
        <w:pStyle w:val="Zkladntext"/>
        <w:spacing w:before="7"/>
        <w:rPr>
          <w:rFonts w:ascii="Calibri"/>
          <w:sz w:val="16"/>
        </w:rPr>
      </w:pPr>
    </w:p>
    <w:p w14:paraId="18006A67" w14:textId="77777777" w:rsidR="008F0224" w:rsidRDefault="00C45CF5">
      <w:pPr>
        <w:pStyle w:val="Zkladntext"/>
        <w:spacing w:line="312" w:lineRule="auto"/>
        <w:ind w:left="679"/>
      </w:pPr>
      <w:r>
        <w:rPr>
          <w:color w:val="808080"/>
        </w:rPr>
        <w:t>Odpovědné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osoby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tohoto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odstavce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jsou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zejména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oprávněny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stvrdit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poskytnutí Předmětu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plnění,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podepisovat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Výkaz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práce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vznášet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požadavky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poskytování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15"/>
        </w:rPr>
        <w:t xml:space="preserve"> </w:t>
      </w:r>
      <w:r>
        <w:rPr>
          <w:color w:val="808080"/>
          <w:spacing w:val="-2"/>
        </w:rPr>
        <w:t>plnění.</w:t>
      </w:r>
    </w:p>
    <w:p w14:paraId="62FEA09F" w14:textId="77777777" w:rsidR="008F0224" w:rsidRDefault="008F0224">
      <w:pPr>
        <w:pStyle w:val="Zkladntext"/>
        <w:rPr>
          <w:sz w:val="24"/>
        </w:rPr>
      </w:pPr>
    </w:p>
    <w:p w14:paraId="5D64DE3C" w14:textId="77777777" w:rsidR="008F0224" w:rsidRDefault="008F0224">
      <w:pPr>
        <w:pStyle w:val="Zkladntext"/>
        <w:spacing w:before="6"/>
        <w:rPr>
          <w:sz w:val="25"/>
        </w:rPr>
      </w:pPr>
    </w:p>
    <w:p w14:paraId="01AE81E9" w14:textId="77777777" w:rsidR="008F0224" w:rsidRDefault="00C45CF5">
      <w:pPr>
        <w:pStyle w:val="Nadpis2"/>
        <w:numPr>
          <w:ilvl w:val="2"/>
          <w:numId w:val="2"/>
        </w:numPr>
        <w:tabs>
          <w:tab w:val="left" w:pos="2417"/>
        </w:tabs>
        <w:ind w:left="2417" w:hanging="358"/>
        <w:jc w:val="left"/>
      </w:pPr>
      <w:r>
        <w:rPr>
          <w:color w:val="808080"/>
        </w:rPr>
        <w:t>Doba,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místo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podmínky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poskytování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plnění</w:t>
      </w:r>
    </w:p>
    <w:p w14:paraId="1EBA8084" w14:textId="77777777" w:rsidR="008F0224" w:rsidRDefault="00C45CF5">
      <w:pPr>
        <w:pStyle w:val="Odstavecseseznamem"/>
        <w:numPr>
          <w:ilvl w:val="3"/>
          <w:numId w:val="2"/>
        </w:numPr>
        <w:tabs>
          <w:tab w:val="left" w:pos="679"/>
        </w:tabs>
        <w:spacing w:before="192" w:line="312" w:lineRule="auto"/>
        <w:ind w:right="105"/>
        <w:jc w:val="both"/>
      </w:pPr>
      <w:r>
        <w:rPr>
          <w:color w:val="808080"/>
        </w:rPr>
        <w:t>Dodavatel je povinen začít poskytovat Předmět plnění dle této Smlouvy ode dne její účinnosti. Tato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Smlouva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uzavírá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dobu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určitou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do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31.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12.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2023.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Objednatel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Dodavatel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shodují,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že plnění poskytnuté od 1. 10. 2023 do nabytí účinnosti této Smlouvy je plněním poskytnutým v souladu s požadavky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 podmínkami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stanovenými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touto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Smlouvou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 Rámcovou dohodou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 bude tak na něj nahlíženo.</w:t>
      </w:r>
    </w:p>
    <w:p w14:paraId="73E11C9F" w14:textId="77777777" w:rsidR="008F0224" w:rsidRDefault="00C45CF5">
      <w:pPr>
        <w:pStyle w:val="Odstavecseseznamem"/>
        <w:numPr>
          <w:ilvl w:val="3"/>
          <w:numId w:val="2"/>
        </w:numPr>
        <w:tabs>
          <w:tab w:val="left" w:pos="678"/>
        </w:tabs>
        <w:spacing w:before="119"/>
        <w:ind w:left="678" w:hanging="566"/>
        <w:jc w:val="both"/>
      </w:pPr>
      <w:r>
        <w:rPr>
          <w:color w:val="808080"/>
        </w:rPr>
        <w:t>Místem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poskytování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Praha.</w:t>
      </w:r>
    </w:p>
    <w:p w14:paraId="1E13FA59" w14:textId="77777777" w:rsidR="008F0224" w:rsidRDefault="00C45CF5">
      <w:pPr>
        <w:pStyle w:val="Odstavecseseznamem"/>
        <w:numPr>
          <w:ilvl w:val="3"/>
          <w:numId w:val="2"/>
        </w:numPr>
        <w:tabs>
          <w:tab w:val="left" w:pos="679"/>
        </w:tabs>
        <w:spacing w:line="312" w:lineRule="auto"/>
        <w:ind w:right="102"/>
        <w:jc w:val="both"/>
      </w:pPr>
      <w:r>
        <w:rPr>
          <w:color w:val="808080"/>
        </w:rPr>
        <w:t>Akceptační procedura k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 xml:space="preserve">Předmětu plnění se řídí ust. čl. 3 odst. 3.22 písm. a) a násl. Rámcové </w:t>
      </w:r>
      <w:r>
        <w:rPr>
          <w:color w:val="808080"/>
          <w:spacing w:val="-2"/>
        </w:rPr>
        <w:t>dohody.</w:t>
      </w:r>
    </w:p>
    <w:p w14:paraId="7F77E219" w14:textId="77777777" w:rsidR="008F0224" w:rsidRDefault="00C45CF5">
      <w:pPr>
        <w:pStyle w:val="Odstavecseseznamem"/>
        <w:numPr>
          <w:ilvl w:val="3"/>
          <w:numId w:val="2"/>
        </w:numPr>
        <w:tabs>
          <w:tab w:val="left" w:pos="679"/>
        </w:tabs>
        <w:spacing w:before="120" w:line="312" w:lineRule="auto"/>
        <w:ind w:right="105"/>
        <w:jc w:val="both"/>
      </w:pPr>
      <w:r>
        <w:rPr>
          <w:color w:val="808080"/>
        </w:rPr>
        <w:t xml:space="preserve">V souladu s § 100 odst. 1 zákona č. 134/2016 Sb., o zadávání veřejných zakázek, ve znění pozdějších předpisů, není Objednatel povinen realizovat celý rozsah Předmětu plnění této Smlouvy. Skutečně poptávaný a zadaný rozsah Předmětu plnění vychází z aktuálních potřeb </w:t>
      </w:r>
      <w:r>
        <w:rPr>
          <w:color w:val="808080"/>
          <w:spacing w:val="-2"/>
        </w:rPr>
        <w:t>Objednatele.</w:t>
      </w:r>
    </w:p>
    <w:p w14:paraId="3529DB02" w14:textId="77777777" w:rsidR="008F0224" w:rsidRDefault="008F0224">
      <w:pPr>
        <w:pStyle w:val="Zkladntext"/>
        <w:rPr>
          <w:sz w:val="24"/>
        </w:rPr>
      </w:pPr>
    </w:p>
    <w:p w14:paraId="21C3B45E" w14:textId="77777777" w:rsidR="008F0224" w:rsidRDefault="008F0224">
      <w:pPr>
        <w:pStyle w:val="Zkladntext"/>
        <w:spacing w:before="6"/>
        <w:rPr>
          <w:sz w:val="25"/>
        </w:rPr>
      </w:pPr>
    </w:p>
    <w:p w14:paraId="6BEB4F6A" w14:textId="77777777" w:rsidR="008F0224" w:rsidRDefault="00C45CF5">
      <w:pPr>
        <w:pStyle w:val="Nadpis2"/>
        <w:numPr>
          <w:ilvl w:val="4"/>
          <w:numId w:val="2"/>
        </w:numPr>
        <w:tabs>
          <w:tab w:val="left" w:pos="4342"/>
        </w:tabs>
        <w:ind w:left="4342" w:hanging="259"/>
      </w:pPr>
      <w:r>
        <w:rPr>
          <w:color w:val="808080"/>
        </w:rPr>
        <w:t>Ostatní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ujednání</w:t>
      </w:r>
    </w:p>
    <w:p w14:paraId="3D528A79" w14:textId="77777777" w:rsidR="008F0224" w:rsidRDefault="00C45CF5">
      <w:pPr>
        <w:pStyle w:val="Odstavecseseznamem"/>
        <w:numPr>
          <w:ilvl w:val="5"/>
          <w:numId w:val="2"/>
        </w:numPr>
        <w:tabs>
          <w:tab w:val="left" w:pos="679"/>
        </w:tabs>
        <w:spacing w:before="201" w:line="312" w:lineRule="auto"/>
        <w:ind w:right="105"/>
        <w:jc w:val="both"/>
      </w:pPr>
      <w:r>
        <w:rPr>
          <w:color w:val="808080"/>
        </w:rPr>
        <w:t>Veškerá ujednání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této Smlouvy navazují na Rámcovou dohodu 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Rámcovou dohodou se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řídí, tj. práva, povinnosti či skutečnosti neupravené v této Smlouvě se řídí ustanoveními Rámcové dohody. V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případě, že ujednání obsažené 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této Smlouvě se bude odchylovat od ustanovení obsaženého v Rámcové dohodě, má ujednání obsažené v této Smlouvě přednost před ustanovením obsaženým v Rámcové dohodě, ovšem pouze ohledně plnění sjednaného v této Smlouvě. V otázkách touto Smlouvou neupravených se použijí ustanovení Rámcové dohody.</w:t>
      </w:r>
    </w:p>
    <w:p w14:paraId="22970C44" w14:textId="77777777" w:rsidR="008F0224" w:rsidRDefault="00C45CF5">
      <w:pPr>
        <w:pStyle w:val="Odstavecseseznamem"/>
        <w:numPr>
          <w:ilvl w:val="5"/>
          <w:numId w:val="2"/>
        </w:numPr>
        <w:tabs>
          <w:tab w:val="left" w:pos="679"/>
        </w:tabs>
        <w:spacing w:before="123" w:line="312" w:lineRule="auto"/>
        <w:ind w:right="103"/>
        <w:jc w:val="both"/>
      </w:pPr>
      <w:r>
        <w:rPr>
          <w:color w:val="808080"/>
        </w:rPr>
        <w:t>Tato Smlouva nabývá platnosti dnem jejího podpisu a účinnosti po splnění zákonné podmínky vyplývající z ustanovení § 6 odst. 1 zákona č. 340/2015 Sb., o zvláštních podmínkách účinnosti některých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smluv,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uveřejňování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těchto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(zákon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smluv),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znění pozdějších předpisů.</w:t>
      </w:r>
    </w:p>
    <w:p w14:paraId="17BE4B0C" w14:textId="77777777" w:rsidR="008F0224" w:rsidRDefault="008F0224">
      <w:pPr>
        <w:spacing w:line="312" w:lineRule="auto"/>
        <w:jc w:val="both"/>
        <w:sectPr w:rsidR="008F0224">
          <w:pgSz w:w="11910" w:h="16840"/>
          <w:pgMar w:top="2000" w:right="740" w:bottom="980" w:left="1020" w:header="649" w:footer="795" w:gutter="0"/>
          <w:cols w:space="708"/>
        </w:sectPr>
      </w:pPr>
    </w:p>
    <w:p w14:paraId="7A51C3A1" w14:textId="77777777" w:rsidR="008F0224" w:rsidRDefault="00C45CF5">
      <w:pPr>
        <w:pStyle w:val="Odstavecseseznamem"/>
        <w:numPr>
          <w:ilvl w:val="5"/>
          <w:numId w:val="2"/>
        </w:numPr>
        <w:tabs>
          <w:tab w:val="left" w:pos="679"/>
        </w:tabs>
        <w:spacing w:before="145" w:line="312" w:lineRule="auto"/>
        <w:ind w:right="110"/>
        <w:jc w:val="both"/>
      </w:pPr>
      <w:r>
        <w:rPr>
          <w:color w:val="808080"/>
        </w:rPr>
        <w:lastRenderedPageBreak/>
        <w:t>Smluvní strany si sjednávají, že uveřejnění této Smlouvy v registru smluv zajistí Objednatel v souladu se zákonem o registru smluv neprodleně po jejím podpisu oběma Smluvními stranami.</w:t>
      </w:r>
    </w:p>
    <w:p w14:paraId="2DCAE123" w14:textId="77777777" w:rsidR="008F0224" w:rsidRDefault="00C45CF5">
      <w:pPr>
        <w:pStyle w:val="Odstavecseseznamem"/>
        <w:numPr>
          <w:ilvl w:val="5"/>
          <w:numId w:val="2"/>
        </w:numPr>
        <w:tabs>
          <w:tab w:val="left" w:pos="679"/>
        </w:tabs>
        <w:spacing w:before="120" w:line="312" w:lineRule="auto"/>
        <w:ind w:right="112"/>
        <w:jc w:val="both"/>
      </w:pPr>
      <w:r>
        <w:rPr>
          <w:color w:val="808080"/>
        </w:rPr>
        <w:t>Tato Smlouva je uzavírána elektronickou formou, kdy Dodavatel obdrží elektronický dokument, podepsaný v souladu s platnou právní úpravou.</w:t>
      </w:r>
    </w:p>
    <w:p w14:paraId="5B2BDA0C" w14:textId="77777777" w:rsidR="008F0224" w:rsidRDefault="00C45CF5">
      <w:pPr>
        <w:pStyle w:val="Odstavecseseznamem"/>
        <w:numPr>
          <w:ilvl w:val="5"/>
          <w:numId w:val="2"/>
        </w:numPr>
        <w:tabs>
          <w:tab w:val="left" w:pos="679"/>
        </w:tabs>
        <w:spacing w:before="119" w:line="312" w:lineRule="auto"/>
        <w:ind w:right="103"/>
        <w:jc w:val="both"/>
      </w:pPr>
      <w:r>
        <w:rPr>
          <w:color w:val="808080"/>
        </w:rPr>
        <w:t>Smluvní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strany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prohlašují,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tato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Smlouva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spojení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Rámcovou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dohodou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vyjadřuje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jejich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14:paraId="3C58F280" w14:textId="77777777" w:rsidR="008F0224" w:rsidRDefault="008F0224">
      <w:pPr>
        <w:pStyle w:val="Zkladntext"/>
        <w:rPr>
          <w:sz w:val="24"/>
        </w:rPr>
      </w:pPr>
    </w:p>
    <w:p w14:paraId="3B5BE0CE" w14:textId="77777777" w:rsidR="008F0224" w:rsidRDefault="008F0224">
      <w:pPr>
        <w:pStyle w:val="Zkladntext"/>
        <w:spacing w:before="6"/>
        <w:rPr>
          <w:sz w:val="25"/>
        </w:rPr>
      </w:pPr>
    </w:p>
    <w:p w14:paraId="4ECC238A" w14:textId="77777777" w:rsidR="008F0224" w:rsidRDefault="00C45CF5">
      <w:pPr>
        <w:pStyle w:val="Zkladntext"/>
        <w:spacing w:line="424" w:lineRule="auto"/>
        <w:ind w:left="679" w:right="5549"/>
      </w:pPr>
      <w:r>
        <w:rPr>
          <w:color w:val="808080"/>
        </w:rPr>
        <w:t>Nedílnou součástí této Smlouvy je: Příloha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–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Specifikace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ceník</w:t>
      </w:r>
    </w:p>
    <w:p w14:paraId="087C43C5" w14:textId="77777777" w:rsidR="008F0224" w:rsidRDefault="008F0224">
      <w:pPr>
        <w:pStyle w:val="Zkladntext"/>
        <w:rPr>
          <w:sz w:val="20"/>
        </w:rPr>
      </w:pPr>
    </w:p>
    <w:p w14:paraId="22409FDB" w14:textId="77777777" w:rsidR="008F0224" w:rsidRDefault="008F0224">
      <w:pPr>
        <w:pStyle w:val="Zkladntext"/>
        <w:rPr>
          <w:sz w:val="20"/>
        </w:rPr>
      </w:pPr>
    </w:p>
    <w:p w14:paraId="24414C62" w14:textId="77777777" w:rsidR="008F0224" w:rsidRDefault="008F0224">
      <w:pPr>
        <w:pStyle w:val="Zkladntext"/>
        <w:spacing w:before="10"/>
        <w:rPr>
          <w:sz w:val="21"/>
        </w:rPr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3938"/>
        <w:gridCol w:w="4012"/>
      </w:tblGrid>
      <w:tr w:rsidR="008F0224" w14:paraId="166FD79D" w14:textId="77777777">
        <w:trPr>
          <w:trHeight w:val="246"/>
        </w:trPr>
        <w:tc>
          <w:tcPr>
            <w:tcW w:w="3938" w:type="dxa"/>
          </w:tcPr>
          <w:p w14:paraId="781C0B70" w14:textId="77777777" w:rsidR="008F0224" w:rsidRDefault="00C45CF5">
            <w:pPr>
              <w:pStyle w:val="TableParagraph"/>
              <w:tabs>
                <w:tab w:val="left" w:pos="3274"/>
              </w:tabs>
              <w:spacing w:line="227" w:lineRule="exact"/>
              <w:ind w:left="50"/>
            </w:pPr>
            <w:r>
              <w:rPr>
                <w:color w:val="808080"/>
              </w:rPr>
              <w:t xml:space="preserve">V Praze dne: </w:t>
            </w:r>
            <w:r>
              <w:rPr>
                <w:color w:val="808080"/>
                <w:u w:val="single" w:color="7F7F7F"/>
              </w:rPr>
              <w:tab/>
            </w:r>
          </w:p>
        </w:tc>
        <w:tc>
          <w:tcPr>
            <w:tcW w:w="4012" w:type="dxa"/>
          </w:tcPr>
          <w:p w14:paraId="66EFBE99" w14:textId="77777777" w:rsidR="008F0224" w:rsidRDefault="00C45CF5">
            <w:pPr>
              <w:pStyle w:val="TableParagraph"/>
              <w:spacing w:line="227" w:lineRule="exact"/>
              <w:ind w:left="720"/>
            </w:pPr>
            <w:r>
              <w:rPr>
                <w:color w:val="808080"/>
              </w:rPr>
              <w:t>V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Praze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dne: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dle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data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el.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  <w:spacing w:val="-2"/>
              </w:rPr>
              <w:t>podpisu</w:t>
            </w:r>
          </w:p>
        </w:tc>
      </w:tr>
    </w:tbl>
    <w:p w14:paraId="5BAF6851" w14:textId="77777777" w:rsidR="008F0224" w:rsidRDefault="008F0224">
      <w:pPr>
        <w:spacing w:line="227" w:lineRule="exact"/>
        <w:sectPr w:rsidR="008F0224">
          <w:pgSz w:w="11910" w:h="16840"/>
          <w:pgMar w:top="2000" w:right="740" w:bottom="980" w:left="1020" w:header="649" w:footer="795" w:gutter="0"/>
          <w:cols w:space="708"/>
        </w:sectPr>
      </w:pPr>
    </w:p>
    <w:p w14:paraId="7341D3CC" w14:textId="77777777" w:rsidR="008F0224" w:rsidRDefault="008F0224">
      <w:pPr>
        <w:pStyle w:val="Zkladntext"/>
        <w:rPr>
          <w:sz w:val="14"/>
        </w:rPr>
      </w:pPr>
    </w:p>
    <w:p w14:paraId="3F673A49" w14:textId="77777777" w:rsidR="008F0224" w:rsidRDefault="008F0224">
      <w:pPr>
        <w:pStyle w:val="Zkladntext"/>
        <w:rPr>
          <w:sz w:val="14"/>
        </w:rPr>
      </w:pPr>
    </w:p>
    <w:p w14:paraId="7633E20D" w14:textId="77777777" w:rsidR="008F0224" w:rsidRDefault="008F0224">
      <w:pPr>
        <w:pStyle w:val="Zkladntext"/>
        <w:spacing w:before="10"/>
        <w:rPr>
          <w:sz w:val="15"/>
        </w:rPr>
      </w:pPr>
    </w:p>
    <w:p w14:paraId="3F73FD44" w14:textId="262784B9" w:rsidR="008F0224" w:rsidRDefault="00C45CF5">
      <w:pPr>
        <w:spacing w:line="276" w:lineRule="auto"/>
        <w:ind w:left="2175"/>
        <w:rPr>
          <w:rFonts w:ascii="Trebuchet MS" w:hAnsi="Trebuchet MS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70752" behindDoc="1" locked="0" layoutInCell="1" allowOverlap="1" wp14:anchorId="0BE2DD03" wp14:editId="1945696D">
                <wp:simplePos x="0" y="0"/>
                <wp:positionH relativeFrom="page">
                  <wp:posOffset>1804763</wp:posOffset>
                </wp:positionH>
                <wp:positionV relativeFrom="paragraph">
                  <wp:posOffset>-107817</wp:posOffset>
                </wp:positionV>
                <wp:extent cx="405765" cy="40259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5765" cy="402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5765" h="402590">
                              <a:moveTo>
                                <a:pt x="73025" y="317267"/>
                              </a:moveTo>
                              <a:lnTo>
                                <a:pt x="37769" y="340191"/>
                              </a:lnTo>
                              <a:lnTo>
                                <a:pt x="15316" y="362341"/>
                              </a:lnTo>
                              <a:lnTo>
                                <a:pt x="3461" y="381551"/>
                              </a:lnTo>
                              <a:lnTo>
                                <a:pt x="0" y="395656"/>
                              </a:lnTo>
                              <a:lnTo>
                                <a:pt x="0" y="402258"/>
                              </a:lnTo>
                              <a:lnTo>
                                <a:pt x="30941" y="402258"/>
                              </a:lnTo>
                              <a:lnTo>
                                <a:pt x="33344" y="401432"/>
                              </a:lnTo>
                              <a:lnTo>
                                <a:pt x="7838" y="401432"/>
                              </a:lnTo>
                              <a:lnTo>
                                <a:pt x="11410" y="386424"/>
                              </a:lnTo>
                              <a:lnTo>
                                <a:pt x="24651" y="365229"/>
                              </a:lnTo>
                              <a:lnTo>
                                <a:pt x="45782" y="341093"/>
                              </a:lnTo>
                              <a:lnTo>
                                <a:pt x="73025" y="317267"/>
                              </a:lnTo>
                              <a:close/>
                            </a:path>
                            <a:path w="405765" h="402590">
                              <a:moveTo>
                                <a:pt x="173280" y="0"/>
                              </a:moveTo>
                              <a:lnTo>
                                <a:pt x="165170" y="5415"/>
                              </a:lnTo>
                              <a:lnTo>
                                <a:pt x="161006" y="17946"/>
                              </a:lnTo>
                              <a:lnTo>
                                <a:pt x="159471" y="32025"/>
                              </a:lnTo>
                              <a:lnTo>
                                <a:pt x="159252" y="42082"/>
                              </a:lnTo>
                              <a:lnTo>
                                <a:pt x="159549" y="51178"/>
                              </a:lnTo>
                              <a:lnTo>
                                <a:pt x="165389" y="92893"/>
                              </a:lnTo>
                              <a:lnTo>
                                <a:pt x="173280" y="126659"/>
                              </a:lnTo>
                              <a:lnTo>
                                <a:pt x="167168" y="149024"/>
                              </a:lnTo>
                              <a:lnTo>
                                <a:pt x="150657" y="191056"/>
                              </a:lnTo>
                              <a:lnTo>
                                <a:pt x="126481" y="244332"/>
                              </a:lnTo>
                              <a:lnTo>
                                <a:pt x="97376" y="300430"/>
                              </a:lnTo>
                              <a:lnTo>
                                <a:pt x="66077" y="350927"/>
                              </a:lnTo>
                              <a:lnTo>
                                <a:pt x="35319" y="387402"/>
                              </a:lnTo>
                              <a:lnTo>
                                <a:pt x="7838" y="401432"/>
                              </a:lnTo>
                              <a:lnTo>
                                <a:pt x="33344" y="401432"/>
                              </a:lnTo>
                              <a:lnTo>
                                <a:pt x="34714" y="400961"/>
                              </a:lnTo>
                              <a:lnTo>
                                <a:pt x="56058" y="382402"/>
                              </a:lnTo>
                              <a:lnTo>
                                <a:pt x="81966" y="349532"/>
                              </a:lnTo>
                              <a:lnTo>
                                <a:pt x="112632" y="300764"/>
                              </a:lnTo>
                              <a:lnTo>
                                <a:pt x="116685" y="299527"/>
                              </a:lnTo>
                              <a:lnTo>
                                <a:pt x="112632" y="299527"/>
                              </a:lnTo>
                              <a:lnTo>
                                <a:pt x="141892" y="245950"/>
                              </a:lnTo>
                              <a:lnTo>
                                <a:pt x="161367" y="204790"/>
                              </a:lnTo>
                              <a:lnTo>
                                <a:pt x="173492" y="173454"/>
                              </a:lnTo>
                              <a:lnTo>
                                <a:pt x="180706" y="149350"/>
                              </a:lnTo>
                              <a:lnTo>
                                <a:pt x="195188" y="149350"/>
                              </a:lnTo>
                              <a:lnTo>
                                <a:pt x="186069" y="125421"/>
                              </a:lnTo>
                              <a:lnTo>
                                <a:pt x="189050" y="104380"/>
                              </a:lnTo>
                              <a:lnTo>
                                <a:pt x="180706" y="104380"/>
                              </a:lnTo>
                              <a:lnTo>
                                <a:pt x="175961" y="86279"/>
                              </a:lnTo>
                              <a:lnTo>
                                <a:pt x="172764" y="68796"/>
                              </a:lnTo>
                              <a:lnTo>
                                <a:pt x="170959" y="52396"/>
                              </a:lnTo>
                              <a:lnTo>
                                <a:pt x="170392" y="37544"/>
                              </a:lnTo>
                              <a:lnTo>
                                <a:pt x="170527" y="31310"/>
                              </a:lnTo>
                              <a:lnTo>
                                <a:pt x="171475" y="20783"/>
                              </a:lnTo>
                              <a:lnTo>
                                <a:pt x="174047" y="9869"/>
                              </a:lnTo>
                              <a:lnTo>
                                <a:pt x="179056" y="2475"/>
                              </a:lnTo>
                              <a:lnTo>
                                <a:pt x="189105" y="2475"/>
                              </a:lnTo>
                              <a:lnTo>
                                <a:pt x="183800" y="412"/>
                              </a:lnTo>
                              <a:lnTo>
                                <a:pt x="173280" y="0"/>
                              </a:lnTo>
                              <a:close/>
                            </a:path>
                            <a:path w="405765" h="402590">
                              <a:moveTo>
                                <a:pt x="401019" y="298701"/>
                              </a:moveTo>
                              <a:lnTo>
                                <a:pt x="389467" y="298701"/>
                              </a:lnTo>
                              <a:lnTo>
                                <a:pt x="384929" y="302827"/>
                              </a:lnTo>
                              <a:lnTo>
                                <a:pt x="384929" y="313967"/>
                              </a:lnTo>
                              <a:lnTo>
                                <a:pt x="389467" y="318092"/>
                              </a:lnTo>
                              <a:lnTo>
                                <a:pt x="401019" y="318092"/>
                              </a:lnTo>
                              <a:lnTo>
                                <a:pt x="403082" y="316029"/>
                              </a:lnTo>
                              <a:lnTo>
                                <a:pt x="390705" y="316029"/>
                              </a:lnTo>
                              <a:lnTo>
                                <a:pt x="386992" y="312729"/>
                              </a:lnTo>
                              <a:lnTo>
                                <a:pt x="386992" y="304065"/>
                              </a:lnTo>
                              <a:lnTo>
                                <a:pt x="390705" y="300764"/>
                              </a:lnTo>
                              <a:lnTo>
                                <a:pt x="403082" y="300764"/>
                              </a:lnTo>
                              <a:lnTo>
                                <a:pt x="401019" y="298701"/>
                              </a:lnTo>
                              <a:close/>
                            </a:path>
                            <a:path w="405765" h="402590">
                              <a:moveTo>
                                <a:pt x="403082" y="300764"/>
                              </a:moveTo>
                              <a:lnTo>
                                <a:pt x="399781" y="300764"/>
                              </a:lnTo>
                              <a:lnTo>
                                <a:pt x="402669" y="304065"/>
                              </a:lnTo>
                              <a:lnTo>
                                <a:pt x="402669" y="312729"/>
                              </a:lnTo>
                              <a:lnTo>
                                <a:pt x="399781" y="316029"/>
                              </a:lnTo>
                              <a:lnTo>
                                <a:pt x="403082" y="316029"/>
                              </a:lnTo>
                              <a:lnTo>
                                <a:pt x="405145" y="313967"/>
                              </a:lnTo>
                              <a:lnTo>
                                <a:pt x="405145" y="302827"/>
                              </a:lnTo>
                              <a:lnTo>
                                <a:pt x="403082" y="300764"/>
                              </a:lnTo>
                              <a:close/>
                            </a:path>
                            <a:path w="405765" h="402590">
                              <a:moveTo>
                                <a:pt x="397719" y="302002"/>
                              </a:moveTo>
                              <a:lnTo>
                                <a:pt x="391117" y="302002"/>
                              </a:lnTo>
                              <a:lnTo>
                                <a:pt x="391117" y="313967"/>
                              </a:lnTo>
                              <a:lnTo>
                                <a:pt x="393180" y="313967"/>
                              </a:lnTo>
                              <a:lnTo>
                                <a:pt x="393180" y="309428"/>
                              </a:lnTo>
                              <a:lnTo>
                                <a:pt x="398406" y="309428"/>
                              </a:lnTo>
                              <a:lnTo>
                                <a:pt x="398131" y="309016"/>
                              </a:lnTo>
                              <a:lnTo>
                                <a:pt x="396893" y="308603"/>
                              </a:lnTo>
                              <a:lnTo>
                                <a:pt x="399369" y="307778"/>
                              </a:lnTo>
                              <a:lnTo>
                                <a:pt x="393180" y="307778"/>
                              </a:lnTo>
                              <a:lnTo>
                                <a:pt x="393180" y="304477"/>
                              </a:lnTo>
                              <a:lnTo>
                                <a:pt x="399094" y="304477"/>
                              </a:lnTo>
                              <a:lnTo>
                                <a:pt x="398956" y="303652"/>
                              </a:lnTo>
                              <a:lnTo>
                                <a:pt x="397719" y="302002"/>
                              </a:lnTo>
                              <a:close/>
                            </a:path>
                            <a:path w="405765" h="402590">
                              <a:moveTo>
                                <a:pt x="398406" y="309428"/>
                              </a:moveTo>
                              <a:lnTo>
                                <a:pt x="395656" y="309428"/>
                              </a:lnTo>
                              <a:lnTo>
                                <a:pt x="396481" y="310666"/>
                              </a:lnTo>
                              <a:lnTo>
                                <a:pt x="396893" y="311904"/>
                              </a:lnTo>
                              <a:lnTo>
                                <a:pt x="397306" y="313967"/>
                              </a:lnTo>
                              <a:lnTo>
                                <a:pt x="399369" y="313967"/>
                              </a:lnTo>
                              <a:lnTo>
                                <a:pt x="398956" y="311904"/>
                              </a:lnTo>
                              <a:lnTo>
                                <a:pt x="398956" y="310253"/>
                              </a:lnTo>
                              <a:lnTo>
                                <a:pt x="398406" y="309428"/>
                              </a:lnTo>
                              <a:close/>
                            </a:path>
                            <a:path w="405765" h="402590">
                              <a:moveTo>
                                <a:pt x="399094" y="304477"/>
                              </a:moveTo>
                              <a:lnTo>
                                <a:pt x="396068" y="304477"/>
                              </a:lnTo>
                              <a:lnTo>
                                <a:pt x="396893" y="304890"/>
                              </a:lnTo>
                              <a:lnTo>
                                <a:pt x="396893" y="307365"/>
                              </a:lnTo>
                              <a:lnTo>
                                <a:pt x="395656" y="307778"/>
                              </a:lnTo>
                              <a:lnTo>
                                <a:pt x="399369" y="307778"/>
                              </a:lnTo>
                              <a:lnTo>
                                <a:pt x="399369" y="306128"/>
                              </a:lnTo>
                              <a:lnTo>
                                <a:pt x="399094" y="304477"/>
                              </a:lnTo>
                              <a:close/>
                            </a:path>
                            <a:path w="405765" h="402590">
                              <a:moveTo>
                                <a:pt x="195188" y="149350"/>
                              </a:moveTo>
                              <a:lnTo>
                                <a:pt x="180706" y="149350"/>
                              </a:lnTo>
                              <a:lnTo>
                                <a:pt x="202972" y="194056"/>
                              </a:lnTo>
                              <a:lnTo>
                                <a:pt x="226089" y="224490"/>
                              </a:lnTo>
                              <a:lnTo>
                                <a:pt x="247659" y="243862"/>
                              </a:lnTo>
                              <a:lnTo>
                                <a:pt x="265283" y="255381"/>
                              </a:lnTo>
                              <a:lnTo>
                                <a:pt x="228203" y="262743"/>
                              </a:lnTo>
                              <a:lnTo>
                                <a:pt x="189576" y="272503"/>
                              </a:lnTo>
                              <a:lnTo>
                                <a:pt x="150640" y="284738"/>
                              </a:lnTo>
                              <a:lnTo>
                                <a:pt x="112632" y="299527"/>
                              </a:lnTo>
                              <a:lnTo>
                                <a:pt x="116685" y="299527"/>
                              </a:lnTo>
                              <a:lnTo>
                                <a:pt x="151284" y="288961"/>
                              </a:lnTo>
                              <a:lnTo>
                                <a:pt x="193496" y="279053"/>
                              </a:lnTo>
                              <a:lnTo>
                                <a:pt x="237254" y="271233"/>
                              </a:lnTo>
                              <a:lnTo>
                                <a:pt x="280548" y="265696"/>
                              </a:lnTo>
                              <a:lnTo>
                                <a:pt x="311528" y="265696"/>
                              </a:lnTo>
                              <a:lnTo>
                                <a:pt x="304890" y="262808"/>
                              </a:lnTo>
                              <a:lnTo>
                                <a:pt x="332874" y="261525"/>
                              </a:lnTo>
                              <a:lnTo>
                                <a:pt x="396730" y="261525"/>
                              </a:lnTo>
                              <a:lnTo>
                                <a:pt x="386012" y="255742"/>
                              </a:lnTo>
                              <a:lnTo>
                                <a:pt x="370624" y="252493"/>
                              </a:lnTo>
                              <a:lnTo>
                                <a:pt x="286737" y="252493"/>
                              </a:lnTo>
                              <a:lnTo>
                                <a:pt x="277164" y="247014"/>
                              </a:lnTo>
                              <a:lnTo>
                                <a:pt x="229119" y="207749"/>
                              </a:lnTo>
                              <a:lnTo>
                                <a:pt x="197273" y="154823"/>
                              </a:lnTo>
                              <a:lnTo>
                                <a:pt x="195188" y="149350"/>
                              </a:lnTo>
                              <a:close/>
                            </a:path>
                            <a:path w="405765" h="402590">
                              <a:moveTo>
                                <a:pt x="311528" y="265696"/>
                              </a:moveTo>
                              <a:lnTo>
                                <a:pt x="280548" y="265696"/>
                              </a:lnTo>
                              <a:lnTo>
                                <a:pt x="307623" y="277931"/>
                              </a:lnTo>
                              <a:lnTo>
                                <a:pt x="334389" y="287149"/>
                              </a:lnTo>
                              <a:lnTo>
                                <a:pt x="358988" y="292964"/>
                              </a:lnTo>
                              <a:lnTo>
                                <a:pt x="379565" y="294988"/>
                              </a:lnTo>
                              <a:lnTo>
                                <a:pt x="392355" y="294988"/>
                              </a:lnTo>
                              <a:lnTo>
                                <a:pt x="399369" y="292100"/>
                              </a:lnTo>
                              <a:lnTo>
                                <a:pt x="400297" y="288387"/>
                              </a:lnTo>
                              <a:lnTo>
                                <a:pt x="388229" y="288387"/>
                              </a:lnTo>
                              <a:lnTo>
                                <a:pt x="371901" y="286537"/>
                              </a:lnTo>
                              <a:lnTo>
                                <a:pt x="351665" y="281322"/>
                              </a:lnTo>
                              <a:lnTo>
                                <a:pt x="328877" y="273244"/>
                              </a:lnTo>
                              <a:lnTo>
                                <a:pt x="311528" y="265696"/>
                              </a:lnTo>
                              <a:close/>
                            </a:path>
                            <a:path w="405765" h="402590">
                              <a:moveTo>
                                <a:pt x="401019" y="285499"/>
                              </a:moveTo>
                              <a:lnTo>
                                <a:pt x="398131" y="286737"/>
                              </a:lnTo>
                              <a:lnTo>
                                <a:pt x="393593" y="288387"/>
                              </a:lnTo>
                              <a:lnTo>
                                <a:pt x="400297" y="288387"/>
                              </a:lnTo>
                              <a:lnTo>
                                <a:pt x="401019" y="285499"/>
                              </a:lnTo>
                              <a:close/>
                            </a:path>
                            <a:path w="405765" h="402590">
                              <a:moveTo>
                                <a:pt x="396730" y="261525"/>
                              </a:moveTo>
                              <a:lnTo>
                                <a:pt x="332874" y="261525"/>
                              </a:lnTo>
                              <a:lnTo>
                                <a:pt x="365383" y="262447"/>
                              </a:lnTo>
                              <a:lnTo>
                                <a:pt x="392091" y="268087"/>
                              </a:lnTo>
                              <a:lnTo>
                                <a:pt x="402669" y="280961"/>
                              </a:lnTo>
                              <a:lnTo>
                                <a:pt x="403907" y="278073"/>
                              </a:lnTo>
                              <a:lnTo>
                                <a:pt x="405145" y="276835"/>
                              </a:lnTo>
                              <a:lnTo>
                                <a:pt x="405145" y="273947"/>
                              </a:lnTo>
                              <a:lnTo>
                                <a:pt x="400123" y="263356"/>
                              </a:lnTo>
                              <a:lnTo>
                                <a:pt x="396730" y="261525"/>
                              </a:lnTo>
                              <a:close/>
                            </a:path>
                            <a:path w="405765" h="402590">
                              <a:moveTo>
                                <a:pt x="336245" y="249605"/>
                              </a:moveTo>
                              <a:lnTo>
                                <a:pt x="325203" y="249883"/>
                              </a:lnTo>
                              <a:lnTo>
                                <a:pt x="313193" y="250585"/>
                              </a:lnTo>
                              <a:lnTo>
                                <a:pt x="286737" y="252493"/>
                              </a:lnTo>
                              <a:lnTo>
                                <a:pt x="370624" y="252493"/>
                              </a:lnTo>
                              <a:lnTo>
                                <a:pt x="364242" y="251146"/>
                              </a:lnTo>
                              <a:lnTo>
                                <a:pt x="336245" y="249605"/>
                              </a:lnTo>
                              <a:close/>
                            </a:path>
                            <a:path w="405765" h="402590">
                              <a:moveTo>
                                <a:pt x="193083" y="33830"/>
                              </a:moveTo>
                              <a:lnTo>
                                <a:pt x="190859" y="46014"/>
                              </a:lnTo>
                              <a:lnTo>
                                <a:pt x="188287" y="61679"/>
                              </a:lnTo>
                              <a:lnTo>
                                <a:pt x="185019" y="81057"/>
                              </a:lnTo>
                              <a:lnTo>
                                <a:pt x="180706" y="104380"/>
                              </a:lnTo>
                              <a:lnTo>
                                <a:pt x="189050" y="104380"/>
                              </a:lnTo>
                              <a:lnTo>
                                <a:pt x="189428" y="101711"/>
                              </a:lnTo>
                              <a:lnTo>
                                <a:pt x="191278" y="79007"/>
                              </a:lnTo>
                              <a:lnTo>
                                <a:pt x="192277" y="56612"/>
                              </a:lnTo>
                              <a:lnTo>
                                <a:pt x="193083" y="33830"/>
                              </a:lnTo>
                              <a:close/>
                            </a:path>
                            <a:path w="405765" h="402590">
                              <a:moveTo>
                                <a:pt x="189105" y="2475"/>
                              </a:moveTo>
                              <a:lnTo>
                                <a:pt x="179056" y="2475"/>
                              </a:lnTo>
                              <a:lnTo>
                                <a:pt x="183510" y="5286"/>
                              </a:lnTo>
                              <a:lnTo>
                                <a:pt x="187771" y="9798"/>
                              </a:lnTo>
                              <a:lnTo>
                                <a:pt x="191181" y="16631"/>
                              </a:lnTo>
                              <a:lnTo>
                                <a:pt x="193083" y="26404"/>
                              </a:lnTo>
                              <a:lnTo>
                                <a:pt x="194630" y="11139"/>
                              </a:lnTo>
                              <a:lnTo>
                                <a:pt x="191226" y="3300"/>
                              </a:lnTo>
                              <a:lnTo>
                                <a:pt x="189105" y="24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EA5DF1" id="Graphic 4" o:spid="_x0000_s1026" style="position:absolute;margin-left:142.1pt;margin-top:-8.5pt;width:31.95pt;height:31.7pt;z-index:-1594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5765,40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" path="m73025,317267l37769,340191,15316,362341,3461,381551,,395656r,6602l30941,402258r2403,-826l7838,401432r3572,-15008l24651,365229,45782,341093,73025,317267xem173280,r-8110,5415l161006,17946r-1535,14079l159252,42082r297,9096l165389,92893r7891,33766l167168,149024r-16511,42032l126481,244332,97376,300430,66077,350927,35319,387402,7838,401432r25506,l34714,400961,56058,382402,81966,349532r30666,-48768l116685,299527r-4053,l141892,245950r19475,-41160l173492,173454r7214,-24104l195188,149350r-9119,-23929l189050,104380r-8344,l175961,86279,172764,68796,170959,52396r-567,-14852l170527,31310r948,-10527l174047,9869r5009,-7394l189105,2475,183800,412,173280,xem401019,298701r-11552,l384929,302827r,11140l389467,318092r11552,l403082,316029r-12377,l386992,312729r,-8664l390705,300764r12377,l401019,298701xem403082,300764r-3301,l402669,304065r,8664l399781,316029r3301,l405145,313967r,-11140l403082,300764xem397719,302002r-6602,l391117,313967r2063,l393180,309428r5226,l398131,309016r-1238,-413l399369,307778r-6189,l393180,304477r5914,l398956,303652r-1237,-1650xem398406,309428r-2750,l396481,310666r412,1238l397306,313967r2063,l398956,311904r,-1651l398406,309428xem399094,304477r-3026,l396893,304890r,2475l395656,307778r3713,l399369,306128r-275,-1651xem195188,149350r-14482,l202972,194056r23117,30434l247659,243862r17624,11519l228203,262743r-38627,9760l150640,284738r-38008,14789l116685,299527r34599,-10566l193496,279053r43758,-7820l280548,265696r30980,l304890,262808r27984,-1283l396730,261525r-10718,-5783l370624,252493r-83887,l277164,247014,229119,207749,197273,154823r-2085,-5473xem311528,265696r-30980,l307623,277931r26766,9218l358988,292964r20577,2024l392355,294988r7014,-2888l400297,288387r-12068,l371901,286537r-20236,-5215l328877,273244r-17349,-7548xem401019,285499r-2888,1238l393593,288387r6704,l401019,285499xem396730,261525r-63856,l365383,262447r26708,5640l402669,280961r1238,-2888l405145,276835r,-2888l400123,263356r-3393,-1831xem336245,249605r-11042,278l313193,250585r-26456,1908l370624,252493r-6382,-1347l336245,249605xem193083,33830r-2224,12184l188287,61679r-3268,19378l180706,104380r8344,l189428,101711r1850,-22704l192277,56612r806,-22782xem189105,2475r-10049,l183510,5286r4261,4512l191181,16631r1902,9773l194630,11139,191226,3300r-2121,-825xe" fillcolor="#ffd8d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6EA29F5" wp14:editId="305847B0">
                <wp:simplePos x="0" y="0"/>
                <wp:positionH relativeFrom="page">
                  <wp:posOffset>833663</wp:posOffset>
                </wp:positionH>
                <wp:positionV relativeFrom="paragraph">
                  <wp:posOffset>-28390</wp:posOffset>
                </wp:positionV>
                <wp:extent cx="1163320" cy="21653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332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1D4B07" w14:textId="502E44D5" w:rsidR="008F0224" w:rsidRDefault="008F0224">
                            <w:pPr>
                              <w:spacing w:before="6"/>
                              <w:rPr>
                                <w:rFonts w:ascii="Trebuchet MS"/>
                                <w:sz w:val="2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EA29F5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65.65pt;margin-top:-2.25pt;width:91.6pt;height:17.0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" filled="f" stroked="f">
                <v:textbox inset="0,0,0,0">
                  <w:txbxContent>
                    <w:p w14:paraId="621D4B07" w14:textId="502E44D5" w:rsidR="008F0224" w:rsidRDefault="008F0224">
                      <w:pPr>
                        <w:spacing w:before="6"/>
                        <w:rPr>
                          <w:rFonts w:ascii="Trebuchet MS"/>
                          <w:sz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5C300CE" wp14:editId="6502BED1">
                <wp:simplePos x="0" y="0"/>
                <wp:positionH relativeFrom="page">
                  <wp:posOffset>727252</wp:posOffset>
                </wp:positionH>
                <wp:positionV relativeFrom="paragraph">
                  <wp:posOffset>317144</wp:posOffset>
                </wp:positionV>
                <wp:extent cx="5643880" cy="110871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3880" cy="1108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06"/>
                              <w:gridCol w:w="4162"/>
                            </w:tblGrid>
                            <w:tr w:rsidR="008F0224" w14:paraId="0A4AF72A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4606" w:type="dxa"/>
                                </w:tcPr>
                                <w:p w14:paraId="1F79BD74" w14:textId="77777777" w:rsidR="008F0224" w:rsidRDefault="008F02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2" w:type="dxa"/>
                                  <w:tcBorders>
                                    <w:bottom w:val="single" w:sz="6" w:space="0" w:color="7F7F7F"/>
                                  </w:tcBorders>
                                </w:tcPr>
                                <w:p w14:paraId="1C65D938" w14:textId="77777777" w:rsidR="008F0224" w:rsidRDefault="008F02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F0224" w14:paraId="28C8C645" w14:textId="77777777">
                              <w:trPr>
                                <w:trHeight w:val="929"/>
                              </w:trPr>
                              <w:tc>
                                <w:tcPr>
                                  <w:tcW w:w="4606" w:type="dxa"/>
                                </w:tcPr>
                                <w:p w14:paraId="78F8B41C" w14:textId="77777777" w:rsidR="008F0224" w:rsidRDefault="008F022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rebuchet MS"/>
                                      <w:sz w:val="21"/>
                                    </w:rPr>
                                  </w:pPr>
                                </w:p>
                                <w:p w14:paraId="78229CAA" w14:textId="483A88DB" w:rsidR="008F0224" w:rsidRDefault="00C45CF5">
                                  <w:pPr>
                                    <w:pStyle w:val="TableParagraph"/>
                                    <w:spacing w:before="1"/>
                                  </w:pPr>
                                  <w:r>
                                    <w:rPr>
                                      <w:color w:val="808080"/>
                                    </w:rPr>
                                    <w:t>xxx</w:t>
                                  </w:r>
                                </w:p>
                                <w:p w14:paraId="62E127C2" w14:textId="41084E40" w:rsidR="008F0224" w:rsidRDefault="00C45CF5">
                                  <w:pPr>
                                    <w:pStyle w:val="TableParagraph"/>
                                    <w:spacing w:before="121"/>
                                  </w:pPr>
                                  <w:r>
                                    <w:rPr>
                                      <w:color w:val="808080"/>
                                    </w:rPr>
                                    <w:t>xxx</w:t>
                                  </w:r>
                                </w:p>
                              </w:tc>
                              <w:tc>
                                <w:tcPr>
                                  <w:tcW w:w="4162" w:type="dxa"/>
                                  <w:tcBorders>
                                    <w:top w:val="single" w:sz="6" w:space="0" w:color="7F7F7F"/>
                                  </w:tcBorders>
                                </w:tcPr>
                                <w:p w14:paraId="72BF1D02" w14:textId="21A530F2" w:rsidR="008F0224" w:rsidRDefault="00C45CF5">
                                  <w:pPr>
                                    <w:pStyle w:val="TableParagraph"/>
                                    <w:spacing w:before="131" w:line="370" w:lineRule="atLeast"/>
                                    <w:ind w:right="2078"/>
                                  </w:pPr>
                                  <w:r>
                                    <w:rPr>
                                      <w:color w:val="808080"/>
                                    </w:rPr>
                                    <w:t>xxx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F0224" w14:paraId="2FA4B2A7" w14:textId="77777777">
                              <w:trPr>
                                <w:trHeight w:val="563"/>
                              </w:trPr>
                              <w:tc>
                                <w:tcPr>
                                  <w:tcW w:w="4606" w:type="dxa"/>
                                </w:tcPr>
                                <w:p w14:paraId="396B1850" w14:textId="77777777" w:rsidR="008F0224" w:rsidRDefault="00C45CF5">
                                  <w:pPr>
                                    <w:pStyle w:val="TableParagraph"/>
                                    <w:spacing w:before="37" w:line="250" w:lineRule="atLeast"/>
                                    <w:ind w:right="65"/>
                                  </w:pPr>
                                  <w:r>
                                    <w:rPr>
                                      <w:color w:val="808080"/>
                                    </w:rPr>
                                    <w:t>Národní</w:t>
                                  </w:r>
                                  <w:r>
                                    <w:rPr>
                                      <w:color w:val="808080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agentura</w:t>
                                  </w:r>
                                  <w:r>
                                    <w:rPr>
                                      <w:color w:val="80808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pro</w:t>
                                  </w:r>
                                  <w:r>
                                    <w:rPr>
                                      <w:color w:val="808080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komunikační</w:t>
                                  </w:r>
                                  <w:r>
                                    <w:rPr>
                                      <w:color w:val="808080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a informační technologie, s. p.</w:t>
                                  </w:r>
                                </w:p>
                              </w:tc>
                              <w:tc>
                                <w:tcPr>
                                  <w:tcW w:w="4162" w:type="dxa"/>
                                </w:tcPr>
                                <w:p w14:paraId="5C908755" w14:textId="77777777" w:rsidR="008F0224" w:rsidRDefault="00C45CF5">
                                  <w:pPr>
                                    <w:pStyle w:val="TableParagraph"/>
                                    <w:spacing w:before="56"/>
                                  </w:pPr>
                                  <w:r>
                                    <w:rPr>
                                      <w:color w:val="808080"/>
                                    </w:rPr>
                                    <w:t>AUTOCONT</w:t>
                                  </w:r>
                                  <w:r>
                                    <w:rPr>
                                      <w:color w:val="80808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pacing w:val="-4"/>
                                    </w:rPr>
                                    <w:t>a.s.</w:t>
                                  </w:r>
                                </w:p>
                              </w:tc>
                            </w:tr>
                          </w:tbl>
                          <w:p w14:paraId="5C668449" w14:textId="77777777" w:rsidR="008F0224" w:rsidRDefault="008F022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300CE" id="Textbox 6" o:spid="_x0000_s1027" type="#_x0000_t202" style="position:absolute;left:0;text-align:left;margin-left:57.25pt;margin-top:24.95pt;width:444.4pt;height:87.3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06"/>
                        <w:gridCol w:w="4162"/>
                      </w:tblGrid>
                      <w:tr w:rsidR="008F0224" w14:paraId="0A4AF72A" w14:textId="77777777">
                        <w:trPr>
                          <w:trHeight w:val="239"/>
                        </w:trPr>
                        <w:tc>
                          <w:tcPr>
                            <w:tcW w:w="4606" w:type="dxa"/>
                          </w:tcPr>
                          <w:p w14:paraId="1F79BD74" w14:textId="77777777" w:rsidR="008F0224" w:rsidRDefault="008F022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162" w:type="dxa"/>
                            <w:tcBorders>
                              <w:bottom w:val="single" w:sz="6" w:space="0" w:color="7F7F7F"/>
                            </w:tcBorders>
                          </w:tcPr>
                          <w:p w14:paraId="1C65D938" w14:textId="77777777" w:rsidR="008F0224" w:rsidRDefault="008F022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F0224" w14:paraId="28C8C645" w14:textId="77777777">
                        <w:trPr>
                          <w:trHeight w:val="929"/>
                        </w:trPr>
                        <w:tc>
                          <w:tcPr>
                            <w:tcW w:w="4606" w:type="dxa"/>
                          </w:tcPr>
                          <w:p w14:paraId="78F8B41C" w14:textId="77777777" w:rsidR="008F0224" w:rsidRDefault="008F0224">
                            <w:pPr>
                              <w:pStyle w:val="TableParagraph"/>
                              <w:spacing w:before="4"/>
                              <w:rPr>
                                <w:rFonts w:ascii="Trebuchet MS"/>
                                <w:sz w:val="21"/>
                              </w:rPr>
                            </w:pPr>
                          </w:p>
                          <w:p w14:paraId="78229CAA" w14:textId="483A88DB" w:rsidR="008F0224" w:rsidRDefault="00C45CF5">
                            <w:pPr>
                              <w:pStyle w:val="TableParagraph"/>
                              <w:spacing w:before="1"/>
                            </w:pPr>
                            <w:r>
                              <w:rPr>
                                <w:color w:val="808080"/>
                              </w:rPr>
                              <w:t>xxx</w:t>
                            </w:r>
                          </w:p>
                          <w:p w14:paraId="62E127C2" w14:textId="41084E40" w:rsidR="008F0224" w:rsidRDefault="00C45CF5">
                            <w:pPr>
                              <w:pStyle w:val="TableParagraph"/>
                              <w:spacing w:before="121"/>
                            </w:pPr>
                            <w:r>
                              <w:rPr>
                                <w:color w:val="808080"/>
                              </w:rPr>
                              <w:t>xxx</w:t>
                            </w:r>
                          </w:p>
                        </w:tc>
                        <w:tc>
                          <w:tcPr>
                            <w:tcW w:w="4162" w:type="dxa"/>
                            <w:tcBorders>
                              <w:top w:val="single" w:sz="6" w:space="0" w:color="7F7F7F"/>
                            </w:tcBorders>
                          </w:tcPr>
                          <w:p w14:paraId="72BF1D02" w14:textId="21A530F2" w:rsidR="008F0224" w:rsidRDefault="00C45CF5">
                            <w:pPr>
                              <w:pStyle w:val="TableParagraph"/>
                              <w:spacing w:before="131" w:line="370" w:lineRule="atLeast"/>
                              <w:ind w:right="2078"/>
                            </w:pPr>
                            <w:r>
                              <w:rPr>
                                <w:color w:val="808080"/>
                              </w:rPr>
                              <w:t>xxx</w:t>
                            </w:r>
                            <w:r>
                              <w:rPr>
                                <w:color w:val="808080"/>
                              </w:rPr>
                              <w:t xml:space="preserve"> </w:t>
                            </w:r>
                          </w:p>
                        </w:tc>
                      </w:tr>
                      <w:tr w:rsidR="008F0224" w14:paraId="2FA4B2A7" w14:textId="77777777">
                        <w:trPr>
                          <w:trHeight w:val="563"/>
                        </w:trPr>
                        <w:tc>
                          <w:tcPr>
                            <w:tcW w:w="4606" w:type="dxa"/>
                          </w:tcPr>
                          <w:p w14:paraId="396B1850" w14:textId="77777777" w:rsidR="008F0224" w:rsidRDefault="00C45CF5">
                            <w:pPr>
                              <w:pStyle w:val="TableParagraph"/>
                              <w:spacing w:before="37" w:line="250" w:lineRule="atLeast"/>
                              <w:ind w:right="65"/>
                            </w:pPr>
                            <w:r>
                              <w:rPr>
                                <w:color w:val="808080"/>
                              </w:rPr>
                              <w:t>Národní</w:t>
                            </w:r>
                            <w:r>
                              <w:rPr>
                                <w:color w:val="80808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agentura</w:t>
                            </w:r>
                            <w:r>
                              <w:rPr>
                                <w:color w:val="80808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pro</w:t>
                            </w:r>
                            <w:r>
                              <w:rPr>
                                <w:color w:val="80808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komunikační</w:t>
                            </w:r>
                            <w:r>
                              <w:rPr>
                                <w:color w:val="80808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a informační technologie, s. p.</w:t>
                            </w:r>
                          </w:p>
                        </w:tc>
                        <w:tc>
                          <w:tcPr>
                            <w:tcW w:w="4162" w:type="dxa"/>
                          </w:tcPr>
                          <w:p w14:paraId="5C908755" w14:textId="77777777" w:rsidR="008F0224" w:rsidRDefault="00C45CF5">
                            <w:pPr>
                              <w:pStyle w:val="TableParagraph"/>
                              <w:spacing w:before="56"/>
                            </w:pPr>
                            <w:r>
                              <w:rPr>
                                <w:color w:val="808080"/>
                              </w:rPr>
                              <w:t>AUTOCONT</w:t>
                            </w:r>
                            <w:r>
                              <w:rPr>
                                <w:color w:val="80808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>a.s.</w:t>
                            </w:r>
                          </w:p>
                        </w:tc>
                      </w:tr>
                    </w:tbl>
                    <w:p w14:paraId="5C668449" w14:textId="77777777" w:rsidR="008F0224" w:rsidRDefault="008F0224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FC7ECF2" w14:textId="117AC99D" w:rsidR="008F0224" w:rsidRDefault="00C45CF5">
      <w:pPr>
        <w:spacing w:before="68" w:line="249" w:lineRule="auto"/>
        <w:ind w:left="740" w:right="-9"/>
        <w:rPr>
          <w:rFonts w:ascii="Trebuchet MS" w:hAnsi="Trebuchet MS"/>
          <w:sz w:val="43"/>
        </w:rPr>
      </w:pPr>
      <w:r>
        <w:br w:type="column"/>
      </w:r>
      <w:r>
        <w:rPr>
          <w:rFonts w:ascii="Trebuchet MS" w:hAnsi="Trebuchet MS"/>
          <w:w w:val="90"/>
          <w:sz w:val="43"/>
        </w:rPr>
        <w:t xml:space="preserve"> </w:t>
      </w:r>
    </w:p>
    <w:p w14:paraId="13D9F88D" w14:textId="36785D0C" w:rsidR="008F0224" w:rsidRDefault="00C45CF5">
      <w:pPr>
        <w:spacing w:before="91" w:line="256" w:lineRule="auto"/>
        <w:ind w:left="962" w:right="968"/>
        <w:rPr>
          <w:rFonts w:ascii="Trebuchet MS" w:hAnsi="Trebuchet MS"/>
          <w:sz w:val="21"/>
        </w:rPr>
      </w:pPr>
      <w:r>
        <w:br w:type="column"/>
      </w:r>
    </w:p>
    <w:p w14:paraId="2C20FDA2" w14:textId="0485242F" w:rsidR="008F0224" w:rsidRDefault="00C45CF5">
      <w:pPr>
        <w:spacing w:line="243" w:lineRule="exact"/>
        <w:ind w:left="962"/>
        <w:rPr>
          <w:rFonts w:ascii="Trebuchet MS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55F4BEA" wp14:editId="23F030BE">
                <wp:simplePos x="0" y="0"/>
                <wp:positionH relativeFrom="page">
                  <wp:posOffset>4698229</wp:posOffset>
                </wp:positionH>
                <wp:positionV relativeFrom="paragraph">
                  <wp:posOffset>-326082</wp:posOffset>
                </wp:positionV>
                <wp:extent cx="668020" cy="66294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020" cy="662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020" h="662940">
                              <a:moveTo>
                                <a:pt x="120301" y="522664"/>
                              </a:moveTo>
                              <a:lnTo>
                                <a:pt x="62221" y="560428"/>
                              </a:lnTo>
                              <a:lnTo>
                                <a:pt x="25232" y="596918"/>
                              </a:lnTo>
                              <a:lnTo>
                                <a:pt x="5702" y="628565"/>
                              </a:lnTo>
                              <a:lnTo>
                                <a:pt x="0" y="651801"/>
                              </a:lnTo>
                              <a:lnTo>
                                <a:pt x="4279" y="660403"/>
                              </a:lnTo>
                              <a:lnTo>
                                <a:pt x="8115" y="662676"/>
                              </a:lnTo>
                              <a:lnTo>
                                <a:pt x="52927" y="662676"/>
                              </a:lnTo>
                              <a:lnTo>
                                <a:pt x="54797" y="661316"/>
                              </a:lnTo>
                              <a:lnTo>
                                <a:pt x="12913" y="661316"/>
                              </a:lnTo>
                              <a:lnTo>
                                <a:pt x="18797" y="636593"/>
                              </a:lnTo>
                              <a:lnTo>
                                <a:pt x="40610" y="601675"/>
                              </a:lnTo>
                              <a:lnTo>
                                <a:pt x="75421" y="561915"/>
                              </a:lnTo>
                              <a:lnTo>
                                <a:pt x="120301" y="522664"/>
                              </a:lnTo>
                              <a:close/>
                            </a:path>
                            <a:path w="668020" h="662940">
                              <a:moveTo>
                                <a:pt x="285460" y="0"/>
                              </a:moveTo>
                              <a:lnTo>
                                <a:pt x="272100" y="8920"/>
                              </a:lnTo>
                              <a:lnTo>
                                <a:pt x="265240" y="29565"/>
                              </a:lnTo>
                              <a:lnTo>
                                <a:pt x="262712" y="52759"/>
                              </a:lnTo>
                              <a:lnTo>
                                <a:pt x="262351" y="69326"/>
                              </a:lnTo>
                              <a:lnTo>
                                <a:pt x="262840" y="84310"/>
                              </a:lnTo>
                              <a:lnTo>
                                <a:pt x="269148" y="135253"/>
                              </a:lnTo>
                              <a:lnTo>
                                <a:pt x="280617" y="190115"/>
                              </a:lnTo>
                              <a:lnTo>
                                <a:pt x="285460" y="208658"/>
                              </a:lnTo>
                              <a:lnTo>
                                <a:pt x="281928" y="225417"/>
                              </a:lnTo>
                              <a:lnTo>
                                <a:pt x="256351" y="295156"/>
                              </a:lnTo>
                              <a:lnTo>
                                <a:pt x="236096" y="342628"/>
                              </a:lnTo>
                              <a:lnTo>
                                <a:pt x="212055" y="394829"/>
                              </a:lnTo>
                              <a:lnTo>
                                <a:pt x="185124" y="449005"/>
                              </a:lnTo>
                              <a:lnTo>
                                <a:pt x="156196" y="502403"/>
                              </a:lnTo>
                              <a:lnTo>
                                <a:pt x="126166" y="552267"/>
                              </a:lnTo>
                              <a:lnTo>
                                <a:pt x="95928" y="595845"/>
                              </a:lnTo>
                              <a:lnTo>
                                <a:pt x="66377" y="630382"/>
                              </a:lnTo>
                              <a:lnTo>
                                <a:pt x="12913" y="661316"/>
                              </a:lnTo>
                              <a:lnTo>
                                <a:pt x="54797" y="661316"/>
                              </a:lnTo>
                              <a:lnTo>
                                <a:pt x="77400" y="644879"/>
                              </a:lnTo>
                              <a:lnTo>
                                <a:pt x="108502" y="611282"/>
                              </a:lnTo>
                              <a:lnTo>
                                <a:pt x="144504" y="561915"/>
                              </a:lnTo>
                              <a:lnTo>
                                <a:pt x="185549" y="495477"/>
                              </a:lnTo>
                              <a:lnTo>
                                <a:pt x="191935" y="493438"/>
                              </a:lnTo>
                              <a:lnTo>
                                <a:pt x="185549" y="493438"/>
                              </a:lnTo>
                              <a:lnTo>
                                <a:pt x="225530" y="421056"/>
                              </a:lnTo>
                              <a:lnTo>
                                <a:pt x="254679" y="362311"/>
                              </a:lnTo>
                              <a:lnTo>
                                <a:pt x="275053" y="315017"/>
                              </a:lnTo>
                              <a:lnTo>
                                <a:pt x="288706" y="276989"/>
                              </a:lnTo>
                              <a:lnTo>
                                <a:pt x="297694" y="246039"/>
                              </a:lnTo>
                              <a:lnTo>
                                <a:pt x="321551" y="246039"/>
                              </a:lnTo>
                              <a:lnTo>
                                <a:pt x="306530" y="206619"/>
                              </a:lnTo>
                              <a:lnTo>
                                <a:pt x="311440" y="171955"/>
                              </a:lnTo>
                              <a:lnTo>
                                <a:pt x="297694" y="171955"/>
                              </a:lnTo>
                              <a:lnTo>
                                <a:pt x="289878" y="142135"/>
                              </a:lnTo>
                              <a:lnTo>
                                <a:pt x="284610" y="113334"/>
                              </a:lnTo>
                              <a:lnTo>
                                <a:pt x="281637" y="86317"/>
                              </a:lnTo>
                              <a:lnTo>
                                <a:pt x="280702" y="61849"/>
                              </a:lnTo>
                              <a:lnTo>
                                <a:pt x="280925" y="51580"/>
                              </a:lnTo>
                              <a:lnTo>
                                <a:pt x="282486" y="34238"/>
                              </a:lnTo>
                              <a:lnTo>
                                <a:pt x="286724" y="16258"/>
                              </a:lnTo>
                              <a:lnTo>
                                <a:pt x="294975" y="4078"/>
                              </a:lnTo>
                              <a:lnTo>
                                <a:pt x="311530" y="4078"/>
                              </a:lnTo>
                              <a:lnTo>
                                <a:pt x="302792" y="679"/>
                              </a:lnTo>
                              <a:lnTo>
                                <a:pt x="285460" y="0"/>
                              </a:lnTo>
                              <a:close/>
                            </a:path>
                            <a:path w="668020" h="662940">
                              <a:moveTo>
                                <a:pt x="660637" y="492079"/>
                              </a:moveTo>
                              <a:lnTo>
                                <a:pt x="641606" y="492079"/>
                              </a:lnTo>
                              <a:lnTo>
                                <a:pt x="634132" y="498873"/>
                              </a:lnTo>
                              <a:lnTo>
                                <a:pt x="634132" y="517229"/>
                              </a:lnTo>
                              <a:lnTo>
                                <a:pt x="641606" y="524023"/>
                              </a:lnTo>
                              <a:lnTo>
                                <a:pt x="660637" y="524023"/>
                              </a:lnTo>
                              <a:lnTo>
                                <a:pt x="664035" y="520625"/>
                              </a:lnTo>
                              <a:lnTo>
                                <a:pt x="643645" y="520625"/>
                              </a:lnTo>
                              <a:lnTo>
                                <a:pt x="637528" y="515188"/>
                              </a:lnTo>
                              <a:lnTo>
                                <a:pt x="637528" y="500915"/>
                              </a:lnTo>
                              <a:lnTo>
                                <a:pt x="643645" y="495477"/>
                              </a:lnTo>
                              <a:lnTo>
                                <a:pt x="664035" y="495477"/>
                              </a:lnTo>
                              <a:lnTo>
                                <a:pt x="660637" y="492079"/>
                              </a:lnTo>
                              <a:close/>
                            </a:path>
                            <a:path w="668020" h="662940">
                              <a:moveTo>
                                <a:pt x="664035" y="495477"/>
                              </a:moveTo>
                              <a:lnTo>
                                <a:pt x="658598" y="495477"/>
                              </a:lnTo>
                              <a:lnTo>
                                <a:pt x="663355" y="500915"/>
                              </a:lnTo>
                              <a:lnTo>
                                <a:pt x="663355" y="515188"/>
                              </a:lnTo>
                              <a:lnTo>
                                <a:pt x="658598" y="520625"/>
                              </a:lnTo>
                              <a:lnTo>
                                <a:pt x="664035" y="520625"/>
                              </a:lnTo>
                              <a:lnTo>
                                <a:pt x="667431" y="517229"/>
                              </a:lnTo>
                              <a:lnTo>
                                <a:pt x="667431" y="498873"/>
                              </a:lnTo>
                              <a:lnTo>
                                <a:pt x="664035" y="495477"/>
                              </a:lnTo>
                              <a:close/>
                            </a:path>
                            <a:path w="668020" h="662940">
                              <a:moveTo>
                                <a:pt x="655199" y="497516"/>
                              </a:moveTo>
                              <a:lnTo>
                                <a:pt x="644325" y="497516"/>
                              </a:lnTo>
                              <a:lnTo>
                                <a:pt x="644325" y="517227"/>
                              </a:lnTo>
                              <a:lnTo>
                                <a:pt x="647723" y="517227"/>
                              </a:lnTo>
                              <a:lnTo>
                                <a:pt x="647723" y="509750"/>
                              </a:lnTo>
                              <a:lnTo>
                                <a:pt x="656332" y="509750"/>
                              </a:lnTo>
                              <a:lnTo>
                                <a:pt x="655879" y="509071"/>
                              </a:lnTo>
                              <a:lnTo>
                                <a:pt x="653840" y="508391"/>
                              </a:lnTo>
                              <a:lnTo>
                                <a:pt x="657918" y="507032"/>
                              </a:lnTo>
                              <a:lnTo>
                                <a:pt x="647723" y="507032"/>
                              </a:lnTo>
                              <a:lnTo>
                                <a:pt x="647723" y="501594"/>
                              </a:lnTo>
                              <a:lnTo>
                                <a:pt x="657465" y="501594"/>
                              </a:lnTo>
                              <a:lnTo>
                                <a:pt x="657238" y="500235"/>
                              </a:lnTo>
                              <a:lnTo>
                                <a:pt x="655199" y="497516"/>
                              </a:lnTo>
                              <a:close/>
                            </a:path>
                            <a:path w="668020" h="662940">
                              <a:moveTo>
                                <a:pt x="656332" y="509750"/>
                              </a:moveTo>
                              <a:lnTo>
                                <a:pt x="651801" y="509750"/>
                              </a:lnTo>
                              <a:lnTo>
                                <a:pt x="653160" y="511789"/>
                              </a:lnTo>
                              <a:lnTo>
                                <a:pt x="653840" y="513828"/>
                              </a:lnTo>
                              <a:lnTo>
                                <a:pt x="654520" y="517227"/>
                              </a:lnTo>
                              <a:lnTo>
                                <a:pt x="657918" y="517227"/>
                              </a:lnTo>
                              <a:lnTo>
                                <a:pt x="657238" y="513828"/>
                              </a:lnTo>
                              <a:lnTo>
                                <a:pt x="657238" y="511110"/>
                              </a:lnTo>
                              <a:lnTo>
                                <a:pt x="656332" y="509750"/>
                              </a:lnTo>
                              <a:close/>
                            </a:path>
                            <a:path w="668020" h="662940">
                              <a:moveTo>
                                <a:pt x="657465" y="501594"/>
                              </a:moveTo>
                              <a:lnTo>
                                <a:pt x="652481" y="501594"/>
                              </a:lnTo>
                              <a:lnTo>
                                <a:pt x="653840" y="502274"/>
                              </a:lnTo>
                              <a:lnTo>
                                <a:pt x="653840" y="506352"/>
                              </a:lnTo>
                              <a:lnTo>
                                <a:pt x="651801" y="507032"/>
                              </a:lnTo>
                              <a:lnTo>
                                <a:pt x="657918" y="507032"/>
                              </a:lnTo>
                              <a:lnTo>
                                <a:pt x="657918" y="504313"/>
                              </a:lnTo>
                              <a:lnTo>
                                <a:pt x="657465" y="501594"/>
                              </a:lnTo>
                              <a:close/>
                            </a:path>
                            <a:path w="668020" h="662940">
                              <a:moveTo>
                                <a:pt x="321551" y="246039"/>
                              </a:moveTo>
                              <a:lnTo>
                                <a:pt x="297694" y="246039"/>
                              </a:lnTo>
                              <a:lnTo>
                                <a:pt x="326800" y="307008"/>
                              </a:lnTo>
                              <a:lnTo>
                                <a:pt x="357309" y="352252"/>
                              </a:lnTo>
                              <a:lnTo>
                                <a:pt x="387198" y="384479"/>
                              </a:lnTo>
                              <a:lnTo>
                                <a:pt x="414445" y="406397"/>
                              </a:lnTo>
                              <a:lnTo>
                                <a:pt x="437026" y="420714"/>
                              </a:lnTo>
                              <a:lnTo>
                                <a:pt x="388427" y="430104"/>
                              </a:lnTo>
                              <a:lnTo>
                                <a:pt x="337936" y="442007"/>
                              </a:lnTo>
                              <a:lnTo>
                                <a:pt x="286596" y="456486"/>
                              </a:lnTo>
                              <a:lnTo>
                                <a:pt x="235453" y="473608"/>
                              </a:lnTo>
                              <a:lnTo>
                                <a:pt x="185549" y="493438"/>
                              </a:lnTo>
                              <a:lnTo>
                                <a:pt x="191935" y="493438"/>
                              </a:lnTo>
                              <a:lnTo>
                                <a:pt x="227185" y="482183"/>
                              </a:lnTo>
                              <a:lnTo>
                                <a:pt x="271917" y="470229"/>
                              </a:lnTo>
                              <a:lnTo>
                                <a:pt x="318764" y="459710"/>
                              </a:lnTo>
                              <a:lnTo>
                                <a:pt x="366743" y="450720"/>
                              </a:lnTo>
                              <a:lnTo>
                                <a:pt x="414874" y="443354"/>
                              </a:lnTo>
                              <a:lnTo>
                                <a:pt x="462174" y="437706"/>
                              </a:lnTo>
                              <a:lnTo>
                                <a:pt x="513209" y="437706"/>
                              </a:lnTo>
                              <a:lnTo>
                                <a:pt x="502274" y="432948"/>
                              </a:lnTo>
                              <a:lnTo>
                                <a:pt x="548375" y="430835"/>
                              </a:lnTo>
                              <a:lnTo>
                                <a:pt x="653570" y="430835"/>
                              </a:lnTo>
                              <a:lnTo>
                                <a:pt x="635914" y="421309"/>
                              </a:lnTo>
                              <a:lnTo>
                                <a:pt x="610563" y="415956"/>
                              </a:lnTo>
                              <a:lnTo>
                                <a:pt x="472369" y="415956"/>
                              </a:lnTo>
                              <a:lnTo>
                                <a:pt x="456598" y="406929"/>
                              </a:lnTo>
                              <a:lnTo>
                                <a:pt x="411199" y="376535"/>
                              </a:lnTo>
                              <a:lnTo>
                                <a:pt x="377449" y="342244"/>
                              </a:lnTo>
                              <a:lnTo>
                                <a:pt x="348669" y="301007"/>
                              </a:lnTo>
                              <a:lnTo>
                                <a:pt x="324987" y="255055"/>
                              </a:lnTo>
                              <a:lnTo>
                                <a:pt x="321551" y="246039"/>
                              </a:lnTo>
                              <a:close/>
                            </a:path>
                            <a:path w="668020" h="662940">
                              <a:moveTo>
                                <a:pt x="513209" y="437706"/>
                              </a:moveTo>
                              <a:lnTo>
                                <a:pt x="462174" y="437706"/>
                              </a:lnTo>
                              <a:lnTo>
                                <a:pt x="506777" y="457862"/>
                              </a:lnTo>
                              <a:lnTo>
                                <a:pt x="550870" y="473048"/>
                              </a:lnTo>
                              <a:lnTo>
                                <a:pt x="591395" y="482627"/>
                              </a:lnTo>
                              <a:lnTo>
                                <a:pt x="625294" y="485962"/>
                              </a:lnTo>
                              <a:lnTo>
                                <a:pt x="639323" y="485049"/>
                              </a:lnTo>
                              <a:lnTo>
                                <a:pt x="649847" y="482224"/>
                              </a:lnTo>
                              <a:lnTo>
                                <a:pt x="656930" y="477360"/>
                              </a:lnTo>
                              <a:lnTo>
                                <a:pt x="658128" y="475087"/>
                              </a:lnTo>
                              <a:lnTo>
                                <a:pt x="639567" y="475087"/>
                              </a:lnTo>
                              <a:lnTo>
                                <a:pt x="612667" y="472039"/>
                              </a:lnTo>
                              <a:lnTo>
                                <a:pt x="579331" y="463448"/>
                              </a:lnTo>
                              <a:lnTo>
                                <a:pt x="541790" y="450141"/>
                              </a:lnTo>
                              <a:lnTo>
                                <a:pt x="513209" y="437706"/>
                              </a:lnTo>
                              <a:close/>
                            </a:path>
                            <a:path w="668020" h="662940">
                              <a:moveTo>
                                <a:pt x="660637" y="470330"/>
                              </a:moveTo>
                              <a:lnTo>
                                <a:pt x="655879" y="472369"/>
                              </a:lnTo>
                              <a:lnTo>
                                <a:pt x="648403" y="475087"/>
                              </a:lnTo>
                              <a:lnTo>
                                <a:pt x="658128" y="475087"/>
                              </a:lnTo>
                              <a:lnTo>
                                <a:pt x="660637" y="470330"/>
                              </a:lnTo>
                              <a:close/>
                            </a:path>
                            <a:path w="668020" h="662940">
                              <a:moveTo>
                                <a:pt x="653570" y="430835"/>
                              </a:moveTo>
                              <a:lnTo>
                                <a:pt x="548375" y="430835"/>
                              </a:lnTo>
                              <a:lnTo>
                                <a:pt x="601930" y="432353"/>
                              </a:lnTo>
                              <a:lnTo>
                                <a:pt x="645928" y="441646"/>
                              </a:lnTo>
                              <a:lnTo>
                                <a:pt x="663355" y="462853"/>
                              </a:lnTo>
                              <a:lnTo>
                                <a:pt x="665394" y="458096"/>
                              </a:lnTo>
                              <a:lnTo>
                                <a:pt x="667431" y="456059"/>
                              </a:lnTo>
                              <a:lnTo>
                                <a:pt x="667431" y="451294"/>
                              </a:lnTo>
                              <a:lnTo>
                                <a:pt x="659160" y="433851"/>
                              </a:lnTo>
                              <a:lnTo>
                                <a:pt x="653570" y="430835"/>
                              </a:lnTo>
                              <a:close/>
                            </a:path>
                            <a:path w="668020" h="662940">
                              <a:moveTo>
                                <a:pt x="553929" y="411199"/>
                              </a:moveTo>
                              <a:lnTo>
                                <a:pt x="535737" y="411655"/>
                              </a:lnTo>
                              <a:lnTo>
                                <a:pt x="515952" y="412813"/>
                              </a:lnTo>
                              <a:lnTo>
                                <a:pt x="472369" y="415956"/>
                              </a:lnTo>
                              <a:lnTo>
                                <a:pt x="610563" y="415956"/>
                              </a:lnTo>
                              <a:lnTo>
                                <a:pt x="600051" y="413737"/>
                              </a:lnTo>
                              <a:lnTo>
                                <a:pt x="553929" y="411199"/>
                              </a:lnTo>
                              <a:close/>
                            </a:path>
                            <a:path w="668020" h="662940">
                              <a:moveTo>
                                <a:pt x="318084" y="55732"/>
                              </a:moveTo>
                              <a:lnTo>
                                <a:pt x="314420" y="75804"/>
                              </a:lnTo>
                              <a:lnTo>
                                <a:pt x="310183" y="101610"/>
                              </a:lnTo>
                              <a:lnTo>
                                <a:pt x="304799" y="133533"/>
                              </a:lnTo>
                              <a:lnTo>
                                <a:pt x="297694" y="171955"/>
                              </a:lnTo>
                              <a:lnTo>
                                <a:pt x="311440" y="171955"/>
                              </a:lnTo>
                              <a:lnTo>
                                <a:pt x="312063" y="167559"/>
                              </a:lnTo>
                              <a:lnTo>
                                <a:pt x="315110" y="130156"/>
                              </a:lnTo>
                              <a:lnTo>
                                <a:pt x="316757" y="93263"/>
                              </a:lnTo>
                              <a:lnTo>
                                <a:pt x="318084" y="55732"/>
                              </a:lnTo>
                              <a:close/>
                            </a:path>
                            <a:path w="668020" h="662940">
                              <a:moveTo>
                                <a:pt x="311530" y="4078"/>
                              </a:moveTo>
                              <a:lnTo>
                                <a:pt x="294975" y="4078"/>
                              </a:lnTo>
                              <a:lnTo>
                                <a:pt x="302314" y="8708"/>
                              </a:lnTo>
                              <a:lnTo>
                                <a:pt x="309333" y="16142"/>
                              </a:lnTo>
                              <a:lnTo>
                                <a:pt x="314951" y="27399"/>
                              </a:lnTo>
                              <a:lnTo>
                                <a:pt x="318084" y="43498"/>
                              </a:lnTo>
                              <a:lnTo>
                                <a:pt x="320633" y="18351"/>
                              </a:lnTo>
                              <a:lnTo>
                                <a:pt x="315026" y="5437"/>
                              </a:lnTo>
                              <a:lnTo>
                                <a:pt x="311530" y="40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37B086" id="Graphic 7" o:spid="_x0000_s1026" style="position:absolute;margin-left:369.95pt;margin-top:-25.7pt;width:52.6pt;height:52.2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020,662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" path="m120301,522664l62221,560428,25232,596918,5702,628565,,651801r4279,8602l8115,662676r44812,l54797,661316r-41884,l18797,636593,40610,601675,75421,561915r44880,-39251xem285460,l272100,8920r-6860,20645l262712,52759r-361,16567l262840,84310r6308,50943l280617,190115r4843,18543l281928,225417r-25577,69739l236096,342628r-24041,52201l185124,449005r-28928,53398l126166,552267,95928,595845,66377,630382,12913,661316r41884,l77400,644879r31102,-33597l144504,561915r41045,-66438l191935,493438r-6386,l225530,421056r29149,-58745l275053,315017r13653,-38028l297694,246039r23857,l306530,206619r4910,-34664l297694,171955r-7816,-29820l284610,113334,281637,86317r-935,-24468l280925,51580r1561,-17342l286724,16258,294975,4078r16555,l302792,679,285460,xem660637,492079r-19031,l634132,498873r,18356l641606,524023r19031,l664035,520625r-20390,l637528,515188r,-14273l643645,495477r20390,l660637,492079xem664035,495477r-5437,l663355,500915r,14273l658598,520625r5437,l667431,517229r,-18356l664035,495477xem655199,497516r-10874,l644325,517227r3398,l647723,509750r8609,l655879,509071r-2039,-680l657918,507032r-10195,l647723,501594r9742,l657238,500235r-2039,-2719xem656332,509750r-4531,l653160,511789r680,2039l654520,517227r3398,l657238,513828r,-2718l656332,509750xem657465,501594r-4984,l653840,502274r,4078l651801,507032r6117,l657918,504313r-453,-2719xem321551,246039r-23857,l326800,307008r30509,45244l387198,384479r27247,21918l437026,420714r-48599,9390l337936,442007r-51340,14479l235453,473608r-49904,19830l191935,493438r35250,-11255l271917,470229r46847,-10519l366743,450720r48131,-7366l462174,437706r51035,l502274,432948r46101,-2113l653570,430835r-17656,-9526l610563,415956r-138194,l456598,406929,411199,376535,377449,342244,348669,301007,324987,255055r-3436,-9016xem513209,437706r-51035,l506777,457862r44093,15186l591395,482627r33899,3335l639323,485049r10524,-2825l656930,477360r1198,-2273l639567,475087r-26900,-3048l579331,463448,541790,450141,513209,437706xem660637,470330r-4758,2039l648403,475087r9725,l660637,470330xem653570,430835r-105195,l601930,432353r43998,9293l663355,462853r2039,-4757l667431,456059r,-4765l659160,433851r-5590,-3016xem553929,411199r-18192,456l515952,412813r-43583,3143l610563,415956r-10512,-2219l553929,411199xem318084,55732r-3664,20072l310183,101610r-5384,31923l297694,171955r13746,l312063,167559r3047,-37403l316757,93263r1327,-37531xem311530,4078r-16555,l302314,8708r7019,7434l314951,27399r3133,16099l320633,18351,315026,5437,311530,4078xe" fillcolor="#ffd8d8" stroked="f">
                <v:path arrowok="t"/>
                <w10:wrap anchorx="page"/>
              </v:shape>
            </w:pict>
          </mc:Fallback>
        </mc:AlternateContent>
      </w:r>
    </w:p>
    <w:p w14:paraId="08AF037A" w14:textId="3FB461A3" w:rsidR="008F0224" w:rsidRDefault="008F0224">
      <w:pPr>
        <w:spacing w:before="8"/>
        <w:ind w:left="962"/>
        <w:rPr>
          <w:rFonts w:ascii="Trebuchet MS"/>
          <w:sz w:val="21"/>
        </w:rPr>
      </w:pPr>
    </w:p>
    <w:p w14:paraId="3D2507B5" w14:textId="77777777" w:rsidR="008F0224" w:rsidRDefault="008F0224">
      <w:pPr>
        <w:rPr>
          <w:rFonts w:ascii="Trebuchet MS"/>
          <w:sz w:val="21"/>
        </w:rPr>
        <w:sectPr w:rsidR="008F0224">
          <w:type w:val="continuous"/>
          <w:pgSz w:w="11910" w:h="16840"/>
          <w:pgMar w:top="2000" w:right="740" w:bottom="980" w:left="1020" w:header="649" w:footer="795" w:gutter="0"/>
          <w:cols w:num="3" w:space="708" w:equalWidth="0">
            <w:col w:w="3914" w:space="40"/>
            <w:col w:w="1988" w:space="39"/>
            <w:col w:w="4169"/>
          </w:cols>
        </w:sectPr>
      </w:pPr>
    </w:p>
    <w:p w14:paraId="50A580EC" w14:textId="77777777" w:rsidR="008F0224" w:rsidRDefault="008F0224">
      <w:pPr>
        <w:pStyle w:val="Zkladntext"/>
        <w:spacing w:before="6"/>
        <w:rPr>
          <w:rFonts w:ascii="Trebuchet MS"/>
          <w:sz w:val="11"/>
        </w:rPr>
      </w:pPr>
    </w:p>
    <w:p w14:paraId="784FB339" w14:textId="77777777" w:rsidR="008F0224" w:rsidRDefault="00C45CF5">
      <w:pPr>
        <w:pStyle w:val="Zkladntext"/>
        <w:spacing w:line="20" w:lineRule="exact"/>
        <w:ind w:left="185"/>
        <w:rPr>
          <w:rFonts w:ascii="Trebuchet MS"/>
          <w:sz w:val="2"/>
        </w:rPr>
      </w:pPr>
      <w:r>
        <w:rPr>
          <w:rFonts w:ascii="Trebuchet MS"/>
          <w:noProof/>
          <w:sz w:val="2"/>
        </w:rPr>
        <mc:AlternateContent>
          <mc:Choice Requires="wpg">
            <w:drawing>
              <wp:inline distT="0" distB="0" distL="0" distR="0" wp14:anchorId="508AAF9B" wp14:editId="737FAB31">
                <wp:extent cx="2487295" cy="8890"/>
                <wp:effectExtent l="9525" t="0" r="0" b="63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87295" cy="8890"/>
                          <a:chOff x="0" y="0"/>
                          <a:chExt cx="2487295" cy="889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4416"/>
                            <a:ext cx="2487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7295">
                                <a:moveTo>
                                  <a:pt x="0" y="0"/>
                                </a:moveTo>
                                <a:lnTo>
                                  <a:pt x="2487184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E14F35" id="Group 8" o:spid="_x0000_s1026" style="width:195.85pt;height:.7pt;mso-position-horizontal-relative:char;mso-position-vertical-relative:line" coordsize="248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">
                <v:shape id="Graphic 9" o:spid="_x0000_s1027" style="position:absolute;top:44;width:24872;height:12;visibility:visible;mso-wrap-style:square;v-text-anchor:top" coordsize="24872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" path="m,l2487184,e" filled="f" strokecolor="#7f7f7f" strokeweight=".24536mm">
                  <v:path arrowok="t"/>
                </v:shape>
                <w10:anchorlock/>
              </v:group>
            </w:pict>
          </mc:Fallback>
        </mc:AlternateContent>
      </w:r>
    </w:p>
    <w:p w14:paraId="249B9B94" w14:textId="77777777" w:rsidR="008F0224" w:rsidRDefault="008F0224">
      <w:pPr>
        <w:pStyle w:val="Zkladntext"/>
        <w:rPr>
          <w:rFonts w:ascii="Trebuchet MS"/>
          <w:sz w:val="20"/>
        </w:rPr>
      </w:pPr>
    </w:p>
    <w:p w14:paraId="00AC38A3" w14:textId="77777777" w:rsidR="008F0224" w:rsidRDefault="008F0224">
      <w:pPr>
        <w:pStyle w:val="Zkladntext"/>
        <w:rPr>
          <w:rFonts w:ascii="Trebuchet MS"/>
          <w:sz w:val="20"/>
        </w:rPr>
      </w:pPr>
    </w:p>
    <w:p w14:paraId="6A057DB5" w14:textId="77777777" w:rsidR="008F0224" w:rsidRDefault="008F0224">
      <w:pPr>
        <w:pStyle w:val="Zkladntext"/>
        <w:rPr>
          <w:rFonts w:ascii="Trebuchet MS"/>
          <w:sz w:val="20"/>
        </w:rPr>
      </w:pPr>
    </w:p>
    <w:p w14:paraId="6FB4874E" w14:textId="77777777" w:rsidR="008F0224" w:rsidRDefault="008F0224">
      <w:pPr>
        <w:pStyle w:val="Zkladntext"/>
        <w:rPr>
          <w:rFonts w:ascii="Trebuchet MS"/>
          <w:sz w:val="20"/>
        </w:rPr>
      </w:pPr>
    </w:p>
    <w:p w14:paraId="7BB7BEFB" w14:textId="77777777" w:rsidR="008F0224" w:rsidRDefault="008F0224">
      <w:pPr>
        <w:pStyle w:val="Zkladntext"/>
        <w:rPr>
          <w:rFonts w:ascii="Trebuchet MS"/>
          <w:sz w:val="20"/>
        </w:rPr>
      </w:pPr>
    </w:p>
    <w:p w14:paraId="5326A8EE" w14:textId="77777777" w:rsidR="008F0224" w:rsidRDefault="008F0224">
      <w:pPr>
        <w:pStyle w:val="Zkladntext"/>
        <w:rPr>
          <w:rFonts w:ascii="Trebuchet MS"/>
          <w:sz w:val="20"/>
        </w:rPr>
      </w:pPr>
    </w:p>
    <w:p w14:paraId="0D2B9525" w14:textId="77777777" w:rsidR="008F0224" w:rsidRDefault="008F0224">
      <w:pPr>
        <w:pStyle w:val="Zkladntext"/>
        <w:rPr>
          <w:rFonts w:ascii="Trebuchet MS"/>
          <w:sz w:val="20"/>
        </w:rPr>
      </w:pPr>
    </w:p>
    <w:p w14:paraId="5C056862" w14:textId="77777777" w:rsidR="008F0224" w:rsidRDefault="008F0224">
      <w:pPr>
        <w:pStyle w:val="Zkladntext"/>
        <w:rPr>
          <w:rFonts w:ascii="Trebuchet MS"/>
          <w:sz w:val="20"/>
        </w:rPr>
      </w:pPr>
    </w:p>
    <w:p w14:paraId="56825D6E" w14:textId="77777777" w:rsidR="008F0224" w:rsidRDefault="008F0224">
      <w:pPr>
        <w:pStyle w:val="Zkladntext"/>
        <w:spacing w:before="2"/>
        <w:rPr>
          <w:rFonts w:ascii="Trebuchet MS"/>
        </w:rPr>
      </w:pPr>
    </w:p>
    <w:p w14:paraId="62471907" w14:textId="77777777" w:rsidR="008F0224" w:rsidRDefault="00C45CF5">
      <w:pPr>
        <w:pStyle w:val="Zkladntext"/>
        <w:tabs>
          <w:tab w:val="left" w:pos="3408"/>
        </w:tabs>
        <w:ind w:left="185"/>
      </w:pPr>
      <w:r>
        <w:rPr>
          <w:color w:val="808080"/>
        </w:rPr>
        <w:t xml:space="preserve">V Praze dne: </w:t>
      </w:r>
      <w:r>
        <w:rPr>
          <w:color w:val="808080"/>
          <w:u w:val="single" w:color="7F7F7F"/>
        </w:rPr>
        <w:tab/>
      </w:r>
    </w:p>
    <w:p w14:paraId="5C981A1A" w14:textId="77777777" w:rsidR="008F0224" w:rsidRDefault="008F0224">
      <w:pPr>
        <w:pStyle w:val="Zkladntext"/>
      </w:pPr>
    </w:p>
    <w:p w14:paraId="37AC94FD" w14:textId="77777777" w:rsidR="008F0224" w:rsidRDefault="00C45CF5" w:rsidP="00C45CF5">
      <w:pPr>
        <w:spacing w:line="266" w:lineRule="auto"/>
        <w:ind w:left="2224" w:right="5549"/>
        <w:rPr>
          <w:rFonts w:ascii="Trebuchet MS" w:hAnsi="Trebuchet MS"/>
          <w:spacing w:val="-2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70240" behindDoc="1" locked="0" layoutInCell="1" allowOverlap="1" wp14:anchorId="03D7677F" wp14:editId="79AA2DCD">
                <wp:simplePos x="0" y="0"/>
                <wp:positionH relativeFrom="page">
                  <wp:posOffset>1752712</wp:posOffset>
                </wp:positionH>
                <wp:positionV relativeFrom="paragraph">
                  <wp:posOffset>12257</wp:posOffset>
                </wp:positionV>
                <wp:extent cx="570865" cy="56705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865" cy="567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865" h="567055">
                              <a:moveTo>
                                <a:pt x="102856" y="446872"/>
                              </a:moveTo>
                              <a:lnTo>
                                <a:pt x="53198" y="479159"/>
                              </a:lnTo>
                              <a:lnTo>
                                <a:pt x="21573" y="510358"/>
                              </a:lnTo>
                              <a:lnTo>
                                <a:pt x="4875" y="537415"/>
                              </a:lnTo>
                              <a:lnTo>
                                <a:pt x="0" y="557282"/>
                              </a:lnTo>
                              <a:lnTo>
                                <a:pt x="3659" y="564637"/>
                              </a:lnTo>
                              <a:lnTo>
                                <a:pt x="6935" y="566578"/>
                              </a:lnTo>
                              <a:lnTo>
                                <a:pt x="43589" y="566578"/>
                              </a:lnTo>
                              <a:lnTo>
                                <a:pt x="46966" y="565418"/>
                              </a:lnTo>
                              <a:lnTo>
                                <a:pt x="11041" y="565418"/>
                              </a:lnTo>
                              <a:lnTo>
                                <a:pt x="16071" y="544280"/>
                              </a:lnTo>
                              <a:lnTo>
                                <a:pt x="34721" y="514425"/>
                              </a:lnTo>
                              <a:lnTo>
                                <a:pt x="64484" y="480430"/>
                              </a:lnTo>
                              <a:lnTo>
                                <a:pt x="102856" y="446872"/>
                              </a:lnTo>
                              <a:close/>
                            </a:path>
                            <a:path w="570865" h="567055">
                              <a:moveTo>
                                <a:pt x="244065" y="0"/>
                              </a:moveTo>
                              <a:lnTo>
                                <a:pt x="232642" y="7627"/>
                              </a:lnTo>
                              <a:lnTo>
                                <a:pt x="226777" y="25278"/>
                              </a:lnTo>
                              <a:lnTo>
                                <a:pt x="224616" y="45108"/>
                              </a:lnTo>
                              <a:lnTo>
                                <a:pt x="224307" y="59273"/>
                              </a:lnTo>
                              <a:lnTo>
                                <a:pt x="224725" y="72084"/>
                              </a:lnTo>
                              <a:lnTo>
                                <a:pt x="230118" y="115640"/>
                              </a:lnTo>
                              <a:lnTo>
                                <a:pt x="239924" y="162546"/>
                              </a:lnTo>
                              <a:lnTo>
                                <a:pt x="244065" y="178400"/>
                              </a:lnTo>
                              <a:lnTo>
                                <a:pt x="239752" y="197003"/>
                              </a:lnTo>
                              <a:lnTo>
                                <a:pt x="209218" y="276090"/>
                              </a:lnTo>
                              <a:lnTo>
                                <a:pt x="185638" y="328437"/>
                              </a:lnTo>
                              <a:lnTo>
                                <a:pt x="158279" y="383894"/>
                              </a:lnTo>
                              <a:lnTo>
                                <a:pt x="128462" y="438392"/>
                              </a:lnTo>
                              <a:lnTo>
                                <a:pt x="97508" y="487862"/>
                              </a:lnTo>
                              <a:lnTo>
                                <a:pt x="66739" y="528236"/>
                              </a:lnTo>
                              <a:lnTo>
                                <a:pt x="37476" y="555444"/>
                              </a:lnTo>
                              <a:lnTo>
                                <a:pt x="11041" y="565418"/>
                              </a:lnTo>
                              <a:lnTo>
                                <a:pt x="46966" y="565418"/>
                              </a:lnTo>
                              <a:lnTo>
                                <a:pt x="48894" y="564755"/>
                              </a:lnTo>
                              <a:lnTo>
                                <a:pt x="78958" y="538614"/>
                              </a:lnTo>
                              <a:lnTo>
                                <a:pt x="115449" y="492316"/>
                              </a:lnTo>
                              <a:lnTo>
                                <a:pt x="158642" y="423627"/>
                              </a:lnTo>
                              <a:lnTo>
                                <a:pt x="164201" y="421884"/>
                              </a:lnTo>
                              <a:lnTo>
                                <a:pt x="158642" y="421884"/>
                              </a:lnTo>
                              <a:lnTo>
                                <a:pt x="192825" y="359998"/>
                              </a:lnTo>
                              <a:lnTo>
                                <a:pt x="217748" y="309772"/>
                              </a:lnTo>
                              <a:lnTo>
                                <a:pt x="235167" y="269336"/>
                              </a:lnTo>
                              <a:lnTo>
                                <a:pt x="246840" y="236822"/>
                              </a:lnTo>
                              <a:lnTo>
                                <a:pt x="254525" y="210361"/>
                              </a:lnTo>
                              <a:lnTo>
                                <a:pt x="274922" y="210361"/>
                              </a:lnTo>
                              <a:lnTo>
                                <a:pt x="262079" y="176656"/>
                              </a:lnTo>
                              <a:lnTo>
                                <a:pt x="266277" y="147020"/>
                              </a:lnTo>
                              <a:lnTo>
                                <a:pt x="254525" y="147020"/>
                              </a:lnTo>
                              <a:lnTo>
                                <a:pt x="247842" y="121524"/>
                              </a:lnTo>
                              <a:lnTo>
                                <a:pt x="243338" y="96899"/>
                              </a:lnTo>
                              <a:lnTo>
                                <a:pt x="240796" y="73800"/>
                              </a:lnTo>
                              <a:lnTo>
                                <a:pt x="239997" y="52880"/>
                              </a:lnTo>
                              <a:lnTo>
                                <a:pt x="240188" y="44100"/>
                              </a:lnTo>
                              <a:lnTo>
                                <a:pt x="241522" y="29273"/>
                              </a:lnTo>
                              <a:lnTo>
                                <a:pt x="245145" y="13901"/>
                              </a:lnTo>
                              <a:lnTo>
                                <a:pt x="252200" y="3486"/>
                              </a:lnTo>
                              <a:lnTo>
                                <a:pt x="266354" y="3486"/>
                              </a:lnTo>
                              <a:lnTo>
                                <a:pt x="258883" y="581"/>
                              </a:lnTo>
                              <a:lnTo>
                                <a:pt x="244065" y="0"/>
                              </a:lnTo>
                              <a:close/>
                            </a:path>
                            <a:path w="570865" h="567055">
                              <a:moveTo>
                                <a:pt x="564836" y="420722"/>
                              </a:moveTo>
                              <a:lnTo>
                                <a:pt x="548565" y="420722"/>
                              </a:lnTo>
                              <a:lnTo>
                                <a:pt x="542173" y="426533"/>
                              </a:lnTo>
                              <a:lnTo>
                                <a:pt x="542173" y="442223"/>
                              </a:lnTo>
                              <a:lnTo>
                                <a:pt x="548565" y="448034"/>
                              </a:lnTo>
                              <a:lnTo>
                                <a:pt x="564836" y="448034"/>
                              </a:lnTo>
                              <a:lnTo>
                                <a:pt x="567742" y="445128"/>
                              </a:lnTo>
                              <a:lnTo>
                                <a:pt x="550309" y="445128"/>
                              </a:lnTo>
                              <a:lnTo>
                                <a:pt x="545079" y="440479"/>
                              </a:lnTo>
                              <a:lnTo>
                                <a:pt x="545079" y="428276"/>
                              </a:lnTo>
                              <a:lnTo>
                                <a:pt x="550309" y="423627"/>
                              </a:lnTo>
                              <a:lnTo>
                                <a:pt x="567742" y="423627"/>
                              </a:lnTo>
                              <a:lnTo>
                                <a:pt x="564836" y="420722"/>
                              </a:lnTo>
                              <a:close/>
                            </a:path>
                            <a:path w="570865" h="567055">
                              <a:moveTo>
                                <a:pt x="567742" y="423627"/>
                              </a:moveTo>
                              <a:lnTo>
                                <a:pt x="563093" y="423627"/>
                              </a:lnTo>
                              <a:lnTo>
                                <a:pt x="567161" y="428276"/>
                              </a:lnTo>
                              <a:lnTo>
                                <a:pt x="567161" y="440479"/>
                              </a:lnTo>
                              <a:lnTo>
                                <a:pt x="563093" y="445128"/>
                              </a:lnTo>
                              <a:lnTo>
                                <a:pt x="567742" y="445128"/>
                              </a:lnTo>
                              <a:lnTo>
                                <a:pt x="570647" y="442223"/>
                              </a:lnTo>
                              <a:lnTo>
                                <a:pt x="570647" y="426533"/>
                              </a:lnTo>
                              <a:lnTo>
                                <a:pt x="567742" y="423627"/>
                              </a:lnTo>
                              <a:close/>
                            </a:path>
                            <a:path w="570865" h="567055">
                              <a:moveTo>
                                <a:pt x="560188" y="425371"/>
                              </a:moveTo>
                              <a:lnTo>
                                <a:pt x="550890" y="425371"/>
                              </a:lnTo>
                              <a:lnTo>
                                <a:pt x="550890" y="442223"/>
                              </a:lnTo>
                              <a:lnTo>
                                <a:pt x="553795" y="442223"/>
                              </a:lnTo>
                              <a:lnTo>
                                <a:pt x="553795" y="435830"/>
                              </a:lnTo>
                              <a:lnTo>
                                <a:pt x="561156" y="435830"/>
                              </a:lnTo>
                              <a:lnTo>
                                <a:pt x="560769" y="435249"/>
                              </a:lnTo>
                              <a:lnTo>
                                <a:pt x="559025" y="434668"/>
                              </a:lnTo>
                              <a:lnTo>
                                <a:pt x="562512" y="433506"/>
                              </a:lnTo>
                              <a:lnTo>
                                <a:pt x="553795" y="433506"/>
                              </a:lnTo>
                              <a:lnTo>
                                <a:pt x="553795" y="428857"/>
                              </a:lnTo>
                              <a:lnTo>
                                <a:pt x="562125" y="428857"/>
                              </a:lnTo>
                              <a:lnTo>
                                <a:pt x="561931" y="427695"/>
                              </a:lnTo>
                              <a:lnTo>
                                <a:pt x="560188" y="425371"/>
                              </a:lnTo>
                              <a:close/>
                            </a:path>
                            <a:path w="570865" h="567055">
                              <a:moveTo>
                                <a:pt x="561156" y="435830"/>
                              </a:moveTo>
                              <a:lnTo>
                                <a:pt x="557282" y="435830"/>
                              </a:lnTo>
                              <a:lnTo>
                                <a:pt x="558444" y="437574"/>
                              </a:lnTo>
                              <a:lnTo>
                                <a:pt x="559025" y="439317"/>
                              </a:lnTo>
                              <a:lnTo>
                                <a:pt x="559606" y="442223"/>
                              </a:lnTo>
                              <a:lnTo>
                                <a:pt x="562512" y="442223"/>
                              </a:lnTo>
                              <a:lnTo>
                                <a:pt x="561931" y="439317"/>
                              </a:lnTo>
                              <a:lnTo>
                                <a:pt x="561931" y="436993"/>
                              </a:lnTo>
                              <a:lnTo>
                                <a:pt x="561156" y="435830"/>
                              </a:lnTo>
                              <a:close/>
                            </a:path>
                            <a:path w="570865" h="567055">
                              <a:moveTo>
                                <a:pt x="562125" y="428857"/>
                              </a:moveTo>
                              <a:lnTo>
                                <a:pt x="557863" y="428857"/>
                              </a:lnTo>
                              <a:lnTo>
                                <a:pt x="559025" y="429438"/>
                              </a:lnTo>
                              <a:lnTo>
                                <a:pt x="559025" y="432925"/>
                              </a:lnTo>
                              <a:lnTo>
                                <a:pt x="557282" y="433506"/>
                              </a:lnTo>
                              <a:lnTo>
                                <a:pt x="562512" y="433506"/>
                              </a:lnTo>
                              <a:lnTo>
                                <a:pt x="562512" y="431182"/>
                              </a:lnTo>
                              <a:lnTo>
                                <a:pt x="562125" y="428857"/>
                              </a:lnTo>
                              <a:close/>
                            </a:path>
                            <a:path w="570865" h="567055">
                              <a:moveTo>
                                <a:pt x="274922" y="210361"/>
                              </a:moveTo>
                              <a:lnTo>
                                <a:pt x="254525" y="210361"/>
                              </a:lnTo>
                              <a:lnTo>
                                <a:pt x="285886" y="273329"/>
                              </a:lnTo>
                              <a:lnTo>
                                <a:pt x="318447" y="316195"/>
                              </a:lnTo>
                              <a:lnTo>
                                <a:pt x="348828" y="343480"/>
                              </a:lnTo>
                              <a:lnTo>
                                <a:pt x="373652" y="359705"/>
                              </a:lnTo>
                              <a:lnTo>
                                <a:pt x="321425" y="370074"/>
                              </a:lnTo>
                              <a:lnTo>
                                <a:pt x="267019" y="383821"/>
                              </a:lnTo>
                              <a:lnTo>
                                <a:pt x="212177" y="401055"/>
                              </a:lnTo>
                              <a:lnTo>
                                <a:pt x="158642" y="421884"/>
                              </a:lnTo>
                              <a:lnTo>
                                <a:pt x="164201" y="421884"/>
                              </a:lnTo>
                              <a:lnTo>
                                <a:pt x="201704" y="410122"/>
                              </a:lnTo>
                              <a:lnTo>
                                <a:pt x="248337" y="398291"/>
                              </a:lnTo>
                              <a:lnTo>
                                <a:pt x="297090" y="388273"/>
                              </a:lnTo>
                              <a:lnTo>
                                <a:pt x="346512" y="380207"/>
                              </a:lnTo>
                              <a:lnTo>
                                <a:pt x="395153" y="374233"/>
                              </a:lnTo>
                              <a:lnTo>
                                <a:pt x="438787" y="374233"/>
                              </a:lnTo>
                              <a:lnTo>
                                <a:pt x="429438" y="370165"/>
                              </a:lnTo>
                              <a:lnTo>
                                <a:pt x="468854" y="368358"/>
                              </a:lnTo>
                              <a:lnTo>
                                <a:pt x="558795" y="368358"/>
                              </a:lnTo>
                              <a:lnTo>
                                <a:pt x="543699" y="360214"/>
                              </a:lnTo>
                              <a:lnTo>
                                <a:pt x="522024" y="355638"/>
                              </a:lnTo>
                              <a:lnTo>
                                <a:pt x="403870" y="355638"/>
                              </a:lnTo>
                              <a:lnTo>
                                <a:pt x="390386" y="347920"/>
                              </a:lnTo>
                              <a:lnTo>
                                <a:pt x="351570" y="321933"/>
                              </a:lnTo>
                              <a:lnTo>
                                <a:pt x="322714" y="292615"/>
                              </a:lnTo>
                              <a:lnTo>
                                <a:pt x="298108" y="257358"/>
                              </a:lnTo>
                              <a:lnTo>
                                <a:pt x="277860" y="218069"/>
                              </a:lnTo>
                              <a:lnTo>
                                <a:pt x="274922" y="210361"/>
                              </a:lnTo>
                              <a:close/>
                            </a:path>
                            <a:path w="570865" h="567055">
                              <a:moveTo>
                                <a:pt x="438787" y="374233"/>
                              </a:moveTo>
                              <a:lnTo>
                                <a:pt x="395153" y="374233"/>
                              </a:lnTo>
                              <a:lnTo>
                                <a:pt x="433288" y="391466"/>
                              </a:lnTo>
                              <a:lnTo>
                                <a:pt x="470987" y="404451"/>
                              </a:lnTo>
                              <a:lnTo>
                                <a:pt x="505636" y="412641"/>
                              </a:lnTo>
                              <a:lnTo>
                                <a:pt x="534619" y="415492"/>
                              </a:lnTo>
                              <a:lnTo>
                                <a:pt x="546613" y="414711"/>
                              </a:lnTo>
                              <a:lnTo>
                                <a:pt x="555611" y="412296"/>
                              </a:lnTo>
                              <a:lnTo>
                                <a:pt x="561668" y="408137"/>
                              </a:lnTo>
                              <a:lnTo>
                                <a:pt x="562692" y="406194"/>
                              </a:lnTo>
                              <a:lnTo>
                                <a:pt x="546822" y="406194"/>
                              </a:lnTo>
                              <a:lnTo>
                                <a:pt x="523823" y="403588"/>
                              </a:lnTo>
                              <a:lnTo>
                                <a:pt x="495321" y="396242"/>
                              </a:lnTo>
                              <a:lnTo>
                                <a:pt x="463224" y="384865"/>
                              </a:lnTo>
                              <a:lnTo>
                                <a:pt x="438787" y="374233"/>
                              </a:lnTo>
                              <a:close/>
                            </a:path>
                            <a:path w="570865" h="567055">
                              <a:moveTo>
                                <a:pt x="564836" y="402126"/>
                              </a:moveTo>
                              <a:lnTo>
                                <a:pt x="560769" y="403870"/>
                              </a:lnTo>
                              <a:lnTo>
                                <a:pt x="554376" y="406194"/>
                              </a:lnTo>
                              <a:lnTo>
                                <a:pt x="562692" y="406194"/>
                              </a:lnTo>
                              <a:lnTo>
                                <a:pt x="564836" y="402126"/>
                              </a:lnTo>
                              <a:close/>
                            </a:path>
                            <a:path w="570865" h="567055">
                              <a:moveTo>
                                <a:pt x="558795" y="368358"/>
                              </a:moveTo>
                              <a:lnTo>
                                <a:pt x="468854" y="368358"/>
                              </a:lnTo>
                              <a:lnTo>
                                <a:pt x="514643" y="369657"/>
                              </a:lnTo>
                              <a:lnTo>
                                <a:pt x="552261" y="377602"/>
                              </a:lnTo>
                              <a:lnTo>
                                <a:pt x="567161" y="395734"/>
                              </a:lnTo>
                              <a:lnTo>
                                <a:pt x="568904" y="391666"/>
                              </a:lnTo>
                              <a:lnTo>
                                <a:pt x="570647" y="389923"/>
                              </a:lnTo>
                              <a:lnTo>
                                <a:pt x="570647" y="385855"/>
                              </a:lnTo>
                              <a:lnTo>
                                <a:pt x="563574" y="370937"/>
                              </a:lnTo>
                              <a:lnTo>
                                <a:pt x="558795" y="368358"/>
                              </a:lnTo>
                              <a:close/>
                            </a:path>
                            <a:path w="570865" h="567055">
                              <a:moveTo>
                                <a:pt x="473602" y="351570"/>
                              </a:moveTo>
                              <a:lnTo>
                                <a:pt x="458049" y="351960"/>
                              </a:lnTo>
                              <a:lnTo>
                                <a:pt x="441133" y="352950"/>
                              </a:lnTo>
                              <a:lnTo>
                                <a:pt x="403870" y="355638"/>
                              </a:lnTo>
                              <a:lnTo>
                                <a:pt x="522024" y="355638"/>
                              </a:lnTo>
                              <a:lnTo>
                                <a:pt x="513036" y="353740"/>
                              </a:lnTo>
                              <a:lnTo>
                                <a:pt x="473602" y="351570"/>
                              </a:lnTo>
                              <a:close/>
                            </a:path>
                            <a:path w="570865" h="567055">
                              <a:moveTo>
                                <a:pt x="271958" y="47650"/>
                              </a:moveTo>
                              <a:lnTo>
                                <a:pt x="268825" y="64811"/>
                              </a:lnTo>
                              <a:lnTo>
                                <a:pt x="265203" y="86875"/>
                              </a:lnTo>
                              <a:lnTo>
                                <a:pt x="260599" y="114169"/>
                              </a:lnTo>
                              <a:lnTo>
                                <a:pt x="254525" y="147020"/>
                              </a:lnTo>
                              <a:lnTo>
                                <a:pt x="266277" y="147020"/>
                              </a:lnTo>
                              <a:lnTo>
                                <a:pt x="266810" y="143261"/>
                              </a:lnTo>
                              <a:lnTo>
                                <a:pt x="269416" y="111282"/>
                              </a:lnTo>
                              <a:lnTo>
                                <a:pt x="270823" y="79738"/>
                              </a:lnTo>
                              <a:lnTo>
                                <a:pt x="271958" y="47650"/>
                              </a:lnTo>
                              <a:close/>
                            </a:path>
                            <a:path w="570865" h="567055">
                              <a:moveTo>
                                <a:pt x="266354" y="3486"/>
                              </a:moveTo>
                              <a:lnTo>
                                <a:pt x="252200" y="3486"/>
                              </a:lnTo>
                              <a:lnTo>
                                <a:pt x="258474" y="7445"/>
                              </a:lnTo>
                              <a:lnTo>
                                <a:pt x="264476" y="13801"/>
                              </a:lnTo>
                              <a:lnTo>
                                <a:pt x="269279" y="23425"/>
                              </a:lnTo>
                              <a:lnTo>
                                <a:pt x="271958" y="37190"/>
                              </a:lnTo>
                              <a:lnTo>
                                <a:pt x="274137" y="15689"/>
                              </a:lnTo>
                              <a:lnTo>
                                <a:pt x="269343" y="4648"/>
                              </a:lnTo>
                              <a:lnTo>
                                <a:pt x="266354" y="34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87794" id="Graphic 10" o:spid="_x0000_s1026" style="position:absolute;margin-left:138pt;margin-top:.95pt;width:44.95pt;height:44.65pt;z-index:-1594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865,567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" path="m102856,446872l53198,479159,21573,510358,4875,537415,,557282r3659,7355l6935,566578r36654,l46966,565418r-35925,l16071,544280,34721,514425,64484,480430r38372,-33558xem244065,l232642,7627r-5865,17651l224616,45108r-309,14165l224725,72084r5393,43556l239924,162546r4141,15854l239752,197003r-30534,79087l185638,328437r-27359,55457l128462,438392,97508,487862,66739,528236,37476,555444r-26435,9974l46966,565418r1928,-663l78958,538614r36491,-46298l158642,423627r5559,-1743l158642,421884r34183,-61886l217748,309772r17419,-40436l246840,236822r7685,-26461l274922,210361,262079,176656r4198,-29636l254525,147020r-6683,-25496l243338,96899,240796,73800r-799,-20920l240188,44100r1334,-14827l245145,13901,252200,3486r14154,l258883,581,244065,xem564836,420722r-16271,l542173,426533r,15690l548565,448034r16271,l567742,445128r-17433,l545079,440479r,-12203l550309,423627r17433,l564836,420722xem567742,423627r-4649,l567161,428276r,12203l563093,445128r4649,l570647,442223r,-15690l567742,423627xem560188,425371r-9298,l550890,442223r2905,l553795,435830r7361,l560769,435249r-1744,-581l562512,433506r-8717,l553795,428857r8330,l561931,427695r-1743,-2324xem561156,435830r-3874,l558444,437574r581,1743l559606,442223r2906,l561931,439317r,-2324l561156,435830xem562125,428857r-4262,l559025,429438r,3487l557282,433506r5230,l562512,431182r-387,-2325xem274922,210361r-20397,l285886,273329r32561,42866l348828,343480r24824,16225l321425,370074r-54406,13747l212177,401055r-53535,20829l164201,421884r37503,-11762l248337,398291r48753,-10018l346512,380207r48641,-5974l438787,374233r-9349,-4068l468854,368358r89941,l543699,360214r-21675,-4576l403870,355638r-13484,-7718l351570,321933,322714,292615,298108,257358,277860,218069r-2938,-7708xem438787,374233r-43634,l433288,391466r37699,12985l505636,412641r28983,2851l546613,414711r8998,-2415l561668,408137r1024,-1943l546822,406194r-22999,-2606l495321,396242,463224,384865,438787,374233xem564836,402126r-4067,1744l554376,406194r8316,l564836,402126xem558795,368358r-89941,l514643,369657r37618,7945l567161,395734r1743,-4068l570647,389923r,-4068l563574,370937r-4779,-2579xem473602,351570r-15553,390l441133,352950r-37263,2688l522024,355638r-8988,-1898l473602,351570xem271958,47650r-3133,17161l265203,86875r-4604,27294l254525,147020r11752,l266810,143261r2606,-31979l270823,79738r1135,-32088xem266354,3486r-14154,l258474,7445r6002,6356l269279,23425r2679,13765l274137,15689,269343,4648,266354,3486xe" fillcolor="#ffd8d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0AC1A4C" wp14:editId="35797CCC">
                <wp:simplePos x="0" y="0"/>
                <wp:positionH relativeFrom="page">
                  <wp:posOffset>800289</wp:posOffset>
                </wp:positionH>
                <wp:positionV relativeFrom="paragraph">
                  <wp:posOffset>-9540</wp:posOffset>
                </wp:positionV>
                <wp:extent cx="1232535" cy="28702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2535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C2F205" w14:textId="3B43F2B2" w:rsidR="008F0224" w:rsidRDefault="008F0224">
                            <w:pPr>
                              <w:spacing w:before="10"/>
                              <w:rPr>
                                <w:rFonts w:ascii="Trebuchet MS" w:hAnsi="Trebuchet MS"/>
                                <w:sz w:val="3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AC1A4C" id="Textbox 11" o:spid="_x0000_s1028" type="#_x0000_t202" style="position:absolute;left:0;text-align:left;margin-left:63pt;margin-top:-.75pt;width:97.05pt;height:22.6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" filled="f" stroked="f">
                <v:textbox inset="0,0,0,0">
                  <w:txbxContent>
                    <w:p w14:paraId="36C2F205" w14:textId="3B43F2B2" w:rsidR="008F0224" w:rsidRDefault="008F0224">
                      <w:pPr>
                        <w:spacing w:before="10"/>
                        <w:rPr>
                          <w:rFonts w:ascii="Trebuchet MS" w:hAnsi="Trebuchet MS"/>
                          <w:sz w:val="37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DC16B6C" w14:textId="77777777" w:rsidR="00C45CF5" w:rsidRDefault="00C45CF5" w:rsidP="00C45CF5">
      <w:pPr>
        <w:spacing w:line="266" w:lineRule="auto"/>
        <w:ind w:left="2224" w:right="5549"/>
        <w:rPr>
          <w:rFonts w:ascii="Trebuchet MS" w:hAnsi="Trebuchet MS"/>
          <w:spacing w:val="-2"/>
          <w:sz w:val="18"/>
        </w:rPr>
      </w:pPr>
    </w:p>
    <w:p w14:paraId="52A3DDFD" w14:textId="55890CE2" w:rsidR="00C45CF5" w:rsidRDefault="00C45CF5" w:rsidP="00C45CF5">
      <w:pPr>
        <w:spacing w:line="266" w:lineRule="auto"/>
        <w:ind w:left="2224" w:right="5549"/>
        <w:rPr>
          <w:rFonts w:ascii="Trebuchet MS" w:hAnsi="Trebuchet MS"/>
          <w:sz w:val="18"/>
        </w:rPr>
        <w:sectPr w:rsidR="00C45CF5">
          <w:type w:val="continuous"/>
          <w:pgSz w:w="11910" w:h="16840"/>
          <w:pgMar w:top="2000" w:right="740" w:bottom="980" w:left="1020" w:header="649" w:footer="795" w:gutter="0"/>
          <w:cols w:space="708"/>
        </w:sectPr>
      </w:pPr>
    </w:p>
    <w:p w14:paraId="650ECE72" w14:textId="6D5AE683" w:rsidR="008F0224" w:rsidRDefault="00C45CF5" w:rsidP="00C45CF5">
      <w:pPr>
        <w:pStyle w:val="Nadpis1"/>
        <w:spacing w:line="413" w:lineRule="exact"/>
        <w:ind w:left="240"/>
        <w:rPr>
          <w:sz w:val="18"/>
        </w:rPr>
        <w:sectPr w:rsidR="008F0224">
          <w:type w:val="continuous"/>
          <w:pgSz w:w="11910" w:h="16840"/>
          <w:pgMar w:top="2000" w:right="740" w:bottom="980" w:left="1020" w:header="649" w:footer="795" w:gutter="0"/>
          <w:cols w:num="2" w:space="708" w:equalWidth="0">
            <w:col w:w="1317" w:space="668"/>
            <w:col w:w="8165"/>
          </w:cols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0B577E0" wp14:editId="1CC49715">
                <wp:simplePos x="0" y="0"/>
                <wp:positionH relativeFrom="page">
                  <wp:posOffset>727252</wp:posOffset>
                </wp:positionH>
                <wp:positionV relativeFrom="paragraph">
                  <wp:posOffset>183847</wp:posOffset>
                </wp:positionV>
                <wp:extent cx="2563495" cy="110680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3495" cy="1106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17"/>
                            </w:tblGrid>
                            <w:tr w:rsidR="008F0224" w14:paraId="6335F61F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3917" w:type="dxa"/>
                                  <w:tcBorders>
                                    <w:bottom w:val="single" w:sz="6" w:space="0" w:color="7F7F7F"/>
                                  </w:tcBorders>
                                </w:tcPr>
                                <w:p w14:paraId="6CDFDD34" w14:textId="7D9330D4" w:rsidR="008F0224" w:rsidRDefault="00C45CF5">
                                  <w:pPr>
                                    <w:pStyle w:val="TableParagraph"/>
                                    <w:spacing w:line="140" w:lineRule="exact"/>
                                    <w:ind w:left="2039"/>
                                    <w:rPr>
                                      <w:rFonts w:ascii="Trebuchet MS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pacing w:val="-2"/>
                                      <w:sz w:val="18"/>
                                    </w:rPr>
                                    <w:t>'</w:t>
                                  </w:r>
                                </w:p>
                              </w:tc>
                            </w:tr>
                            <w:tr w:rsidR="008F0224" w14:paraId="588C2AE5" w14:textId="77777777">
                              <w:trPr>
                                <w:trHeight w:val="926"/>
                              </w:trPr>
                              <w:tc>
                                <w:tcPr>
                                  <w:tcW w:w="3917" w:type="dxa"/>
                                  <w:tcBorders>
                                    <w:top w:val="single" w:sz="6" w:space="0" w:color="7F7F7F"/>
                                  </w:tcBorders>
                                </w:tcPr>
                                <w:p w14:paraId="282FE233" w14:textId="77777777" w:rsidR="008F0224" w:rsidRDefault="008F0224">
                                  <w:pPr>
                                    <w:pStyle w:val="TableParagraph"/>
                                    <w:spacing w:before="5"/>
                                    <w:rPr>
                                      <w:rFonts w:ascii="Trebuchet MS"/>
                                      <w:sz w:val="21"/>
                                    </w:rPr>
                                  </w:pPr>
                                </w:p>
                                <w:p w14:paraId="50057753" w14:textId="0EFF6671" w:rsidR="008F0224" w:rsidRDefault="00C45CF5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color w:val="808080"/>
                                    </w:rPr>
                                    <w:t>xxx</w:t>
                                  </w:r>
                                </w:p>
                                <w:p w14:paraId="7CBF78D9" w14:textId="612E13D7" w:rsidR="008F0224" w:rsidRDefault="00C45CF5">
                                  <w:pPr>
                                    <w:pStyle w:val="TableParagraph"/>
                                    <w:spacing w:before="119"/>
                                  </w:pPr>
                                  <w:r>
                                    <w:rPr>
                                      <w:color w:val="808080"/>
                                    </w:rPr>
                                    <w:t>xxx</w:t>
                                  </w:r>
                                </w:p>
                              </w:tc>
                            </w:tr>
                            <w:tr w:rsidR="008F0224" w14:paraId="54E083B6" w14:textId="77777777">
                              <w:trPr>
                                <w:trHeight w:val="563"/>
                              </w:trPr>
                              <w:tc>
                                <w:tcPr>
                                  <w:tcW w:w="3917" w:type="dxa"/>
                                </w:tcPr>
                                <w:p w14:paraId="14567C05" w14:textId="77777777" w:rsidR="008F0224" w:rsidRDefault="00C45CF5">
                                  <w:pPr>
                                    <w:pStyle w:val="TableParagraph"/>
                                    <w:spacing w:before="37" w:line="250" w:lineRule="atLeast"/>
                                  </w:pPr>
                                  <w:r>
                                    <w:rPr>
                                      <w:color w:val="808080"/>
                                    </w:rPr>
                                    <w:t>Národní</w:t>
                                  </w:r>
                                  <w:r>
                                    <w:rPr>
                                      <w:color w:val="808080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agentura</w:t>
                                  </w:r>
                                  <w:r>
                                    <w:rPr>
                                      <w:color w:val="80808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pro</w:t>
                                  </w:r>
                                  <w:r>
                                    <w:rPr>
                                      <w:color w:val="808080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komunikační</w:t>
                                  </w:r>
                                  <w:r>
                                    <w:rPr>
                                      <w:color w:val="808080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a informační technologie, s. p.</w:t>
                                  </w:r>
                                </w:p>
                              </w:tc>
                            </w:tr>
                          </w:tbl>
                          <w:p w14:paraId="4429CA4A" w14:textId="77777777" w:rsidR="008F0224" w:rsidRDefault="008F022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577E0" id="Textbox 12" o:spid="_x0000_s1029" type="#_x0000_t202" style="position:absolute;left:0;text-align:left;margin-left:57.25pt;margin-top:14.5pt;width:201.85pt;height:87.1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17"/>
                      </w:tblGrid>
                      <w:tr w:rsidR="008F0224" w14:paraId="6335F61F" w14:textId="77777777">
                        <w:trPr>
                          <w:trHeight w:val="239"/>
                        </w:trPr>
                        <w:tc>
                          <w:tcPr>
                            <w:tcW w:w="3917" w:type="dxa"/>
                            <w:tcBorders>
                              <w:bottom w:val="single" w:sz="6" w:space="0" w:color="7F7F7F"/>
                            </w:tcBorders>
                          </w:tcPr>
                          <w:p w14:paraId="6CDFDD34" w14:textId="7D9330D4" w:rsidR="008F0224" w:rsidRDefault="00C45CF5">
                            <w:pPr>
                              <w:pStyle w:val="TableParagraph"/>
                              <w:spacing w:line="140" w:lineRule="exact"/>
                              <w:ind w:left="2039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spacing w:val="-2"/>
                                <w:sz w:val="18"/>
                              </w:rPr>
                              <w:t>'</w:t>
                            </w:r>
                          </w:p>
                        </w:tc>
                      </w:tr>
                      <w:tr w:rsidR="008F0224" w14:paraId="588C2AE5" w14:textId="77777777">
                        <w:trPr>
                          <w:trHeight w:val="926"/>
                        </w:trPr>
                        <w:tc>
                          <w:tcPr>
                            <w:tcW w:w="3917" w:type="dxa"/>
                            <w:tcBorders>
                              <w:top w:val="single" w:sz="6" w:space="0" w:color="7F7F7F"/>
                            </w:tcBorders>
                          </w:tcPr>
                          <w:p w14:paraId="282FE233" w14:textId="77777777" w:rsidR="008F0224" w:rsidRDefault="008F0224">
                            <w:pPr>
                              <w:pStyle w:val="TableParagraph"/>
                              <w:spacing w:before="5"/>
                              <w:rPr>
                                <w:rFonts w:ascii="Trebuchet MS"/>
                                <w:sz w:val="21"/>
                              </w:rPr>
                            </w:pPr>
                          </w:p>
                          <w:p w14:paraId="50057753" w14:textId="0EFF6671" w:rsidR="008F0224" w:rsidRDefault="00C45CF5">
                            <w:pPr>
                              <w:pStyle w:val="TableParagraph"/>
                            </w:pPr>
                            <w:r>
                              <w:rPr>
                                <w:color w:val="808080"/>
                              </w:rPr>
                              <w:t>xxx</w:t>
                            </w:r>
                          </w:p>
                          <w:p w14:paraId="7CBF78D9" w14:textId="612E13D7" w:rsidR="008F0224" w:rsidRDefault="00C45CF5">
                            <w:pPr>
                              <w:pStyle w:val="TableParagraph"/>
                              <w:spacing w:before="119"/>
                            </w:pPr>
                            <w:r>
                              <w:rPr>
                                <w:color w:val="808080"/>
                              </w:rPr>
                              <w:t>xxx</w:t>
                            </w:r>
                          </w:p>
                        </w:tc>
                      </w:tr>
                      <w:tr w:rsidR="008F0224" w14:paraId="54E083B6" w14:textId="77777777">
                        <w:trPr>
                          <w:trHeight w:val="563"/>
                        </w:trPr>
                        <w:tc>
                          <w:tcPr>
                            <w:tcW w:w="3917" w:type="dxa"/>
                          </w:tcPr>
                          <w:p w14:paraId="14567C05" w14:textId="77777777" w:rsidR="008F0224" w:rsidRDefault="00C45CF5">
                            <w:pPr>
                              <w:pStyle w:val="TableParagraph"/>
                              <w:spacing w:before="37" w:line="250" w:lineRule="atLeast"/>
                            </w:pPr>
                            <w:r>
                              <w:rPr>
                                <w:color w:val="808080"/>
                              </w:rPr>
                              <w:t>Národní</w:t>
                            </w:r>
                            <w:r>
                              <w:rPr>
                                <w:color w:val="80808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agentura</w:t>
                            </w:r>
                            <w:r>
                              <w:rPr>
                                <w:color w:val="80808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pro</w:t>
                            </w:r>
                            <w:r>
                              <w:rPr>
                                <w:color w:val="80808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komunikační</w:t>
                            </w:r>
                            <w:r>
                              <w:rPr>
                                <w:color w:val="80808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a informační technologie, s. p.</w:t>
                            </w:r>
                          </w:p>
                        </w:tc>
                      </w:tr>
                    </w:tbl>
                    <w:p w14:paraId="4429CA4A" w14:textId="77777777" w:rsidR="008F0224" w:rsidRDefault="008F0224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br w:type="column"/>
      </w:r>
    </w:p>
    <w:p w14:paraId="0412D405" w14:textId="77777777" w:rsidR="008F0224" w:rsidRDefault="00C45CF5">
      <w:pPr>
        <w:pStyle w:val="Nadpis2"/>
        <w:spacing w:before="145"/>
        <w:ind w:left="112" w:firstLine="0"/>
        <w:jc w:val="both"/>
      </w:pPr>
      <w:r>
        <w:rPr>
          <w:color w:val="808080"/>
        </w:rPr>
        <w:lastRenderedPageBreak/>
        <w:t>P</w:t>
      </w:r>
      <w:r>
        <w:rPr>
          <w:color w:val="808080"/>
        </w:rPr>
        <w:t>říloha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–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Specifikace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plnění a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ceník</w:t>
      </w:r>
    </w:p>
    <w:p w14:paraId="615C66CE" w14:textId="77777777" w:rsidR="008F0224" w:rsidRDefault="008F0224">
      <w:pPr>
        <w:pStyle w:val="Zkladntext"/>
        <w:rPr>
          <w:b/>
        </w:rPr>
      </w:pPr>
    </w:p>
    <w:p w14:paraId="30E0E65F" w14:textId="77777777" w:rsidR="008F0224" w:rsidRDefault="00C45CF5">
      <w:pPr>
        <w:pStyle w:val="Zkladntext"/>
        <w:spacing w:line="312" w:lineRule="auto"/>
        <w:ind w:left="112" w:right="110"/>
        <w:jc w:val="both"/>
      </w:pPr>
      <w:r>
        <w:rPr>
          <w:color w:val="808080"/>
        </w:rPr>
        <w:t>Budou prováděny nezbytné úpravy a vývoj nových funkcionalit. Zdrojové kódy budou vkládány do vývojového prostředí Objednatele.</w:t>
      </w:r>
    </w:p>
    <w:p w14:paraId="3EF295D1" w14:textId="77777777" w:rsidR="008F0224" w:rsidRDefault="00C45CF5">
      <w:pPr>
        <w:pStyle w:val="Zkladntext"/>
        <w:spacing w:before="120" w:line="312" w:lineRule="auto"/>
        <w:ind w:left="112" w:right="109"/>
        <w:jc w:val="both"/>
      </w:pPr>
      <w:r>
        <w:rPr>
          <w:color w:val="808080"/>
        </w:rPr>
        <w:t>Předmětem plnění je implementace Centrálního registru výročních zpráv v oblasti poskytování informací podle novely zákona o svobodném přístupu k informacím č. 241/2022 Sb., který bude bezplatně veřejně přístupný a bude součástí Portálu veřejné správy.</w:t>
      </w:r>
    </w:p>
    <w:p w14:paraId="7B6A3B74" w14:textId="77777777" w:rsidR="008F0224" w:rsidRDefault="00C45CF5">
      <w:pPr>
        <w:pStyle w:val="Zkladntext"/>
        <w:spacing w:before="120" w:line="312" w:lineRule="auto"/>
        <w:ind w:left="112" w:right="107"/>
        <w:jc w:val="both"/>
      </w:pPr>
      <w:r>
        <w:rPr>
          <w:color w:val="808080"/>
        </w:rPr>
        <w:t>Detailní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specifikace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jednotlivých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bodů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uvedena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Microsoft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Azure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DevOps Portálu občana, kam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mají přístup zástupci objednatele i zhotovitele. Detailní specifikace je výsledkem společného úsilí objednatele a zhotovitele.</w:t>
      </w:r>
    </w:p>
    <w:p w14:paraId="3577CAC0" w14:textId="77777777" w:rsidR="008F0224" w:rsidRDefault="00C45CF5">
      <w:pPr>
        <w:pStyle w:val="Zkladntext"/>
        <w:spacing w:before="120"/>
        <w:ind w:left="112"/>
        <w:jc w:val="both"/>
      </w:pPr>
      <w:r>
        <w:rPr>
          <w:color w:val="808080"/>
        </w:rPr>
        <w:t>Poskytnutí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odborných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kapacit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následující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struktuře:</w:t>
      </w:r>
    </w:p>
    <w:p w14:paraId="4FA9FA18" w14:textId="77777777" w:rsidR="008F0224" w:rsidRDefault="008F0224">
      <w:pPr>
        <w:pStyle w:val="Zkladntext"/>
        <w:spacing w:before="4"/>
        <w:rPr>
          <w:sz w:val="1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2480"/>
        <w:gridCol w:w="2480"/>
        <w:gridCol w:w="2483"/>
      </w:tblGrid>
      <w:tr w:rsidR="008F0224" w14:paraId="64F3E3DE" w14:textId="77777777">
        <w:trPr>
          <w:trHeight w:val="1070"/>
        </w:trPr>
        <w:tc>
          <w:tcPr>
            <w:tcW w:w="2480" w:type="dxa"/>
            <w:shd w:val="clear" w:color="auto" w:fill="00AFEF"/>
          </w:tcPr>
          <w:p w14:paraId="46EC5C76" w14:textId="77777777" w:rsidR="008F0224" w:rsidRDefault="008F0224">
            <w:pPr>
              <w:pStyle w:val="TableParagraph"/>
              <w:spacing w:before="7"/>
              <w:rPr>
                <w:sz w:val="24"/>
              </w:rPr>
            </w:pPr>
          </w:p>
          <w:p w14:paraId="74A3EA5D" w14:textId="77777777" w:rsidR="008F0224" w:rsidRDefault="00C45CF5">
            <w:pPr>
              <w:pStyle w:val="TableParagraph"/>
              <w:ind w:left="72"/>
              <w:rPr>
                <w:b/>
              </w:rPr>
            </w:pPr>
            <w:r>
              <w:rPr>
                <w:b/>
                <w:color w:val="FFFFFF"/>
              </w:rPr>
              <w:t>Role</w:t>
            </w:r>
            <w:r>
              <w:rPr>
                <w:b/>
                <w:color w:val="FFFFFF"/>
                <w:spacing w:val="-16"/>
              </w:rPr>
              <w:t xml:space="preserve"> </w:t>
            </w:r>
            <w:r>
              <w:rPr>
                <w:b/>
                <w:color w:val="FFFFFF"/>
              </w:rPr>
              <w:t>dle</w:t>
            </w:r>
            <w:r>
              <w:rPr>
                <w:b/>
                <w:color w:val="FFFFFF"/>
                <w:spacing w:val="-15"/>
              </w:rPr>
              <w:t xml:space="preserve"> </w:t>
            </w:r>
            <w:r>
              <w:rPr>
                <w:b/>
                <w:color w:val="FFFFFF"/>
              </w:rPr>
              <w:t xml:space="preserve">Rámcové </w:t>
            </w:r>
            <w:r>
              <w:rPr>
                <w:b/>
                <w:color w:val="FFFFFF"/>
                <w:spacing w:val="-2"/>
              </w:rPr>
              <w:t>dohody</w:t>
            </w:r>
          </w:p>
        </w:tc>
        <w:tc>
          <w:tcPr>
            <w:tcW w:w="2480" w:type="dxa"/>
            <w:shd w:val="clear" w:color="auto" w:fill="00AFEF"/>
          </w:tcPr>
          <w:p w14:paraId="4F62E746" w14:textId="77777777" w:rsidR="008F0224" w:rsidRDefault="008F0224">
            <w:pPr>
              <w:pStyle w:val="TableParagraph"/>
              <w:spacing w:before="7"/>
              <w:rPr>
                <w:sz w:val="24"/>
              </w:rPr>
            </w:pPr>
          </w:p>
          <w:p w14:paraId="204F3B14" w14:textId="77777777" w:rsidR="008F0224" w:rsidRDefault="00C45CF5">
            <w:pPr>
              <w:pStyle w:val="TableParagraph"/>
              <w:ind w:left="141" w:hanging="15"/>
              <w:rPr>
                <w:b/>
              </w:rPr>
            </w:pPr>
            <w:r>
              <w:rPr>
                <w:b/>
                <w:color w:val="FFFFFF"/>
              </w:rPr>
              <w:t>Předpokládaný</w:t>
            </w:r>
            <w:r>
              <w:rPr>
                <w:b/>
                <w:color w:val="FFFFFF"/>
                <w:spacing w:val="-16"/>
              </w:rPr>
              <w:t xml:space="preserve"> </w:t>
            </w:r>
            <w:r>
              <w:rPr>
                <w:b/>
                <w:color w:val="FFFFFF"/>
              </w:rPr>
              <w:t>počet využití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této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role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v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MD</w:t>
            </w:r>
          </w:p>
        </w:tc>
        <w:tc>
          <w:tcPr>
            <w:tcW w:w="2480" w:type="dxa"/>
            <w:shd w:val="clear" w:color="auto" w:fill="00AFEF"/>
          </w:tcPr>
          <w:p w14:paraId="1A9A2F28" w14:textId="77777777" w:rsidR="008F0224" w:rsidRDefault="008F0224">
            <w:pPr>
              <w:pStyle w:val="TableParagraph"/>
              <w:spacing w:before="7"/>
              <w:rPr>
                <w:sz w:val="24"/>
              </w:rPr>
            </w:pPr>
          </w:p>
          <w:p w14:paraId="280FD08C" w14:textId="77777777" w:rsidR="008F0224" w:rsidRDefault="00C45CF5">
            <w:pPr>
              <w:pStyle w:val="TableParagraph"/>
              <w:ind w:left="532" w:right="453"/>
              <w:rPr>
                <w:b/>
              </w:rPr>
            </w:pPr>
            <w:r>
              <w:rPr>
                <w:b/>
                <w:color w:val="FFFFFF"/>
              </w:rPr>
              <w:t>Cena</w:t>
            </w:r>
            <w:r>
              <w:rPr>
                <w:b/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za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1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MD v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Kč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bez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DPH</w:t>
            </w:r>
          </w:p>
        </w:tc>
        <w:tc>
          <w:tcPr>
            <w:tcW w:w="2483" w:type="dxa"/>
            <w:shd w:val="clear" w:color="auto" w:fill="00AFEF"/>
          </w:tcPr>
          <w:p w14:paraId="01C05B7D" w14:textId="77777777" w:rsidR="008F0224" w:rsidRDefault="008F0224">
            <w:pPr>
              <w:pStyle w:val="TableParagraph"/>
              <w:spacing w:before="7"/>
              <w:rPr>
                <w:sz w:val="24"/>
              </w:rPr>
            </w:pPr>
          </w:p>
          <w:p w14:paraId="4B82689B" w14:textId="77777777" w:rsidR="008F0224" w:rsidRDefault="00C45CF5">
            <w:pPr>
              <w:pStyle w:val="TableParagraph"/>
              <w:ind w:left="532" w:right="457" w:firstLine="36"/>
              <w:rPr>
                <w:b/>
              </w:rPr>
            </w:pPr>
            <w:r>
              <w:rPr>
                <w:b/>
                <w:color w:val="FFFFFF"/>
              </w:rPr>
              <w:t>Cena celkem v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Kč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bez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DPH</w:t>
            </w:r>
          </w:p>
        </w:tc>
      </w:tr>
      <w:tr w:rsidR="008F0224" w14:paraId="32EC5EB9" w14:textId="77777777">
        <w:trPr>
          <w:trHeight w:val="582"/>
        </w:trPr>
        <w:tc>
          <w:tcPr>
            <w:tcW w:w="2480" w:type="dxa"/>
          </w:tcPr>
          <w:p w14:paraId="7B799928" w14:textId="77777777" w:rsidR="008F0224" w:rsidRDefault="00C45CF5">
            <w:pPr>
              <w:pStyle w:val="TableParagraph"/>
              <w:spacing w:before="165"/>
              <w:ind w:left="72"/>
            </w:pPr>
            <w:r>
              <w:rPr>
                <w:color w:val="808080"/>
                <w:spacing w:val="-2"/>
              </w:rPr>
              <w:t>Analytik</w:t>
            </w:r>
          </w:p>
        </w:tc>
        <w:tc>
          <w:tcPr>
            <w:tcW w:w="2480" w:type="dxa"/>
          </w:tcPr>
          <w:p w14:paraId="02F587C0" w14:textId="77777777" w:rsidR="008F0224" w:rsidRDefault="00C45CF5">
            <w:pPr>
              <w:pStyle w:val="TableParagraph"/>
              <w:spacing w:before="165"/>
              <w:ind w:left="14"/>
              <w:jc w:val="center"/>
            </w:pPr>
            <w:r>
              <w:rPr>
                <w:color w:val="808080"/>
              </w:rPr>
              <w:t>3</w:t>
            </w:r>
          </w:p>
        </w:tc>
        <w:tc>
          <w:tcPr>
            <w:tcW w:w="2480" w:type="dxa"/>
          </w:tcPr>
          <w:p w14:paraId="206579BD" w14:textId="77777777" w:rsidR="008F0224" w:rsidRDefault="00C45CF5">
            <w:pPr>
              <w:pStyle w:val="TableParagraph"/>
              <w:spacing w:before="165"/>
              <w:ind w:left="584" w:right="569"/>
              <w:jc w:val="center"/>
            </w:pPr>
            <w:r>
              <w:rPr>
                <w:color w:val="808080"/>
              </w:rPr>
              <w:t>9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900,00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5"/>
              </w:rPr>
              <w:t>Kč</w:t>
            </w:r>
          </w:p>
        </w:tc>
        <w:tc>
          <w:tcPr>
            <w:tcW w:w="2483" w:type="dxa"/>
          </w:tcPr>
          <w:p w14:paraId="6FFC08D9" w14:textId="77777777" w:rsidR="008F0224" w:rsidRDefault="00C45CF5">
            <w:pPr>
              <w:pStyle w:val="TableParagraph"/>
              <w:spacing w:before="165"/>
              <w:ind w:left="417" w:right="408"/>
              <w:jc w:val="center"/>
            </w:pPr>
            <w:r>
              <w:rPr>
                <w:color w:val="808080"/>
              </w:rPr>
              <w:t>29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700,00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7"/>
              </w:rPr>
              <w:t>Kč</w:t>
            </w:r>
          </w:p>
        </w:tc>
      </w:tr>
      <w:tr w:rsidR="008F0224" w14:paraId="03219736" w14:textId="77777777">
        <w:trPr>
          <w:trHeight w:val="582"/>
        </w:trPr>
        <w:tc>
          <w:tcPr>
            <w:tcW w:w="2480" w:type="dxa"/>
          </w:tcPr>
          <w:p w14:paraId="30FABCA5" w14:textId="77777777" w:rsidR="008F0224" w:rsidRDefault="00C45CF5">
            <w:pPr>
              <w:pStyle w:val="TableParagraph"/>
              <w:spacing w:before="165"/>
              <w:ind w:left="72"/>
            </w:pPr>
            <w:r>
              <w:rPr>
                <w:color w:val="808080"/>
              </w:rPr>
              <w:t>Analytik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  <w:spacing w:val="-2"/>
              </w:rPr>
              <w:t>senior</w:t>
            </w:r>
          </w:p>
        </w:tc>
        <w:tc>
          <w:tcPr>
            <w:tcW w:w="2480" w:type="dxa"/>
          </w:tcPr>
          <w:p w14:paraId="1E23CCD3" w14:textId="77777777" w:rsidR="008F0224" w:rsidRDefault="00C45CF5">
            <w:pPr>
              <w:pStyle w:val="TableParagraph"/>
              <w:spacing w:before="165"/>
              <w:ind w:left="14"/>
              <w:jc w:val="center"/>
            </w:pPr>
            <w:r>
              <w:rPr>
                <w:color w:val="808080"/>
              </w:rPr>
              <w:t>8</w:t>
            </w:r>
          </w:p>
        </w:tc>
        <w:tc>
          <w:tcPr>
            <w:tcW w:w="2480" w:type="dxa"/>
          </w:tcPr>
          <w:p w14:paraId="5E758E0C" w14:textId="77777777" w:rsidR="008F0224" w:rsidRDefault="00C45CF5">
            <w:pPr>
              <w:pStyle w:val="TableParagraph"/>
              <w:spacing w:before="165"/>
              <w:ind w:left="584" w:right="571"/>
              <w:jc w:val="center"/>
            </w:pPr>
            <w:r>
              <w:rPr>
                <w:color w:val="808080"/>
              </w:rPr>
              <w:t>11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800,00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7"/>
              </w:rPr>
              <w:t>Kč</w:t>
            </w:r>
          </w:p>
        </w:tc>
        <w:tc>
          <w:tcPr>
            <w:tcW w:w="2483" w:type="dxa"/>
          </w:tcPr>
          <w:p w14:paraId="5ED74291" w14:textId="77777777" w:rsidR="008F0224" w:rsidRDefault="00C45CF5">
            <w:pPr>
              <w:pStyle w:val="TableParagraph"/>
              <w:spacing w:before="165"/>
              <w:ind w:left="417" w:right="408"/>
              <w:jc w:val="center"/>
            </w:pPr>
            <w:r>
              <w:rPr>
                <w:color w:val="808080"/>
              </w:rPr>
              <w:t>94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400,00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7"/>
              </w:rPr>
              <w:t>Kč</w:t>
            </w:r>
          </w:p>
        </w:tc>
      </w:tr>
      <w:tr w:rsidR="008F0224" w14:paraId="569802A8" w14:textId="77777777">
        <w:trPr>
          <w:trHeight w:val="580"/>
        </w:trPr>
        <w:tc>
          <w:tcPr>
            <w:tcW w:w="2480" w:type="dxa"/>
          </w:tcPr>
          <w:p w14:paraId="3AB2A0A0" w14:textId="77777777" w:rsidR="008F0224" w:rsidRDefault="00C45CF5">
            <w:pPr>
              <w:pStyle w:val="TableParagraph"/>
              <w:spacing w:before="163"/>
              <w:ind w:left="72"/>
            </w:pPr>
            <w:r>
              <w:rPr>
                <w:color w:val="808080"/>
                <w:spacing w:val="-2"/>
              </w:rPr>
              <w:t>Architekt</w:t>
            </w:r>
          </w:p>
        </w:tc>
        <w:tc>
          <w:tcPr>
            <w:tcW w:w="2480" w:type="dxa"/>
          </w:tcPr>
          <w:p w14:paraId="71C8E1D5" w14:textId="77777777" w:rsidR="008F0224" w:rsidRDefault="00C45CF5">
            <w:pPr>
              <w:pStyle w:val="TableParagraph"/>
              <w:spacing w:before="163"/>
              <w:ind w:left="14"/>
              <w:jc w:val="center"/>
            </w:pPr>
            <w:r>
              <w:rPr>
                <w:color w:val="808080"/>
              </w:rPr>
              <w:t>4</w:t>
            </w:r>
          </w:p>
        </w:tc>
        <w:tc>
          <w:tcPr>
            <w:tcW w:w="2480" w:type="dxa"/>
          </w:tcPr>
          <w:p w14:paraId="428C92B4" w14:textId="77777777" w:rsidR="008F0224" w:rsidRDefault="00C45CF5">
            <w:pPr>
              <w:pStyle w:val="TableParagraph"/>
              <w:spacing w:before="163"/>
              <w:ind w:left="584" w:right="569"/>
              <w:jc w:val="center"/>
            </w:pPr>
            <w:r>
              <w:rPr>
                <w:color w:val="808080"/>
              </w:rPr>
              <w:t>9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300,00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5"/>
              </w:rPr>
              <w:t>Kč</w:t>
            </w:r>
          </w:p>
        </w:tc>
        <w:tc>
          <w:tcPr>
            <w:tcW w:w="2483" w:type="dxa"/>
          </w:tcPr>
          <w:p w14:paraId="25E4D3A4" w14:textId="77777777" w:rsidR="008F0224" w:rsidRDefault="00C45CF5">
            <w:pPr>
              <w:pStyle w:val="TableParagraph"/>
              <w:spacing w:before="163"/>
              <w:ind w:left="417" w:right="408"/>
              <w:jc w:val="center"/>
            </w:pPr>
            <w:r>
              <w:rPr>
                <w:color w:val="808080"/>
              </w:rPr>
              <w:t>37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200,00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7"/>
              </w:rPr>
              <w:t>Kč</w:t>
            </w:r>
          </w:p>
        </w:tc>
      </w:tr>
      <w:tr w:rsidR="008F0224" w14:paraId="3C337F3D" w14:textId="77777777">
        <w:trPr>
          <w:trHeight w:val="583"/>
        </w:trPr>
        <w:tc>
          <w:tcPr>
            <w:tcW w:w="2480" w:type="dxa"/>
          </w:tcPr>
          <w:p w14:paraId="20AADD32" w14:textId="77777777" w:rsidR="008F0224" w:rsidRDefault="00C45CF5">
            <w:pPr>
              <w:pStyle w:val="TableParagraph"/>
              <w:spacing w:before="165"/>
              <w:ind w:left="72"/>
            </w:pPr>
            <w:r>
              <w:rPr>
                <w:color w:val="808080"/>
              </w:rPr>
              <w:t>Architekt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senior</w:t>
            </w:r>
          </w:p>
        </w:tc>
        <w:tc>
          <w:tcPr>
            <w:tcW w:w="2480" w:type="dxa"/>
          </w:tcPr>
          <w:p w14:paraId="55F48BCC" w14:textId="77777777" w:rsidR="008F0224" w:rsidRDefault="00C45CF5">
            <w:pPr>
              <w:pStyle w:val="TableParagraph"/>
              <w:spacing w:before="165"/>
              <w:ind w:left="14"/>
              <w:jc w:val="center"/>
            </w:pPr>
            <w:r>
              <w:rPr>
                <w:color w:val="808080"/>
              </w:rPr>
              <w:t>8</w:t>
            </w:r>
          </w:p>
        </w:tc>
        <w:tc>
          <w:tcPr>
            <w:tcW w:w="2480" w:type="dxa"/>
          </w:tcPr>
          <w:p w14:paraId="21A3F9A3" w14:textId="77777777" w:rsidR="008F0224" w:rsidRDefault="00C45CF5">
            <w:pPr>
              <w:pStyle w:val="TableParagraph"/>
              <w:spacing w:before="165"/>
              <w:ind w:left="584" w:right="571"/>
              <w:jc w:val="center"/>
            </w:pPr>
            <w:r>
              <w:rPr>
                <w:color w:val="808080"/>
              </w:rPr>
              <w:t>12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000,00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7"/>
              </w:rPr>
              <w:t>Kč</w:t>
            </w:r>
          </w:p>
        </w:tc>
        <w:tc>
          <w:tcPr>
            <w:tcW w:w="2483" w:type="dxa"/>
          </w:tcPr>
          <w:p w14:paraId="2AACA49A" w14:textId="77777777" w:rsidR="008F0224" w:rsidRDefault="00C45CF5">
            <w:pPr>
              <w:pStyle w:val="TableParagraph"/>
              <w:spacing w:before="165"/>
              <w:ind w:left="417" w:right="408"/>
              <w:jc w:val="center"/>
            </w:pPr>
            <w:r>
              <w:rPr>
                <w:color w:val="808080"/>
              </w:rPr>
              <w:t>96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000,00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7"/>
              </w:rPr>
              <w:t>Kč</w:t>
            </w:r>
          </w:p>
        </w:tc>
      </w:tr>
      <w:tr w:rsidR="008F0224" w14:paraId="0E63D545" w14:textId="77777777">
        <w:trPr>
          <w:trHeight w:val="506"/>
        </w:trPr>
        <w:tc>
          <w:tcPr>
            <w:tcW w:w="2480" w:type="dxa"/>
          </w:tcPr>
          <w:p w14:paraId="1EA51217" w14:textId="77777777" w:rsidR="008F0224" w:rsidRDefault="00C45CF5">
            <w:pPr>
              <w:pStyle w:val="TableParagraph"/>
              <w:spacing w:line="254" w:lineRule="exact"/>
              <w:ind w:left="72" w:right="449"/>
            </w:pPr>
            <w:r>
              <w:rPr>
                <w:color w:val="808080"/>
              </w:rPr>
              <w:t>Projektový</w:t>
            </w:r>
            <w:r>
              <w:rPr>
                <w:color w:val="808080"/>
                <w:spacing w:val="-16"/>
              </w:rPr>
              <w:t xml:space="preserve"> </w:t>
            </w:r>
            <w:r>
              <w:rPr>
                <w:color w:val="808080"/>
              </w:rPr>
              <w:t xml:space="preserve">manažer </w:t>
            </w:r>
            <w:r>
              <w:rPr>
                <w:color w:val="808080"/>
                <w:spacing w:val="-2"/>
              </w:rPr>
              <w:t>senior</w:t>
            </w:r>
          </w:p>
        </w:tc>
        <w:tc>
          <w:tcPr>
            <w:tcW w:w="2480" w:type="dxa"/>
          </w:tcPr>
          <w:p w14:paraId="3DB3C868" w14:textId="77777777" w:rsidR="008F0224" w:rsidRDefault="00C45CF5">
            <w:pPr>
              <w:pStyle w:val="TableParagraph"/>
              <w:spacing w:before="127"/>
              <w:ind w:left="582" w:right="571"/>
              <w:jc w:val="center"/>
            </w:pPr>
            <w:r>
              <w:rPr>
                <w:color w:val="808080"/>
                <w:spacing w:val="-5"/>
              </w:rPr>
              <w:t>18</w:t>
            </w:r>
          </w:p>
        </w:tc>
        <w:tc>
          <w:tcPr>
            <w:tcW w:w="2480" w:type="dxa"/>
          </w:tcPr>
          <w:p w14:paraId="351C25A2" w14:textId="77777777" w:rsidR="008F0224" w:rsidRDefault="00C45CF5">
            <w:pPr>
              <w:pStyle w:val="TableParagraph"/>
              <w:spacing w:before="127"/>
              <w:ind w:left="584" w:right="571"/>
              <w:jc w:val="center"/>
            </w:pPr>
            <w:r>
              <w:rPr>
                <w:color w:val="808080"/>
              </w:rPr>
              <w:t>13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450,00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7"/>
              </w:rPr>
              <w:t>Kč</w:t>
            </w:r>
          </w:p>
        </w:tc>
        <w:tc>
          <w:tcPr>
            <w:tcW w:w="2483" w:type="dxa"/>
          </w:tcPr>
          <w:p w14:paraId="13DC8841" w14:textId="77777777" w:rsidR="008F0224" w:rsidRDefault="00C45CF5">
            <w:pPr>
              <w:pStyle w:val="TableParagraph"/>
              <w:spacing w:before="127"/>
              <w:ind w:left="417" w:right="405"/>
              <w:jc w:val="center"/>
            </w:pPr>
            <w:r>
              <w:rPr>
                <w:color w:val="808080"/>
              </w:rPr>
              <w:t>242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100,00</w:t>
            </w:r>
            <w:r>
              <w:rPr>
                <w:color w:val="808080"/>
                <w:spacing w:val="-5"/>
              </w:rPr>
              <w:t xml:space="preserve"> Kč</w:t>
            </w:r>
          </w:p>
        </w:tc>
      </w:tr>
      <w:tr w:rsidR="008F0224" w14:paraId="7B7B7F11" w14:textId="77777777">
        <w:trPr>
          <w:trHeight w:val="400"/>
        </w:trPr>
        <w:tc>
          <w:tcPr>
            <w:tcW w:w="2480" w:type="dxa"/>
          </w:tcPr>
          <w:p w14:paraId="26F97FA0" w14:textId="77777777" w:rsidR="008F0224" w:rsidRDefault="00C45CF5">
            <w:pPr>
              <w:pStyle w:val="TableParagraph"/>
              <w:spacing w:before="72"/>
              <w:ind w:left="72"/>
            </w:pPr>
            <w:r>
              <w:rPr>
                <w:color w:val="808080"/>
                <w:spacing w:val="-2"/>
              </w:rPr>
              <w:t>Vývojář</w:t>
            </w:r>
          </w:p>
        </w:tc>
        <w:tc>
          <w:tcPr>
            <w:tcW w:w="2480" w:type="dxa"/>
          </w:tcPr>
          <w:p w14:paraId="4CA1E282" w14:textId="77777777" w:rsidR="008F0224" w:rsidRDefault="00C45CF5">
            <w:pPr>
              <w:pStyle w:val="TableParagraph"/>
              <w:spacing w:before="72"/>
              <w:ind w:left="582" w:right="571"/>
              <w:jc w:val="center"/>
            </w:pPr>
            <w:r>
              <w:rPr>
                <w:color w:val="808080"/>
                <w:spacing w:val="-5"/>
              </w:rPr>
              <w:t>34</w:t>
            </w:r>
          </w:p>
        </w:tc>
        <w:tc>
          <w:tcPr>
            <w:tcW w:w="2480" w:type="dxa"/>
          </w:tcPr>
          <w:p w14:paraId="797B76B5" w14:textId="77777777" w:rsidR="008F0224" w:rsidRDefault="00C45CF5">
            <w:pPr>
              <w:pStyle w:val="TableParagraph"/>
              <w:spacing w:before="72"/>
              <w:ind w:left="584" w:right="569"/>
              <w:jc w:val="center"/>
            </w:pPr>
            <w:r>
              <w:rPr>
                <w:color w:val="808080"/>
              </w:rPr>
              <w:t>9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200,00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5"/>
              </w:rPr>
              <w:t>Kč</w:t>
            </w:r>
          </w:p>
        </w:tc>
        <w:tc>
          <w:tcPr>
            <w:tcW w:w="2483" w:type="dxa"/>
          </w:tcPr>
          <w:p w14:paraId="1085E3A9" w14:textId="77777777" w:rsidR="008F0224" w:rsidRDefault="00C45CF5">
            <w:pPr>
              <w:pStyle w:val="TableParagraph"/>
              <w:spacing w:before="72"/>
              <w:ind w:left="417" w:right="406"/>
              <w:jc w:val="center"/>
            </w:pPr>
            <w:r>
              <w:rPr>
                <w:color w:val="808080"/>
              </w:rPr>
              <w:t>312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800,00</w:t>
            </w:r>
            <w:r>
              <w:rPr>
                <w:color w:val="808080"/>
                <w:spacing w:val="-5"/>
              </w:rPr>
              <w:t xml:space="preserve"> Kč</w:t>
            </w:r>
          </w:p>
        </w:tc>
      </w:tr>
      <w:tr w:rsidR="008F0224" w14:paraId="18AE0F5D" w14:textId="77777777">
        <w:trPr>
          <w:trHeight w:val="402"/>
        </w:trPr>
        <w:tc>
          <w:tcPr>
            <w:tcW w:w="2480" w:type="dxa"/>
          </w:tcPr>
          <w:p w14:paraId="4BC6A39D" w14:textId="77777777" w:rsidR="008F0224" w:rsidRDefault="00C45CF5">
            <w:pPr>
              <w:pStyle w:val="TableParagraph"/>
              <w:spacing w:before="76"/>
              <w:ind w:left="72"/>
            </w:pPr>
            <w:r>
              <w:rPr>
                <w:color w:val="808080"/>
              </w:rPr>
              <w:t>Vývojář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–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  <w:spacing w:val="-2"/>
              </w:rPr>
              <w:t>senior</w:t>
            </w:r>
          </w:p>
        </w:tc>
        <w:tc>
          <w:tcPr>
            <w:tcW w:w="2480" w:type="dxa"/>
          </w:tcPr>
          <w:p w14:paraId="1E7FA25E" w14:textId="77777777" w:rsidR="008F0224" w:rsidRDefault="00C45CF5">
            <w:pPr>
              <w:pStyle w:val="TableParagraph"/>
              <w:spacing w:before="76"/>
              <w:ind w:left="582" w:right="571"/>
              <w:jc w:val="center"/>
            </w:pPr>
            <w:r>
              <w:rPr>
                <w:color w:val="808080"/>
                <w:spacing w:val="-5"/>
              </w:rPr>
              <w:t>47</w:t>
            </w:r>
          </w:p>
        </w:tc>
        <w:tc>
          <w:tcPr>
            <w:tcW w:w="2480" w:type="dxa"/>
          </w:tcPr>
          <w:p w14:paraId="2184ABF2" w14:textId="77777777" w:rsidR="008F0224" w:rsidRDefault="00C45CF5">
            <w:pPr>
              <w:pStyle w:val="TableParagraph"/>
              <w:spacing w:before="76"/>
              <w:ind w:left="584" w:right="571"/>
              <w:jc w:val="center"/>
            </w:pPr>
            <w:r>
              <w:rPr>
                <w:color w:val="808080"/>
              </w:rPr>
              <w:t>11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700,00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7"/>
              </w:rPr>
              <w:t>Kč</w:t>
            </w:r>
          </w:p>
        </w:tc>
        <w:tc>
          <w:tcPr>
            <w:tcW w:w="2483" w:type="dxa"/>
          </w:tcPr>
          <w:p w14:paraId="79C51470" w14:textId="77777777" w:rsidR="008F0224" w:rsidRDefault="00C45CF5">
            <w:pPr>
              <w:pStyle w:val="TableParagraph"/>
              <w:spacing w:before="76"/>
              <w:ind w:left="417" w:right="406"/>
              <w:jc w:val="center"/>
            </w:pPr>
            <w:r>
              <w:rPr>
                <w:color w:val="808080"/>
              </w:rPr>
              <w:t>549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900,00</w:t>
            </w:r>
            <w:r>
              <w:rPr>
                <w:color w:val="808080"/>
                <w:spacing w:val="-5"/>
              </w:rPr>
              <w:t xml:space="preserve"> Kč</w:t>
            </w:r>
          </w:p>
        </w:tc>
      </w:tr>
      <w:tr w:rsidR="008F0224" w14:paraId="041ED3DF" w14:textId="77777777">
        <w:trPr>
          <w:trHeight w:val="505"/>
        </w:trPr>
        <w:tc>
          <w:tcPr>
            <w:tcW w:w="2480" w:type="dxa"/>
          </w:tcPr>
          <w:p w14:paraId="6890343B" w14:textId="77777777" w:rsidR="008F0224" w:rsidRDefault="00C45CF5">
            <w:pPr>
              <w:pStyle w:val="TableParagraph"/>
              <w:spacing w:line="254" w:lineRule="exact"/>
              <w:ind w:left="72" w:right="905"/>
              <w:rPr>
                <w:b/>
              </w:rPr>
            </w:pPr>
            <w:r>
              <w:rPr>
                <w:b/>
                <w:color w:val="808080"/>
              </w:rPr>
              <w:t>Celková</w:t>
            </w:r>
            <w:r>
              <w:rPr>
                <w:b/>
                <w:color w:val="808080"/>
                <w:spacing w:val="-16"/>
              </w:rPr>
              <w:t xml:space="preserve"> </w:t>
            </w:r>
            <w:r>
              <w:rPr>
                <w:b/>
                <w:color w:val="808080"/>
              </w:rPr>
              <w:t>cena v</w:t>
            </w:r>
            <w:r>
              <w:rPr>
                <w:b/>
                <w:color w:val="808080"/>
                <w:spacing w:val="-2"/>
              </w:rPr>
              <w:t xml:space="preserve"> </w:t>
            </w:r>
            <w:r>
              <w:rPr>
                <w:b/>
                <w:color w:val="808080"/>
              </w:rPr>
              <w:t>Kč</w:t>
            </w:r>
            <w:r>
              <w:rPr>
                <w:b/>
                <w:color w:val="808080"/>
                <w:spacing w:val="-1"/>
              </w:rPr>
              <w:t xml:space="preserve"> </w:t>
            </w:r>
            <w:r>
              <w:rPr>
                <w:b/>
                <w:color w:val="808080"/>
              </w:rPr>
              <w:t>bez</w:t>
            </w:r>
            <w:r>
              <w:rPr>
                <w:b/>
                <w:color w:val="808080"/>
                <w:spacing w:val="-2"/>
              </w:rPr>
              <w:t xml:space="preserve"> </w:t>
            </w:r>
            <w:r>
              <w:rPr>
                <w:b/>
                <w:color w:val="808080"/>
                <w:spacing w:val="-5"/>
              </w:rPr>
              <w:t>DPH</w:t>
            </w:r>
          </w:p>
        </w:tc>
        <w:tc>
          <w:tcPr>
            <w:tcW w:w="2480" w:type="dxa"/>
          </w:tcPr>
          <w:p w14:paraId="7F30A647" w14:textId="77777777" w:rsidR="008F0224" w:rsidRDefault="008F02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0" w:type="dxa"/>
          </w:tcPr>
          <w:p w14:paraId="0867F2C0" w14:textId="77777777" w:rsidR="008F0224" w:rsidRDefault="008F02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3" w:type="dxa"/>
          </w:tcPr>
          <w:p w14:paraId="16D85418" w14:textId="77777777" w:rsidR="008F0224" w:rsidRDefault="00C45CF5">
            <w:pPr>
              <w:pStyle w:val="TableParagraph"/>
              <w:spacing w:before="127"/>
              <w:ind w:left="417" w:right="408"/>
              <w:jc w:val="center"/>
              <w:rPr>
                <w:b/>
              </w:rPr>
            </w:pPr>
            <w:r>
              <w:rPr>
                <w:b/>
                <w:color w:val="808080"/>
              </w:rPr>
              <w:t>1</w:t>
            </w:r>
            <w:r>
              <w:rPr>
                <w:b/>
                <w:color w:val="808080"/>
                <w:spacing w:val="-5"/>
              </w:rPr>
              <w:t xml:space="preserve"> </w:t>
            </w:r>
            <w:r>
              <w:rPr>
                <w:b/>
                <w:color w:val="808080"/>
              </w:rPr>
              <w:t>362</w:t>
            </w:r>
            <w:r>
              <w:rPr>
                <w:b/>
                <w:color w:val="808080"/>
                <w:spacing w:val="-3"/>
              </w:rPr>
              <w:t xml:space="preserve"> </w:t>
            </w:r>
            <w:r>
              <w:rPr>
                <w:b/>
                <w:color w:val="808080"/>
              </w:rPr>
              <w:t>100,00</w:t>
            </w:r>
            <w:r>
              <w:rPr>
                <w:b/>
                <w:color w:val="808080"/>
                <w:spacing w:val="-2"/>
              </w:rPr>
              <w:t xml:space="preserve"> </w:t>
            </w:r>
            <w:r>
              <w:rPr>
                <w:b/>
                <w:color w:val="808080"/>
                <w:spacing w:val="-5"/>
              </w:rPr>
              <w:t>Kč</w:t>
            </w:r>
          </w:p>
        </w:tc>
      </w:tr>
    </w:tbl>
    <w:p w14:paraId="2DB2B980" w14:textId="77777777" w:rsidR="008F0224" w:rsidRDefault="008F0224">
      <w:pPr>
        <w:pStyle w:val="Zkladntext"/>
        <w:spacing w:before="2"/>
        <w:rPr>
          <w:sz w:val="21"/>
        </w:rPr>
      </w:pPr>
    </w:p>
    <w:p w14:paraId="3C8332C6" w14:textId="77777777" w:rsidR="008F0224" w:rsidRDefault="00C45CF5">
      <w:pPr>
        <w:pStyle w:val="Zkladntext"/>
        <w:spacing w:before="1" w:line="312" w:lineRule="auto"/>
        <w:ind w:left="112" w:right="108"/>
        <w:jc w:val="both"/>
      </w:pPr>
      <w:r>
        <w:rPr>
          <w:color w:val="808080"/>
        </w:rPr>
        <w:t>Počet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člověkodní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jednotlivých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rolí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indikativní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Objednatel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jej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může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průběhu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trvání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 xml:space="preserve">měnit, a to za předpokladu, že nebude překročena celková cena za Předmět plnění dle čl. 2 odst. 2.1 této </w:t>
      </w:r>
      <w:r>
        <w:rPr>
          <w:color w:val="808080"/>
          <w:spacing w:val="-2"/>
        </w:rPr>
        <w:t>Smlouvy.</w:t>
      </w:r>
    </w:p>
    <w:p w14:paraId="103FB684" w14:textId="77777777" w:rsidR="008F0224" w:rsidRDefault="008F0224">
      <w:pPr>
        <w:spacing w:line="312" w:lineRule="auto"/>
        <w:jc w:val="both"/>
        <w:sectPr w:rsidR="008F0224">
          <w:pgSz w:w="11910" w:h="16840"/>
          <w:pgMar w:top="2000" w:right="740" w:bottom="980" w:left="1020" w:header="649" w:footer="795" w:gutter="0"/>
          <w:cols w:space="708"/>
        </w:sectPr>
      </w:pPr>
    </w:p>
    <w:p w14:paraId="77499E99" w14:textId="77777777" w:rsidR="008F0224" w:rsidRDefault="00C45CF5">
      <w:pPr>
        <w:pStyle w:val="Nadpis2"/>
        <w:spacing w:before="145"/>
        <w:ind w:left="112" w:firstLine="0"/>
      </w:pPr>
      <w:r>
        <w:rPr>
          <w:color w:val="808080"/>
        </w:rPr>
        <w:lastRenderedPageBreak/>
        <w:t>Technické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požadavky:</w:t>
      </w:r>
    </w:p>
    <w:p w14:paraId="5E5639B5" w14:textId="77777777" w:rsidR="008F0224" w:rsidRDefault="008F0224">
      <w:pPr>
        <w:pStyle w:val="Zkladntext"/>
        <w:spacing w:before="9"/>
        <w:rPr>
          <w:b/>
          <w:sz w:val="31"/>
        </w:rPr>
      </w:pPr>
    </w:p>
    <w:p w14:paraId="2CF0C4C6" w14:textId="77777777" w:rsidR="008F0224" w:rsidRDefault="00C45CF5">
      <w:pPr>
        <w:pStyle w:val="Odstavecseseznamem"/>
        <w:numPr>
          <w:ilvl w:val="0"/>
          <w:numId w:val="1"/>
        </w:numPr>
        <w:tabs>
          <w:tab w:val="left" w:pos="831"/>
        </w:tabs>
        <w:spacing w:before="0"/>
        <w:ind w:left="831" w:hanging="358"/>
        <w:rPr>
          <w:b/>
        </w:rPr>
      </w:pPr>
      <w:r>
        <w:rPr>
          <w:b/>
          <w:color w:val="808080"/>
        </w:rPr>
        <w:t>Vývojové</w:t>
      </w:r>
      <w:r>
        <w:rPr>
          <w:b/>
          <w:color w:val="808080"/>
          <w:spacing w:val="-7"/>
        </w:rPr>
        <w:t xml:space="preserve"> </w:t>
      </w:r>
      <w:r>
        <w:rPr>
          <w:b/>
          <w:color w:val="808080"/>
          <w:spacing w:val="-2"/>
        </w:rPr>
        <w:t>prostředí</w:t>
      </w:r>
    </w:p>
    <w:p w14:paraId="2BB9A89D" w14:textId="77777777" w:rsidR="008F0224" w:rsidRDefault="00C45CF5">
      <w:pPr>
        <w:pStyle w:val="Zkladntext"/>
        <w:spacing w:before="196" w:line="424" w:lineRule="auto"/>
        <w:ind w:left="112" w:right="1616"/>
      </w:pPr>
      <w:r>
        <w:rPr>
          <w:color w:val="808080"/>
        </w:rPr>
        <w:t>NAKIT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vývojové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(dále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DEV)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slouží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potřeby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kontinuálního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vývoje. Skládá se z:</w:t>
      </w:r>
    </w:p>
    <w:p w14:paraId="0C8649DB" w14:textId="77777777" w:rsidR="008F0224" w:rsidRDefault="00C45CF5">
      <w:pPr>
        <w:pStyle w:val="Odstavecseseznamem"/>
        <w:numPr>
          <w:ilvl w:val="1"/>
          <w:numId w:val="1"/>
        </w:numPr>
        <w:tabs>
          <w:tab w:val="left" w:pos="833"/>
        </w:tabs>
        <w:spacing w:before="2"/>
        <w:rPr>
          <w:rFonts w:ascii="Symbol" w:hAnsi="Symbol"/>
          <w:color w:val="808080"/>
        </w:rPr>
      </w:pPr>
      <w:r>
        <w:rPr>
          <w:color w:val="808080"/>
        </w:rPr>
        <w:t>Azure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Kubernetes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service</w:t>
      </w:r>
    </w:p>
    <w:p w14:paraId="16CC2097" w14:textId="77777777" w:rsidR="008F0224" w:rsidRDefault="00C45CF5">
      <w:pPr>
        <w:pStyle w:val="Odstavecseseznamem"/>
        <w:numPr>
          <w:ilvl w:val="1"/>
          <w:numId w:val="1"/>
        </w:numPr>
        <w:tabs>
          <w:tab w:val="left" w:pos="833"/>
        </w:tabs>
        <w:spacing w:before="194"/>
        <w:rPr>
          <w:rFonts w:ascii="Symbol" w:hAnsi="Symbol"/>
          <w:color w:val="808080"/>
        </w:rPr>
      </w:pPr>
      <w:r>
        <w:rPr>
          <w:color w:val="808080"/>
        </w:rPr>
        <w:t>SQL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NoSql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servery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(Azure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SQL,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Postgresql,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MySql,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CosmosDB,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Redis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Cache)</w:t>
      </w:r>
    </w:p>
    <w:p w14:paraId="300B0604" w14:textId="77777777" w:rsidR="008F0224" w:rsidRDefault="00C45CF5">
      <w:pPr>
        <w:pStyle w:val="Odstavecseseznamem"/>
        <w:numPr>
          <w:ilvl w:val="1"/>
          <w:numId w:val="1"/>
        </w:numPr>
        <w:tabs>
          <w:tab w:val="left" w:pos="833"/>
        </w:tabs>
        <w:rPr>
          <w:rFonts w:ascii="Symbol" w:hAnsi="Symbol"/>
          <w:color w:val="808080"/>
        </w:rPr>
      </w:pPr>
      <w:r>
        <w:rPr>
          <w:color w:val="808080"/>
        </w:rPr>
        <w:t>Azure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Key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Vault</w:t>
      </w:r>
    </w:p>
    <w:p w14:paraId="31F29408" w14:textId="77777777" w:rsidR="008F0224" w:rsidRDefault="00C45CF5">
      <w:pPr>
        <w:pStyle w:val="Odstavecseseznamem"/>
        <w:numPr>
          <w:ilvl w:val="1"/>
          <w:numId w:val="1"/>
        </w:numPr>
        <w:tabs>
          <w:tab w:val="left" w:pos="833"/>
        </w:tabs>
        <w:spacing w:before="194"/>
        <w:rPr>
          <w:rFonts w:ascii="Symbol" w:hAnsi="Symbol"/>
          <w:color w:val="808080"/>
        </w:rPr>
      </w:pPr>
      <w:r>
        <w:rPr>
          <w:color w:val="808080"/>
        </w:rPr>
        <w:t>Application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2"/>
        </w:rPr>
        <w:t>Insights</w:t>
      </w:r>
    </w:p>
    <w:p w14:paraId="4225C2CF" w14:textId="77777777" w:rsidR="008F0224" w:rsidRDefault="00C45CF5">
      <w:pPr>
        <w:pStyle w:val="Odstavecseseznamem"/>
        <w:numPr>
          <w:ilvl w:val="1"/>
          <w:numId w:val="1"/>
        </w:numPr>
        <w:tabs>
          <w:tab w:val="left" w:pos="833"/>
        </w:tabs>
        <w:spacing w:before="194"/>
        <w:rPr>
          <w:rFonts w:ascii="Symbol" w:hAnsi="Symbol"/>
          <w:color w:val="808080"/>
        </w:rPr>
      </w:pPr>
      <w:r>
        <w:rPr>
          <w:color w:val="808080"/>
        </w:rPr>
        <w:t>Azure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Search</w:t>
      </w:r>
    </w:p>
    <w:p w14:paraId="3DAF591D" w14:textId="77777777" w:rsidR="008F0224" w:rsidRDefault="00C45CF5">
      <w:pPr>
        <w:pStyle w:val="Odstavecseseznamem"/>
        <w:numPr>
          <w:ilvl w:val="1"/>
          <w:numId w:val="1"/>
        </w:numPr>
        <w:tabs>
          <w:tab w:val="left" w:pos="833"/>
        </w:tabs>
        <w:spacing w:before="193" w:line="304" w:lineRule="auto"/>
        <w:ind w:right="108"/>
        <w:jc w:val="both"/>
        <w:rPr>
          <w:rFonts w:ascii="Symbol" w:hAnsi="Symbol"/>
          <w:color w:val="808080"/>
        </w:rPr>
      </w:pPr>
      <w:r>
        <w:rPr>
          <w:color w:val="808080"/>
        </w:rPr>
        <w:t>Reverzní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proxy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Azure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Application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Gateway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WAF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blokujícím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režimu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(aplikace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musí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dodržovat OWASP pravidla a je zcela na zodpovědnosti programátora dodržovat pravidla OWASP 3.0)</w:t>
      </w:r>
    </w:p>
    <w:p w14:paraId="0AFA862E" w14:textId="77777777" w:rsidR="008F0224" w:rsidRDefault="00C45CF5">
      <w:pPr>
        <w:pStyle w:val="Odstavecseseznamem"/>
        <w:numPr>
          <w:ilvl w:val="1"/>
          <w:numId w:val="1"/>
        </w:numPr>
        <w:tabs>
          <w:tab w:val="left" w:pos="833"/>
        </w:tabs>
        <w:spacing w:before="129"/>
        <w:rPr>
          <w:rFonts w:ascii="Symbol" w:hAnsi="Symbol"/>
          <w:color w:val="808080"/>
          <w:sz w:val="20"/>
        </w:rPr>
      </w:pPr>
      <w:r>
        <w:rPr>
          <w:color w:val="808080"/>
        </w:rPr>
        <w:t>Mobilní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aplikace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musí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být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platformu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Android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(tři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verze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zpět)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iOS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(poslední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verze)</w:t>
      </w:r>
    </w:p>
    <w:p w14:paraId="47FA419E" w14:textId="77777777" w:rsidR="008F0224" w:rsidRDefault="00C45CF5">
      <w:pPr>
        <w:pStyle w:val="Zkladntext"/>
        <w:spacing w:before="196" w:line="312" w:lineRule="auto"/>
        <w:ind w:left="112" w:right="108"/>
        <w:jc w:val="both"/>
      </w:pPr>
      <w:r>
        <w:rPr>
          <w:color w:val="808080"/>
        </w:rPr>
        <w:t>Každý vývojový tým může používat vlastní prostředí (např. Docker swarm, MiniKube, nebo vlastní servery), pro lokální testy a debugging. Nicméně jako relevantní prostředí pro integrace a další testování je pouze oficiální Nakit Dev.</w:t>
      </w:r>
    </w:p>
    <w:p w14:paraId="66B418FF" w14:textId="77777777" w:rsidR="008F0224" w:rsidRDefault="008F0224">
      <w:pPr>
        <w:pStyle w:val="Zkladntext"/>
        <w:rPr>
          <w:sz w:val="24"/>
        </w:rPr>
      </w:pPr>
    </w:p>
    <w:p w14:paraId="262FDD3C" w14:textId="77777777" w:rsidR="008F0224" w:rsidRDefault="008F0224">
      <w:pPr>
        <w:pStyle w:val="Zkladntext"/>
        <w:spacing w:before="8"/>
        <w:rPr>
          <w:sz w:val="25"/>
        </w:rPr>
      </w:pPr>
    </w:p>
    <w:p w14:paraId="1546FE2C" w14:textId="77777777" w:rsidR="008F0224" w:rsidRDefault="00C45CF5">
      <w:pPr>
        <w:pStyle w:val="Nadpis2"/>
        <w:numPr>
          <w:ilvl w:val="0"/>
          <w:numId w:val="1"/>
        </w:numPr>
        <w:tabs>
          <w:tab w:val="left" w:pos="831"/>
        </w:tabs>
        <w:ind w:left="831" w:hanging="358"/>
      </w:pPr>
      <w:r>
        <w:rPr>
          <w:color w:val="808080"/>
        </w:rPr>
        <w:t>Výstupy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programátorských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4"/>
        </w:rPr>
        <w:t>týmů</w:t>
      </w:r>
    </w:p>
    <w:p w14:paraId="5F919A60" w14:textId="77777777" w:rsidR="008F0224" w:rsidRDefault="00C45CF5">
      <w:pPr>
        <w:pStyle w:val="Zkladntext"/>
        <w:spacing w:before="196"/>
        <w:ind w:left="112"/>
        <w:jc w:val="both"/>
      </w:pPr>
      <w:r>
        <w:rPr>
          <w:color w:val="808080"/>
        </w:rPr>
        <w:t>Programátorské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týmy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dodávají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zdrojové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kódy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do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GIT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Nakit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následujícími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pravidly:</w:t>
      </w:r>
    </w:p>
    <w:p w14:paraId="6FDC3E26" w14:textId="77777777" w:rsidR="008F0224" w:rsidRDefault="00C45CF5">
      <w:pPr>
        <w:pStyle w:val="Odstavecseseznamem"/>
        <w:numPr>
          <w:ilvl w:val="1"/>
          <w:numId w:val="1"/>
        </w:numPr>
        <w:tabs>
          <w:tab w:val="left" w:pos="833"/>
        </w:tabs>
        <w:spacing w:before="195" w:line="304" w:lineRule="auto"/>
        <w:ind w:right="103"/>
        <w:jc w:val="both"/>
        <w:rPr>
          <w:rFonts w:ascii="Symbol" w:hAnsi="Symbol"/>
          <w:color w:val="808080"/>
        </w:rPr>
      </w:pPr>
      <w:r>
        <w:rPr>
          <w:color w:val="808080"/>
        </w:rPr>
        <w:t>Zdrojové kódy jsou kompilovatelné v prostředí Docker 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 xml:space="preserve">operačním systému Ubuntu (aktuální </w:t>
      </w:r>
      <w:r>
        <w:rPr>
          <w:color w:val="808080"/>
          <w:spacing w:val="-2"/>
        </w:rPr>
        <w:t>LTS).</w:t>
      </w:r>
    </w:p>
    <w:p w14:paraId="6F491982" w14:textId="77777777" w:rsidR="008F0224" w:rsidRDefault="00C45CF5">
      <w:pPr>
        <w:pStyle w:val="Odstavecseseznamem"/>
        <w:numPr>
          <w:ilvl w:val="1"/>
          <w:numId w:val="1"/>
        </w:numPr>
        <w:tabs>
          <w:tab w:val="left" w:pos="833"/>
        </w:tabs>
        <w:spacing w:before="129" w:line="309" w:lineRule="auto"/>
        <w:ind w:right="107"/>
        <w:jc w:val="both"/>
        <w:rPr>
          <w:rFonts w:ascii="Symbol" w:hAnsi="Symbol"/>
          <w:color w:val="808080"/>
        </w:rPr>
      </w:pPr>
      <w:r>
        <w:rPr>
          <w:color w:val="808080"/>
        </w:rPr>
        <w:t>Kromě zdrojových kódů je výstupem Dockerfile, který sestavuje danou aplikaci nebo mikroslužbu. Dockerfile obsahuje všechny proměnné prostředí, mount pointy dle best practice psaní Dockerfile a je detailně okomentován pro potřeby provozního týmu.</w:t>
      </w:r>
    </w:p>
    <w:p w14:paraId="62648B08" w14:textId="77777777" w:rsidR="008F0224" w:rsidRDefault="00C45CF5">
      <w:pPr>
        <w:pStyle w:val="Odstavecseseznamem"/>
        <w:numPr>
          <w:ilvl w:val="1"/>
          <w:numId w:val="1"/>
        </w:numPr>
        <w:tabs>
          <w:tab w:val="left" w:pos="833"/>
        </w:tabs>
        <w:spacing w:before="120" w:line="304" w:lineRule="auto"/>
        <w:ind w:right="103"/>
        <w:jc w:val="both"/>
        <w:rPr>
          <w:rFonts w:ascii="Symbol" w:hAnsi="Symbol"/>
          <w:color w:val="808080"/>
        </w:rPr>
      </w:pPr>
      <w:r>
        <w:rPr>
          <w:color w:val="808080"/>
        </w:rPr>
        <w:t>Dockerfile musí být psaný tak, aby výsledný Docker kontejner umožnoval non-root běh (pod linux uživatelem 1001).</w:t>
      </w:r>
    </w:p>
    <w:p w14:paraId="4636A705" w14:textId="77777777" w:rsidR="008F0224" w:rsidRDefault="00C45CF5">
      <w:pPr>
        <w:pStyle w:val="Odstavecseseznamem"/>
        <w:numPr>
          <w:ilvl w:val="1"/>
          <w:numId w:val="1"/>
        </w:numPr>
        <w:tabs>
          <w:tab w:val="left" w:pos="832"/>
        </w:tabs>
        <w:spacing w:before="128"/>
        <w:ind w:left="832" w:hanging="359"/>
        <w:jc w:val="both"/>
        <w:rPr>
          <w:rFonts w:ascii="Symbol" w:hAnsi="Symbol"/>
          <w:color w:val="808080"/>
        </w:rPr>
      </w:pPr>
      <w:r>
        <w:rPr>
          <w:color w:val="808080"/>
        </w:rPr>
        <w:t>Je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striktně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zakázáno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používat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jiné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Docker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base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image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než</w:t>
      </w:r>
      <w:r>
        <w:rPr>
          <w:color w:val="808080"/>
          <w:spacing w:val="-2"/>
        </w:rPr>
        <w:t xml:space="preserve"> oficiální.</w:t>
      </w:r>
    </w:p>
    <w:p w14:paraId="39B240FC" w14:textId="77777777" w:rsidR="008F0224" w:rsidRDefault="00C45CF5">
      <w:pPr>
        <w:pStyle w:val="Odstavecseseznamem"/>
        <w:numPr>
          <w:ilvl w:val="1"/>
          <w:numId w:val="1"/>
        </w:numPr>
        <w:tabs>
          <w:tab w:val="left" w:pos="833"/>
        </w:tabs>
        <w:spacing w:before="197" w:line="304" w:lineRule="auto"/>
        <w:ind w:right="111"/>
        <w:jc w:val="both"/>
        <w:rPr>
          <w:rFonts w:ascii="Symbol" w:hAnsi="Symbol"/>
          <w:color w:val="808080"/>
        </w:rPr>
      </w:pPr>
      <w:r>
        <w:rPr>
          <w:color w:val="808080"/>
        </w:rPr>
        <w:t>Každá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změna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kódu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GIT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musí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mít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asociovaný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ticket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popisující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změnu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zdrojového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kódu.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Z ticketu musí být zřejmé kdo a proč kód vytvořil nebo modifikoval.</w:t>
      </w:r>
    </w:p>
    <w:p w14:paraId="0673D90B" w14:textId="77777777" w:rsidR="008F0224" w:rsidRDefault="00C45CF5">
      <w:pPr>
        <w:pStyle w:val="Odstavecseseznamem"/>
        <w:numPr>
          <w:ilvl w:val="1"/>
          <w:numId w:val="1"/>
        </w:numPr>
        <w:tabs>
          <w:tab w:val="left" w:pos="833"/>
        </w:tabs>
        <w:spacing w:before="129" w:line="309" w:lineRule="auto"/>
        <w:ind w:right="105"/>
        <w:jc w:val="both"/>
        <w:rPr>
          <w:rFonts w:ascii="Symbol" w:hAnsi="Symbol"/>
          <w:color w:val="808080"/>
        </w:rPr>
      </w:pPr>
      <w:r>
        <w:rPr>
          <w:color w:val="808080"/>
        </w:rPr>
        <w:t>Při sestavování aplikace je zakázáno stahovat balíčky třetích stran z veřejných repositářů. Programátorské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týmy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jsou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zodpovědní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umisťování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těchto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balíčku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do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Azure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 xml:space="preserve">DevOps </w:t>
      </w:r>
      <w:r>
        <w:rPr>
          <w:color w:val="808080"/>
          <w:spacing w:val="-2"/>
        </w:rPr>
        <w:t>artifacts.</w:t>
      </w:r>
    </w:p>
    <w:p w14:paraId="255A3824" w14:textId="77777777" w:rsidR="008F0224" w:rsidRDefault="008F0224">
      <w:pPr>
        <w:spacing w:line="309" w:lineRule="auto"/>
        <w:jc w:val="both"/>
        <w:rPr>
          <w:rFonts w:ascii="Symbol" w:hAnsi="Symbol"/>
        </w:rPr>
        <w:sectPr w:rsidR="008F0224">
          <w:pgSz w:w="11910" w:h="16840"/>
          <w:pgMar w:top="2000" w:right="740" w:bottom="980" w:left="1020" w:header="649" w:footer="795" w:gutter="0"/>
          <w:cols w:space="708"/>
        </w:sectPr>
      </w:pPr>
    </w:p>
    <w:p w14:paraId="112878F3" w14:textId="77777777" w:rsidR="008F0224" w:rsidRDefault="00C45CF5">
      <w:pPr>
        <w:pStyle w:val="Odstavecseseznamem"/>
        <w:numPr>
          <w:ilvl w:val="1"/>
          <w:numId w:val="1"/>
        </w:numPr>
        <w:tabs>
          <w:tab w:val="left" w:pos="833"/>
        </w:tabs>
        <w:spacing w:before="144" w:line="304" w:lineRule="auto"/>
        <w:ind w:right="107"/>
        <w:rPr>
          <w:rFonts w:ascii="Symbol" w:hAnsi="Symbol"/>
          <w:color w:val="808080"/>
        </w:rPr>
      </w:pPr>
      <w:r>
        <w:rPr>
          <w:color w:val="808080"/>
        </w:rPr>
        <w:lastRenderedPageBreak/>
        <w:t>Všechna dodávaná řešení musí obsahovat health check, tzn. readiness a liveness probes pro prostředí Kubernetes.</w:t>
      </w:r>
    </w:p>
    <w:p w14:paraId="58B4BAC6" w14:textId="77777777" w:rsidR="008F0224" w:rsidRDefault="00C45CF5">
      <w:pPr>
        <w:pStyle w:val="Odstavecseseznamem"/>
        <w:numPr>
          <w:ilvl w:val="1"/>
          <w:numId w:val="1"/>
        </w:numPr>
        <w:tabs>
          <w:tab w:val="left" w:pos="833"/>
        </w:tabs>
        <w:spacing w:before="129" w:line="312" w:lineRule="auto"/>
        <w:ind w:right="109"/>
        <w:rPr>
          <w:rFonts w:ascii="Symbol" w:hAnsi="Symbol"/>
          <w:color w:val="808080"/>
          <w:sz w:val="20"/>
        </w:rPr>
      </w:pPr>
      <w:r>
        <w:rPr>
          <w:color w:val="808080"/>
        </w:rPr>
        <w:t>Programátorské týmy zodpovídají</w:t>
      </w:r>
      <w:r>
        <w:rPr>
          <w:color w:val="808080"/>
          <w:spacing w:val="19"/>
        </w:rPr>
        <w:t xml:space="preserve"> </w:t>
      </w:r>
      <w:r>
        <w:rPr>
          <w:color w:val="808080"/>
        </w:rPr>
        <w:t>za aktuálnost použitých frameworků a balíčků třetích stran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z pohledu jejich licenční politiky a bezpečnosti.</w:t>
      </w:r>
    </w:p>
    <w:p w14:paraId="286E161F" w14:textId="77777777" w:rsidR="008F0224" w:rsidRDefault="00C45CF5">
      <w:pPr>
        <w:pStyle w:val="Odstavecseseznamem"/>
        <w:numPr>
          <w:ilvl w:val="1"/>
          <w:numId w:val="1"/>
        </w:numPr>
        <w:tabs>
          <w:tab w:val="left" w:pos="833"/>
        </w:tabs>
        <w:spacing w:before="120"/>
        <w:rPr>
          <w:rFonts w:ascii="Symbol" w:hAnsi="Symbol"/>
          <w:color w:val="808080"/>
          <w:sz w:val="20"/>
        </w:rPr>
      </w:pPr>
      <w:r>
        <w:rPr>
          <w:color w:val="808080"/>
        </w:rPr>
        <w:t>FAT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testy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report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z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FAT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testování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včetně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reportu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zátěžových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testů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(v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Nakit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4"/>
        </w:rPr>
        <w:t>Dev)</w:t>
      </w:r>
    </w:p>
    <w:p w14:paraId="22537516" w14:textId="77777777" w:rsidR="008F0224" w:rsidRDefault="008F0224">
      <w:pPr>
        <w:pStyle w:val="Zkladntext"/>
        <w:rPr>
          <w:sz w:val="24"/>
        </w:rPr>
      </w:pPr>
    </w:p>
    <w:p w14:paraId="76BF8DF4" w14:textId="77777777" w:rsidR="008F0224" w:rsidRDefault="008F0224">
      <w:pPr>
        <w:pStyle w:val="Zkladntext"/>
        <w:spacing w:before="1"/>
        <w:rPr>
          <w:sz w:val="32"/>
        </w:rPr>
      </w:pPr>
    </w:p>
    <w:p w14:paraId="2DB5B5FD" w14:textId="77777777" w:rsidR="008F0224" w:rsidRDefault="00C45CF5">
      <w:pPr>
        <w:pStyle w:val="Nadpis2"/>
        <w:numPr>
          <w:ilvl w:val="0"/>
          <w:numId w:val="1"/>
        </w:numPr>
        <w:tabs>
          <w:tab w:val="left" w:pos="824"/>
        </w:tabs>
        <w:ind w:left="824" w:hanging="354"/>
      </w:pPr>
      <w:r>
        <w:rPr>
          <w:color w:val="808080"/>
        </w:rPr>
        <w:t>Kontinuální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vývoj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5"/>
        </w:rPr>
        <w:t>GIT</w:t>
      </w:r>
    </w:p>
    <w:p w14:paraId="2F137790" w14:textId="77777777" w:rsidR="008F0224" w:rsidRDefault="00C45CF5">
      <w:pPr>
        <w:pStyle w:val="Odstavecseseznamem"/>
        <w:numPr>
          <w:ilvl w:val="1"/>
          <w:numId w:val="1"/>
        </w:numPr>
        <w:tabs>
          <w:tab w:val="left" w:pos="826"/>
        </w:tabs>
        <w:spacing w:before="195" w:line="309" w:lineRule="auto"/>
        <w:ind w:left="826" w:right="1907" w:hanging="356"/>
        <w:rPr>
          <w:rFonts w:ascii="Symbol" w:hAnsi="Symbol"/>
          <w:color w:val="808080"/>
        </w:rPr>
      </w:pPr>
      <w:r>
        <w:rPr>
          <w:color w:val="808080"/>
        </w:rPr>
        <w:t xml:space="preserve">Pro všechny vývojáře je závazné toto git workflow: </w:t>
      </w:r>
      <w:hyperlink r:id="rId13">
        <w:r>
          <w:rPr>
            <w:color w:val="808080"/>
            <w:spacing w:val="-2"/>
            <w:u w:val="single" w:color="808080"/>
          </w:rPr>
          <w:t>https://www.atlassian.com/git/tutorials/comparing-workflows/gitflow-workflow</w:t>
        </w:r>
      </w:hyperlink>
    </w:p>
    <w:p w14:paraId="18DEA230" w14:textId="77777777" w:rsidR="008F0224" w:rsidRDefault="00C45CF5">
      <w:pPr>
        <w:pStyle w:val="Odstavecseseznamem"/>
        <w:numPr>
          <w:ilvl w:val="1"/>
          <w:numId w:val="1"/>
        </w:numPr>
        <w:tabs>
          <w:tab w:val="left" w:pos="833"/>
        </w:tabs>
        <w:spacing w:before="121"/>
        <w:rPr>
          <w:rFonts w:ascii="Symbol" w:hAnsi="Symbol"/>
          <w:color w:val="808080"/>
          <w:sz w:val="20"/>
        </w:rPr>
      </w:pPr>
      <w:r>
        <w:rPr>
          <w:color w:val="808080"/>
        </w:rPr>
        <w:t>Správci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větví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master/main,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develop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release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jsou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zaměstnanci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Nakit</w:t>
      </w:r>
    </w:p>
    <w:p w14:paraId="3000BADE" w14:textId="77777777" w:rsidR="008F0224" w:rsidRDefault="00C45CF5">
      <w:pPr>
        <w:pStyle w:val="Odstavecseseznamem"/>
        <w:numPr>
          <w:ilvl w:val="1"/>
          <w:numId w:val="1"/>
        </w:numPr>
        <w:tabs>
          <w:tab w:val="left" w:pos="833"/>
        </w:tabs>
        <w:spacing w:line="312" w:lineRule="auto"/>
        <w:ind w:right="107"/>
        <w:jc w:val="both"/>
        <w:rPr>
          <w:rFonts w:ascii="Symbol" w:hAnsi="Symbol"/>
          <w:color w:val="808080"/>
          <w:sz w:val="20"/>
        </w:rPr>
      </w:pPr>
      <w:r>
        <w:rPr>
          <w:color w:val="808080"/>
        </w:rPr>
        <w:t>Git workflow může být rozšířen o další větev pro potřeby externích dodavatelů. Tato větev je ekvivalentem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větve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develop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zaměstnanec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externího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dodavatele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zodpovědný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kontinuální synchronizaci této větve s oficiální develop větví</w:t>
      </w:r>
    </w:p>
    <w:p w14:paraId="270DAFAA" w14:textId="77777777" w:rsidR="008F0224" w:rsidRDefault="00C45CF5">
      <w:pPr>
        <w:pStyle w:val="Odstavecseseznamem"/>
        <w:numPr>
          <w:ilvl w:val="1"/>
          <w:numId w:val="1"/>
        </w:numPr>
        <w:tabs>
          <w:tab w:val="left" w:pos="833"/>
        </w:tabs>
        <w:spacing w:before="120" w:line="312" w:lineRule="auto"/>
        <w:ind w:right="110"/>
        <w:jc w:val="both"/>
        <w:rPr>
          <w:rFonts w:ascii="Symbol" w:hAnsi="Symbol"/>
          <w:color w:val="808080"/>
          <w:sz w:val="20"/>
        </w:rPr>
      </w:pPr>
      <w:r>
        <w:rPr>
          <w:color w:val="808080"/>
        </w:rPr>
        <w:t>Git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workflow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musí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umožnit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spolupráci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nad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zdrojovými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kódy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mezi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programátory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Nakit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 xml:space="preserve">externími </w:t>
      </w:r>
      <w:r>
        <w:rPr>
          <w:color w:val="808080"/>
          <w:spacing w:val="-2"/>
        </w:rPr>
        <w:t>dodavateli.</w:t>
      </w:r>
    </w:p>
    <w:p w14:paraId="5318DE81" w14:textId="77777777" w:rsidR="008F0224" w:rsidRDefault="008F0224">
      <w:pPr>
        <w:pStyle w:val="Zkladntext"/>
        <w:rPr>
          <w:sz w:val="24"/>
        </w:rPr>
      </w:pPr>
    </w:p>
    <w:p w14:paraId="7C1CDB38" w14:textId="77777777" w:rsidR="008F0224" w:rsidRDefault="008F0224">
      <w:pPr>
        <w:pStyle w:val="Zkladntext"/>
        <w:rPr>
          <w:sz w:val="24"/>
        </w:rPr>
      </w:pPr>
    </w:p>
    <w:p w14:paraId="7A12E3CF" w14:textId="77777777" w:rsidR="008F0224" w:rsidRDefault="00C45CF5">
      <w:pPr>
        <w:pStyle w:val="Nadpis2"/>
        <w:numPr>
          <w:ilvl w:val="0"/>
          <w:numId w:val="1"/>
        </w:numPr>
        <w:tabs>
          <w:tab w:val="left" w:pos="831"/>
        </w:tabs>
        <w:spacing w:before="166"/>
        <w:ind w:left="831" w:hanging="358"/>
      </w:pPr>
      <w:r>
        <w:rPr>
          <w:color w:val="808080"/>
        </w:rPr>
        <w:t>Aplikační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architektura</w:t>
      </w:r>
    </w:p>
    <w:p w14:paraId="41BA6EC4" w14:textId="77777777" w:rsidR="008F0224" w:rsidRDefault="00C45CF5">
      <w:pPr>
        <w:pStyle w:val="Odstavecseseznamem"/>
        <w:numPr>
          <w:ilvl w:val="1"/>
          <w:numId w:val="1"/>
        </w:numPr>
        <w:tabs>
          <w:tab w:val="left" w:pos="833"/>
        </w:tabs>
        <w:spacing w:line="312" w:lineRule="auto"/>
        <w:ind w:right="102"/>
        <w:jc w:val="both"/>
        <w:rPr>
          <w:rFonts w:ascii="Symbol" w:hAnsi="Symbol"/>
          <w:color w:val="808080"/>
          <w:sz w:val="20"/>
        </w:rPr>
      </w:pPr>
      <w:r>
        <w:rPr>
          <w:color w:val="808080"/>
        </w:rPr>
        <w:t>Aplikační architektura celého řešení nebo dílčích celků (např. mikroslužeb) musí splňovat kritéria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Cloud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native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aplikace.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Programátoři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při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předání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zadaného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díla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popíšou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řešení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z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pohledu 12-ti faktorů cloud native aplikace.</w:t>
      </w:r>
    </w:p>
    <w:p w14:paraId="283824B4" w14:textId="77777777" w:rsidR="008F0224" w:rsidRDefault="00C45CF5">
      <w:pPr>
        <w:pStyle w:val="Odstavecseseznamem"/>
        <w:numPr>
          <w:ilvl w:val="1"/>
          <w:numId w:val="1"/>
        </w:numPr>
        <w:tabs>
          <w:tab w:val="left" w:pos="833"/>
        </w:tabs>
        <w:spacing w:before="120" w:line="312" w:lineRule="auto"/>
        <w:ind w:right="107"/>
        <w:jc w:val="both"/>
        <w:rPr>
          <w:rFonts w:ascii="Symbol" w:hAnsi="Symbol"/>
          <w:color w:val="808080"/>
          <w:sz w:val="20"/>
        </w:rPr>
      </w:pPr>
      <w:r>
        <w:rPr>
          <w:color w:val="808080"/>
        </w:rPr>
        <w:t>Aplikace nesmí mít „hard-coded“ závislosti ve vztahu ke cloudové infrastruktuře. Řešení musí zahrnovat frameworky typu Entity Framework, DAPR a Open Telemetry, aby bylo umožněno naplnění exit strategie do jiných prostředí infrastruktury bez nutnosti měnit kód aplikace.</w:t>
      </w:r>
    </w:p>
    <w:p w14:paraId="0CE4DC85" w14:textId="77777777" w:rsidR="008F0224" w:rsidRDefault="00C45CF5">
      <w:pPr>
        <w:pStyle w:val="Odstavecseseznamem"/>
        <w:numPr>
          <w:ilvl w:val="1"/>
          <w:numId w:val="1"/>
        </w:numPr>
        <w:tabs>
          <w:tab w:val="left" w:pos="833"/>
        </w:tabs>
        <w:spacing w:before="119" w:line="312" w:lineRule="auto"/>
        <w:ind w:right="110"/>
        <w:jc w:val="both"/>
        <w:rPr>
          <w:rFonts w:ascii="Symbol" w:hAnsi="Symbol"/>
          <w:color w:val="808080"/>
          <w:sz w:val="20"/>
        </w:rPr>
      </w:pPr>
      <w:r>
        <w:rPr>
          <w:color w:val="808080"/>
        </w:rPr>
        <w:t>SW řešení postavená na principu mikroslužeb musí striktně dodržovat doporučené návrhové vzory těchto řešení.</w:t>
      </w:r>
    </w:p>
    <w:p w14:paraId="42EC8699" w14:textId="77777777" w:rsidR="008F0224" w:rsidRDefault="00C45CF5">
      <w:pPr>
        <w:pStyle w:val="Odstavecseseznamem"/>
        <w:numPr>
          <w:ilvl w:val="1"/>
          <w:numId w:val="1"/>
        </w:numPr>
        <w:tabs>
          <w:tab w:val="left" w:pos="833"/>
        </w:tabs>
        <w:spacing w:before="120" w:line="312" w:lineRule="auto"/>
        <w:ind w:right="106"/>
        <w:jc w:val="both"/>
        <w:rPr>
          <w:rFonts w:ascii="Symbol" w:hAnsi="Symbol"/>
          <w:color w:val="808080"/>
          <w:sz w:val="20"/>
        </w:rPr>
      </w:pPr>
      <w:r>
        <w:rPr>
          <w:color w:val="808080"/>
        </w:rPr>
        <w:t>Existující řešení není nutné přepisovat z pohledu výše uvedených kritérií. Nové mikroslužby nebo řešení naopak tyto aspekty dodržovat musí.</w:t>
      </w:r>
    </w:p>
    <w:p w14:paraId="06F482D6" w14:textId="77777777" w:rsidR="008F0224" w:rsidRDefault="008F0224">
      <w:pPr>
        <w:pStyle w:val="Zkladntext"/>
        <w:rPr>
          <w:sz w:val="24"/>
        </w:rPr>
      </w:pPr>
    </w:p>
    <w:p w14:paraId="6D4C0AC1" w14:textId="77777777" w:rsidR="008F0224" w:rsidRDefault="008F0224">
      <w:pPr>
        <w:pStyle w:val="Zkladntext"/>
        <w:spacing w:before="6"/>
        <w:rPr>
          <w:sz w:val="25"/>
        </w:rPr>
      </w:pPr>
    </w:p>
    <w:p w14:paraId="1945851A" w14:textId="77777777" w:rsidR="008F0224" w:rsidRDefault="00C45CF5">
      <w:pPr>
        <w:pStyle w:val="Nadpis2"/>
        <w:numPr>
          <w:ilvl w:val="0"/>
          <w:numId w:val="1"/>
        </w:numPr>
        <w:tabs>
          <w:tab w:val="left" w:pos="831"/>
        </w:tabs>
        <w:ind w:left="831" w:hanging="358"/>
      </w:pPr>
      <w:r>
        <w:rPr>
          <w:color w:val="808080"/>
        </w:rPr>
        <w:t>Sběr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telemetrie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z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aplikací</w:t>
      </w:r>
    </w:p>
    <w:p w14:paraId="1B0FFB02" w14:textId="77777777" w:rsidR="008F0224" w:rsidRDefault="00C45CF5">
      <w:pPr>
        <w:pStyle w:val="Zkladntext"/>
        <w:spacing w:before="196" w:line="312" w:lineRule="auto"/>
        <w:ind w:left="112"/>
      </w:pPr>
      <w:r>
        <w:rPr>
          <w:color w:val="808080"/>
        </w:rPr>
        <w:t xml:space="preserve">Členové vývoje sbírají telemetrii, výjimky, trace a debug události do Application Insights nebo Open </w:t>
      </w:r>
      <w:r>
        <w:rPr>
          <w:color w:val="808080"/>
          <w:spacing w:val="-2"/>
        </w:rPr>
        <w:t>Telemetry.</w:t>
      </w:r>
    </w:p>
    <w:p w14:paraId="4F1D36EB" w14:textId="77777777" w:rsidR="008F0224" w:rsidRDefault="00C45CF5">
      <w:pPr>
        <w:pStyle w:val="Zkladntext"/>
        <w:spacing w:before="120" w:line="314" w:lineRule="auto"/>
        <w:ind w:left="112"/>
      </w:pPr>
      <w:r>
        <w:rPr>
          <w:color w:val="808080"/>
        </w:rPr>
        <w:t>Tato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telemetrie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sbírá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potřeby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provozu.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Tzn.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provoz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dokáže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interpretovat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chyby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aplikace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nebo problémy při volání do vzdálených systémů.</w:t>
      </w:r>
    </w:p>
    <w:p w14:paraId="2ED0C23E" w14:textId="77777777" w:rsidR="008F0224" w:rsidRDefault="008F0224">
      <w:pPr>
        <w:spacing w:line="314" w:lineRule="auto"/>
        <w:sectPr w:rsidR="008F0224">
          <w:pgSz w:w="11910" w:h="16840"/>
          <w:pgMar w:top="2000" w:right="740" w:bottom="980" w:left="1020" w:header="649" w:footer="795" w:gutter="0"/>
          <w:cols w:space="708"/>
        </w:sectPr>
      </w:pPr>
    </w:p>
    <w:p w14:paraId="19B89B71" w14:textId="77777777" w:rsidR="008F0224" w:rsidRDefault="00C45CF5">
      <w:pPr>
        <w:pStyle w:val="Zkladntext"/>
        <w:spacing w:before="145"/>
        <w:ind w:left="112"/>
      </w:pPr>
      <w:r>
        <w:rPr>
          <w:color w:val="808080"/>
        </w:rPr>
        <w:lastRenderedPageBreak/>
        <w:t>Do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Application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Insights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musí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být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umožněn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přístup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jak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členům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vývoje,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tak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i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členům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provozu.</w:t>
      </w:r>
    </w:p>
    <w:p w14:paraId="5A300C80" w14:textId="77777777" w:rsidR="008F0224" w:rsidRDefault="00C45CF5">
      <w:pPr>
        <w:pStyle w:val="Zkladntext"/>
        <w:spacing w:before="196" w:line="312" w:lineRule="auto"/>
        <w:ind w:left="112"/>
      </w:pPr>
      <w:r>
        <w:rPr>
          <w:color w:val="808080"/>
        </w:rPr>
        <w:t>Neošetřené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výjimka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nebo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logy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„Došlo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k neočekávané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chybě“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ztěžují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provozu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dohled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nad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aplikací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tyto situace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mohou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být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programátorům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vráceny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dořešení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vztahu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řádného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konkrétního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logování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chyby.</w:t>
      </w:r>
    </w:p>
    <w:p w14:paraId="005C6B29" w14:textId="77777777" w:rsidR="008F0224" w:rsidRDefault="008F0224">
      <w:pPr>
        <w:pStyle w:val="Zkladntext"/>
        <w:rPr>
          <w:sz w:val="24"/>
        </w:rPr>
      </w:pPr>
    </w:p>
    <w:p w14:paraId="7487C381" w14:textId="77777777" w:rsidR="008F0224" w:rsidRDefault="008F0224">
      <w:pPr>
        <w:pStyle w:val="Zkladntext"/>
        <w:spacing w:before="5"/>
        <w:rPr>
          <w:sz w:val="25"/>
        </w:rPr>
      </w:pPr>
    </w:p>
    <w:p w14:paraId="1764343D" w14:textId="77777777" w:rsidR="008F0224" w:rsidRDefault="00C45CF5">
      <w:pPr>
        <w:pStyle w:val="Nadpis2"/>
        <w:numPr>
          <w:ilvl w:val="0"/>
          <w:numId w:val="1"/>
        </w:numPr>
        <w:tabs>
          <w:tab w:val="left" w:pos="831"/>
        </w:tabs>
        <w:ind w:left="831" w:hanging="358"/>
      </w:pPr>
      <w:r>
        <w:rPr>
          <w:color w:val="808080"/>
          <w:spacing w:val="-2"/>
        </w:rPr>
        <w:t>DevOps</w:t>
      </w:r>
    </w:p>
    <w:p w14:paraId="7A34BA22" w14:textId="77777777" w:rsidR="008F0224" w:rsidRDefault="00C45CF5">
      <w:pPr>
        <w:pStyle w:val="Zkladntext"/>
        <w:spacing w:before="196" w:line="312" w:lineRule="auto"/>
        <w:ind w:left="112"/>
      </w:pPr>
      <w:r>
        <w:rPr>
          <w:color w:val="808080"/>
        </w:rPr>
        <w:t>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kontextu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filosofie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DevOps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jsou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všichni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členové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vývoje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provozu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zodpovědní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plynulou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kontinuální integraci a nasazování.</w:t>
      </w:r>
    </w:p>
    <w:p w14:paraId="53D5B079" w14:textId="77777777" w:rsidR="008F0224" w:rsidRDefault="008F0224">
      <w:pPr>
        <w:pStyle w:val="Zkladntext"/>
        <w:rPr>
          <w:sz w:val="24"/>
        </w:rPr>
      </w:pPr>
    </w:p>
    <w:p w14:paraId="47DFF131" w14:textId="77777777" w:rsidR="008F0224" w:rsidRDefault="008F0224">
      <w:pPr>
        <w:pStyle w:val="Zkladntext"/>
        <w:spacing w:before="5"/>
        <w:rPr>
          <w:sz w:val="25"/>
        </w:rPr>
      </w:pPr>
    </w:p>
    <w:p w14:paraId="7534B978" w14:textId="77777777" w:rsidR="008F0224" w:rsidRDefault="00C45CF5">
      <w:pPr>
        <w:pStyle w:val="Nadpis2"/>
        <w:numPr>
          <w:ilvl w:val="0"/>
          <w:numId w:val="1"/>
        </w:numPr>
        <w:tabs>
          <w:tab w:val="left" w:pos="831"/>
        </w:tabs>
        <w:ind w:left="831" w:hanging="358"/>
      </w:pPr>
      <w:r>
        <w:rPr>
          <w:color w:val="808080"/>
          <w:spacing w:val="-2"/>
        </w:rPr>
        <w:t>Dokumentace</w:t>
      </w:r>
    </w:p>
    <w:p w14:paraId="02BC142D" w14:textId="77777777" w:rsidR="008F0224" w:rsidRDefault="00C45CF5">
      <w:pPr>
        <w:pStyle w:val="Zkladntext"/>
        <w:spacing w:before="196"/>
        <w:ind w:left="112"/>
      </w:pPr>
      <w:r>
        <w:rPr>
          <w:color w:val="808080"/>
        </w:rPr>
        <w:t>Programátorskou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dokumentací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rozumí:</w:t>
      </w:r>
    </w:p>
    <w:p w14:paraId="045EC543" w14:textId="77777777" w:rsidR="008F0224" w:rsidRDefault="00C45CF5">
      <w:pPr>
        <w:pStyle w:val="Odstavecseseznamem"/>
        <w:numPr>
          <w:ilvl w:val="1"/>
          <w:numId w:val="1"/>
        </w:numPr>
        <w:tabs>
          <w:tab w:val="left" w:pos="833"/>
        </w:tabs>
        <w:rPr>
          <w:rFonts w:ascii="Symbol" w:hAnsi="Symbol"/>
          <w:color w:val="808080"/>
          <w:sz w:val="20"/>
        </w:rPr>
      </w:pPr>
      <w:r>
        <w:rPr>
          <w:color w:val="808080"/>
        </w:rPr>
        <w:t>Zdrojový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kód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samotný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(relevantní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názvy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tříd,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metod.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proměnných,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faktor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složitosti metody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atd.)</w:t>
      </w:r>
    </w:p>
    <w:p w14:paraId="42C256B0" w14:textId="77777777" w:rsidR="008F0224" w:rsidRDefault="00C45CF5">
      <w:pPr>
        <w:pStyle w:val="Odstavecseseznamem"/>
        <w:numPr>
          <w:ilvl w:val="1"/>
          <w:numId w:val="1"/>
        </w:numPr>
        <w:tabs>
          <w:tab w:val="left" w:pos="833"/>
        </w:tabs>
        <w:rPr>
          <w:rFonts w:ascii="Symbol" w:hAnsi="Symbol"/>
          <w:color w:val="808080"/>
          <w:sz w:val="20"/>
        </w:rPr>
      </w:pPr>
      <w:r>
        <w:rPr>
          <w:color w:val="808080"/>
        </w:rPr>
        <w:t>Asociovaný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ticket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GIT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commitem</w:t>
      </w:r>
    </w:p>
    <w:p w14:paraId="34846303" w14:textId="77777777" w:rsidR="008F0224" w:rsidRDefault="00C45CF5">
      <w:pPr>
        <w:pStyle w:val="Odstavecseseznamem"/>
        <w:numPr>
          <w:ilvl w:val="1"/>
          <w:numId w:val="1"/>
        </w:numPr>
        <w:tabs>
          <w:tab w:val="left" w:pos="833"/>
        </w:tabs>
        <w:rPr>
          <w:rFonts w:ascii="Symbol" w:hAnsi="Symbol"/>
          <w:color w:val="808080"/>
          <w:sz w:val="20"/>
        </w:rPr>
      </w:pPr>
      <w:r>
        <w:rPr>
          <w:color w:val="808080"/>
        </w:rPr>
        <w:t>Unit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testy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(okomentované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použití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části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aplikace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včetně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chybových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stavů)</w:t>
      </w:r>
    </w:p>
    <w:p w14:paraId="55D746C6" w14:textId="77777777" w:rsidR="008F0224" w:rsidRDefault="00C45CF5">
      <w:pPr>
        <w:pStyle w:val="Odstavecseseznamem"/>
        <w:numPr>
          <w:ilvl w:val="1"/>
          <w:numId w:val="1"/>
        </w:numPr>
        <w:tabs>
          <w:tab w:val="left" w:pos="833"/>
        </w:tabs>
        <w:spacing w:before="195"/>
        <w:rPr>
          <w:rFonts w:ascii="Symbol" w:hAnsi="Symbol"/>
          <w:color w:val="808080"/>
          <w:sz w:val="20"/>
        </w:rPr>
      </w:pPr>
      <w:r>
        <w:rPr>
          <w:color w:val="808080"/>
        </w:rPr>
        <w:t>Swagger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API</w:t>
      </w:r>
      <w:r>
        <w:rPr>
          <w:color w:val="808080"/>
          <w:spacing w:val="-2"/>
        </w:rPr>
        <w:t xml:space="preserve"> dokumentace</w:t>
      </w:r>
    </w:p>
    <w:p w14:paraId="3EC30E38" w14:textId="77777777" w:rsidR="008F0224" w:rsidRDefault="00C45CF5">
      <w:pPr>
        <w:pStyle w:val="Odstavecseseznamem"/>
        <w:numPr>
          <w:ilvl w:val="1"/>
          <w:numId w:val="1"/>
        </w:numPr>
        <w:tabs>
          <w:tab w:val="left" w:pos="833"/>
        </w:tabs>
        <w:rPr>
          <w:rFonts w:ascii="Symbol" w:hAnsi="Symbol"/>
          <w:color w:val="808080"/>
          <w:sz w:val="20"/>
        </w:rPr>
      </w:pPr>
      <w:r>
        <w:rPr>
          <w:color w:val="808080"/>
        </w:rPr>
        <w:t>Komentáře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uvnitř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metod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napomáhající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pochopení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činnosti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metody</w:t>
      </w:r>
    </w:p>
    <w:p w14:paraId="5C055096" w14:textId="77777777" w:rsidR="008F0224" w:rsidRDefault="00C45CF5">
      <w:pPr>
        <w:pStyle w:val="Odstavecseseznamem"/>
        <w:numPr>
          <w:ilvl w:val="1"/>
          <w:numId w:val="1"/>
        </w:numPr>
        <w:tabs>
          <w:tab w:val="left" w:pos="833"/>
        </w:tabs>
        <w:rPr>
          <w:rFonts w:ascii="Symbol" w:hAnsi="Symbol"/>
          <w:color w:val="808080"/>
          <w:sz w:val="20"/>
        </w:rPr>
      </w:pPr>
      <w:r>
        <w:rPr>
          <w:color w:val="808080"/>
        </w:rPr>
        <w:t>Podrobný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popis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konfiguračních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parametrů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vč.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jejich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formátu,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použitých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certifikátů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apod.</w:t>
      </w:r>
    </w:p>
    <w:p w14:paraId="52F166F4" w14:textId="77777777" w:rsidR="008F0224" w:rsidRDefault="00C45CF5">
      <w:pPr>
        <w:pStyle w:val="Odstavecseseznamem"/>
        <w:numPr>
          <w:ilvl w:val="1"/>
          <w:numId w:val="1"/>
        </w:numPr>
        <w:tabs>
          <w:tab w:val="left" w:pos="833"/>
        </w:tabs>
        <w:rPr>
          <w:rFonts w:ascii="Symbol" w:hAnsi="Symbol"/>
          <w:color w:val="808080"/>
          <w:sz w:val="20"/>
        </w:rPr>
      </w:pPr>
      <w:r>
        <w:rPr>
          <w:color w:val="808080"/>
        </w:rPr>
        <w:t>Popis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vazeb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mezi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jednotlivými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komponentami</w:t>
      </w:r>
    </w:p>
    <w:p w14:paraId="12077E07" w14:textId="77777777" w:rsidR="008F0224" w:rsidRDefault="00C45CF5">
      <w:pPr>
        <w:pStyle w:val="Odstavecseseznamem"/>
        <w:numPr>
          <w:ilvl w:val="1"/>
          <w:numId w:val="1"/>
        </w:numPr>
        <w:tabs>
          <w:tab w:val="left" w:pos="833"/>
        </w:tabs>
        <w:rPr>
          <w:rFonts w:ascii="Symbol" w:hAnsi="Symbol"/>
          <w:color w:val="808080"/>
          <w:sz w:val="20"/>
        </w:rPr>
      </w:pPr>
      <w:r>
        <w:rPr>
          <w:color w:val="808080"/>
        </w:rPr>
        <w:t>Seznam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chybových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kódů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jejich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význam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(např.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případě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custom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exceptions)</w:t>
      </w:r>
    </w:p>
    <w:p w14:paraId="447A8EC9" w14:textId="77777777" w:rsidR="008F0224" w:rsidRDefault="00C45CF5">
      <w:pPr>
        <w:pStyle w:val="Odstavecseseznamem"/>
        <w:numPr>
          <w:ilvl w:val="1"/>
          <w:numId w:val="1"/>
        </w:numPr>
        <w:tabs>
          <w:tab w:val="left" w:pos="833"/>
        </w:tabs>
        <w:rPr>
          <w:rFonts w:ascii="Symbol" w:hAnsi="Symbol"/>
          <w:color w:val="808080"/>
          <w:sz w:val="20"/>
        </w:rPr>
      </w:pPr>
      <w:r>
        <w:rPr>
          <w:color w:val="808080"/>
        </w:rPr>
        <w:t>Programátorská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dokumentace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vytváří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kontinuálně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povinnou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součástí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dodávek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5"/>
        </w:rPr>
        <w:t>SW</w:t>
      </w:r>
    </w:p>
    <w:p w14:paraId="2CC4905C" w14:textId="77777777" w:rsidR="008F0224" w:rsidRDefault="00C45CF5">
      <w:pPr>
        <w:pStyle w:val="Odstavecseseznamem"/>
        <w:numPr>
          <w:ilvl w:val="1"/>
          <w:numId w:val="1"/>
        </w:numPr>
        <w:tabs>
          <w:tab w:val="left" w:pos="833"/>
        </w:tabs>
        <w:rPr>
          <w:rFonts w:ascii="Symbol" w:hAnsi="Symbol"/>
          <w:color w:val="808080"/>
          <w:sz w:val="20"/>
        </w:rPr>
      </w:pPr>
      <w:r>
        <w:rPr>
          <w:color w:val="808080"/>
        </w:rPr>
        <w:t>Architektura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řešení</w:t>
      </w:r>
    </w:p>
    <w:sectPr w:rsidR="008F0224">
      <w:pgSz w:w="11910" w:h="16840"/>
      <w:pgMar w:top="2000" w:right="740" w:bottom="980" w:left="1020" w:header="649" w:footer="79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B6ED3" w14:textId="77777777" w:rsidR="00C45CF5" w:rsidRDefault="00C45CF5">
      <w:r>
        <w:separator/>
      </w:r>
    </w:p>
  </w:endnote>
  <w:endnote w:type="continuationSeparator" w:id="0">
    <w:p w14:paraId="173792A4" w14:textId="77777777" w:rsidR="00C45CF5" w:rsidRDefault="00C45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95166" w14:textId="7C31C760" w:rsidR="00C45CF5" w:rsidRDefault="00C45CF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372800" behindDoc="0" locked="0" layoutInCell="1" allowOverlap="1" wp14:anchorId="1CBAA430" wp14:editId="74546C1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851391910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3B511D" w14:textId="75A3BC85" w:rsidR="00C45CF5" w:rsidRPr="00C45CF5" w:rsidRDefault="00C45CF5" w:rsidP="00C45CF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C45CF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BAA43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0" type="#_x0000_t202" alt="Interní informace" style="position:absolute;margin-left:0;margin-top:0;width:34.95pt;height:34.95pt;z-index:487372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633B511D" w14:textId="75A3BC85" w:rsidR="00C45CF5" w:rsidRPr="00C45CF5" w:rsidRDefault="00C45CF5" w:rsidP="00C45CF5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C45CF5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45E0A" w14:textId="0108EF77" w:rsidR="008F0224" w:rsidRDefault="00C45CF5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73824" behindDoc="0" locked="0" layoutInCell="1" allowOverlap="1" wp14:anchorId="4ED74826" wp14:editId="10F49FBF">
              <wp:simplePos x="647700" y="101822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460039506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20756D" w14:textId="1345B66F" w:rsidR="00C45CF5" w:rsidRPr="00C45CF5" w:rsidRDefault="00C45CF5" w:rsidP="00C45CF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C45CF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D7482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1" type="#_x0000_t202" alt="Interní informace" style="position:absolute;margin-left:0;margin-top:0;width:34.95pt;height:34.95pt;z-index:4873738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5720756D" w14:textId="1345B66F" w:rsidR="00C45CF5" w:rsidRPr="00C45CF5" w:rsidRDefault="00C45CF5" w:rsidP="00C45CF5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C45CF5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70240" behindDoc="1" locked="0" layoutInCell="1" allowOverlap="1" wp14:anchorId="200BFD10" wp14:editId="06F81579">
              <wp:simplePos x="0" y="0"/>
              <wp:positionH relativeFrom="page">
                <wp:posOffset>6920230</wp:posOffset>
              </wp:positionH>
              <wp:positionV relativeFrom="page">
                <wp:posOffset>10048061</wp:posOffset>
              </wp:positionV>
              <wp:extent cx="15303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C50AB3" w14:textId="77777777" w:rsidR="008F0224" w:rsidRDefault="00C45CF5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0BFD10" id="Textbox 2" o:spid="_x0000_s1032" type="#_x0000_t202" style="position:absolute;margin-left:544.9pt;margin-top:791.2pt;width:12.05pt;height:12pt;z-index:-1594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" filled="f" stroked="f">
              <v:textbox inset="0,0,0,0">
                <w:txbxContent>
                  <w:p w14:paraId="5CC50AB3" w14:textId="77777777" w:rsidR="008F0224" w:rsidRDefault="00C45CF5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w w:val="99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t>1</w:t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70752" behindDoc="1" locked="0" layoutInCell="1" allowOverlap="1" wp14:anchorId="765C8172" wp14:editId="55DEDEFC">
              <wp:simplePos x="0" y="0"/>
              <wp:positionH relativeFrom="page">
                <wp:posOffset>3282822</wp:posOffset>
              </wp:positionH>
              <wp:positionV relativeFrom="page">
                <wp:posOffset>10362006</wp:posOffset>
              </wp:positionV>
              <wp:extent cx="981075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10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EBAFAF" w14:textId="77777777" w:rsidR="008F0224" w:rsidRDefault="00C45CF5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Veřejné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>informace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5C8172" id="Textbox 3" o:spid="_x0000_s1033" type="#_x0000_t202" style="position:absolute;margin-left:258.5pt;margin-top:815.9pt;width:77.25pt;height:12pt;z-index:-1594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" filled="f" stroked="f">
              <v:textbox inset="0,0,0,0">
                <w:txbxContent>
                  <w:p w14:paraId="20EBAFAF" w14:textId="77777777" w:rsidR="008F0224" w:rsidRDefault="00C45CF5">
                    <w:pPr>
                      <w:spacing w:line="223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Veřejné</w:t>
                    </w:r>
                    <w:r>
                      <w:rPr>
                        <w:rFonts w:ascii="Calibri" w:hAnsi="Calibri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>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9ACA0" w14:textId="21FD7326" w:rsidR="00C45CF5" w:rsidRDefault="00C45CF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371776" behindDoc="0" locked="0" layoutInCell="1" allowOverlap="1" wp14:anchorId="13374862" wp14:editId="4C442DA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949205135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FAD50C" w14:textId="25CBE8DB" w:rsidR="00C45CF5" w:rsidRPr="00C45CF5" w:rsidRDefault="00C45CF5" w:rsidP="00C45CF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C45CF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37486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4" type="#_x0000_t202" alt="Interní informace" style="position:absolute;margin-left:0;margin-top:0;width:34.95pt;height:34.95pt;z-index:487371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04FAD50C" w14:textId="25CBE8DB" w:rsidR="00C45CF5" w:rsidRPr="00C45CF5" w:rsidRDefault="00C45CF5" w:rsidP="00C45CF5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C45CF5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4B7C7" w14:textId="77777777" w:rsidR="00C45CF5" w:rsidRDefault="00C45CF5">
      <w:r>
        <w:separator/>
      </w:r>
    </w:p>
  </w:footnote>
  <w:footnote w:type="continuationSeparator" w:id="0">
    <w:p w14:paraId="00FD29B8" w14:textId="77777777" w:rsidR="00C45CF5" w:rsidRDefault="00C45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71992" w14:textId="77777777" w:rsidR="008F0224" w:rsidRDefault="00C45CF5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69728" behindDoc="1" locked="0" layoutInCell="1" allowOverlap="1" wp14:anchorId="00F2D074" wp14:editId="7E33B0A1">
          <wp:simplePos x="0" y="0"/>
          <wp:positionH relativeFrom="page">
            <wp:posOffset>462915</wp:posOffset>
          </wp:positionH>
          <wp:positionV relativeFrom="page">
            <wp:posOffset>412076</wp:posOffset>
          </wp:positionV>
          <wp:extent cx="1799589" cy="5326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589" cy="532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F47FD"/>
    <w:multiLevelType w:val="hybridMultilevel"/>
    <w:tmpl w:val="0DE8F656"/>
    <w:lvl w:ilvl="0" w:tplc="F76C7C86">
      <w:start w:val="1"/>
      <w:numFmt w:val="decimal"/>
      <w:lvlText w:val="%1."/>
      <w:lvlJc w:val="left"/>
      <w:pPr>
        <w:ind w:left="833" w:hanging="360"/>
        <w:jc w:val="left"/>
      </w:pPr>
      <w:rPr>
        <w:rFonts w:ascii="Arial" w:eastAsia="Arial" w:hAnsi="Arial" w:cs="Arial" w:hint="default"/>
        <w:b/>
        <w:bCs/>
        <w:i w:val="0"/>
        <w:iCs w:val="0"/>
        <w:color w:val="808080"/>
        <w:spacing w:val="-1"/>
        <w:w w:val="100"/>
        <w:sz w:val="22"/>
        <w:szCs w:val="22"/>
        <w:lang w:val="cs-CZ" w:eastAsia="en-US" w:bidi="ar-SA"/>
      </w:rPr>
    </w:lvl>
    <w:lvl w:ilvl="1" w:tplc="C5C48F88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spacing w:val="0"/>
        <w:w w:val="99"/>
        <w:lang w:val="cs-CZ" w:eastAsia="en-US" w:bidi="ar-SA"/>
      </w:rPr>
    </w:lvl>
    <w:lvl w:ilvl="2" w:tplc="EAE020DC">
      <w:numFmt w:val="bullet"/>
      <w:lvlText w:val="•"/>
      <w:lvlJc w:val="left"/>
      <w:pPr>
        <w:ind w:left="1874" w:hanging="360"/>
      </w:pPr>
      <w:rPr>
        <w:rFonts w:hint="default"/>
        <w:lang w:val="cs-CZ" w:eastAsia="en-US" w:bidi="ar-SA"/>
      </w:rPr>
    </w:lvl>
    <w:lvl w:ilvl="3" w:tplc="072A54D6">
      <w:numFmt w:val="bullet"/>
      <w:lvlText w:val="•"/>
      <w:lvlJc w:val="left"/>
      <w:pPr>
        <w:ind w:left="2908" w:hanging="360"/>
      </w:pPr>
      <w:rPr>
        <w:rFonts w:hint="default"/>
        <w:lang w:val="cs-CZ" w:eastAsia="en-US" w:bidi="ar-SA"/>
      </w:rPr>
    </w:lvl>
    <w:lvl w:ilvl="4" w:tplc="1C9A91DC">
      <w:numFmt w:val="bullet"/>
      <w:lvlText w:val="•"/>
      <w:lvlJc w:val="left"/>
      <w:pPr>
        <w:ind w:left="3942" w:hanging="360"/>
      </w:pPr>
      <w:rPr>
        <w:rFonts w:hint="default"/>
        <w:lang w:val="cs-CZ" w:eastAsia="en-US" w:bidi="ar-SA"/>
      </w:rPr>
    </w:lvl>
    <w:lvl w:ilvl="5" w:tplc="31388E38">
      <w:numFmt w:val="bullet"/>
      <w:lvlText w:val="•"/>
      <w:lvlJc w:val="left"/>
      <w:pPr>
        <w:ind w:left="4976" w:hanging="360"/>
      </w:pPr>
      <w:rPr>
        <w:rFonts w:hint="default"/>
        <w:lang w:val="cs-CZ" w:eastAsia="en-US" w:bidi="ar-SA"/>
      </w:rPr>
    </w:lvl>
    <w:lvl w:ilvl="6" w:tplc="96CCAB84">
      <w:numFmt w:val="bullet"/>
      <w:lvlText w:val="•"/>
      <w:lvlJc w:val="left"/>
      <w:pPr>
        <w:ind w:left="6010" w:hanging="360"/>
      </w:pPr>
      <w:rPr>
        <w:rFonts w:hint="default"/>
        <w:lang w:val="cs-CZ" w:eastAsia="en-US" w:bidi="ar-SA"/>
      </w:rPr>
    </w:lvl>
    <w:lvl w:ilvl="7" w:tplc="8242B26E">
      <w:numFmt w:val="bullet"/>
      <w:lvlText w:val="•"/>
      <w:lvlJc w:val="left"/>
      <w:pPr>
        <w:ind w:left="7044" w:hanging="360"/>
      </w:pPr>
      <w:rPr>
        <w:rFonts w:hint="default"/>
        <w:lang w:val="cs-CZ" w:eastAsia="en-US" w:bidi="ar-SA"/>
      </w:rPr>
    </w:lvl>
    <w:lvl w:ilvl="8" w:tplc="A4B64A60">
      <w:numFmt w:val="bullet"/>
      <w:lvlText w:val="•"/>
      <w:lvlJc w:val="left"/>
      <w:pPr>
        <w:ind w:left="8078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212B37A8"/>
    <w:multiLevelType w:val="multilevel"/>
    <w:tmpl w:val="FE0A576E"/>
    <w:lvl w:ilvl="0">
      <w:start w:val="1"/>
      <w:numFmt w:val="decimal"/>
      <w:lvlText w:val="%1."/>
      <w:lvlJc w:val="left"/>
      <w:pPr>
        <w:ind w:left="4361" w:hanging="432"/>
        <w:jc w:val="left"/>
      </w:pPr>
      <w:rPr>
        <w:rFonts w:ascii="Arial" w:eastAsia="Arial" w:hAnsi="Arial" w:cs="Arial" w:hint="default"/>
        <w:b/>
        <w:bCs/>
        <w:i w:val="0"/>
        <w:iCs w:val="0"/>
        <w:color w:val="00AFEF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7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0"/>
        <w:w w:val="100"/>
        <w:sz w:val="22"/>
        <w:szCs w:val="22"/>
        <w:lang w:val="cs-CZ" w:eastAsia="en-US" w:bidi="ar-SA"/>
      </w:rPr>
    </w:lvl>
    <w:lvl w:ilvl="2">
      <w:start w:val="2"/>
      <w:numFmt w:val="decimal"/>
      <w:lvlText w:val="%3"/>
      <w:lvlJc w:val="left"/>
      <w:pPr>
        <w:ind w:left="2926" w:hanging="433"/>
        <w:jc w:val="right"/>
      </w:pPr>
      <w:rPr>
        <w:rFonts w:ascii="Arial" w:eastAsia="Arial" w:hAnsi="Arial" w:cs="Arial" w:hint="default"/>
        <w:b/>
        <w:bCs/>
        <w:i w:val="0"/>
        <w:iCs w:val="0"/>
        <w:color w:val="00AFEF"/>
        <w:spacing w:val="0"/>
        <w:w w:val="99"/>
        <w:sz w:val="24"/>
        <w:szCs w:val="24"/>
        <w:lang w:val="cs-CZ" w:eastAsia="en-US" w:bidi="ar-SA"/>
      </w:rPr>
    </w:lvl>
    <w:lvl w:ilvl="3">
      <w:start w:val="1"/>
      <w:numFmt w:val="decimal"/>
      <w:lvlText w:val="%3.%4"/>
      <w:lvlJc w:val="left"/>
      <w:pPr>
        <w:ind w:left="67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0"/>
        <w:w w:val="100"/>
        <w:sz w:val="22"/>
        <w:szCs w:val="22"/>
        <w:lang w:val="cs-CZ" w:eastAsia="en-US" w:bidi="ar-SA"/>
      </w:rPr>
    </w:lvl>
    <w:lvl w:ilvl="4">
      <w:start w:val="4"/>
      <w:numFmt w:val="decimal"/>
      <w:lvlText w:val="%5."/>
      <w:lvlJc w:val="left"/>
      <w:pPr>
        <w:ind w:left="4345" w:hanging="262"/>
        <w:jc w:val="left"/>
      </w:pPr>
      <w:rPr>
        <w:rFonts w:ascii="Arial" w:eastAsia="Arial" w:hAnsi="Arial" w:cs="Arial" w:hint="default"/>
        <w:b/>
        <w:bCs/>
        <w:i w:val="0"/>
        <w:iCs w:val="0"/>
        <w:color w:val="00AFEF"/>
        <w:spacing w:val="0"/>
        <w:w w:val="99"/>
        <w:sz w:val="24"/>
        <w:szCs w:val="24"/>
        <w:lang w:val="cs-CZ" w:eastAsia="en-US" w:bidi="ar-SA"/>
      </w:rPr>
    </w:lvl>
    <w:lvl w:ilvl="5">
      <w:start w:val="1"/>
      <w:numFmt w:val="decimal"/>
      <w:lvlText w:val="%5.%6"/>
      <w:lvlJc w:val="left"/>
      <w:pPr>
        <w:ind w:left="67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0"/>
        <w:w w:val="100"/>
        <w:sz w:val="22"/>
        <w:szCs w:val="22"/>
        <w:lang w:val="cs-CZ" w:eastAsia="en-US" w:bidi="ar-SA"/>
      </w:rPr>
    </w:lvl>
    <w:lvl w:ilvl="6">
      <w:numFmt w:val="bullet"/>
      <w:lvlText w:val="•"/>
      <w:lvlJc w:val="left"/>
      <w:pPr>
        <w:ind w:left="6839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666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493" w:hanging="567"/>
      </w:pPr>
      <w:rPr>
        <w:rFonts w:hint="default"/>
        <w:lang w:val="cs-CZ" w:eastAsia="en-US" w:bidi="ar-SA"/>
      </w:rPr>
    </w:lvl>
  </w:abstractNum>
  <w:num w:numId="1" w16cid:durableId="1408116150">
    <w:abstractNumId w:val="0"/>
  </w:num>
  <w:num w:numId="2" w16cid:durableId="104470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0224"/>
    <w:rsid w:val="008F0224"/>
    <w:rsid w:val="00C4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934F5"/>
  <w15:docId w15:val="{6153137A-272E-4154-B35E-F697C6574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Trebuchet MS" w:eastAsia="Trebuchet MS" w:hAnsi="Trebuchet MS" w:cs="Trebuchet MS"/>
      <w:sz w:val="37"/>
      <w:szCs w:val="37"/>
    </w:rPr>
  </w:style>
  <w:style w:type="paragraph" w:styleId="Nadpis2">
    <w:name w:val="heading 2"/>
    <w:basedOn w:val="Normln"/>
    <w:uiPriority w:val="9"/>
    <w:unhideWhenUsed/>
    <w:qFormat/>
    <w:pPr>
      <w:ind w:left="831" w:hanging="358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96"/>
      <w:ind w:left="833" w:hanging="360"/>
    </w:pPr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C45C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5CF5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atlassian.com/git/tutorials/comparing-workflows/gitflow-workflow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tomas.fasko@autocon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udolf.stekl@nakit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1876</Words>
  <Characters>11069</Characters>
  <Application>Microsoft Office Word</Application>
  <DocSecurity>0</DocSecurity>
  <Lines>92</Lines>
  <Paragraphs>25</Paragraphs>
  <ScaleCrop>false</ScaleCrop>
  <Company/>
  <LinksUpToDate>false</LinksUpToDate>
  <CharactersWithSpaces>12920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Slavek Martin</dc:creator>
  <cp:lastModifiedBy>Benešová Kristýna</cp:lastModifiedBy>
  <cp:revision>2</cp:revision>
  <dcterms:created xsi:type="dcterms:W3CDTF">2023-12-08T11:03:00Z</dcterms:created>
  <dcterms:modified xsi:type="dcterms:W3CDTF">2023-12-08T11:07:00Z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2023-12-08T00:00:00Z</vt:filetime>
  </property>
  <property fmtid="{D5CDD505-2E9C-101B-9397-08002B2CF9AE}" pid="5" name="MSIP_Label_82a99ebc-0f39-4fac-abab-b8d6469272ed_ActionId">
    <vt:lpwstr>2acc9afa-2b70-4064-aa16-863faca627e5</vt:lpwstr>
  </property>
  <property fmtid="{D5CDD505-2E9C-101B-9397-08002B2CF9AE}" pid="6" name="MSIP_Label_82a99ebc-0f39-4fac-abab-b8d6469272ed_ContentBits">
    <vt:lpwstr>0</vt:lpwstr>
  </property>
  <property fmtid="{D5CDD505-2E9C-101B-9397-08002B2CF9AE}" pid="7" name="MSIP_Label_82a99ebc-0f39-4fac-abab-b8d6469272ed_Enabled">
    <vt:lpwstr>true</vt:lpwstr>
  </property>
  <property fmtid="{D5CDD505-2E9C-101B-9397-08002B2CF9AE}" pid="8" name="MSIP_Label_82a99ebc-0f39-4fac-abab-b8d6469272ed_Method">
    <vt:lpwstr>Standard</vt:lpwstr>
  </property>
  <property fmtid="{D5CDD505-2E9C-101B-9397-08002B2CF9AE}" pid="9" name="MSIP_Label_82a99ebc-0f39-4fac-abab-b8d6469272ed_Name">
    <vt:lpwstr>InternĂ• informace (Internal use)</vt:lpwstr>
  </property>
  <property fmtid="{D5CDD505-2E9C-101B-9397-08002B2CF9AE}" pid="10" name="MSIP_Label_82a99ebc-0f39-4fac-abab-b8d6469272ed_SetDate">
    <vt:lpwstr>2023-12-04T11:26:45Z</vt:lpwstr>
  </property>
  <property fmtid="{D5CDD505-2E9C-101B-9397-08002B2CF9AE}" pid="11" name="MSIP_Label_82a99ebc-0f39-4fac-abab-b8d6469272ed_SiteId">
    <vt:lpwstr>0e9caf50-a549-4565-9c6d-4dc78e847c80</vt:lpwstr>
  </property>
  <property fmtid="{D5CDD505-2E9C-101B-9397-08002B2CF9AE}" pid="12" name="Producer">
    <vt:lpwstr>Microsoft® Word pro Microsoft 365</vt:lpwstr>
  </property>
  <property fmtid="{D5CDD505-2E9C-101B-9397-08002B2CF9AE}" pid="13" name="ClassificationContentMarkingFooterShapeIds">
    <vt:lpwstr>3893b88f,6e59ffa6,57066f52</vt:lpwstr>
  </property>
  <property fmtid="{D5CDD505-2E9C-101B-9397-08002B2CF9AE}" pid="14" name="ClassificationContentMarkingFooterFontProps">
    <vt:lpwstr>#008000,10,Calibri</vt:lpwstr>
  </property>
  <property fmtid="{D5CDD505-2E9C-101B-9397-08002B2CF9AE}" pid="15" name="ClassificationContentMarkingFooterText">
    <vt:lpwstr>Interní informace</vt:lpwstr>
  </property>
</Properties>
</file>